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89E" w:rsidRPr="00A6289E" w:rsidRDefault="00A6289E" w:rsidP="00A6289E">
      <w:pPr>
        <w:jc w:val="center"/>
        <w:rPr>
          <w:rFonts w:ascii="Calibri" w:eastAsia="Times New Roman" w:hAnsi="Calibri" w:cs="Times New Roman"/>
          <w:b/>
          <w:caps/>
          <w:sz w:val="28"/>
          <w:lang w:eastAsia="ru-RU"/>
        </w:rPr>
      </w:pPr>
      <w:r w:rsidRPr="00A6289E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6B4CC25C" wp14:editId="7AC94246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6289E">
        <w:rPr>
          <w:rFonts w:ascii="Calibri" w:eastAsia="Times New Roman" w:hAnsi="Calibri" w:cs="Times New Roman"/>
          <w:b/>
          <w:caps/>
          <w:sz w:val="28"/>
          <w:lang w:eastAsia="ru-RU"/>
        </w:rPr>
        <w:t>в</w:t>
      </w:r>
    </w:p>
    <w:p w:rsidR="00A6289E" w:rsidRPr="00A6289E" w:rsidRDefault="00A6289E" w:rsidP="00A6289E">
      <w:pPr>
        <w:jc w:val="center"/>
        <w:rPr>
          <w:rFonts w:ascii="Calibri" w:eastAsia="Times New Roman" w:hAnsi="Calibri" w:cs="Times New Roman"/>
          <w:b/>
          <w:sz w:val="24"/>
          <w:lang w:eastAsia="ru-RU"/>
        </w:rPr>
      </w:pPr>
    </w:p>
    <w:p w:rsidR="00A6289E" w:rsidRPr="00A6289E" w:rsidRDefault="00A6289E" w:rsidP="00A628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</w:pPr>
      <w:r w:rsidRPr="00A6289E"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  <w:t>Администрация города Пущино</w:t>
      </w:r>
    </w:p>
    <w:p w:rsidR="00A6289E" w:rsidRPr="00A6289E" w:rsidRDefault="00A6289E" w:rsidP="00A628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89E" w:rsidRPr="00A6289E" w:rsidRDefault="00A6289E" w:rsidP="00A628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89E" w:rsidRPr="00A6289E" w:rsidRDefault="00A6289E" w:rsidP="00A628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</w:pPr>
      <w:r w:rsidRPr="00A6289E"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  <w:t>П О С Т А Н О В Л Е Н И Е</w:t>
      </w:r>
    </w:p>
    <w:p w:rsidR="00A6289E" w:rsidRPr="00A6289E" w:rsidRDefault="00A6289E" w:rsidP="00A628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6289E" w:rsidRPr="00A6289E" w:rsidRDefault="00A6289E" w:rsidP="00A628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A6289E" w:rsidRPr="00A6289E" w:rsidTr="00B35FD3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A6289E" w:rsidRPr="00A6289E" w:rsidRDefault="002418E2" w:rsidP="00A6289E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19.07.2016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289E" w:rsidRPr="00A6289E" w:rsidRDefault="00A6289E" w:rsidP="00A6289E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289E" w:rsidRPr="00A6289E" w:rsidRDefault="00A6289E" w:rsidP="00A6289E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6289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6289E" w:rsidRPr="00A6289E" w:rsidRDefault="002418E2" w:rsidP="00A6289E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303-п</w:t>
            </w:r>
          </w:p>
        </w:tc>
      </w:tr>
    </w:tbl>
    <w:p w:rsidR="00A6289E" w:rsidRPr="00A6289E" w:rsidRDefault="00A6289E" w:rsidP="00A6289E">
      <w:pPr>
        <w:spacing w:after="0" w:line="240" w:lineRule="auto"/>
        <w:jc w:val="center"/>
        <w:rPr>
          <w:rFonts w:ascii="Academy Cyr" w:eastAsia="Times New Roman" w:hAnsi="Academy Cyr" w:cs="Times New Roman"/>
          <w:sz w:val="16"/>
          <w:szCs w:val="16"/>
          <w:lang w:eastAsia="ru-RU"/>
        </w:rPr>
      </w:pPr>
    </w:p>
    <w:p w:rsidR="00A6289E" w:rsidRPr="00A6289E" w:rsidRDefault="00A6289E" w:rsidP="00A6289E">
      <w:pPr>
        <w:spacing w:after="0" w:line="240" w:lineRule="auto"/>
        <w:jc w:val="center"/>
        <w:rPr>
          <w:rFonts w:ascii="Academy Cyr" w:eastAsia="Times New Roman" w:hAnsi="Academy Cyr" w:cs="Times New Roman"/>
          <w:sz w:val="24"/>
          <w:szCs w:val="24"/>
          <w:lang w:eastAsia="ru-RU"/>
        </w:rPr>
      </w:pPr>
      <w:r w:rsidRPr="00A6289E">
        <w:rPr>
          <w:rFonts w:ascii="Academy Cyr" w:eastAsia="Times New Roman" w:hAnsi="Academy Cyr" w:cs="Times New Roman"/>
          <w:sz w:val="24"/>
          <w:szCs w:val="24"/>
          <w:lang w:eastAsia="ru-RU"/>
        </w:rPr>
        <w:t>г. Пущино</w:t>
      </w:r>
    </w:p>
    <w:p w:rsidR="00A6289E" w:rsidRPr="00A6289E" w:rsidRDefault="00A6289E" w:rsidP="00A6289E">
      <w:pPr>
        <w:jc w:val="center"/>
        <w:rPr>
          <w:rFonts w:ascii="Calibri" w:eastAsia="Times New Roman" w:hAnsi="Calibri" w:cs="Times New Roman"/>
          <w:b/>
          <w:sz w:val="10"/>
          <w:szCs w:val="10"/>
          <w:lang w:eastAsia="ru-RU"/>
        </w:rPr>
      </w:pPr>
    </w:p>
    <w:p w:rsidR="00A6289E" w:rsidRPr="00A6289E" w:rsidRDefault="00A6289E" w:rsidP="00A6289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89E">
        <w:rPr>
          <w:rFonts w:ascii="Times New Roman" w:eastAsia="Times New Roman" w:hAnsi="Times New Roman" w:cs="Times New Roman"/>
          <w:sz w:val="24"/>
          <w:szCs w:val="24"/>
          <w:lang w:eastAsia="ru-RU"/>
        </w:rPr>
        <w:t>┌</w:t>
      </w:r>
      <w:r w:rsidRPr="00A628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628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</w:t>
      </w:r>
      <w:r w:rsidRPr="00A628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</w:t>
      </w:r>
      <w:r w:rsidRPr="00A628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628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┐</w:t>
      </w:r>
    </w:p>
    <w:p w:rsidR="00DD6CCC" w:rsidRDefault="00DD6CCC" w:rsidP="00DD6CC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3B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BE5D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утверждении административного регламента </w:t>
      </w:r>
    </w:p>
    <w:p w:rsidR="00A6289E" w:rsidRDefault="00DD6CCC" w:rsidP="00DD6CC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предоставления муниципальной услуги </w:t>
      </w:r>
      <w:r w:rsidRPr="00DD6C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организации ярмарок</w:t>
      </w:r>
    </w:p>
    <w:p w:rsidR="00DD6CCC" w:rsidRPr="00DD6CCC" w:rsidRDefault="00DD6CCC" w:rsidP="00DD6CC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</w:t>
      </w:r>
      <w:r w:rsidR="00B7571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Пущино</w:t>
      </w:r>
      <w:r w:rsidRPr="00DD6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6CC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осковской области</w:t>
      </w:r>
    </w:p>
    <w:p w:rsidR="00DD6CCC" w:rsidRDefault="00DD6CCC" w:rsidP="00DD6CCC">
      <w:pPr>
        <w:widowControl w:val="0"/>
        <w:spacing w:after="0" w:line="240" w:lineRule="auto"/>
        <w:ind w:left="927" w:right="84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89E" w:rsidRPr="000363B1" w:rsidRDefault="00A6289E" w:rsidP="00DD6CCC">
      <w:pPr>
        <w:widowControl w:val="0"/>
        <w:spacing w:after="0" w:line="240" w:lineRule="auto"/>
        <w:ind w:left="927" w:right="84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6CCC" w:rsidRPr="000363B1" w:rsidRDefault="00DD6CCC" w:rsidP="00A6289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Руководствуясь Федеральными законами </w:t>
      </w:r>
      <w:r w:rsidR="00A6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Российской Федерации </w:t>
      </w:r>
      <w:r w:rsidRPr="00E3220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27.07.2010 № 210-ФЗ «Об организации предоставления государственных и муниципальных услуг», от 06.10.2003 № 131-ФЗ «Об общих принципах организации местного самоуправления в Российской Федерации», Уставом город</w:t>
      </w:r>
      <w:r w:rsidR="00A6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ского округа </w:t>
      </w:r>
      <w:r w:rsidRPr="00E32207">
        <w:rPr>
          <w:rFonts w:ascii="Times New Roman" w:eastAsia="Times New Roman" w:hAnsi="Times New Roman" w:cs="Times New Roman"/>
          <w:sz w:val="24"/>
          <w:szCs w:val="24"/>
          <w:lang w:eastAsia="ru-RU"/>
        </w:rPr>
        <w:t>Пущино</w:t>
      </w:r>
      <w:r w:rsidR="00A6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Московской области</w:t>
      </w:r>
      <w:r w:rsidRPr="00E322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322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постановлением Администрации города Пущино от 21.03.2014 №</w:t>
      </w:r>
      <w:r w:rsidR="008601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322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196-</w:t>
      </w:r>
      <w:r w:rsidR="008601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r w:rsidRPr="00E322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«Об утверждении </w:t>
      </w:r>
      <w:r w:rsidRPr="00E3220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Перечня муниципальных услуг органов местного самоуправления городского округа Пущино, предоставление которых организуется по принципу «одного окна» на базе многофункциональных центров предоставления государственных и муниципальных услуг</w:t>
      </w:r>
      <w:r w:rsidRPr="00E322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8601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E322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</w:t>
      </w:r>
      <w:r w:rsidR="00F864C6" w:rsidRPr="00E32207">
        <w:rPr>
          <w:rFonts w:ascii="Times New Roman" w:hAnsi="Times New Roman"/>
          <w:sz w:val="24"/>
          <w:szCs w:val="24"/>
        </w:rPr>
        <w:t xml:space="preserve"> </w:t>
      </w:r>
      <w:r w:rsidR="00F864C6" w:rsidRPr="00E32207">
        <w:rPr>
          <w:rFonts w:ascii="Times New Roman" w:eastAsia="Calibri" w:hAnsi="Times New Roman" w:cs="Times New Roman"/>
          <w:sz w:val="24"/>
          <w:szCs w:val="24"/>
        </w:rPr>
        <w:t>Федеральным</w:t>
      </w:r>
      <w:r w:rsidR="00F864C6">
        <w:rPr>
          <w:rFonts w:ascii="Times New Roman" w:eastAsia="Calibri" w:hAnsi="Times New Roman" w:cs="Times New Roman"/>
          <w:sz w:val="24"/>
          <w:szCs w:val="24"/>
        </w:rPr>
        <w:t xml:space="preserve"> законом</w:t>
      </w:r>
      <w:r w:rsidR="00A6289E" w:rsidRPr="00A6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289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</w:t>
      </w:r>
      <w:r w:rsidR="00F864C6">
        <w:rPr>
          <w:rFonts w:ascii="Times New Roman" w:eastAsia="Calibri" w:hAnsi="Times New Roman" w:cs="Times New Roman"/>
          <w:sz w:val="24"/>
          <w:szCs w:val="24"/>
        </w:rPr>
        <w:t xml:space="preserve"> от 28.12.2009 №</w:t>
      </w:r>
      <w:r w:rsidR="008601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864C6">
        <w:rPr>
          <w:rFonts w:ascii="Times New Roman" w:eastAsia="Calibri" w:hAnsi="Times New Roman" w:cs="Times New Roman"/>
          <w:sz w:val="24"/>
          <w:szCs w:val="24"/>
        </w:rPr>
        <w:t>381-ФЗ «Об основах государственного регулирования торговой деятельности в Российской Федерации», постановлением Правительства Московской области от 07.11.2012 №</w:t>
      </w:r>
      <w:r w:rsidR="008601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864C6">
        <w:rPr>
          <w:rFonts w:ascii="Times New Roman" w:eastAsia="Calibri" w:hAnsi="Times New Roman" w:cs="Times New Roman"/>
          <w:sz w:val="24"/>
          <w:szCs w:val="24"/>
        </w:rPr>
        <w:t>1394/40 «Об утверждении Порядка</w:t>
      </w:r>
      <w:r w:rsidR="00F864C6" w:rsidRPr="004942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864C6">
        <w:rPr>
          <w:rFonts w:ascii="Times New Roman" w:eastAsia="Calibri" w:hAnsi="Times New Roman" w:cs="Times New Roman"/>
          <w:sz w:val="24"/>
          <w:szCs w:val="24"/>
        </w:rPr>
        <w:t xml:space="preserve">организации ярмарок на территории Московской области и продажи товаров (выполнения работ, оказания </w:t>
      </w:r>
      <w:r w:rsidR="00A6289E">
        <w:rPr>
          <w:rFonts w:ascii="Times New Roman" w:eastAsia="Calibri" w:hAnsi="Times New Roman" w:cs="Times New Roman"/>
          <w:sz w:val="24"/>
          <w:szCs w:val="24"/>
        </w:rPr>
        <w:t>услуг) на них», постановлением А</w:t>
      </w:r>
      <w:r w:rsidR="00F864C6">
        <w:rPr>
          <w:rFonts w:ascii="Times New Roman" w:eastAsia="Calibri" w:hAnsi="Times New Roman" w:cs="Times New Roman"/>
          <w:sz w:val="24"/>
          <w:szCs w:val="24"/>
        </w:rPr>
        <w:t>дминистрации города Пущино от 03.12.2012 №</w:t>
      </w:r>
      <w:r w:rsidR="008601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864C6">
        <w:rPr>
          <w:rFonts w:ascii="Times New Roman" w:eastAsia="Calibri" w:hAnsi="Times New Roman" w:cs="Times New Roman"/>
          <w:sz w:val="24"/>
          <w:szCs w:val="24"/>
        </w:rPr>
        <w:t>559-</w:t>
      </w:r>
      <w:r w:rsidR="00860170">
        <w:rPr>
          <w:rFonts w:ascii="Times New Roman" w:eastAsia="Calibri" w:hAnsi="Times New Roman" w:cs="Times New Roman"/>
          <w:sz w:val="24"/>
          <w:szCs w:val="24"/>
        </w:rPr>
        <w:t>п</w:t>
      </w:r>
      <w:r w:rsidR="00F864C6">
        <w:rPr>
          <w:rFonts w:ascii="Times New Roman" w:eastAsia="Calibri" w:hAnsi="Times New Roman" w:cs="Times New Roman"/>
          <w:sz w:val="24"/>
          <w:szCs w:val="24"/>
        </w:rPr>
        <w:t xml:space="preserve"> «Об утверждении Порядка</w:t>
      </w:r>
      <w:r w:rsidR="00F864C6" w:rsidRPr="004942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864C6">
        <w:rPr>
          <w:rFonts w:ascii="Times New Roman" w:eastAsia="Calibri" w:hAnsi="Times New Roman" w:cs="Times New Roman"/>
          <w:sz w:val="24"/>
          <w:szCs w:val="24"/>
        </w:rPr>
        <w:t>организации ярмарок на территории городского округа Пущино и продажи товаров (выполнения работ, оказания услуг) на них»</w:t>
      </w:r>
      <w:r w:rsidR="00A6289E">
        <w:rPr>
          <w:rFonts w:ascii="Times New Roman" w:eastAsia="Calibri" w:hAnsi="Times New Roman" w:cs="Times New Roman"/>
          <w:sz w:val="24"/>
          <w:szCs w:val="24"/>
        </w:rPr>
        <w:t>,</w:t>
      </w:r>
    </w:p>
    <w:p w:rsidR="00FF3973" w:rsidRDefault="00FF3973" w:rsidP="00DD6CCC">
      <w:pPr>
        <w:widowControl w:val="0"/>
        <w:tabs>
          <w:tab w:val="left" w:pos="567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6CCC" w:rsidRDefault="00DD6CCC" w:rsidP="00DD6CCC">
      <w:pPr>
        <w:widowControl w:val="0"/>
        <w:tabs>
          <w:tab w:val="left" w:pos="567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3B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ПОСТАНОВЛЯЮ:</w:t>
      </w:r>
    </w:p>
    <w:p w:rsidR="00DD6CCC" w:rsidRPr="000363B1" w:rsidRDefault="00DD6CCC" w:rsidP="00DD6CCC">
      <w:pPr>
        <w:widowControl w:val="0"/>
        <w:tabs>
          <w:tab w:val="left" w:pos="567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6CCC" w:rsidRPr="00EE5552" w:rsidRDefault="00DD6CCC" w:rsidP="00DD6CCC">
      <w:pPr>
        <w:pStyle w:val="ac"/>
        <w:widowControl w:val="0"/>
        <w:numPr>
          <w:ilvl w:val="0"/>
          <w:numId w:val="45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b/>
        </w:rPr>
      </w:pPr>
      <w:r w:rsidRPr="00EE5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</w:t>
      </w:r>
      <w:r w:rsidR="00860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прилагаемый </w:t>
      </w:r>
      <w:r w:rsidRPr="00EE5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административный регламент </w:t>
      </w:r>
      <w:r w:rsidRPr="00EE5552">
        <w:rPr>
          <w:rFonts w:ascii="Times New Roman" w:hAnsi="Times New Roman" w:cs="Times New Roman"/>
          <w:sz w:val="24"/>
          <w:szCs w:val="24"/>
        </w:rPr>
        <w:t xml:space="preserve">предоставления муниципальной услуги </w:t>
      </w:r>
      <w:r w:rsidRPr="00DD6CCC">
        <w:rPr>
          <w:rFonts w:ascii="Times New Roman" w:hAnsi="Times New Roman" w:cs="Times New Roman"/>
          <w:sz w:val="24"/>
          <w:szCs w:val="24"/>
        </w:rPr>
        <w:t xml:space="preserve">по организации ярмарок на территории </w:t>
      </w:r>
      <w:r w:rsidR="00B75719">
        <w:rPr>
          <w:rFonts w:ascii="Times New Roman" w:hAnsi="Times New Roman" w:cs="Times New Roman"/>
          <w:sz w:val="24"/>
          <w:szCs w:val="24"/>
        </w:rPr>
        <w:t>городского округа Пущино</w:t>
      </w:r>
      <w:r w:rsidRPr="00DD6CCC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="0086017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0170" w:rsidRDefault="00860170" w:rsidP="00DD6CCC">
      <w:pPr>
        <w:widowControl w:val="0"/>
        <w:numPr>
          <w:ilvl w:val="0"/>
          <w:numId w:val="45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Управлению делами о</w:t>
      </w:r>
      <w:r w:rsidR="00DD6CCC" w:rsidRPr="00EE5552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публиковать настоящее постановление в еженедельной общественно-политической городской газете «Пущинская среда», разместить на официальном сайте администрации города Пущино в сети Интернет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D6CCC" w:rsidRPr="000363B1" w:rsidRDefault="00860170" w:rsidP="00DD6CCC">
      <w:pPr>
        <w:widowControl w:val="0"/>
        <w:numPr>
          <w:ilvl w:val="0"/>
          <w:numId w:val="45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Отделу экономики разместить</w:t>
      </w:r>
      <w:r w:rsidR="00DD6CCC" w:rsidRPr="00EE5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147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постановление</w:t>
      </w:r>
      <w:r w:rsidR="00DD6CCC" w:rsidRPr="00EE5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Реестре муниципальных услуг (функций).</w:t>
      </w:r>
    </w:p>
    <w:p w:rsidR="00DD6CCC" w:rsidRDefault="00DD6CCC" w:rsidP="00DD6CCC">
      <w:pPr>
        <w:widowControl w:val="0"/>
        <w:numPr>
          <w:ilvl w:val="0"/>
          <w:numId w:val="45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3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исполнением настоящего постановления </w:t>
      </w:r>
      <w:r w:rsidR="00E91C5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 за собой.</w:t>
      </w:r>
    </w:p>
    <w:p w:rsidR="00BC22CA" w:rsidRDefault="00BC22CA" w:rsidP="00BC22CA">
      <w:pPr>
        <w:widowControl w:val="0"/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22CA" w:rsidRPr="000363B1" w:rsidRDefault="00BC22CA" w:rsidP="00BC22CA">
      <w:pPr>
        <w:widowControl w:val="0"/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6CCC" w:rsidRPr="000363B1" w:rsidRDefault="00DD6CCC" w:rsidP="00DD6CCC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89E" w:rsidRDefault="00DD6CCC" w:rsidP="00A6289E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6289E" w:rsidSect="00A6289E">
          <w:footerReference w:type="even" r:id="rId9"/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0363B1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363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руководителя администрации </w:t>
      </w:r>
      <w:r w:rsidRPr="000363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363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363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363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</w:t>
      </w:r>
      <w:r w:rsidR="00A62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0363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Ю.А. Фомина</w:t>
      </w:r>
    </w:p>
    <w:p w:rsidR="00DD6CCC" w:rsidRPr="000363B1" w:rsidRDefault="00DD6CCC" w:rsidP="00DD6CC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363B1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ЛИСТ СОГЛАСОВАНИЯ</w:t>
      </w:r>
    </w:p>
    <w:p w:rsidR="00DD6CCC" w:rsidRPr="000363B1" w:rsidRDefault="00DD6CCC" w:rsidP="00DD6CC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D6CCC" w:rsidRPr="000363B1" w:rsidRDefault="00DD6CCC" w:rsidP="00DD6CCC">
      <w:pPr>
        <w:autoSpaceDE w:val="0"/>
        <w:autoSpaceDN w:val="0"/>
        <w:adjustRightInd w:val="0"/>
        <w:spacing w:after="0" w:line="240" w:lineRule="auto"/>
        <w:ind w:left="-1134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3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1. Эксперт отдела экономики               </w:t>
      </w:r>
    </w:p>
    <w:p w:rsidR="00DD6CCC" w:rsidRDefault="00BE5D73" w:rsidP="00DD6CCC">
      <w:pPr>
        <w:autoSpaceDE w:val="0"/>
        <w:autoSpaceDN w:val="0"/>
        <w:adjustRightInd w:val="0"/>
        <w:spacing w:after="0" w:line="240" w:lineRule="auto"/>
        <w:ind w:left="-1134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="00E322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75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5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6CCC" w:rsidRPr="000363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Сайганова  А.С.                                                           ______________ _____  </w:t>
      </w:r>
      <w:r w:rsidR="00DD6CCC">
        <w:rPr>
          <w:rFonts w:ascii="Times New Roman" w:eastAsia="Times New Roman" w:hAnsi="Times New Roman" w:cs="Times New Roman"/>
          <w:sz w:val="24"/>
          <w:szCs w:val="24"/>
          <w:lang w:eastAsia="ru-RU"/>
        </w:rPr>
        <w:t>июл</w:t>
      </w:r>
      <w:r w:rsidR="00DD6CCC" w:rsidRPr="000363B1">
        <w:rPr>
          <w:rFonts w:ascii="Times New Roman" w:eastAsia="Times New Roman" w:hAnsi="Times New Roman" w:cs="Times New Roman"/>
          <w:sz w:val="24"/>
          <w:szCs w:val="24"/>
          <w:lang w:eastAsia="ru-RU"/>
        </w:rPr>
        <w:t>я  201</w:t>
      </w:r>
      <w:r w:rsidR="00DD6CC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DD6CCC" w:rsidRPr="000363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</w:p>
    <w:p w:rsidR="00DD6CCC" w:rsidRDefault="00DD6CCC" w:rsidP="00DD6CCC">
      <w:pPr>
        <w:autoSpaceDE w:val="0"/>
        <w:autoSpaceDN w:val="0"/>
        <w:adjustRightInd w:val="0"/>
        <w:spacing w:after="0" w:line="240" w:lineRule="auto"/>
        <w:ind w:left="-1134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6CCC" w:rsidRDefault="00DD6CCC" w:rsidP="00DD6CCC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Ведущий эксперт отдела экономики</w:t>
      </w:r>
    </w:p>
    <w:p w:rsidR="00DD6CCC" w:rsidRPr="000363B1" w:rsidRDefault="00E32207" w:rsidP="00DD6CCC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75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6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Гуськова Н.Н.                                                                </w:t>
      </w:r>
      <w:r w:rsidR="00DD6CCC" w:rsidRPr="000363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 _____  июля  2016 г.</w:t>
      </w:r>
    </w:p>
    <w:p w:rsidR="00DD6CCC" w:rsidRPr="000363B1" w:rsidRDefault="00DD6CCC" w:rsidP="00DD6CCC">
      <w:pPr>
        <w:autoSpaceDE w:val="0"/>
        <w:autoSpaceDN w:val="0"/>
        <w:adjustRightInd w:val="0"/>
        <w:spacing w:after="0" w:line="240" w:lineRule="auto"/>
        <w:ind w:left="-1134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6CCC" w:rsidRPr="000363B1" w:rsidRDefault="00BE5D73" w:rsidP="00DD6CCC">
      <w:pPr>
        <w:autoSpaceDE w:val="0"/>
        <w:autoSpaceDN w:val="0"/>
        <w:adjustRightInd w:val="0"/>
        <w:spacing w:after="0" w:line="240" w:lineRule="auto"/>
        <w:ind w:left="-1134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DD6CC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D6CCC" w:rsidRPr="000363B1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Начальник отдела экономики</w:t>
      </w:r>
    </w:p>
    <w:p w:rsidR="00DD6CCC" w:rsidRDefault="00BE5D73" w:rsidP="00DD6CCC">
      <w:pPr>
        <w:autoSpaceDE w:val="0"/>
        <w:autoSpaceDN w:val="0"/>
        <w:adjustRightInd w:val="0"/>
        <w:spacing w:after="0" w:line="240" w:lineRule="auto"/>
        <w:ind w:left="-1134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="00E322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5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22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6CCC" w:rsidRPr="000363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Танцева Т.В.                                                       </w:t>
      </w:r>
      <w:r w:rsidRPr="00BE5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6CCC" w:rsidRPr="000363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______________ _____  </w:t>
      </w:r>
      <w:r w:rsidR="00DD6CCC">
        <w:rPr>
          <w:rFonts w:ascii="Times New Roman" w:eastAsia="Times New Roman" w:hAnsi="Times New Roman" w:cs="Times New Roman"/>
          <w:sz w:val="24"/>
          <w:szCs w:val="24"/>
          <w:lang w:eastAsia="ru-RU"/>
        </w:rPr>
        <w:t>июл</w:t>
      </w:r>
      <w:r w:rsidR="00DD6CCC" w:rsidRPr="000363B1">
        <w:rPr>
          <w:rFonts w:ascii="Times New Roman" w:eastAsia="Times New Roman" w:hAnsi="Times New Roman" w:cs="Times New Roman"/>
          <w:sz w:val="24"/>
          <w:szCs w:val="24"/>
          <w:lang w:eastAsia="ru-RU"/>
        </w:rPr>
        <w:t>я  201</w:t>
      </w:r>
      <w:r w:rsidR="00DD6CC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DD6CCC" w:rsidRPr="000363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4A3C30" w:rsidRPr="000363B1" w:rsidRDefault="004A3C30" w:rsidP="00DD6CCC">
      <w:pPr>
        <w:autoSpaceDE w:val="0"/>
        <w:autoSpaceDN w:val="0"/>
        <w:adjustRightInd w:val="0"/>
        <w:spacing w:after="0" w:line="240" w:lineRule="auto"/>
        <w:ind w:left="-1134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6CCC" w:rsidRPr="004A3C30" w:rsidRDefault="004A3C30" w:rsidP="004A3C3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A3C30">
        <w:rPr>
          <w:rFonts w:ascii="Times New Roman" w:eastAsia="Calibri" w:hAnsi="Times New Roman" w:cs="Times New Roman"/>
          <w:sz w:val="24"/>
          <w:szCs w:val="24"/>
          <w:lang w:eastAsia="ru-RU"/>
        </w:rPr>
        <w:t>4.</w:t>
      </w:r>
      <w:r w:rsidR="00AE7C54">
        <w:rPr>
          <w:rFonts w:ascii="Times New Roman" w:eastAsia="Calibri" w:hAnsi="Times New Roman" w:cs="Times New Roman"/>
          <w:sz w:val="24"/>
          <w:szCs w:val="24"/>
          <w:lang w:eastAsia="ru-RU"/>
        </w:rPr>
        <w:t>И.о.начальника</w:t>
      </w:r>
      <w:r w:rsidRPr="004A3C3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юридического отдела</w:t>
      </w:r>
    </w:p>
    <w:p w:rsidR="004A3C30" w:rsidRPr="004A3C30" w:rsidRDefault="00E32207" w:rsidP="004A3C3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="00B757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4A3C30">
        <w:rPr>
          <w:rFonts w:ascii="Times New Roman" w:eastAsia="Calibri" w:hAnsi="Times New Roman" w:cs="Times New Roman"/>
          <w:sz w:val="24"/>
          <w:szCs w:val="24"/>
          <w:lang w:eastAsia="ru-RU"/>
        </w:rPr>
        <w:t>Андреенкова Е.Г.</w:t>
      </w:r>
      <w:r w:rsidR="004A3C30" w:rsidRPr="004A3C3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______________ _____  июля  2016 г.</w:t>
      </w:r>
    </w:p>
    <w:p w:rsidR="00DD6CCC" w:rsidRPr="000363B1" w:rsidRDefault="00E32207" w:rsidP="00DD6C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D6CCC" w:rsidRPr="000363B1" w:rsidRDefault="00DD6CCC" w:rsidP="00DD6C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3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D6CCC" w:rsidRPr="000363B1" w:rsidRDefault="00DD6CCC" w:rsidP="00DD6CCC">
      <w:pPr>
        <w:spacing w:after="0" w:line="240" w:lineRule="auto"/>
        <w:ind w:righ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6CCC" w:rsidRPr="000363B1" w:rsidRDefault="00DD6CCC" w:rsidP="00DD6CCC">
      <w:pPr>
        <w:spacing w:after="0" w:line="240" w:lineRule="auto"/>
        <w:ind w:righ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6CCC" w:rsidRPr="000363B1" w:rsidRDefault="00DD6CCC" w:rsidP="00DD6CCC">
      <w:pPr>
        <w:spacing w:after="0" w:line="240" w:lineRule="auto"/>
        <w:ind w:righ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6CCC" w:rsidRPr="000363B1" w:rsidRDefault="00DD6CCC" w:rsidP="00DD6CCC">
      <w:pPr>
        <w:spacing w:after="0" w:line="240" w:lineRule="auto"/>
        <w:ind w:righ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3B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РАССЫЛКИ:</w:t>
      </w:r>
    </w:p>
    <w:p w:rsidR="00DD6CCC" w:rsidRPr="000363B1" w:rsidRDefault="00DD6CCC" w:rsidP="00DD6CCC">
      <w:pPr>
        <w:spacing w:after="0" w:line="240" w:lineRule="auto"/>
        <w:ind w:righ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6CCC" w:rsidRPr="000363B1" w:rsidRDefault="00DD6CCC" w:rsidP="00DD6C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3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Сайганова А.С.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-1 экз.</w:t>
      </w:r>
    </w:p>
    <w:p w:rsidR="00DD6CCC" w:rsidRPr="000363B1" w:rsidRDefault="00DD6CCC" w:rsidP="00DD6C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6CCC" w:rsidRPr="000363B1" w:rsidRDefault="00DD6CCC" w:rsidP="00DD6C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Гуськова Н.Н. -1 экз.</w:t>
      </w:r>
    </w:p>
    <w:p w:rsidR="00DD6CCC" w:rsidRPr="000363B1" w:rsidRDefault="00DD6CCC" w:rsidP="00DD6CCC">
      <w:pPr>
        <w:spacing w:after="0" w:line="240" w:lineRule="auto"/>
        <w:ind w:hanging="108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D6CCC" w:rsidRPr="000363B1" w:rsidRDefault="00DD6CCC" w:rsidP="00DD6CCC">
      <w:pPr>
        <w:tabs>
          <w:tab w:val="left" w:pos="0"/>
        </w:tabs>
        <w:spacing w:after="0" w:line="240" w:lineRule="auto"/>
        <w:ind w:hanging="1080"/>
        <w:rPr>
          <w:rFonts w:ascii="Times New Roman" w:eastAsia="Times New Roman" w:hAnsi="Times New Roman" w:cs="Times New Roman"/>
          <w:sz w:val="24"/>
          <w:szCs w:val="24"/>
        </w:rPr>
      </w:pPr>
      <w:r w:rsidRPr="000363B1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D6CCC" w:rsidRPr="000363B1" w:rsidRDefault="00DD6CCC" w:rsidP="00DD6CCC">
      <w:pPr>
        <w:spacing w:after="0" w:line="240" w:lineRule="auto"/>
        <w:ind w:hanging="108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D6CCC" w:rsidRDefault="00DD6CCC" w:rsidP="00DD6CCC">
      <w:pPr>
        <w:spacing w:after="0" w:line="240" w:lineRule="auto"/>
        <w:ind w:hanging="108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D6CCC" w:rsidRDefault="00DD6CCC" w:rsidP="00DD6CCC">
      <w:pPr>
        <w:spacing w:after="0" w:line="240" w:lineRule="auto"/>
        <w:ind w:hanging="108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D6CCC" w:rsidRDefault="00DD6CCC" w:rsidP="00DD6CCC">
      <w:pPr>
        <w:spacing w:after="0" w:line="240" w:lineRule="auto"/>
        <w:ind w:hanging="108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D6CCC" w:rsidRDefault="00DD6CCC" w:rsidP="00DD6CCC">
      <w:pPr>
        <w:spacing w:after="0" w:line="240" w:lineRule="auto"/>
        <w:ind w:hanging="108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D6CCC" w:rsidRDefault="00DD6CCC" w:rsidP="00DD6CCC">
      <w:pPr>
        <w:spacing w:after="0" w:line="240" w:lineRule="auto"/>
        <w:ind w:hanging="108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D6CCC" w:rsidRDefault="00DD6CCC" w:rsidP="00DD6CCC">
      <w:pPr>
        <w:spacing w:after="0" w:line="240" w:lineRule="auto"/>
        <w:ind w:hanging="108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D6CCC" w:rsidRDefault="00DD6CCC" w:rsidP="00DD6CCC">
      <w:pPr>
        <w:spacing w:after="0" w:line="240" w:lineRule="auto"/>
        <w:ind w:hanging="108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D6CCC" w:rsidRDefault="00DD6CCC" w:rsidP="00DD6CCC">
      <w:pPr>
        <w:spacing w:after="0" w:line="240" w:lineRule="auto"/>
        <w:ind w:hanging="108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D6CCC" w:rsidRDefault="00DD6CCC" w:rsidP="00DD6CCC">
      <w:pPr>
        <w:spacing w:after="0" w:line="240" w:lineRule="auto"/>
        <w:ind w:hanging="108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D6CCC" w:rsidRDefault="00DD6CCC" w:rsidP="00DD6CCC">
      <w:pPr>
        <w:spacing w:after="0" w:line="240" w:lineRule="auto"/>
        <w:ind w:hanging="108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D6CCC" w:rsidRDefault="00DD6CCC" w:rsidP="00DD6CCC">
      <w:pPr>
        <w:spacing w:after="0" w:line="240" w:lineRule="auto"/>
        <w:ind w:hanging="108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D6CCC" w:rsidRDefault="00DD6CCC" w:rsidP="00DD6CCC">
      <w:pPr>
        <w:spacing w:after="0" w:line="240" w:lineRule="auto"/>
        <w:ind w:hanging="108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D6CCC" w:rsidRDefault="00DD6CCC" w:rsidP="00DD6CCC">
      <w:pPr>
        <w:spacing w:after="0" w:line="240" w:lineRule="auto"/>
        <w:ind w:hanging="108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D6CCC" w:rsidRDefault="00DD6CCC" w:rsidP="00DD6CCC">
      <w:pPr>
        <w:spacing w:after="0" w:line="240" w:lineRule="auto"/>
        <w:ind w:hanging="108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D6CCC" w:rsidRDefault="00DD6CCC" w:rsidP="00DD6CCC">
      <w:pPr>
        <w:spacing w:after="0" w:line="240" w:lineRule="auto"/>
        <w:ind w:hanging="108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D6CCC" w:rsidRDefault="00DD6CCC" w:rsidP="00DD6CCC">
      <w:pPr>
        <w:spacing w:after="0" w:line="240" w:lineRule="auto"/>
        <w:ind w:hanging="108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D6CCC" w:rsidRDefault="00DD6CCC" w:rsidP="00DD6CCC">
      <w:pPr>
        <w:spacing w:after="0"/>
        <w:jc w:val="right"/>
        <w:rPr>
          <w:rFonts w:ascii="Times New Roman" w:hAnsi="Times New Roman" w:cs="Times New Roman"/>
          <w:noProof/>
          <w:sz w:val="24"/>
          <w:szCs w:val="24"/>
        </w:rPr>
        <w:sectPr w:rsidR="00DD6CCC" w:rsidSect="00AB0E26"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34128D" w:rsidRPr="003D5291" w:rsidRDefault="003D5291" w:rsidP="0034128D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  <w:r w:rsidRPr="003D529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Приложение к </w:t>
      </w:r>
      <w:r w:rsidR="0034128D" w:rsidRPr="003D5291">
        <w:rPr>
          <w:rFonts w:ascii="Times New Roman" w:eastAsia="Calibri" w:hAnsi="Times New Roman" w:cs="Times New Roman"/>
          <w:sz w:val="24"/>
          <w:szCs w:val="24"/>
        </w:rPr>
        <w:t>постановлени</w:t>
      </w:r>
      <w:r w:rsidRPr="003D5291">
        <w:rPr>
          <w:rFonts w:ascii="Times New Roman" w:eastAsia="Calibri" w:hAnsi="Times New Roman" w:cs="Times New Roman"/>
          <w:sz w:val="24"/>
          <w:szCs w:val="24"/>
        </w:rPr>
        <w:t>ю</w:t>
      </w:r>
      <w:r w:rsidR="0034128D" w:rsidRPr="003D529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6289E">
        <w:rPr>
          <w:rFonts w:ascii="Times New Roman" w:eastAsia="Calibri" w:hAnsi="Times New Roman" w:cs="Times New Roman"/>
          <w:sz w:val="24"/>
          <w:szCs w:val="24"/>
        </w:rPr>
        <w:t>А</w:t>
      </w:r>
      <w:r w:rsidR="0034128D" w:rsidRPr="003D5291">
        <w:rPr>
          <w:rFonts w:ascii="Times New Roman" w:eastAsia="Calibri" w:hAnsi="Times New Roman" w:cs="Times New Roman"/>
          <w:sz w:val="24"/>
          <w:szCs w:val="24"/>
        </w:rPr>
        <w:t xml:space="preserve">дминистрации </w:t>
      </w:r>
      <w:r w:rsidRPr="003D5291">
        <w:rPr>
          <w:rFonts w:ascii="Times New Roman" w:eastAsia="Calibri" w:hAnsi="Times New Roman" w:cs="Times New Roman"/>
          <w:sz w:val="24"/>
          <w:szCs w:val="24"/>
        </w:rPr>
        <w:t>города Пущино</w:t>
      </w:r>
    </w:p>
    <w:p w:rsidR="0034128D" w:rsidRPr="003D5291" w:rsidRDefault="00A6289E" w:rsidP="0034128D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2418E2">
        <w:rPr>
          <w:rFonts w:ascii="Times New Roman" w:eastAsia="Calibri" w:hAnsi="Times New Roman" w:cs="Times New Roman"/>
          <w:sz w:val="24"/>
          <w:szCs w:val="24"/>
        </w:rPr>
        <w:t>19.07.2016 № 303-п</w:t>
      </w:r>
    </w:p>
    <w:p w:rsidR="00E66196" w:rsidRPr="00020B79" w:rsidRDefault="00E66196" w:rsidP="00815905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E02516" w:rsidRPr="00020B79" w:rsidRDefault="00E02516" w:rsidP="00815905">
      <w:pPr>
        <w:pStyle w:val="ConsPlusNormal"/>
        <w:jc w:val="center"/>
        <w:rPr>
          <w:rFonts w:ascii="Times New Roman" w:hAnsi="Times New Roman" w:cs="Times New Roman"/>
          <w:b/>
          <w:sz w:val="24"/>
          <w:szCs w:val="22"/>
        </w:rPr>
      </w:pPr>
      <w:r w:rsidRPr="00020B79">
        <w:rPr>
          <w:rFonts w:ascii="Times New Roman" w:hAnsi="Times New Roman" w:cs="Times New Roman"/>
          <w:b/>
          <w:sz w:val="24"/>
          <w:szCs w:val="22"/>
        </w:rPr>
        <w:t xml:space="preserve">АДМИНИСТРАТИВНЫЙ РЕГЛАМЕНТ </w:t>
      </w:r>
    </w:p>
    <w:p w:rsidR="00815905" w:rsidRPr="00020B79" w:rsidRDefault="00E02516" w:rsidP="00815905">
      <w:pPr>
        <w:pStyle w:val="ConsPlusNormal"/>
        <w:jc w:val="center"/>
        <w:rPr>
          <w:rFonts w:ascii="Times New Roman" w:hAnsi="Times New Roman" w:cs="Times New Roman"/>
          <w:b/>
          <w:sz w:val="24"/>
          <w:szCs w:val="22"/>
        </w:rPr>
      </w:pPr>
      <w:r w:rsidRPr="00020B79">
        <w:rPr>
          <w:rFonts w:ascii="Times New Roman" w:hAnsi="Times New Roman" w:cs="Times New Roman"/>
          <w:b/>
          <w:sz w:val="24"/>
          <w:szCs w:val="22"/>
        </w:rPr>
        <w:t xml:space="preserve">ПРЕДОСТАВЛЕНИЯ МУНИЦИПАЛЬНОЙ УСЛУГИ </w:t>
      </w:r>
    </w:p>
    <w:p w:rsidR="00E51C9A" w:rsidRPr="00020B79" w:rsidRDefault="00E02516" w:rsidP="00D918F9">
      <w:pPr>
        <w:pStyle w:val="ConsPlusNormal"/>
        <w:jc w:val="center"/>
        <w:rPr>
          <w:rFonts w:ascii="Times New Roman" w:hAnsi="Times New Roman" w:cs="Times New Roman"/>
          <w:b/>
          <w:sz w:val="24"/>
          <w:szCs w:val="22"/>
        </w:rPr>
      </w:pPr>
      <w:r w:rsidRPr="00020B79">
        <w:rPr>
          <w:rFonts w:ascii="Times New Roman" w:hAnsi="Times New Roman" w:cs="Times New Roman"/>
          <w:b/>
          <w:sz w:val="24"/>
          <w:szCs w:val="22"/>
        </w:rPr>
        <w:t xml:space="preserve">ПО ОРГАНИЗАЦИИ ЯРМАРОК НА ТЕРРИТОРИИ </w:t>
      </w:r>
      <w:r w:rsidR="00B75719">
        <w:rPr>
          <w:rFonts w:ascii="Times New Roman" w:hAnsi="Times New Roman" w:cs="Times New Roman"/>
          <w:b/>
          <w:sz w:val="24"/>
          <w:szCs w:val="22"/>
        </w:rPr>
        <w:t>ГОРОДСКОГО ОКРУГА ПУЩИНО</w:t>
      </w:r>
      <w:r w:rsidR="00B75719" w:rsidRPr="00020B79">
        <w:rPr>
          <w:rFonts w:ascii="Times New Roman" w:hAnsi="Times New Roman" w:cs="Times New Roman"/>
          <w:b/>
          <w:sz w:val="24"/>
          <w:szCs w:val="22"/>
        </w:rPr>
        <w:t xml:space="preserve"> </w:t>
      </w:r>
      <w:r w:rsidRPr="00020B79">
        <w:rPr>
          <w:rFonts w:ascii="Times New Roman" w:hAnsi="Times New Roman" w:cs="Times New Roman"/>
          <w:b/>
          <w:sz w:val="24"/>
          <w:szCs w:val="22"/>
        </w:rPr>
        <w:t>МОСКОВСКОЙ ОБЛАСТИ</w:t>
      </w:r>
    </w:p>
    <w:p w:rsidR="003D5291" w:rsidRPr="00020B79" w:rsidRDefault="003D5291" w:rsidP="00873DE0">
      <w:pPr>
        <w:tabs>
          <w:tab w:val="left" w:pos="834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873DE0" w:rsidRPr="00020B79" w:rsidRDefault="00873DE0" w:rsidP="003D5291">
      <w:pPr>
        <w:tabs>
          <w:tab w:val="left" w:pos="834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20B79">
        <w:rPr>
          <w:rFonts w:ascii="Times New Roman" w:eastAsia="Times New Roman" w:hAnsi="Times New Roman" w:cs="Times New Roman"/>
          <w:b/>
          <w:lang w:eastAsia="ru-RU"/>
        </w:rPr>
        <w:t>Список разделов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01"/>
        <w:gridCol w:w="911"/>
      </w:tblGrid>
      <w:tr w:rsidR="008A2EAC" w:rsidTr="00CB2669">
        <w:tc>
          <w:tcPr>
            <w:tcW w:w="9001" w:type="dxa"/>
          </w:tcPr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bookmarkStart w:id="0" w:name="_Toc441496531"/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РАЗДЕЛ I. ОБЩИЕ ПОЛОЖЕНИЯ</w:t>
            </w: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ab/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Предмет регулирования Регламента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Лица, имеющие право на получение Услуги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Требования к порядку информирования о порядке предоставления Услуги</w:t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РАЗДЕЛ II. СТАНДАРТ ПРЕДОСТАВЛЕНИЯ УСЛУГИ</w:t>
            </w: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ab/>
              <w:t>3</w:t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4.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Наименование Услуги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5.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Правовые основания предоставления Услуги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6.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Органы и организации, участвующие в оказании Услуги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7.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Основания для обращения и результаты предоставления Услуги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8.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Срок предоставления муниципальной Услуги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9.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Исчерпывающий перечень документов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</w: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10.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Исчерпывающий перечень документов, которые находятся в распоряжении Органов власти</w:t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11.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Стоимость предоставления Услуги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12.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Исчерпывающий перечень оснований для отказа в предоставлении Услуги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</w: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13.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Исчерпывающий перечень оснований для отказа в приеме документов, необходимых для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предоставления Услуги</w:t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14.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Перечень услуг, необходимых и обязательных для предоставления Услуги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</w: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15.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Способы предоставления Лицом, имеющим право на получение Услуги, документов,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необходимых для получения Услуги</w:t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16.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Способы получения Лицом, имеющим право на получение Услуги, результатов предоставленияУслуги</w:t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17.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Срок регистрации заявления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</w:r>
          </w:p>
          <w:p w:rsidR="00CB2669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18.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Максимал</w:t>
            </w:r>
            <w:r w:rsidR="00CB26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ьный срок ожидания в очереди</w:t>
            </w:r>
            <w:r w:rsidR="00CB26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19.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Требования к помещениям, в которых предоставляется Услуга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20.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Показатели доступности и качества Услуги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21.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Требования к организации предоставления Услуги в электронно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й форме</w:t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22.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Требования к организации предоставления Услуги в МФЦ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РАЗДЕЛ III. СОСТАВ, ПОСЛЕДОВАТЕЛЬНОСТЬ И СРОКИ ВЫПОЛНЕНИЯАДМИНИСТРАТИВНЫХ ПРОЦЕДУР, ТРЕБОВАНИЯ К ПОРЯДКУ ИХ ВЫПОЛНЕНИЯ</w:t>
            </w: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РАЗДЕЛ IV. ПОРЯДОК И ФОРМЫ КОНТРОЛЯ ЗА ИСПОЛНЕНИЕМ АДМИНИСТРАТИВНОГО РЕГЛАМЕНТА</w:t>
            </w:r>
          </w:p>
          <w:p w:rsidR="00CB2669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24.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Порядок осуществления текущего контроля за соблюдением и исполнением должностными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лицами положений Регламента и иных нормативных правовых актов, устанавливающих требования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 предоставлению Услуги, а также принятием ими решений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</w:r>
          </w:p>
          <w:p w:rsidR="00CB2669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25.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Порядок и периодичность осуществления плановых и внеплановых проверок полноты и</w:t>
            </w:r>
            <w:r w:rsidR="00CB26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качества предос</w:t>
            </w:r>
            <w:r w:rsidR="00CB26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тавления Услуги</w:t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26.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Ответственность должностных лиц за решения и действия (бездействие), принимаемые</w:t>
            </w:r>
            <w:r w:rsidR="00CB26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(осуществляемые) ими</w:t>
            </w:r>
            <w:r w:rsidR="00CB26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 ходе предоставления Услуги</w:t>
            </w:r>
            <w:r w:rsidR="00CB26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27.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 xml:space="preserve">Положения, характеризующие требования </w:t>
            </w:r>
            <w:bookmarkStart w:id="1" w:name="_GoBack"/>
            <w:bookmarkEnd w:id="1"/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 порядку и формам контроля за предоставлением</w:t>
            </w:r>
            <w:r w:rsidR="00CB26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A2E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Услуги, в том числе со стороны граждан,</w:t>
            </w:r>
            <w:r w:rsidR="00CB26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их объединений и организаций</w:t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РАЗДЕЛ V. ДОСУДЕБНЫЙ (ВНЕСУДЕБНЫЙ) ПОРЯДОК ОБЖАЛОВАНИЯ РЕШЕНИЙ И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ДЕЙСТВИЙ (БЕЗДЕЙСТВИЯ) ОРГАНОВ И ЛИЦ, УЧАСТВУЮЩИХ В ОКАЗАНИИ УСЛУГИ</w:t>
            </w:r>
          </w:p>
          <w:p w:rsidR="00CB2669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ПРИЛОЖЕНИЕ 1. ТЕРМИНЫ И ОПРЕДЕЛЕНИЯ</w:t>
            </w: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ab/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ПРИЛОЖЕНИЕ 2. ТРЕБОВАНИЯ К ПОРЯДКУ ИНФОРМИРОВАНИЯ О ПОРЯДКЕПРЕДОСТАВЛЕНИЯ УСЛУГИ</w:t>
            </w: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ab/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ПРИЛОЖЕНИЕ 3. СПИСОК НОРМАТИВНЫХ АКТОВ, В СООТВЕТСТВИИ С КОТОРЫМИ ОСУЩЕСТВЛЯЕТСЯ ОКАЗАНИЕ УСЛУГИ</w:t>
            </w: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ab/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ПРИЛОЖЕНИЕ 4. ПЕРЕЧЕНЬ ОРГАНОВ И ОРГАНИЗАЦИЙ, С КОТОРЫМИ</w:t>
            </w:r>
          </w:p>
          <w:p w:rsidR="008A2EAC" w:rsidRPr="008A2EAC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ОСУЩЕСТВЛЯЕТ ВЗАИМОДЕЙСТВИЕ 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ab/>
            </w:r>
          </w:p>
          <w:p w:rsidR="00CB2669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ПРИЛОЖЕНИЕ 5. ТРЕБОВАНИЯ К ДОКУМЕНТАМ, НЕОБХОДИМЫМ ДЛЯ ОКАЗАНИЯ</w:t>
            </w:r>
            <w:r w:rsidR="00CB266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УСЛУГИ</w:t>
            </w: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ab/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ПРИЛОЖЕНИЕ 6. СПРАВОЧНАЯ ИНФОРМАЦИЯ О МЕСТЕ НАХОЖДЕНИЯ, ГРАФИКЕ</w:t>
            </w:r>
            <w:r w:rsidR="00CB266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РАБОТЫ, КОНТАКТНЫХ ТЕЛЕФ</w:t>
            </w:r>
            <w:r w:rsidR="00CB266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ОНАХ, АДРЕСАХ ЭЛЕКТРОННОЙ ПОЧТЫ</w:t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ПРИЛОЖЕНИЕ 7. ТРЕБОВАНИЯ К ПОМЕЩЕНИЯМ, В КОТОРЫХ ПРЕДОСТАВЛЯЕТСЯ</w:t>
            </w:r>
            <w:r w:rsidR="00CB266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УСЛУГА</w:t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ПРИЛОЖЕНИЕ 8. ПОКАЗАТЕЛИ Д</w:t>
            </w:r>
            <w:r w:rsidR="00CB266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ОСТУПНОСТИ И КАЧЕСТВА УСЛУГИ</w:t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ПРИЛОЖЕНИЕ 9. ТРЕБОВАНИЯ К ОБЕСПЕЧЕНИЮ ДОСТУПНОСТИ УСЛУГИ ДЛЯ</w:t>
            </w:r>
            <w:r w:rsidR="00CB266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ИНВАЛИДОВ</w:t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ПРИЛОЖЕНИЕ 10. БЛОК-СХЕМА ПРЕДОСТАВЛЕНИЯ УСЛУГИ</w:t>
            </w: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ab/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ПРИЛОЖЕНИЕ 11. ФОРМА ЗАЯВЛЕНИЯ</w:t>
            </w: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ab/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ПРИЛОЖЕНИЕ 12. ФОРМА РЕШЕНИЯ ОБ ОТКАЗЕ</w:t>
            </w: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ab/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A2E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ПРИЛОЖЕНИЕ 13. ПЕРЕЧЕНЬ И СОДЕРЖАНИЕ АДМИНИСТРАТИВНЫХ ДЕЙСТВИЙ, СОСТАВЛЯЮЩИХ АДМИНИСТРАТИВНЫЕ ПРОЦЕДУРЫ</w:t>
            </w:r>
          </w:p>
          <w:p w:rsidR="008A2EAC" w:rsidRP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911" w:type="dxa"/>
          </w:tcPr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3</w:t>
            </w: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</w:t>
            </w: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</w:t>
            </w: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</w:t>
            </w: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</w:t>
            </w: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</w:t>
            </w: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</w:t>
            </w: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</w:t>
            </w: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</w:t>
            </w: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</w:t>
            </w: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</w:t>
            </w: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9</w:t>
            </w: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9</w:t>
            </w: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9</w:t>
            </w: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9</w:t>
            </w: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9</w:t>
            </w: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9</w:t>
            </w: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</w:t>
            </w: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11</w:t>
            </w: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8A2EAC" w:rsidRDefault="008A2EAC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11</w:t>
            </w: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11</w:t>
            </w: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12</w:t>
            </w: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12</w:t>
            </w: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13</w:t>
            </w: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17</w:t>
            </w: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18</w:t>
            </w: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19</w:t>
            </w: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20</w:t>
            </w: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21</w:t>
            </w: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22</w:t>
            </w: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24</w:t>
            </w: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25</w:t>
            </w: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26</w:t>
            </w: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27</w:t>
            </w: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28</w:t>
            </w: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30</w:t>
            </w:r>
          </w:p>
          <w:p w:rsidR="00CB2669" w:rsidRDefault="00CB2669" w:rsidP="008A2EA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31</w:t>
            </w:r>
          </w:p>
        </w:tc>
      </w:tr>
    </w:tbl>
    <w:p w:rsidR="008A2EAC" w:rsidRPr="008A2EAC" w:rsidRDefault="008A2EAC" w:rsidP="008A2EAC">
      <w:pPr>
        <w:pStyle w:val="ConsPlusNormal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B35FD3" w:rsidRDefault="00B35FD3" w:rsidP="00B35FD3">
      <w:pPr>
        <w:pStyle w:val="ConsPlusNormal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B35FD3" w:rsidRDefault="00B35FD3" w:rsidP="00B35FD3">
      <w:pPr>
        <w:pStyle w:val="ConsPlusNormal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B35FD3" w:rsidRDefault="00B35FD3" w:rsidP="00B35FD3">
      <w:pPr>
        <w:pStyle w:val="ConsPlusNormal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020B79" w:rsidRPr="00020B79" w:rsidRDefault="00020B79" w:rsidP="00B35FD3">
      <w:pPr>
        <w:pStyle w:val="ConsPlusNormal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20B7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Термины и определения</w:t>
      </w:r>
    </w:p>
    <w:p w:rsidR="00020B79" w:rsidRPr="00020B79" w:rsidRDefault="00020B79" w:rsidP="00020B7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020B79" w:rsidRPr="00020B79" w:rsidRDefault="00020B79" w:rsidP="00020B7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20B7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Термины и определения, используемые в Административном регламенте предоставления муниципальной Услуги по организации ярмарок на территории муниципального образования Московской области (далее - Регламент), указаны в Приложении 1 к настоящему Регламенту.</w:t>
      </w:r>
    </w:p>
    <w:bookmarkEnd w:id="0"/>
    <w:p w:rsidR="009F233A" w:rsidRDefault="009F233A" w:rsidP="002C2F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5FD3" w:rsidRDefault="00B35FD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15905" w:rsidRPr="00E02516" w:rsidRDefault="00815905" w:rsidP="002C2F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2516">
        <w:rPr>
          <w:rFonts w:ascii="Times New Roman" w:hAnsi="Times New Roman" w:cs="Times New Roman"/>
          <w:b/>
          <w:sz w:val="24"/>
          <w:szCs w:val="24"/>
        </w:rPr>
        <w:lastRenderedPageBreak/>
        <w:t>Раздел I. Общие положения</w:t>
      </w:r>
    </w:p>
    <w:p w:rsidR="00815905" w:rsidRPr="00E02516" w:rsidRDefault="00815905" w:rsidP="002C2F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5905" w:rsidRPr="00E02516" w:rsidRDefault="002C2FB6" w:rsidP="002C2FB6">
      <w:pPr>
        <w:pStyle w:val="ConsPlusNormal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="00815905" w:rsidRPr="00E02516">
        <w:rPr>
          <w:rFonts w:ascii="Times New Roman" w:hAnsi="Times New Roman" w:cs="Times New Roman"/>
          <w:b/>
          <w:i/>
          <w:sz w:val="24"/>
          <w:szCs w:val="24"/>
        </w:rPr>
        <w:t>Предмет регулирования Регламента</w:t>
      </w:r>
    </w:p>
    <w:p w:rsidR="00815905" w:rsidRPr="00E02516" w:rsidRDefault="00815905" w:rsidP="002C2FB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80476" w:rsidRPr="00E02516" w:rsidRDefault="00AE7B03" w:rsidP="00AF5F0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1.1. Настоящий </w:t>
      </w:r>
      <w:r w:rsidR="000F050C" w:rsidRPr="00E02516">
        <w:rPr>
          <w:rFonts w:ascii="Times New Roman" w:hAnsi="Times New Roman" w:cs="Times New Roman"/>
          <w:sz w:val="24"/>
          <w:szCs w:val="24"/>
        </w:rPr>
        <w:t>Р</w:t>
      </w:r>
      <w:r w:rsidRPr="00E02516">
        <w:rPr>
          <w:rFonts w:ascii="Times New Roman" w:hAnsi="Times New Roman" w:cs="Times New Roman"/>
          <w:sz w:val="24"/>
          <w:szCs w:val="24"/>
        </w:rPr>
        <w:t xml:space="preserve">егламент устанавливает стандарт предоставления </w:t>
      </w:r>
      <w:r w:rsidR="007F637F" w:rsidRPr="00E02516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B75719">
        <w:rPr>
          <w:rFonts w:ascii="Times New Roman" w:hAnsi="Times New Roman" w:cs="Times New Roman"/>
          <w:sz w:val="24"/>
          <w:szCs w:val="24"/>
        </w:rPr>
        <w:t>у</w:t>
      </w:r>
      <w:r w:rsidR="004E1DA4" w:rsidRPr="00E02516">
        <w:rPr>
          <w:rFonts w:ascii="Times New Roman" w:hAnsi="Times New Roman" w:cs="Times New Roman"/>
          <w:sz w:val="24"/>
          <w:szCs w:val="24"/>
        </w:rPr>
        <w:t>слуги</w:t>
      </w:r>
      <w:r w:rsidR="00BE5D73" w:rsidRPr="00BE5D73">
        <w:rPr>
          <w:rFonts w:ascii="Times New Roman" w:hAnsi="Times New Roman" w:cs="Times New Roman"/>
          <w:sz w:val="24"/>
          <w:szCs w:val="24"/>
        </w:rPr>
        <w:t xml:space="preserve"> </w:t>
      </w:r>
      <w:r w:rsidR="00EB3C10" w:rsidRPr="00E02516">
        <w:rPr>
          <w:rFonts w:ascii="Times New Roman" w:hAnsi="Times New Roman" w:cs="Times New Roman"/>
          <w:sz w:val="24"/>
          <w:szCs w:val="24"/>
        </w:rPr>
        <w:t xml:space="preserve">по организации ярмарок на территории </w:t>
      </w:r>
      <w:r w:rsidR="00E02516">
        <w:rPr>
          <w:rFonts w:ascii="Times New Roman" w:hAnsi="Times New Roman" w:cs="Times New Roman"/>
          <w:sz w:val="24"/>
          <w:szCs w:val="24"/>
        </w:rPr>
        <w:t>городского округа Пущино</w:t>
      </w:r>
      <w:r w:rsidR="00EB3C10" w:rsidRPr="00E02516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="00B75719">
        <w:rPr>
          <w:rFonts w:ascii="Times New Roman" w:hAnsi="Times New Roman" w:cs="Times New Roman"/>
          <w:sz w:val="24"/>
          <w:szCs w:val="24"/>
        </w:rPr>
        <w:t xml:space="preserve"> </w:t>
      </w:r>
      <w:r w:rsidRPr="00E02516">
        <w:rPr>
          <w:rFonts w:ascii="Times New Roman" w:hAnsi="Times New Roman" w:cs="Times New Roman"/>
          <w:sz w:val="24"/>
          <w:szCs w:val="24"/>
        </w:rPr>
        <w:t>(далее – Услуга), состав, последовательность и сроки выполнения административных процедур</w:t>
      </w:r>
      <w:r w:rsidRPr="00E02516">
        <w:rPr>
          <w:rFonts w:ascii="Times New Roman" w:hAnsi="Times New Roman" w:cs="Times New Roman"/>
          <w:bCs/>
          <w:sz w:val="24"/>
          <w:szCs w:val="24"/>
        </w:rPr>
        <w:t xml:space="preserve"> по предоставлению </w:t>
      </w:r>
      <w:r w:rsidR="004E1DA4" w:rsidRPr="00E02516">
        <w:rPr>
          <w:rFonts w:ascii="Times New Roman" w:hAnsi="Times New Roman" w:cs="Times New Roman"/>
          <w:bCs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  <w:r w:rsidR="00F1689F" w:rsidRPr="00E02516">
        <w:rPr>
          <w:rFonts w:ascii="Times New Roman" w:hAnsi="Times New Roman" w:cs="Times New Roman"/>
          <w:sz w:val="24"/>
          <w:szCs w:val="24"/>
        </w:rPr>
        <w:t xml:space="preserve"> (далее - МФЦ)</w:t>
      </w:r>
      <w:r w:rsidRPr="00E02516">
        <w:rPr>
          <w:rFonts w:ascii="Times New Roman" w:hAnsi="Times New Roman" w:cs="Times New Roman"/>
          <w:sz w:val="24"/>
          <w:szCs w:val="24"/>
        </w:rPr>
        <w:t xml:space="preserve">, формы контроля за исполнением </w:t>
      </w:r>
      <w:r w:rsidR="00845C37" w:rsidRPr="00E02516">
        <w:rPr>
          <w:rFonts w:ascii="Times New Roman" w:hAnsi="Times New Roman" w:cs="Times New Roman"/>
          <w:sz w:val="24"/>
          <w:szCs w:val="24"/>
        </w:rPr>
        <w:t>настоящего</w:t>
      </w:r>
      <w:r w:rsidR="00BE5D73" w:rsidRPr="00BE5D73">
        <w:rPr>
          <w:rFonts w:ascii="Times New Roman" w:hAnsi="Times New Roman" w:cs="Times New Roman"/>
          <w:sz w:val="24"/>
          <w:szCs w:val="24"/>
        </w:rPr>
        <w:t xml:space="preserve"> </w:t>
      </w:r>
      <w:r w:rsidRPr="00E02516">
        <w:rPr>
          <w:rFonts w:ascii="Times New Roman" w:hAnsi="Times New Roman" w:cs="Times New Roman"/>
          <w:sz w:val="24"/>
          <w:szCs w:val="24"/>
        </w:rPr>
        <w:t xml:space="preserve">Регламента, досудебный (внесудебный) порядок обжалования решений и действий (бездействия) </w:t>
      </w:r>
      <w:r w:rsidR="000D6086" w:rsidRPr="00E02516">
        <w:rPr>
          <w:rFonts w:ascii="Times New Roman" w:hAnsi="Times New Roman" w:cs="Times New Roman"/>
          <w:sz w:val="24"/>
          <w:szCs w:val="24"/>
        </w:rPr>
        <w:t>Администрации</w:t>
      </w:r>
      <w:r w:rsidR="00BE5D73" w:rsidRPr="00BE5D73">
        <w:rPr>
          <w:rFonts w:ascii="Times New Roman" w:hAnsi="Times New Roman" w:cs="Times New Roman"/>
          <w:sz w:val="24"/>
          <w:szCs w:val="24"/>
        </w:rPr>
        <w:t xml:space="preserve"> </w:t>
      </w:r>
      <w:r w:rsidR="00622A73">
        <w:rPr>
          <w:rFonts w:ascii="Times New Roman" w:hAnsi="Times New Roman" w:cs="Times New Roman"/>
          <w:sz w:val="24"/>
          <w:szCs w:val="24"/>
        </w:rPr>
        <w:t>города Пущино</w:t>
      </w:r>
      <w:r w:rsidR="008375E6" w:rsidRPr="00E02516">
        <w:rPr>
          <w:rFonts w:ascii="Times New Roman" w:hAnsi="Times New Roman" w:cs="Times New Roman"/>
          <w:sz w:val="24"/>
          <w:szCs w:val="24"/>
        </w:rPr>
        <w:t xml:space="preserve"> Московской области (далее - Администрация), должностных лиц </w:t>
      </w:r>
      <w:r w:rsidR="000D6086" w:rsidRPr="00E02516">
        <w:rPr>
          <w:rFonts w:ascii="Times New Roman" w:hAnsi="Times New Roman" w:cs="Times New Roman"/>
          <w:sz w:val="24"/>
          <w:szCs w:val="24"/>
        </w:rPr>
        <w:t>Администрации</w:t>
      </w:r>
      <w:r w:rsidR="006F16E2" w:rsidRPr="00E02516">
        <w:rPr>
          <w:rFonts w:ascii="Times New Roman" w:hAnsi="Times New Roman" w:cs="Times New Roman"/>
          <w:sz w:val="24"/>
          <w:szCs w:val="24"/>
        </w:rPr>
        <w:t>.</w:t>
      </w:r>
    </w:p>
    <w:p w:rsidR="00080476" w:rsidRPr="00E02516" w:rsidRDefault="00080476" w:rsidP="00080476">
      <w:pPr>
        <w:pStyle w:val="ConsPlusNormal"/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15905" w:rsidRPr="00E02516" w:rsidRDefault="00265C09" w:rsidP="00265C09">
      <w:pPr>
        <w:pStyle w:val="ConsPlusNormal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2. </w:t>
      </w:r>
      <w:r w:rsidR="00815905"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Лица, имеющие право на получение </w:t>
      </w:r>
      <w:r w:rsidR="004E1DA4" w:rsidRPr="00E02516">
        <w:rPr>
          <w:rFonts w:ascii="Times New Roman" w:hAnsi="Times New Roman" w:cs="Times New Roman"/>
          <w:b/>
          <w:i/>
          <w:sz w:val="24"/>
          <w:szCs w:val="24"/>
        </w:rPr>
        <w:t>Услуги</w:t>
      </w:r>
    </w:p>
    <w:p w:rsidR="00815905" w:rsidRPr="00E02516" w:rsidRDefault="00815905" w:rsidP="00815905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815905" w:rsidRPr="00E02516" w:rsidRDefault="00815905" w:rsidP="008159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2.1.</w:t>
      </w:r>
      <w:r w:rsidR="00A2022A" w:rsidRPr="00E02516">
        <w:rPr>
          <w:rFonts w:ascii="Times New Roman" w:hAnsi="Times New Roman" w:cs="Times New Roman"/>
          <w:sz w:val="24"/>
          <w:szCs w:val="24"/>
        </w:rPr>
        <w:t xml:space="preserve">Лицами, имеющими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A2022A" w:rsidRPr="00E02516">
        <w:rPr>
          <w:rFonts w:ascii="Times New Roman" w:hAnsi="Times New Roman" w:cs="Times New Roman"/>
          <w:sz w:val="24"/>
          <w:szCs w:val="24"/>
        </w:rPr>
        <w:t xml:space="preserve">, могут выступать </w:t>
      </w:r>
      <w:r w:rsidR="00F21490" w:rsidRPr="00E02516">
        <w:rPr>
          <w:rFonts w:ascii="Times New Roman" w:hAnsi="Times New Roman" w:cs="Times New Roman"/>
          <w:sz w:val="24"/>
          <w:szCs w:val="24"/>
        </w:rPr>
        <w:t xml:space="preserve">юридические лица, индивидуальные предприниматели, зарегистрированные в установленном законодательством Российской Федерации порядке (далее – </w:t>
      </w:r>
      <w:r w:rsidR="00B7338F" w:rsidRPr="00E02516">
        <w:rPr>
          <w:rFonts w:ascii="Times New Roman" w:hAnsi="Times New Roman" w:cs="Times New Roman"/>
          <w:sz w:val="24"/>
          <w:szCs w:val="24"/>
        </w:rPr>
        <w:t xml:space="preserve">Лица, имеющие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F21490" w:rsidRPr="00E02516">
        <w:rPr>
          <w:rFonts w:ascii="Times New Roman" w:hAnsi="Times New Roman" w:cs="Times New Roman"/>
          <w:sz w:val="24"/>
          <w:szCs w:val="24"/>
        </w:rPr>
        <w:t>)</w:t>
      </w:r>
      <w:r w:rsidR="007F12D4" w:rsidRPr="00E02516">
        <w:rPr>
          <w:rFonts w:ascii="Times New Roman" w:hAnsi="Times New Roman" w:cs="Times New Roman"/>
          <w:sz w:val="24"/>
          <w:szCs w:val="24"/>
        </w:rPr>
        <w:t>.</w:t>
      </w:r>
    </w:p>
    <w:p w:rsidR="007F12D4" w:rsidRPr="00E02516" w:rsidRDefault="007F12D4" w:rsidP="007F12D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2.2. Интересы </w:t>
      </w:r>
      <w:r w:rsidR="00B7338F" w:rsidRPr="00E02516">
        <w:rPr>
          <w:rFonts w:ascii="Times New Roman" w:hAnsi="Times New Roman" w:cs="Times New Roman"/>
          <w:sz w:val="24"/>
          <w:szCs w:val="24"/>
        </w:rPr>
        <w:t xml:space="preserve">Лиц, имеющих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, указанных в пункте 2.1. настоящего Регламента, могут представлять лица, уполномоченные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Лицом, имеющим право на получение Услуги,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 Российской Федерации.</w:t>
      </w:r>
    </w:p>
    <w:p w:rsidR="007F12D4" w:rsidRPr="00E02516" w:rsidRDefault="007F12D4" w:rsidP="008159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5905" w:rsidRPr="00E02516" w:rsidRDefault="00A1675B" w:rsidP="000979CA">
      <w:pPr>
        <w:pStyle w:val="ConsPlusNormal"/>
        <w:ind w:left="113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3. </w:t>
      </w:r>
      <w:r w:rsidR="00815905"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Требования к порядку информирования о порядке предоставления </w:t>
      </w:r>
      <w:r w:rsidR="004E1DA4" w:rsidRPr="00E02516">
        <w:rPr>
          <w:rFonts w:ascii="Times New Roman" w:hAnsi="Times New Roman" w:cs="Times New Roman"/>
          <w:b/>
          <w:i/>
          <w:sz w:val="24"/>
          <w:szCs w:val="24"/>
        </w:rPr>
        <w:t>Услуги</w:t>
      </w:r>
    </w:p>
    <w:p w:rsidR="00815905" w:rsidRPr="00E02516" w:rsidRDefault="00815905" w:rsidP="000979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76B24" w:rsidRPr="00E02516" w:rsidRDefault="00D76B24" w:rsidP="000979C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3.1.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Требования к порядку информирования о порядке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приведены в </w:t>
      </w:r>
      <w:r w:rsidR="00925313" w:rsidRPr="00E02516">
        <w:rPr>
          <w:rFonts w:ascii="Times New Roman" w:hAnsi="Times New Roman" w:cs="Times New Roman"/>
          <w:sz w:val="24"/>
          <w:szCs w:val="24"/>
        </w:rPr>
        <w:t>Приложении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2 к </w:t>
      </w:r>
      <w:r w:rsidR="000D1740" w:rsidRPr="00E02516">
        <w:rPr>
          <w:rFonts w:ascii="Times New Roman" w:hAnsi="Times New Roman" w:cs="Times New Roman"/>
          <w:sz w:val="24"/>
          <w:szCs w:val="24"/>
        </w:rPr>
        <w:t xml:space="preserve">настоящему </w:t>
      </w:r>
      <w:r w:rsidRPr="00E02516">
        <w:rPr>
          <w:rFonts w:ascii="Times New Roman" w:hAnsi="Times New Roman" w:cs="Times New Roman"/>
          <w:sz w:val="24"/>
          <w:szCs w:val="24"/>
        </w:rPr>
        <w:t>Регламенту.</w:t>
      </w:r>
    </w:p>
    <w:p w:rsidR="00D76B24" w:rsidRPr="00E02516" w:rsidRDefault="00D76B24" w:rsidP="000979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15905" w:rsidRPr="00E02516" w:rsidRDefault="00815905" w:rsidP="000979CA">
      <w:pPr>
        <w:pStyle w:val="10"/>
        <w:jc w:val="center"/>
        <w:rPr>
          <w:i w:val="0"/>
        </w:rPr>
      </w:pPr>
      <w:bookmarkStart w:id="2" w:name="_Toc430614251"/>
      <w:r w:rsidRPr="00E02516">
        <w:rPr>
          <w:i w:val="0"/>
        </w:rPr>
        <w:t xml:space="preserve">Раздел </w:t>
      </w:r>
      <w:r w:rsidRPr="00E02516">
        <w:rPr>
          <w:i w:val="0"/>
          <w:lang w:val="en-US"/>
        </w:rPr>
        <w:t>II</w:t>
      </w:r>
      <w:r w:rsidRPr="00E02516">
        <w:rPr>
          <w:i w:val="0"/>
        </w:rPr>
        <w:t xml:space="preserve">. Стандарт предоставления </w:t>
      </w:r>
      <w:r w:rsidR="004E1DA4" w:rsidRPr="00E02516">
        <w:rPr>
          <w:i w:val="0"/>
        </w:rPr>
        <w:t>Услуги</w:t>
      </w:r>
      <w:bookmarkEnd w:id="2"/>
    </w:p>
    <w:p w:rsidR="00815905" w:rsidRPr="00E02516" w:rsidRDefault="00815905" w:rsidP="000979C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926F2" w:rsidRPr="00E02516" w:rsidRDefault="00E926F2" w:rsidP="000979C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4. Наименование </w:t>
      </w:r>
      <w:r w:rsidR="004E1DA4" w:rsidRPr="00E02516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Услуги</w:t>
      </w:r>
    </w:p>
    <w:p w:rsidR="00E926F2" w:rsidRPr="00E02516" w:rsidRDefault="00E926F2" w:rsidP="000979C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926F2" w:rsidRPr="00E02516" w:rsidRDefault="00E926F2" w:rsidP="000979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BD55C1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 w:rsidR="007F637F" w:rsidRPr="00E02516">
        <w:rPr>
          <w:rFonts w:ascii="Times New Roman" w:hAnsi="Times New Roman" w:cs="Times New Roman"/>
          <w:sz w:val="24"/>
          <w:szCs w:val="24"/>
          <w:lang w:eastAsia="ru-RU"/>
        </w:rPr>
        <w:t>Муниципальная услуга</w:t>
      </w:r>
      <w:r w:rsidR="00BE5D73" w:rsidRPr="00BE5D7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B3C10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по организации ярмарок на территории </w:t>
      </w:r>
      <w:r w:rsidR="00B75719">
        <w:rPr>
          <w:rFonts w:ascii="Times New Roman" w:hAnsi="Times New Roman" w:cs="Times New Roman"/>
          <w:sz w:val="24"/>
          <w:szCs w:val="24"/>
          <w:lang w:eastAsia="ru-RU"/>
        </w:rPr>
        <w:t>городского округа Пущино</w:t>
      </w:r>
      <w:r w:rsidR="00EB3C10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Московской области</w:t>
      </w:r>
      <w:r w:rsidR="00B75719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D86797" w:rsidRPr="00E02516" w:rsidRDefault="00D86797" w:rsidP="000979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86797" w:rsidRPr="00E02516" w:rsidRDefault="00D86797" w:rsidP="00D8679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5. Правовые основания предоставления </w:t>
      </w:r>
      <w:r w:rsidR="004E1DA4" w:rsidRPr="00E02516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Услуги</w:t>
      </w:r>
    </w:p>
    <w:p w:rsidR="00D86797" w:rsidRPr="00E02516" w:rsidRDefault="00D86797" w:rsidP="00D867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86797" w:rsidRPr="00E02516" w:rsidRDefault="00D86797" w:rsidP="00D867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>5.1.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Список нормативных актов, в соответствии с которыми осуществляется оказание </w:t>
      </w:r>
      <w:r w:rsidR="004E1DA4" w:rsidRPr="00E02516">
        <w:rPr>
          <w:rFonts w:ascii="Times New Roman" w:hAnsi="Times New Roman" w:cs="Times New Roman"/>
          <w:sz w:val="24"/>
          <w:szCs w:val="24"/>
          <w:lang w:eastAsia="ru-RU"/>
        </w:rPr>
        <w:t>Услуги</w:t>
      </w:r>
      <w:r w:rsidR="000D1740" w:rsidRPr="00E02516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BE5D73" w:rsidRPr="00BE5D7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D1740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указан в </w:t>
      </w:r>
      <w:r w:rsidR="00925313" w:rsidRPr="00E02516">
        <w:rPr>
          <w:rFonts w:ascii="Times New Roman" w:hAnsi="Times New Roman" w:cs="Times New Roman"/>
          <w:sz w:val="24"/>
          <w:szCs w:val="24"/>
          <w:lang w:eastAsia="ru-RU"/>
        </w:rPr>
        <w:t>Приложении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3 к </w:t>
      </w:r>
      <w:r w:rsidR="000D1740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настоящему 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>Регламенту.</w:t>
      </w:r>
    </w:p>
    <w:p w:rsidR="00D86797" w:rsidRPr="00E02516" w:rsidRDefault="00D86797" w:rsidP="000979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00E84" w:rsidRPr="00E02516" w:rsidRDefault="00300E84" w:rsidP="00300E8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bookmarkStart w:id="3" w:name="_Toc437973284"/>
      <w:bookmarkStart w:id="4" w:name="_Toc438110025"/>
      <w:bookmarkStart w:id="5" w:name="_Toc438376229"/>
      <w:bookmarkStart w:id="6" w:name="_Toc441496539"/>
      <w:r w:rsidRPr="00E02516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6. Органы и организации, участвующие в оказании </w:t>
      </w:r>
      <w:r w:rsidR="004E1DA4" w:rsidRPr="00E02516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Услуги</w:t>
      </w:r>
      <w:bookmarkEnd w:id="3"/>
      <w:bookmarkEnd w:id="4"/>
      <w:bookmarkEnd w:id="5"/>
      <w:bookmarkEnd w:id="6"/>
    </w:p>
    <w:p w:rsidR="00300E84" w:rsidRPr="00E02516" w:rsidRDefault="00300E84" w:rsidP="00300E8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300E84" w:rsidRPr="00E02516" w:rsidRDefault="00AF5F0E" w:rsidP="00300E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>6.1. Органом</w:t>
      </w:r>
      <w:r w:rsidR="00300E84" w:rsidRPr="00E02516">
        <w:rPr>
          <w:rFonts w:ascii="Times New Roman" w:hAnsi="Times New Roman" w:cs="Times New Roman"/>
          <w:sz w:val="24"/>
          <w:szCs w:val="24"/>
          <w:lang w:eastAsia="ru-RU"/>
        </w:rPr>
        <w:t>, ответственным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за предоставление </w:t>
      </w:r>
      <w:r w:rsidR="004E1DA4" w:rsidRPr="00E02516">
        <w:rPr>
          <w:rFonts w:ascii="Times New Roman" w:hAnsi="Times New Roman" w:cs="Times New Roman"/>
          <w:sz w:val="24"/>
          <w:szCs w:val="24"/>
          <w:lang w:eastAsia="ru-RU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>, являе</w:t>
      </w:r>
      <w:r w:rsidR="00300E84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тся 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Администрация </w:t>
      </w:r>
      <w:r w:rsidR="00622A73">
        <w:rPr>
          <w:rFonts w:ascii="Times New Roman" w:hAnsi="Times New Roman" w:cs="Times New Roman"/>
          <w:sz w:val="24"/>
          <w:szCs w:val="24"/>
          <w:lang w:eastAsia="ru-RU"/>
        </w:rPr>
        <w:t>города Пущино</w:t>
      </w:r>
      <w:r w:rsidR="00F21490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Московской области</w:t>
      </w:r>
      <w:r w:rsidR="006F16E2" w:rsidRPr="00E02516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300E84" w:rsidRPr="00E02516" w:rsidRDefault="001454D9" w:rsidP="00300E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6.2. </w:t>
      </w:r>
      <w:r w:rsidR="00F21490" w:rsidRPr="00E02516">
        <w:rPr>
          <w:rFonts w:ascii="Times New Roman" w:hAnsi="Times New Roman" w:cs="Times New Roman"/>
          <w:sz w:val="24"/>
          <w:szCs w:val="24"/>
          <w:lang w:eastAsia="ru-RU"/>
        </w:rPr>
        <w:t>Администраци</w:t>
      </w:r>
      <w:r w:rsidR="00AF5F0E" w:rsidRPr="00E02516">
        <w:rPr>
          <w:rFonts w:ascii="Times New Roman" w:hAnsi="Times New Roman" w:cs="Times New Roman"/>
          <w:sz w:val="24"/>
          <w:szCs w:val="24"/>
          <w:lang w:eastAsia="ru-RU"/>
        </w:rPr>
        <w:t>я обеспечивае</w:t>
      </w:r>
      <w:r w:rsidR="00300E84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т предоставление </w:t>
      </w:r>
      <w:r w:rsidR="004E1DA4" w:rsidRPr="00E02516">
        <w:rPr>
          <w:rFonts w:ascii="Times New Roman" w:hAnsi="Times New Roman" w:cs="Times New Roman"/>
          <w:sz w:val="24"/>
          <w:szCs w:val="24"/>
          <w:lang w:eastAsia="ru-RU"/>
        </w:rPr>
        <w:t>Услуги</w:t>
      </w:r>
      <w:r w:rsidR="00300E84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на базе МФЦ.</w:t>
      </w:r>
    </w:p>
    <w:p w:rsidR="00300E84" w:rsidRPr="00E02516" w:rsidRDefault="00283F5A" w:rsidP="00D91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6.3. </w:t>
      </w:r>
      <w:r w:rsidR="00F21490" w:rsidRPr="00E02516">
        <w:rPr>
          <w:rFonts w:ascii="Times New Roman" w:hAnsi="Times New Roman" w:cs="Times New Roman"/>
          <w:sz w:val="24"/>
          <w:szCs w:val="24"/>
          <w:lang w:eastAsia="ru-RU"/>
        </w:rPr>
        <w:t>Администраци</w:t>
      </w:r>
      <w:r w:rsidR="000D6086" w:rsidRPr="00E02516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="00300E84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и МФЦ не вправе требовать от </w:t>
      </w:r>
      <w:r w:rsidR="00925313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  <w:lang w:eastAsia="ru-RU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300E84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осуществления действий, в том числе согласований, необходимых для получения </w:t>
      </w:r>
      <w:r w:rsidR="004E1DA4" w:rsidRPr="00E02516">
        <w:rPr>
          <w:rFonts w:ascii="Times New Roman" w:hAnsi="Times New Roman" w:cs="Times New Roman"/>
          <w:sz w:val="24"/>
          <w:szCs w:val="24"/>
          <w:lang w:eastAsia="ru-RU"/>
        </w:rPr>
        <w:t>Услуги</w:t>
      </w:r>
      <w:r w:rsidR="00300E84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и связанных с обращением в иные государственные органы или органы местного самоуправления, организации, за исключением получения </w:t>
      </w:r>
      <w:r w:rsidR="00D918F9" w:rsidRPr="00E02516">
        <w:rPr>
          <w:rFonts w:ascii="Times New Roman" w:hAnsi="Times New Roman" w:cs="Times New Roman"/>
          <w:sz w:val="24"/>
          <w:szCs w:val="24"/>
          <w:lang w:eastAsia="ru-RU"/>
        </w:rPr>
        <w:t>услуг, включенных в утвержденные</w:t>
      </w:r>
      <w:r w:rsidR="00BE5D73" w:rsidRPr="00BE5D7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918F9" w:rsidRPr="00E02516">
        <w:rPr>
          <w:rFonts w:ascii="Times New Roman" w:hAnsi="Times New Roman" w:cs="Times New Roman"/>
          <w:sz w:val="24"/>
          <w:szCs w:val="24"/>
          <w:lang w:eastAsia="ru-RU"/>
        </w:rPr>
        <w:t>перечни услуг, которые являются необходимыми и обязательными для предоставления муниципальных услуг на территории муниципальных образований Московской области</w:t>
      </w:r>
      <w:r w:rsidR="00300E84" w:rsidRPr="00E02516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300E84" w:rsidRPr="00E02516" w:rsidRDefault="00F30074" w:rsidP="00300E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6.4. </w:t>
      </w:r>
      <w:r w:rsidR="00300E84" w:rsidRPr="00E02516">
        <w:rPr>
          <w:rFonts w:ascii="Times New Roman" w:hAnsi="Times New Roman" w:cs="Times New Roman"/>
          <w:sz w:val="24"/>
          <w:szCs w:val="24"/>
          <w:lang w:eastAsia="ru-RU"/>
        </w:rPr>
        <w:t>Перечень других Органов и органи</w:t>
      </w:r>
      <w:r w:rsidR="00D918F9" w:rsidRPr="00E02516">
        <w:rPr>
          <w:rFonts w:ascii="Times New Roman" w:hAnsi="Times New Roman" w:cs="Times New Roman"/>
          <w:sz w:val="24"/>
          <w:szCs w:val="24"/>
          <w:lang w:eastAsia="ru-RU"/>
        </w:rPr>
        <w:t>заций, с которыми взаимодейству</w:t>
      </w:r>
      <w:r w:rsidR="000D6086" w:rsidRPr="00E02516">
        <w:rPr>
          <w:rFonts w:ascii="Times New Roman" w:hAnsi="Times New Roman" w:cs="Times New Roman"/>
          <w:sz w:val="24"/>
          <w:szCs w:val="24"/>
          <w:lang w:eastAsia="ru-RU"/>
        </w:rPr>
        <w:t>ет</w:t>
      </w:r>
      <w:r w:rsidR="00BE5D73" w:rsidRPr="00BE5D7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21490" w:rsidRPr="00E02516">
        <w:rPr>
          <w:rFonts w:ascii="Times New Roman" w:hAnsi="Times New Roman" w:cs="Times New Roman"/>
          <w:sz w:val="24"/>
          <w:szCs w:val="24"/>
          <w:lang w:eastAsia="ru-RU"/>
        </w:rPr>
        <w:t>Администраци</w:t>
      </w:r>
      <w:r w:rsidR="000D6086" w:rsidRPr="00E02516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="00E3220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00E84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в целях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  <w:lang w:eastAsia="ru-RU"/>
        </w:rPr>
        <w:t>Услуги</w:t>
      </w:r>
      <w:r w:rsidR="00300E84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, указан в </w:t>
      </w:r>
      <w:r w:rsidR="00925313" w:rsidRPr="00E02516">
        <w:rPr>
          <w:rFonts w:ascii="Times New Roman" w:hAnsi="Times New Roman" w:cs="Times New Roman"/>
          <w:sz w:val="24"/>
          <w:szCs w:val="24"/>
          <w:lang w:eastAsia="ru-RU"/>
        </w:rPr>
        <w:t>Приложении</w:t>
      </w:r>
      <w:r w:rsidR="00BE5D73" w:rsidRPr="00BE5D7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319FD" w:rsidRPr="00E02516">
        <w:rPr>
          <w:rFonts w:ascii="Times New Roman" w:hAnsi="Times New Roman" w:cs="Times New Roman"/>
          <w:sz w:val="24"/>
          <w:szCs w:val="24"/>
          <w:lang w:eastAsia="ru-RU"/>
        </w:rPr>
        <w:t>4 к настоящему Регламенту</w:t>
      </w:r>
      <w:r w:rsidR="00A6781B" w:rsidRPr="00E02516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D86797" w:rsidRPr="00E02516" w:rsidRDefault="00D86797" w:rsidP="000979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100C0" w:rsidRPr="00DB6F47" w:rsidRDefault="00A07696" w:rsidP="001100C0">
      <w:pPr>
        <w:tabs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DB6F47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7. </w:t>
      </w:r>
      <w:r w:rsidR="001100C0" w:rsidRPr="00DB6F47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Основания для обращения и результаты предоставления </w:t>
      </w:r>
      <w:r w:rsidR="004E1DA4" w:rsidRPr="00DB6F47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Услуги</w:t>
      </w:r>
    </w:p>
    <w:p w:rsidR="00A07696" w:rsidRPr="00E02516" w:rsidRDefault="00A07696" w:rsidP="001100C0">
      <w:pPr>
        <w:tabs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100C0" w:rsidRPr="00E02516" w:rsidRDefault="001100C0" w:rsidP="008F6F0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>7.1.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925313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Лицо, имеющее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  <w:lang w:eastAsia="ru-RU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обращается для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  <w:lang w:eastAsia="ru-RU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в следующ</w:t>
      </w:r>
      <w:r w:rsidR="00AF5F0E" w:rsidRPr="00E02516">
        <w:rPr>
          <w:rFonts w:ascii="Times New Roman" w:hAnsi="Times New Roman" w:cs="Times New Roman"/>
          <w:sz w:val="24"/>
          <w:szCs w:val="24"/>
          <w:lang w:eastAsia="ru-RU"/>
        </w:rPr>
        <w:t>ем случае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CB441E" w:rsidRPr="00E02516" w:rsidRDefault="001100C0" w:rsidP="00D91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>7.1.1.</w:t>
      </w:r>
      <w:r w:rsidR="00C00F28" w:rsidRPr="00E02516">
        <w:rPr>
          <w:rFonts w:ascii="Times New Roman" w:hAnsi="Times New Roman" w:cs="Times New Roman"/>
          <w:sz w:val="24"/>
          <w:szCs w:val="24"/>
        </w:rPr>
        <w:t xml:space="preserve">Для </w:t>
      </w:r>
      <w:r w:rsidR="00294EB0" w:rsidRPr="00E02516">
        <w:rPr>
          <w:rFonts w:ascii="Times New Roman" w:hAnsi="Times New Roman" w:cs="Times New Roman"/>
          <w:sz w:val="24"/>
          <w:szCs w:val="24"/>
        </w:rPr>
        <w:t>п</w:t>
      </w:r>
      <w:r w:rsidR="00CB441E" w:rsidRPr="00E02516">
        <w:rPr>
          <w:rFonts w:ascii="Times New Roman" w:hAnsi="Times New Roman" w:cs="Times New Roman"/>
          <w:sz w:val="24"/>
          <w:szCs w:val="24"/>
        </w:rPr>
        <w:t>олучения</w:t>
      </w:r>
      <w:r w:rsidR="00BE5D73" w:rsidRPr="00BE5D73">
        <w:rPr>
          <w:rFonts w:ascii="Times New Roman" w:hAnsi="Times New Roman" w:cs="Times New Roman"/>
          <w:sz w:val="24"/>
          <w:szCs w:val="24"/>
        </w:rPr>
        <w:t xml:space="preserve">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BE5D73" w:rsidRPr="00BE5D73">
        <w:rPr>
          <w:rFonts w:ascii="Times New Roman" w:hAnsi="Times New Roman" w:cs="Times New Roman"/>
          <w:sz w:val="24"/>
          <w:szCs w:val="24"/>
        </w:rPr>
        <w:t xml:space="preserve"> </w:t>
      </w:r>
      <w:r w:rsidR="000607A6" w:rsidRPr="00E02516">
        <w:rPr>
          <w:rFonts w:ascii="Times New Roman" w:hAnsi="Times New Roman" w:cs="Times New Roman"/>
          <w:sz w:val="24"/>
          <w:szCs w:val="24"/>
        </w:rPr>
        <w:t>по</w:t>
      </w:r>
      <w:r w:rsidR="00BE5D73" w:rsidRPr="00BE5D73">
        <w:rPr>
          <w:rFonts w:ascii="Times New Roman" w:hAnsi="Times New Roman" w:cs="Times New Roman"/>
          <w:sz w:val="24"/>
          <w:szCs w:val="24"/>
        </w:rPr>
        <w:t xml:space="preserve"> </w:t>
      </w:r>
      <w:r w:rsidR="000607A6" w:rsidRPr="00E02516">
        <w:rPr>
          <w:rFonts w:ascii="Times New Roman" w:hAnsi="Times New Roman" w:cs="Times New Roman"/>
          <w:sz w:val="24"/>
          <w:szCs w:val="24"/>
          <w:lang w:eastAsia="ru-RU"/>
        </w:rPr>
        <w:t>организации</w:t>
      </w:r>
      <w:r w:rsidR="00D918F9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ярмарок на территории муниципального образования Московской области</w:t>
      </w:r>
      <w:r w:rsidR="00CB441E" w:rsidRPr="00E0251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D1358D" w:rsidRPr="00E02516" w:rsidRDefault="00AF5F0E" w:rsidP="001100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7.2. </w:t>
      </w:r>
      <w:r w:rsidR="001100C0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Результатом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  <w:lang w:eastAsia="ru-RU"/>
        </w:rPr>
        <w:t>Услуги</w:t>
      </w:r>
      <w:r w:rsidR="00BE5D73" w:rsidRPr="00AB018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F16E2" w:rsidRPr="00E02516">
        <w:rPr>
          <w:rFonts w:ascii="Times New Roman" w:hAnsi="Times New Roman" w:cs="Times New Roman"/>
          <w:sz w:val="24"/>
          <w:szCs w:val="24"/>
          <w:lang w:eastAsia="ru-RU"/>
        </w:rPr>
        <w:t>является:</w:t>
      </w:r>
    </w:p>
    <w:p w:rsidR="001100C0" w:rsidRPr="00E02516" w:rsidRDefault="00D1358D" w:rsidP="001100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>7.2.1. П</w:t>
      </w:r>
      <w:r w:rsidR="001100C0" w:rsidRPr="00E02516">
        <w:rPr>
          <w:rFonts w:ascii="Times New Roman" w:hAnsi="Times New Roman" w:cs="Times New Roman"/>
          <w:sz w:val="24"/>
          <w:szCs w:val="24"/>
          <w:lang w:eastAsia="ru-RU"/>
        </w:rPr>
        <w:t>о основанию</w:t>
      </w:r>
      <w:r w:rsidR="00056222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, указанному в подпункте 7.1.1 пункта </w:t>
      </w:r>
      <w:r w:rsidR="00265DA9" w:rsidRPr="00E02516">
        <w:rPr>
          <w:rFonts w:ascii="Times New Roman" w:hAnsi="Times New Roman" w:cs="Times New Roman"/>
          <w:sz w:val="24"/>
          <w:szCs w:val="24"/>
          <w:lang w:eastAsia="ru-RU"/>
        </w:rPr>
        <w:t>7.1 настоящего Регламента</w:t>
      </w:r>
      <w:r w:rsidR="00632B35" w:rsidRPr="00E02516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F3112B" w:rsidRPr="00E02516" w:rsidRDefault="00AF5F0E" w:rsidP="00F311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0607A6" w:rsidRPr="00E02516">
        <w:rPr>
          <w:rFonts w:ascii="Times New Roman" w:hAnsi="Times New Roman" w:cs="Times New Roman"/>
          <w:sz w:val="24"/>
          <w:szCs w:val="24"/>
          <w:lang w:eastAsia="ru-RU"/>
        </w:rPr>
        <w:t>получение</w:t>
      </w:r>
      <w:r w:rsidR="00BE5D73" w:rsidRPr="00BE5D7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E1DA4" w:rsidRPr="00E02516">
        <w:rPr>
          <w:rFonts w:ascii="Times New Roman" w:hAnsi="Times New Roman" w:cs="Times New Roman"/>
          <w:sz w:val="24"/>
          <w:szCs w:val="24"/>
          <w:lang w:eastAsia="ru-RU"/>
        </w:rPr>
        <w:t>Услуги</w:t>
      </w:r>
      <w:r w:rsidR="00BE5D73" w:rsidRPr="00BE5D7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607A6" w:rsidRPr="00E02516">
        <w:rPr>
          <w:rFonts w:ascii="Times New Roman" w:hAnsi="Times New Roman" w:cs="Times New Roman"/>
          <w:sz w:val="24"/>
          <w:szCs w:val="24"/>
          <w:lang w:eastAsia="ru-RU"/>
        </w:rPr>
        <w:t>по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D918F9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ярмарок на территории муниципального образования Московской области</w:t>
      </w:r>
      <w:r w:rsidR="00F3112B" w:rsidRPr="00E0251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F3112B" w:rsidRPr="00E02516" w:rsidRDefault="00AF5F0E" w:rsidP="00F311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F3112B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выдача решения об отказе в </w:t>
      </w:r>
      <w:r w:rsidR="000607A6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получении </w:t>
      </w:r>
      <w:r w:rsidR="004E1DA4" w:rsidRPr="00E02516">
        <w:rPr>
          <w:rFonts w:ascii="Times New Roman" w:hAnsi="Times New Roman" w:cs="Times New Roman"/>
          <w:sz w:val="24"/>
          <w:szCs w:val="24"/>
          <w:lang w:eastAsia="ru-RU"/>
        </w:rPr>
        <w:t>Услуги</w:t>
      </w:r>
      <w:r w:rsidR="00F3112B" w:rsidRPr="00E0251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321DC3" w:rsidRPr="00E02516" w:rsidRDefault="00EC12B6" w:rsidP="00F63B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7.3. В случае отсутствия оснований для отказа в предоставлении </w:t>
      </w:r>
      <w:r w:rsidR="004E1DA4" w:rsidRPr="00E02516">
        <w:rPr>
          <w:rFonts w:ascii="Times New Roman" w:hAnsi="Times New Roman" w:cs="Times New Roman"/>
          <w:sz w:val="24"/>
          <w:szCs w:val="24"/>
          <w:lang w:eastAsia="ru-RU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результат </w:t>
      </w:r>
      <w:r w:rsidR="00321DC3" w:rsidRPr="00E02516">
        <w:rPr>
          <w:rFonts w:ascii="Times New Roman" w:hAnsi="Times New Roman" w:cs="Times New Roman"/>
          <w:sz w:val="24"/>
          <w:szCs w:val="24"/>
          <w:lang w:eastAsia="ru-RU"/>
        </w:rPr>
        <w:t>оформляется на бумажном носителе и (или) в электронной форме</w:t>
      </w:r>
      <w:r w:rsidR="000F59BD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в соответствии с </w:t>
      </w:r>
      <w:r w:rsidR="00176EC6" w:rsidRPr="00E02516">
        <w:rPr>
          <w:rFonts w:ascii="Times New Roman" w:hAnsi="Times New Roman" w:cs="Times New Roman"/>
          <w:sz w:val="24"/>
          <w:szCs w:val="24"/>
          <w:lang w:eastAsia="ru-RU"/>
        </w:rPr>
        <w:t>требованиями законодательства</w:t>
      </w:r>
      <w:r w:rsidR="00BE5D73" w:rsidRPr="00BE5D7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F59BD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Российской Федерации </w:t>
      </w:r>
      <w:r w:rsidR="00321DC3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и передается </w:t>
      </w:r>
      <w:r w:rsidR="000F59BD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(направляется) </w:t>
      </w:r>
      <w:r w:rsidR="004E1DA4" w:rsidRPr="00E02516">
        <w:rPr>
          <w:rFonts w:ascii="Times New Roman" w:hAnsi="Times New Roman" w:cs="Times New Roman"/>
          <w:sz w:val="24"/>
          <w:szCs w:val="24"/>
          <w:lang w:eastAsia="ru-RU"/>
        </w:rPr>
        <w:t>Лицу, имеющему право на получение Услуги</w:t>
      </w:r>
      <w:r w:rsidR="00321DC3" w:rsidRPr="00E02516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607A6" w:rsidRPr="00E02516" w:rsidRDefault="000607A6" w:rsidP="000607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Результатами предоставления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  <w:lang w:eastAsia="ru-RU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являются:</w:t>
      </w:r>
    </w:p>
    <w:p w:rsidR="000607A6" w:rsidRPr="00E02516" w:rsidRDefault="000607A6" w:rsidP="000607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>- издание муниципального правовог</w:t>
      </w:r>
      <w:r w:rsidR="00AF5F0E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о акта о предоставлении </w:t>
      </w:r>
      <w:r w:rsidR="004E1DA4" w:rsidRPr="00E02516">
        <w:rPr>
          <w:rFonts w:ascii="Times New Roman" w:hAnsi="Times New Roman" w:cs="Times New Roman"/>
          <w:sz w:val="24"/>
          <w:szCs w:val="24"/>
          <w:lang w:eastAsia="ru-RU"/>
        </w:rPr>
        <w:t>Услуги</w:t>
      </w:r>
      <w:r w:rsidR="00AF5F0E" w:rsidRPr="00E0251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0607A6" w:rsidRPr="00E02516" w:rsidRDefault="000607A6" w:rsidP="000607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- отказ </w:t>
      </w:r>
      <w:r w:rsidR="00176EC6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в предоставлении </w:t>
      </w:r>
      <w:r w:rsidR="004E1DA4" w:rsidRPr="00E02516">
        <w:rPr>
          <w:rFonts w:ascii="Times New Roman" w:hAnsi="Times New Roman" w:cs="Times New Roman"/>
          <w:sz w:val="24"/>
          <w:szCs w:val="24"/>
          <w:lang w:eastAsia="ru-RU"/>
        </w:rPr>
        <w:t>Услуги</w:t>
      </w:r>
      <w:r w:rsidR="00AF5F0E" w:rsidRPr="00E0251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A544F8" w:rsidRPr="00E02516" w:rsidRDefault="000607A6" w:rsidP="000607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>- информирование организатора ярмарки о наличии (отсутствии) свободного места (свободных мест) проведения ярмарки в соответствии со Сводным перечнем мест проведения ярмарок</w:t>
      </w:r>
      <w:r w:rsidR="00176EC6" w:rsidRPr="00E02516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B9139C" w:rsidRPr="00E02516" w:rsidRDefault="00B9139C" w:rsidP="000979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76EC6" w:rsidRPr="00E02516" w:rsidRDefault="000678BE" w:rsidP="00176EC6">
      <w:pPr>
        <w:autoSpaceDE w:val="0"/>
        <w:autoSpaceDN w:val="0"/>
        <w:adjustRightInd w:val="0"/>
        <w:spacing w:after="0" w:line="240" w:lineRule="auto"/>
        <w:ind w:left="785" w:hanging="785"/>
        <w:jc w:val="center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  <w:r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8. Срок предоставления </w:t>
      </w:r>
      <w:r w:rsidR="004E1DA4" w:rsidRPr="00E02516">
        <w:rPr>
          <w:rFonts w:ascii="Times New Roman" w:hAnsi="Times New Roman" w:cs="Times New Roman"/>
          <w:b/>
          <w:i/>
          <w:sz w:val="24"/>
          <w:szCs w:val="24"/>
        </w:rPr>
        <w:t>Услуги</w:t>
      </w:r>
      <w:bookmarkStart w:id="7" w:name="_Toc438376233"/>
      <w:bookmarkStart w:id="8" w:name="_Ref440654922"/>
      <w:bookmarkStart w:id="9" w:name="_Ref440654930"/>
      <w:bookmarkStart w:id="10" w:name="_Ref440654937"/>
      <w:bookmarkStart w:id="11" w:name="_Ref440654944"/>
      <w:bookmarkStart w:id="12" w:name="_Ref440654952"/>
      <w:bookmarkStart w:id="13" w:name="_Toc441496542"/>
    </w:p>
    <w:p w:rsidR="006F16E2" w:rsidRPr="00E02516" w:rsidRDefault="006F16E2" w:rsidP="00176EC6">
      <w:pPr>
        <w:autoSpaceDE w:val="0"/>
        <w:autoSpaceDN w:val="0"/>
        <w:adjustRightInd w:val="0"/>
        <w:spacing w:after="0" w:line="240" w:lineRule="auto"/>
        <w:ind w:left="785" w:hanging="785"/>
        <w:jc w:val="center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</w:p>
    <w:p w:rsidR="00176EC6" w:rsidRPr="00E02516" w:rsidRDefault="00176EC6" w:rsidP="00176EC6">
      <w:pPr>
        <w:autoSpaceDE w:val="0"/>
        <w:autoSpaceDN w:val="0"/>
        <w:adjustRightInd w:val="0"/>
        <w:spacing w:after="0" w:line="240" w:lineRule="auto"/>
        <w:ind w:left="785" w:hanging="76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8.1. Срок предоставления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не превышает:</w:t>
      </w:r>
    </w:p>
    <w:p w:rsidR="00176EC6" w:rsidRPr="00E02516" w:rsidRDefault="00176EC6" w:rsidP="00176E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30 календарных дней с даты регистрации заявления и прилагаемых к нему документов, необходимых для предоставления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, в Администрации.</w:t>
      </w:r>
    </w:p>
    <w:p w:rsidR="00176EC6" w:rsidRPr="00E02516" w:rsidRDefault="00176EC6" w:rsidP="00176E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8.2. Срок предоставления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, заявление о предоставлении которой передано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Лицом, имеющим право на получение Услуги,</w:t>
      </w:r>
      <w:r w:rsidRPr="00E02516">
        <w:rPr>
          <w:rFonts w:ascii="Times New Roman" w:hAnsi="Times New Roman" w:cs="Times New Roman"/>
          <w:sz w:val="24"/>
          <w:szCs w:val="24"/>
        </w:rPr>
        <w:t xml:space="preserve"> через многофункциональный центр, исчисляется со дня регистрации заявления о предоставлении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в Администрации.</w:t>
      </w:r>
    </w:p>
    <w:p w:rsidR="00176EC6" w:rsidRPr="00E02516" w:rsidRDefault="00176EC6" w:rsidP="00176E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8.3. Срок предоставления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исчисляется без учета срока передачи заявления о предоставлении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и документов из многофункционального центра в Администрацию, передачи результата предоставления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из Администрации в многофункциональный центр, срока приостановления предоставления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.</w:t>
      </w:r>
    </w:p>
    <w:p w:rsidR="00176EC6" w:rsidRPr="00E02516" w:rsidRDefault="00176EC6" w:rsidP="00176E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8.4. В случае подачи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Лицом, имеющим право на получение Услуги,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заявления о предоставлении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через Единый портал государственных и муниципальных услуг или Портал государственных и муниципальных услуг Московской области, муниципальная услуга предоставляется в сроки, указанные в </w:t>
      </w:r>
      <w:hyperlink w:anchor="Par130" w:history="1">
        <w:r w:rsidRPr="00E02516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пункте 8.1</w:t>
        </w:r>
      </w:hyperlink>
      <w:r w:rsidRPr="00E02516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регламента.</w:t>
      </w:r>
    </w:p>
    <w:p w:rsidR="00D31024" w:rsidRDefault="00D31024" w:rsidP="00176E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7F24" w:rsidRDefault="00307F24" w:rsidP="00176E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02516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9. Исчерпывающий перечень документов, необходимых для </w:t>
      </w:r>
      <w:bookmarkEnd w:id="7"/>
      <w:r w:rsidRPr="00E02516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предоставления </w:t>
      </w:r>
      <w:r w:rsidR="004E1DA4" w:rsidRPr="00E02516">
        <w:rPr>
          <w:rFonts w:ascii="Times New Roman" w:eastAsia="Calibri" w:hAnsi="Times New Roman" w:cs="Times New Roman"/>
          <w:b/>
          <w:i/>
          <w:sz w:val="24"/>
          <w:szCs w:val="24"/>
        </w:rPr>
        <w:t>Услуги</w:t>
      </w:r>
      <w:bookmarkEnd w:id="8"/>
      <w:bookmarkEnd w:id="9"/>
      <w:bookmarkEnd w:id="10"/>
      <w:bookmarkEnd w:id="11"/>
      <w:bookmarkEnd w:id="12"/>
      <w:bookmarkEnd w:id="13"/>
    </w:p>
    <w:p w:rsidR="00DB6F47" w:rsidRPr="00E02516" w:rsidRDefault="00DB6F47" w:rsidP="00176E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307F24" w:rsidRPr="00E02516" w:rsidRDefault="00307F24" w:rsidP="00307F24">
      <w:pPr>
        <w:numPr>
          <w:ilvl w:val="1"/>
          <w:numId w:val="0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9.1. Документы, предоставляемые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Лицом, имеющим право на получение Услуги,</w:t>
      </w: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 во всех случаях:</w:t>
      </w:r>
    </w:p>
    <w:p w:rsidR="00307F24" w:rsidRPr="00E02516" w:rsidRDefault="00AF5F0E" w:rsidP="00307F24">
      <w:pPr>
        <w:numPr>
          <w:ilvl w:val="2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>-</w:t>
      </w:r>
      <w:r w:rsidR="00307F24" w:rsidRPr="00E02516">
        <w:rPr>
          <w:rFonts w:ascii="Times New Roman" w:eastAsia="Calibri" w:hAnsi="Times New Roman" w:cs="Times New Roman"/>
          <w:sz w:val="24"/>
          <w:szCs w:val="24"/>
        </w:rPr>
        <w:t xml:space="preserve"> заявление;</w:t>
      </w:r>
    </w:p>
    <w:p w:rsidR="00307F24" w:rsidRPr="00E02516" w:rsidRDefault="00AF5F0E" w:rsidP="00307F24">
      <w:pPr>
        <w:numPr>
          <w:ilvl w:val="2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lastRenderedPageBreak/>
        <w:t>-</w:t>
      </w:r>
      <w:r w:rsidR="00307F24" w:rsidRPr="00E02516">
        <w:rPr>
          <w:rFonts w:ascii="Times New Roman" w:eastAsia="Calibri" w:hAnsi="Times New Roman" w:cs="Times New Roman"/>
          <w:sz w:val="24"/>
          <w:szCs w:val="24"/>
        </w:rPr>
        <w:t xml:space="preserve"> в случае обращения о предоставлении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="00307F24" w:rsidRPr="00E02516">
        <w:rPr>
          <w:rFonts w:ascii="Times New Roman" w:eastAsia="Calibri" w:hAnsi="Times New Roman" w:cs="Times New Roman"/>
          <w:sz w:val="24"/>
          <w:szCs w:val="24"/>
        </w:rPr>
        <w:t xml:space="preserve"> представителем 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>,</w:t>
      </w:r>
      <w:r w:rsidR="00307F24" w:rsidRPr="00E02516">
        <w:rPr>
          <w:rFonts w:ascii="Times New Roman" w:eastAsia="Calibri" w:hAnsi="Times New Roman" w:cs="Times New Roman"/>
          <w:sz w:val="24"/>
          <w:szCs w:val="24"/>
        </w:rPr>
        <w:t xml:space="preserve"> дополнительно представляется документ, подтверждающий его полномочия, а также паспорт или иной документ, удостоверяющий личность в соответствии с законодательством Российской Федерации.</w:t>
      </w:r>
    </w:p>
    <w:p w:rsidR="00307F24" w:rsidRPr="00E02516" w:rsidRDefault="00307F24" w:rsidP="00307F24">
      <w:pPr>
        <w:numPr>
          <w:ilvl w:val="2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В качестве документа, подтверждающего полномочия на осуществление действия от имени 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>,</w:t>
      </w:r>
      <w:r w:rsidR="00BE5D73" w:rsidRPr="00BE5D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 могут быть предоставлены:</w:t>
      </w:r>
    </w:p>
    <w:p w:rsidR="00307F24" w:rsidRPr="00E02516" w:rsidRDefault="006F16E2" w:rsidP="00307F24">
      <w:pPr>
        <w:numPr>
          <w:ilvl w:val="2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307F24" w:rsidRPr="00E02516">
        <w:rPr>
          <w:rFonts w:ascii="Times New Roman" w:eastAsia="Calibri" w:hAnsi="Times New Roman" w:cs="Times New Roman"/>
          <w:sz w:val="24"/>
          <w:szCs w:val="24"/>
        </w:rPr>
        <w:t xml:space="preserve">оформленная в соответствии с законодательством Российской Федерации доверенность, заверенная печатью 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>,</w:t>
      </w:r>
      <w:r w:rsidR="00307F24" w:rsidRPr="00E02516">
        <w:rPr>
          <w:rFonts w:ascii="Times New Roman" w:eastAsia="Calibri" w:hAnsi="Times New Roman" w:cs="Times New Roman"/>
          <w:sz w:val="24"/>
          <w:szCs w:val="24"/>
        </w:rPr>
        <w:t xml:space="preserve"> (при наличии печати) и подписанная руководителем 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>,</w:t>
      </w:r>
      <w:r w:rsidR="00307F24" w:rsidRPr="00E02516">
        <w:rPr>
          <w:rFonts w:ascii="Times New Roman" w:eastAsia="Calibri" w:hAnsi="Times New Roman" w:cs="Times New Roman"/>
          <w:sz w:val="24"/>
          <w:szCs w:val="24"/>
        </w:rPr>
        <w:t xml:space="preserve"> или уполномоченным этим руководителем лицом;</w:t>
      </w:r>
    </w:p>
    <w:p w:rsidR="00307F24" w:rsidRPr="00E02516" w:rsidRDefault="006F16E2" w:rsidP="00307F24">
      <w:pPr>
        <w:numPr>
          <w:ilvl w:val="2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307F24" w:rsidRPr="00E02516">
        <w:rPr>
          <w:rFonts w:ascii="Times New Roman" w:eastAsia="Calibri" w:hAnsi="Times New Roman" w:cs="Times New Roman"/>
          <w:sz w:val="24"/>
          <w:szCs w:val="24"/>
        </w:rPr>
        <w:t xml:space="preserve"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>,</w:t>
      </w:r>
      <w:r w:rsidR="00307F24" w:rsidRPr="00E02516">
        <w:rPr>
          <w:rFonts w:ascii="Times New Roman" w:eastAsia="Calibri" w:hAnsi="Times New Roman" w:cs="Times New Roman"/>
          <w:sz w:val="24"/>
          <w:szCs w:val="24"/>
        </w:rPr>
        <w:t xml:space="preserve"> без доверенности.</w:t>
      </w:r>
    </w:p>
    <w:p w:rsidR="00307F24" w:rsidRPr="00E02516" w:rsidRDefault="00307F24" w:rsidP="00F76732">
      <w:pPr>
        <w:numPr>
          <w:ilvl w:val="2"/>
          <w:numId w:val="0"/>
        </w:num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9.2. Требования к документам приведены в </w:t>
      </w:r>
      <w:r w:rsidR="002A418D" w:rsidRPr="00E02516">
        <w:rPr>
          <w:rFonts w:ascii="Times New Roman" w:eastAsia="Calibri" w:hAnsi="Times New Roman" w:cs="Times New Roman"/>
          <w:sz w:val="24"/>
          <w:szCs w:val="24"/>
        </w:rPr>
        <w:t>Приложении 5</w:t>
      </w:r>
      <w:r w:rsidR="004319FD" w:rsidRPr="00E02516">
        <w:rPr>
          <w:rFonts w:ascii="Times New Roman" w:eastAsia="Calibri" w:hAnsi="Times New Roman" w:cs="Times New Roman"/>
          <w:sz w:val="24"/>
          <w:szCs w:val="24"/>
        </w:rPr>
        <w:t xml:space="preserve"> к настоящему</w:t>
      </w:r>
      <w:r w:rsidR="008663B7" w:rsidRPr="008663B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02516">
        <w:rPr>
          <w:rFonts w:ascii="Times New Roman" w:eastAsia="Calibri" w:hAnsi="Times New Roman" w:cs="Times New Roman"/>
          <w:sz w:val="24"/>
          <w:szCs w:val="24"/>
        </w:rPr>
        <w:t>Регламент</w:t>
      </w:r>
      <w:r w:rsidR="004319FD" w:rsidRPr="00E02516">
        <w:rPr>
          <w:rFonts w:ascii="Times New Roman" w:eastAsia="Calibri" w:hAnsi="Times New Roman" w:cs="Times New Roman"/>
          <w:sz w:val="24"/>
          <w:szCs w:val="24"/>
        </w:rPr>
        <w:t>у</w:t>
      </w:r>
      <w:r w:rsidRPr="00E0251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07F24" w:rsidRPr="00E02516" w:rsidRDefault="00307F24" w:rsidP="00307F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15905" w:rsidRPr="00E02516" w:rsidRDefault="00815905" w:rsidP="00C0279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02516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BD7CAA" w:rsidRPr="00E02516">
        <w:rPr>
          <w:rFonts w:ascii="Times New Roman" w:hAnsi="Times New Roman" w:cs="Times New Roman"/>
          <w:b/>
          <w:i/>
          <w:sz w:val="24"/>
          <w:szCs w:val="24"/>
        </w:rPr>
        <w:t>0</w:t>
      </w:r>
      <w:r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. Исчерпывающий перечень документов, необходимых для предоставления </w:t>
      </w:r>
      <w:r w:rsidR="004E1DA4" w:rsidRPr="00E02516">
        <w:rPr>
          <w:rFonts w:ascii="Times New Roman" w:hAnsi="Times New Roman" w:cs="Times New Roman"/>
          <w:b/>
          <w:i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b/>
          <w:i/>
          <w:sz w:val="24"/>
          <w:szCs w:val="24"/>
        </w:rPr>
        <w:t>, которые находятся в распоряжении Органов власти</w:t>
      </w:r>
    </w:p>
    <w:p w:rsidR="00815905" w:rsidRPr="00E02516" w:rsidRDefault="00815905" w:rsidP="008159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5758A" w:rsidRPr="00E02516" w:rsidRDefault="00815905" w:rsidP="00557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1</w:t>
      </w:r>
      <w:r w:rsidR="00BD7CAA" w:rsidRPr="00E02516">
        <w:rPr>
          <w:rFonts w:ascii="Times New Roman" w:hAnsi="Times New Roman" w:cs="Times New Roman"/>
          <w:sz w:val="24"/>
          <w:szCs w:val="24"/>
        </w:rPr>
        <w:t>0</w:t>
      </w:r>
      <w:r w:rsidRPr="00E02516">
        <w:rPr>
          <w:rFonts w:ascii="Times New Roman" w:hAnsi="Times New Roman" w:cs="Times New Roman"/>
          <w:sz w:val="24"/>
          <w:szCs w:val="24"/>
        </w:rPr>
        <w:t xml:space="preserve">.1.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Лицо, имеющее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="0055758A" w:rsidRPr="00E02516">
        <w:rPr>
          <w:rFonts w:ascii="Times New Roman" w:hAnsi="Times New Roman" w:cs="Times New Roman"/>
          <w:sz w:val="24"/>
          <w:szCs w:val="24"/>
        </w:rPr>
        <w:t xml:space="preserve"> вправе представить следующие документы по собственной инициативе:</w:t>
      </w:r>
    </w:p>
    <w:p w:rsidR="0055758A" w:rsidRPr="00E02516" w:rsidRDefault="006F16E2" w:rsidP="00557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- </w:t>
      </w:r>
      <w:r w:rsidR="0055758A" w:rsidRPr="00E02516">
        <w:rPr>
          <w:rFonts w:ascii="Times New Roman" w:hAnsi="Times New Roman" w:cs="Times New Roman"/>
          <w:sz w:val="24"/>
          <w:szCs w:val="24"/>
        </w:rPr>
        <w:t>выписка из Единого государственного реестра юридических лиц (индивидуальных предпринимателей) или ее копия, включающая сведения о постановке юридического или физического лица на учет в налоговом органе по месту нахождения юридического или физического лица;</w:t>
      </w:r>
    </w:p>
    <w:p w:rsidR="0055758A" w:rsidRPr="00E02516" w:rsidRDefault="006F16E2" w:rsidP="00557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- </w:t>
      </w:r>
      <w:r w:rsidR="0055758A" w:rsidRPr="00E02516">
        <w:rPr>
          <w:rFonts w:ascii="Times New Roman" w:hAnsi="Times New Roman" w:cs="Times New Roman"/>
          <w:sz w:val="24"/>
          <w:szCs w:val="24"/>
        </w:rPr>
        <w:t xml:space="preserve">копия документа, подтверждающего право на земельный участок (стационарный торговый объект), предполагаемых для использования под место проведения ярмарки. </w:t>
      </w:r>
    </w:p>
    <w:p w:rsidR="0055758A" w:rsidRPr="00E02516" w:rsidRDefault="0055758A" w:rsidP="00557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10.2. В случае непредставления указанных в пункте 10.1 Административного регламента документов Администрация самостоятельно осуществляет запрос сведений в Федеральную налоговую службу, Федеральную службу государственной регистрации, кадастра и картографии, их территориальных органах.</w:t>
      </w:r>
    </w:p>
    <w:p w:rsidR="0055758A" w:rsidRPr="00E02516" w:rsidRDefault="0055758A" w:rsidP="00557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10.3. Непредставление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Лицом, им</w:t>
      </w:r>
      <w:r w:rsidR="00F87ADC" w:rsidRPr="00E02516">
        <w:rPr>
          <w:rFonts w:ascii="Times New Roman" w:hAnsi="Times New Roman" w:cs="Times New Roman"/>
          <w:sz w:val="24"/>
          <w:szCs w:val="24"/>
        </w:rPr>
        <w:t>еющим право на получение Услуги</w:t>
      </w:r>
      <w:r w:rsidR="004E1DA4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указанных документов не является основанием для отказа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Лицу, имеющему право на получение Услуги,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в предоставлении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.</w:t>
      </w:r>
    </w:p>
    <w:p w:rsidR="0055758A" w:rsidRPr="00E02516" w:rsidRDefault="0055758A" w:rsidP="00557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10.4. Администрация, многофункциональные центры не вправе требовать от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.</w:t>
      </w:r>
    </w:p>
    <w:p w:rsidR="0055758A" w:rsidRPr="00E02516" w:rsidRDefault="0055758A" w:rsidP="00557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10.5. Администрация, многофункциональные центры не вправе требовать от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представления документов и информации, в том числе об уплате государственной пошлины, взимаемой за предоставление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, которые находятся в распоряжении органов, предоставляющих муниципальные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, либо подведомственных организациях, участвующих в предоставлении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.</w:t>
      </w:r>
    </w:p>
    <w:p w:rsidR="00C33DAA" w:rsidRPr="00E02516" w:rsidRDefault="00C33DAA" w:rsidP="00557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6D37" w:rsidRPr="00E02516" w:rsidRDefault="00DC6D37" w:rsidP="00DC6D37">
      <w:pPr>
        <w:autoSpaceDE w:val="0"/>
        <w:autoSpaceDN w:val="0"/>
        <w:adjustRightInd w:val="0"/>
        <w:spacing w:after="0" w:line="240" w:lineRule="auto"/>
        <w:ind w:left="720" w:hanging="360"/>
        <w:jc w:val="center"/>
        <w:outlineLvl w:val="1"/>
        <w:rPr>
          <w:rFonts w:ascii="Times New Roman" w:eastAsia="Calibri" w:hAnsi="Times New Roman" w:cs="Times New Roman"/>
          <w:b/>
          <w:i/>
          <w:sz w:val="24"/>
          <w:szCs w:val="24"/>
        </w:rPr>
      </w:pPr>
      <w:bookmarkStart w:id="14" w:name="_Toc437973290"/>
      <w:bookmarkStart w:id="15" w:name="_Toc438110031"/>
      <w:bookmarkStart w:id="16" w:name="_Toc438376235"/>
      <w:bookmarkStart w:id="17" w:name="_Toc441496544"/>
      <w:r w:rsidRPr="00E02516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11. Стоимость предоставления </w:t>
      </w:r>
      <w:r w:rsidR="004E1DA4" w:rsidRPr="00E02516">
        <w:rPr>
          <w:rFonts w:ascii="Times New Roman" w:eastAsia="Calibri" w:hAnsi="Times New Roman" w:cs="Times New Roman"/>
          <w:b/>
          <w:i/>
          <w:sz w:val="24"/>
          <w:szCs w:val="24"/>
        </w:rPr>
        <w:t>Услуги</w:t>
      </w:r>
      <w:r w:rsidR="0055758A" w:rsidRPr="00E02516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для</w:t>
      </w:r>
      <w:r w:rsidR="008663B7" w:rsidRPr="008663B7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925313" w:rsidRPr="00E02516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eastAsia="Calibri" w:hAnsi="Times New Roman" w:cs="Times New Roman"/>
          <w:b/>
          <w:i/>
          <w:sz w:val="24"/>
          <w:szCs w:val="24"/>
        </w:rPr>
        <w:t>Услуги</w:t>
      </w:r>
      <w:bookmarkEnd w:id="14"/>
      <w:bookmarkEnd w:id="15"/>
      <w:bookmarkEnd w:id="16"/>
      <w:bookmarkEnd w:id="17"/>
    </w:p>
    <w:p w:rsidR="00DC6D37" w:rsidRPr="00E02516" w:rsidRDefault="00DC6D37" w:rsidP="00DC6D37">
      <w:pPr>
        <w:autoSpaceDE w:val="0"/>
        <w:autoSpaceDN w:val="0"/>
        <w:adjustRightInd w:val="0"/>
        <w:spacing w:after="0" w:line="240" w:lineRule="auto"/>
        <w:ind w:left="720" w:hanging="360"/>
        <w:jc w:val="center"/>
        <w:outlineLvl w:val="1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DC6D37" w:rsidRPr="00E02516" w:rsidRDefault="00DC6D37" w:rsidP="005575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11.1. </w:t>
      </w:r>
      <w:r w:rsidR="0055758A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Предоставление </w:t>
      </w:r>
      <w:r w:rsidR="004E1DA4" w:rsidRPr="00E02516">
        <w:rPr>
          <w:rFonts w:ascii="Times New Roman" w:hAnsi="Times New Roman" w:cs="Times New Roman"/>
          <w:sz w:val="24"/>
          <w:szCs w:val="24"/>
          <w:lang w:eastAsia="ru-RU"/>
        </w:rPr>
        <w:t>Услуги</w:t>
      </w:r>
      <w:r w:rsidR="0055758A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осуществляется бесплатно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DC6D37" w:rsidRPr="00E02516" w:rsidRDefault="00DC6D37" w:rsidP="00DC6D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15757" w:rsidRPr="00E02516" w:rsidRDefault="00815905" w:rsidP="00215757">
      <w:pPr>
        <w:autoSpaceDE w:val="0"/>
        <w:autoSpaceDN w:val="0"/>
        <w:adjustRightInd w:val="0"/>
        <w:spacing w:after="0" w:line="240" w:lineRule="auto"/>
        <w:ind w:left="785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bookmarkStart w:id="18" w:name="_Toc430614259"/>
      <w:r w:rsidRPr="00E02516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9D639E" w:rsidRPr="00E02516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bookmarkEnd w:id="18"/>
      <w:r w:rsidRPr="00E02516">
        <w:rPr>
          <w:rFonts w:ascii="Times New Roman" w:hAnsi="Times New Roman" w:cs="Times New Roman"/>
          <w:b/>
          <w:i/>
          <w:sz w:val="24"/>
          <w:szCs w:val="24"/>
        </w:rPr>
        <w:t>Исчерпывающий перечень оснований для</w:t>
      </w:r>
    </w:p>
    <w:p w:rsidR="00815905" w:rsidRPr="00E02516" w:rsidRDefault="00815905" w:rsidP="00815905">
      <w:pPr>
        <w:autoSpaceDE w:val="0"/>
        <w:autoSpaceDN w:val="0"/>
        <w:adjustRightInd w:val="0"/>
        <w:spacing w:after="0" w:line="240" w:lineRule="auto"/>
        <w:ind w:left="785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отказа в предоставлении </w:t>
      </w:r>
      <w:r w:rsidR="004E1DA4" w:rsidRPr="00E02516">
        <w:rPr>
          <w:rFonts w:ascii="Times New Roman" w:hAnsi="Times New Roman" w:cs="Times New Roman"/>
          <w:b/>
          <w:i/>
          <w:sz w:val="24"/>
          <w:szCs w:val="24"/>
        </w:rPr>
        <w:t>Услуги</w:t>
      </w:r>
    </w:p>
    <w:p w:rsidR="00815905" w:rsidRPr="00E02516" w:rsidRDefault="00815905" w:rsidP="008159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5758A" w:rsidRPr="00E02516" w:rsidRDefault="00815905" w:rsidP="00557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9D639E" w:rsidRPr="00E02516">
        <w:rPr>
          <w:rFonts w:ascii="Times New Roman" w:hAnsi="Times New Roman" w:cs="Times New Roman"/>
          <w:sz w:val="24"/>
          <w:szCs w:val="24"/>
        </w:rPr>
        <w:t>2</w:t>
      </w:r>
      <w:r w:rsidR="0055758A" w:rsidRPr="00E02516">
        <w:rPr>
          <w:rFonts w:ascii="Times New Roman" w:hAnsi="Times New Roman" w:cs="Times New Roman"/>
          <w:sz w:val="24"/>
          <w:szCs w:val="24"/>
        </w:rPr>
        <w:t xml:space="preserve">.1. Основания для приостановления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55758A" w:rsidRPr="00E02516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 Российской Федерации и законодательством Московской области не предусмотрены. </w:t>
      </w:r>
    </w:p>
    <w:p w:rsidR="0055758A" w:rsidRPr="00E02516" w:rsidRDefault="0055758A" w:rsidP="00557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12.2. Основаниями для отказа в предоставлении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являются: </w:t>
      </w:r>
    </w:p>
    <w:p w:rsidR="0055758A" w:rsidRPr="00E02516" w:rsidRDefault="0055758A" w:rsidP="00557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несоответствие места проведения ярмарки противопожарным, санитарно-эпидемиологическим, градостроительным требованиям;</w:t>
      </w:r>
    </w:p>
    <w:p w:rsidR="0055758A" w:rsidRPr="00E02516" w:rsidRDefault="0055758A" w:rsidP="00557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предоставление неполного комплекта документов;</w:t>
      </w:r>
    </w:p>
    <w:p w:rsidR="0055758A" w:rsidRPr="00E02516" w:rsidRDefault="0055758A" w:rsidP="00557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место проведения ярмарки в заявленное время:</w:t>
      </w:r>
    </w:p>
    <w:p w:rsidR="0055758A" w:rsidRPr="00E02516" w:rsidRDefault="0055758A" w:rsidP="00557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- занято другим организатором;</w:t>
      </w:r>
    </w:p>
    <w:p w:rsidR="0055758A" w:rsidRPr="00E02516" w:rsidRDefault="0055758A" w:rsidP="00557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- проводятся запланированные муниципальные, областные или иные мероприятия.</w:t>
      </w:r>
    </w:p>
    <w:p w:rsidR="0055758A" w:rsidRPr="00E02516" w:rsidRDefault="0055758A" w:rsidP="00557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Перечень оснований для отказа в предоставлении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является исчерпывающим.</w:t>
      </w:r>
    </w:p>
    <w:p w:rsidR="0055758A" w:rsidRPr="00E02516" w:rsidRDefault="0055758A" w:rsidP="00557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12.3. Решение об отказе в предоставлении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подписывается </w:t>
      </w:r>
      <w:r w:rsidR="00622A73">
        <w:rPr>
          <w:rFonts w:ascii="Times New Roman" w:hAnsi="Times New Roman" w:cs="Times New Roman"/>
          <w:sz w:val="24"/>
          <w:szCs w:val="24"/>
        </w:rPr>
        <w:t>руководителем Администрации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и с указанием причин отказа выдается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Лицу, имеющему право на получение Услуги,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лично либо направляется по почте, либо выдается через многофункциональный центр не позднее 3 рабочих дней с даты принятия решения об отказе в предоставлении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.</w:t>
      </w:r>
    </w:p>
    <w:p w:rsidR="0055758A" w:rsidRPr="00E02516" w:rsidRDefault="0055758A" w:rsidP="00557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12.4. Решение об отказе в предоставлении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по заявлению, поданному в электронной форме, подписывается </w:t>
      </w:r>
      <w:r w:rsidR="00622A73">
        <w:rPr>
          <w:rFonts w:ascii="Times New Roman" w:hAnsi="Times New Roman" w:cs="Times New Roman"/>
          <w:sz w:val="24"/>
          <w:szCs w:val="24"/>
        </w:rPr>
        <w:t>руководителем Администрации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и направляется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Лицу, имеющему право на получение Услуги,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по электронной почте и (или) через Единый портал государственных и муниципальных услуг либо Портал государственных и муниципальных услуг (функций) Московской области не позднее 3 рабочих дней со дня принятия решения об отказе в предоставлении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.</w:t>
      </w:r>
    </w:p>
    <w:p w:rsidR="0055758A" w:rsidRPr="00E02516" w:rsidRDefault="0055758A" w:rsidP="00557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12.5.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Лицо, имеющее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вправе отказаться от предоставления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на основании личного письменного заявления.</w:t>
      </w:r>
    </w:p>
    <w:p w:rsidR="0055758A" w:rsidRPr="00E02516" w:rsidRDefault="0055758A" w:rsidP="00557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В случае письменного отказа от предоставления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8663B7" w:rsidRPr="008663B7">
        <w:rPr>
          <w:rFonts w:ascii="Times New Roman" w:hAnsi="Times New Roman" w:cs="Times New Roman"/>
          <w:sz w:val="24"/>
          <w:szCs w:val="24"/>
        </w:rPr>
        <w:t xml:space="preserve">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Лицо, имеющее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вправе обратиться вновь с заявлением о ее предоставлении и необходимыми документами.</w:t>
      </w:r>
    </w:p>
    <w:p w:rsidR="00815905" w:rsidRPr="00E02516" w:rsidRDefault="00815905" w:rsidP="00557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10BA" w:rsidRPr="00E02516" w:rsidRDefault="00FA10BA" w:rsidP="00FA1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02516">
        <w:rPr>
          <w:rFonts w:ascii="Times New Roman" w:hAnsi="Times New Roman" w:cs="Times New Roman"/>
          <w:b/>
          <w:i/>
          <w:sz w:val="24"/>
          <w:szCs w:val="24"/>
        </w:rPr>
        <w:t>13.</w:t>
      </w:r>
      <w:r w:rsidRPr="00E02516">
        <w:rPr>
          <w:rFonts w:ascii="Times New Roman" w:hAnsi="Times New Roman" w:cs="Times New Roman"/>
          <w:b/>
          <w:i/>
          <w:sz w:val="24"/>
          <w:szCs w:val="24"/>
        </w:rPr>
        <w:tab/>
        <w:t xml:space="preserve">Исчерпывающий перечень оснований для отказа в приеме документов, необходимых для предоставления </w:t>
      </w:r>
      <w:r w:rsidR="004E1DA4" w:rsidRPr="00E02516">
        <w:rPr>
          <w:rFonts w:ascii="Times New Roman" w:hAnsi="Times New Roman" w:cs="Times New Roman"/>
          <w:b/>
          <w:i/>
          <w:sz w:val="24"/>
          <w:szCs w:val="24"/>
        </w:rPr>
        <w:t>Услуги</w:t>
      </w:r>
    </w:p>
    <w:p w:rsidR="00FA10BA" w:rsidRPr="00E02516" w:rsidRDefault="00FA10BA" w:rsidP="00FA1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10BA" w:rsidRPr="00E02516" w:rsidRDefault="00FA10BA" w:rsidP="00FA1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1</w:t>
      </w:r>
      <w:r w:rsidR="00A73544" w:rsidRPr="00E02516">
        <w:rPr>
          <w:rFonts w:ascii="Times New Roman" w:hAnsi="Times New Roman" w:cs="Times New Roman"/>
          <w:sz w:val="24"/>
          <w:szCs w:val="24"/>
        </w:rPr>
        <w:t>3</w:t>
      </w:r>
      <w:r w:rsidRPr="00E02516">
        <w:rPr>
          <w:rFonts w:ascii="Times New Roman" w:hAnsi="Times New Roman" w:cs="Times New Roman"/>
          <w:sz w:val="24"/>
          <w:szCs w:val="24"/>
        </w:rPr>
        <w:t>.1. Оснований для отказа в приеме заявления и документов не предусмотрено.</w:t>
      </w:r>
    </w:p>
    <w:p w:rsidR="00843E44" w:rsidRPr="00E02516" w:rsidRDefault="00FA10BA" w:rsidP="00FA1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1</w:t>
      </w:r>
      <w:r w:rsidR="00A73544" w:rsidRPr="00E02516">
        <w:rPr>
          <w:rFonts w:ascii="Times New Roman" w:hAnsi="Times New Roman" w:cs="Times New Roman"/>
          <w:sz w:val="24"/>
          <w:szCs w:val="24"/>
        </w:rPr>
        <w:t>3</w:t>
      </w:r>
      <w:r w:rsidRPr="00E02516">
        <w:rPr>
          <w:rFonts w:ascii="Times New Roman" w:hAnsi="Times New Roman" w:cs="Times New Roman"/>
          <w:sz w:val="24"/>
          <w:szCs w:val="24"/>
        </w:rPr>
        <w:t xml:space="preserve">.2.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Лицу, име</w:t>
      </w:r>
      <w:r w:rsidR="00F87ADC" w:rsidRPr="00E02516">
        <w:rPr>
          <w:rFonts w:ascii="Times New Roman" w:hAnsi="Times New Roman" w:cs="Times New Roman"/>
          <w:sz w:val="24"/>
          <w:szCs w:val="24"/>
        </w:rPr>
        <w:t>ющему право на получение Услуги</w:t>
      </w:r>
      <w:r w:rsidR="004E1DA4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может быть отказано в приеме к рассмотрению заявления, поступившего в форме электронного документа, в случае если в результате проверки усиленной квалифицированной подписи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будет выявлено несоблюдение установленных условий признания ее действительности.</w:t>
      </w:r>
    </w:p>
    <w:p w:rsidR="008649BB" w:rsidRPr="00E02516" w:rsidRDefault="00BF4A1F" w:rsidP="00FA1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13.3.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Лицу, имеющему право на получение Услуги,</w:t>
      </w:r>
      <w:r w:rsidR="008663B7" w:rsidRPr="008663B7">
        <w:rPr>
          <w:rFonts w:ascii="Times New Roman" w:hAnsi="Times New Roman" w:cs="Times New Roman"/>
          <w:sz w:val="24"/>
          <w:szCs w:val="24"/>
        </w:rPr>
        <w:t xml:space="preserve"> </w:t>
      </w:r>
      <w:r w:rsidR="00560A8B" w:rsidRPr="00E02516">
        <w:rPr>
          <w:rFonts w:ascii="Times New Roman" w:hAnsi="Times New Roman" w:cs="Times New Roman"/>
          <w:sz w:val="24"/>
          <w:szCs w:val="24"/>
        </w:rPr>
        <w:t xml:space="preserve">направляется </w:t>
      </w:r>
      <w:r w:rsidRPr="00E02516">
        <w:rPr>
          <w:rFonts w:ascii="Times New Roman" w:hAnsi="Times New Roman" w:cs="Times New Roman"/>
          <w:sz w:val="24"/>
          <w:szCs w:val="24"/>
        </w:rPr>
        <w:t>уведомление</w:t>
      </w:r>
      <w:r w:rsidR="008663B7" w:rsidRPr="008663B7">
        <w:rPr>
          <w:rFonts w:ascii="Times New Roman" w:hAnsi="Times New Roman" w:cs="Times New Roman"/>
          <w:sz w:val="24"/>
          <w:szCs w:val="24"/>
        </w:rPr>
        <w:t xml:space="preserve"> </w:t>
      </w:r>
      <w:r w:rsidR="008649BB" w:rsidRPr="00E02516">
        <w:rPr>
          <w:rFonts w:ascii="Times New Roman" w:hAnsi="Times New Roman" w:cs="Times New Roman"/>
          <w:sz w:val="24"/>
          <w:szCs w:val="24"/>
        </w:rPr>
        <w:t xml:space="preserve">в электронной форме </w:t>
      </w:r>
      <w:r w:rsidRPr="00E02516">
        <w:rPr>
          <w:rFonts w:ascii="Times New Roman" w:hAnsi="Times New Roman" w:cs="Times New Roman"/>
          <w:sz w:val="24"/>
          <w:szCs w:val="24"/>
        </w:rPr>
        <w:t xml:space="preserve">с указанием пунктов статьи 11 Федерального закона «Об электронной подписи», которые послужили основанием для принятия </w:t>
      </w:r>
      <w:r w:rsidR="0055758A" w:rsidRPr="00E02516">
        <w:rPr>
          <w:rFonts w:ascii="Times New Roman" w:hAnsi="Times New Roman" w:cs="Times New Roman"/>
          <w:sz w:val="24"/>
          <w:szCs w:val="24"/>
        </w:rPr>
        <w:t xml:space="preserve">решения об </w:t>
      </w:r>
      <w:r w:rsidR="00C97700" w:rsidRPr="00E02516">
        <w:rPr>
          <w:rFonts w:ascii="Times New Roman" w:hAnsi="Times New Roman" w:cs="Times New Roman"/>
          <w:sz w:val="24"/>
          <w:szCs w:val="24"/>
        </w:rPr>
        <w:t xml:space="preserve">отказе в приеме к рассмотрению заявления. </w:t>
      </w:r>
    </w:p>
    <w:p w:rsidR="007905BC" w:rsidRDefault="007905BC" w:rsidP="0081590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50C64" w:rsidRPr="00E02516" w:rsidRDefault="00815905" w:rsidP="0081590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02516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5C3186" w:rsidRPr="00E02516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. Перечень услуг, необходимых и обязательных </w:t>
      </w:r>
    </w:p>
    <w:p w:rsidR="00815905" w:rsidRPr="00E02516" w:rsidRDefault="00815905" w:rsidP="0081590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для предоставления </w:t>
      </w:r>
      <w:r w:rsidR="004E1DA4" w:rsidRPr="00E02516">
        <w:rPr>
          <w:rFonts w:ascii="Times New Roman" w:hAnsi="Times New Roman" w:cs="Times New Roman"/>
          <w:b/>
          <w:i/>
          <w:sz w:val="24"/>
          <w:szCs w:val="24"/>
        </w:rPr>
        <w:t>Услуги</w:t>
      </w:r>
    </w:p>
    <w:p w:rsidR="00815905" w:rsidRPr="00E02516" w:rsidRDefault="00815905" w:rsidP="00822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1</w:t>
      </w:r>
      <w:r w:rsidR="005C3186" w:rsidRPr="00E02516">
        <w:rPr>
          <w:rFonts w:ascii="Times New Roman" w:hAnsi="Times New Roman" w:cs="Times New Roman"/>
          <w:sz w:val="24"/>
          <w:szCs w:val="24"/>
        </w:rPr>
        <w:t>4</w:t>
      </w:r>
      <w:r w:rsidRPr="00E02516">
        <w:rPr>
          <w:rFonts w:ascii="Times New Roman" w:hAnsi="Times New Roman" w:cs="Times New Roman"/>
          <w:sz w:val="24"/>
          <w:szCs w:val="24"/>
        </w:rPr>
        <w:t xml:space="preserve">.1.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822699" w:rsidRPr="00E02516">
        <w:rPr>
          <w:rFonts w:ascii="Times New Roman" w:hAnsi="Times New Roman" w:cs="Times New Roman"/>
          <w:sz w:val="24"/>
          <w:szCs w:val="24"/>
        </w:rPr>
        <w:t xml:space="preserve">, необходимые и обязательные для предоставления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822699" w:rsidRPr="00E02516">
        <w:rPr>
          <w:rFonts w:ascii="Times New Roman" w:hAnsi="Times New Roman" w:cs="Times New Roman"/>
          <w:sz w:val="24"/>
          <w:szCs w:val="24"/>
        </w:rPr>
        <w:t>, в соответствии с законодательством Российской Федерации и законодательством Московской области отсутствуют</w:t>
      </w:r>
      <w:r w:rsidRPr="00E02516">
        <w:rPr>
          <w:rFonts w:ascii="Times New Roman" w:hAnsi="Times New Roman" w:cs="Times New Roman"/>
          <w:sz w:val="24"/>
          <w:szCs w:val="24"/>
        </w:rPr>
        <w:t>.</w:t>
      </w:r>
    </w:p>
    <w:p w:rsidR="00F76EC3" w:rsidRPr="00E02516" w:rsidRDefault="00F76EC3" w:rsidP="002C69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02516">
        <w:rPr>
          <w:rFonts w:ascii="Times New Roman" w:hAnsi="Times New Roman" w:cs="Times New Roman"/>
          <w:b/>
          <w:i/>
          <w:sz w:val="24"/>
          <w:szCs w:val="24"/>
        </w:rPr>
        <w:t>15.</w:t>
      </w:r>
      <w:r w:rsidRPr="00E02516">
        <w:rPr>
          <w:rFonts w:ascii="Times New Roman" w:hAnsi="Times New Roman" w:cs="Times New Roman"/>
          <w:b/>
          <w:i/>
          <w:sz w:val="24"/>
          <w:szCs w:val="24"/>
        </w:rPr>
        <w:tab/>
        <w:t xml:space="preserve">Способы предоставления </w:t>
      </w:r>
      <w:r w:rsidR="004E1DA4" w:rsidRPr="00E02516">
        <w:rPr>
          <w:rFonts w:ascii="Times New Roman" w:hAnsi="Times New Roman" w:cs="Times New Roman"/>
          <w:b/>
          <w:i/>
          <w:sz w:val="24"/>
          <w:szCs w:val="24"/>
        </w:rPr>
        <w:t>Лицом, имеющим право на получение Услуги,</w:t>
      </w:r>
      <w:r w:rsidR="002C69B5"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 документов, необходимых </w:t>
      </w:r>
      <w:r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для получения </w:t>
      </w:r>
      <w:r w:rsidR="004E1DA4" w:rsidRPr="00E02516">
        <w:rPr>
          <w:rFonts w:ascii="Times New Roman" w:hAnsi="Times New Roman" w:cs="Times New Roman"/>
          <w:b/>
          <w:i/>
          <w:sz w:val="24"/>
          <w:szCs w:val="24"/>
        </w:rPr>
        <w:t>Услуги</w:t>
      </w:r>
    </w:p>
    <w:p w:rsidR="009970CE" w:rsidRPr="00E02516" w:rsidRDefault="009970CE" w:rsidP="00F76E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405C4" w:rsidRPr="00E02516" w:rsidRDefault="00822699" w:rsidP="002405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02516">
        <w:rPr>
          <w:rFonts w:ascii="Times New Roman" w:hAnsi="Times New Roman" w:cs="Times New Roman"/>
          <w:i/>
          <w:sz w:val="24"/>
          <w:szCs w:val="24"/>
        </w:rPr>
        <w:lastRenderedPageBreak/>
        <w:t xml:space="preserve">15.1. </w:t>
      </w:r>
      <w:r w:rsidR="00702C03" w:rsidRPr="00E02516">
        <w:rPr>
          <w:rFonts w:ascii="Times New Roman" w:hAnsi="Times New Roman" w:cs="Times New Roman"/>
          <w:i/>
          <w:sz w:val="24"/>
          <w:szCs w:val="24"/>
        </w:rPr>
        <w:t xml:space="preserve">Личное обращение </w:t>
      </w:r>
      <w:r w:rsidR="00925313" w:rsidRPr="00E02516">
        <w:rPr>
          <w:rFonts w:ascii="Times New Roman" w:hAnsi="Times New Roman" w:cs="Times New Roman"/>
          <w:i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i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i/>
          <w:sz w:val="24"/>
          <w:szCs w:val="24"/>
        </w:rPr>
        <w:t>,</w:t>
      </w:r>
      <w:r w:rsidR="00702C03" w:rsidRPr="00E02516">
        <w:rPr>
          <w:rFonts w:ascii="Times New Roman" w:hAnsi="Times New Roman" w:cs="Times New Roman"/>
          <w:i/>
          <w:sz w:val="24"/>
          <w:szCs w:val="24"/>
        </w:rPr>
        <w:t xml:space="preserve"> (или представителя </w:t>
      </w:r>
      <w:r w:rsidR="00925313" w:rsidRPr="00E02516">
        <w:rPr>
          <w:rFonts w:ascii="Times New Roman" w:hAnsi="Times New Roman" w:cs="Times New Roman"/>
          <w:i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i/>
          <w:sz w:val="24"/>
          <w:szCs w:val="24"/>
        </w:rPr>
        <w:t>Услуги</w:t>
      </w:r>
      <w:r w:rsidR="00702C03" w:rsidRPr="00E02516">
        <w:rPr>
          <w:rFonts w:ascii="Times New Roman" w:hAnsi="Times New Roman" w:cs="Times New Roman"/>
          <w:i/>
          <w:sz w:val="24"/>
          <w:szCs w:val="24"/>
        </w:rPr>
        <w:t xml:space="preserve">) в </w:t>
      </w:r>
      <w:r w:rsidR="00F21490" w:rsidRPr="00E02516">
        <w:rPr>
          <w:rFonts w:ascii="Times New Roman" w:hAnsi="Times New Roman" w:cs="Times New Roman"/>
          <w:i/>
          <w:sz w:val="24"/>
          <w:szCs w:val="24"/>
        </w:rPr>
        <w:t>Администраци</w:t>
      </w:r>
      <w:r w:rsidR="006F16E2" w:rsidRPr="00E02516">
        <w:rPr>
          <w:rFonts w:ascii="Times New Roman" w:hAnsi="Times New Roman" w:cs="Times New Roman"/>
          <w:i/>
          <w:sz w:val="24"/>
          <w:szCs w:val="24"/>
        </w:rPr>
        <w:t>ю</w:t>
      </w:r>
      <w:r w:rsidR="002405C4" w:rsidRPr="00E02516">
        <w:rPr>
          <w:rFonts w:ascii="Times New Roman" w:hAnsi="Times New Roman" w:cs="Times New Roman"/>
          <w:i/>
          <w:sz w:val="24"/>
          <w:szCs w:val="24"/>
        </w:rPr>
        <w:t>.</w:t>
      </w:r>
    </w:p>
    <w:p w:rsidR="00FD113B" w:rsidRPr="00E02516" w:rsidRDefault="00FD113B" w:rsidP="00FD11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15.1.1. При поступлении заявления и прилагаемых к нему документов посредством личного обращения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в Администрацию специалист, ответственный за прием заявления и документов, осуществляет следующую последовательность действий:</w:t>
      </w:r>
    </w:p>
    <w:p w:rsidR="00FD113B" w:rsidRPr="00E02516" w:rsidRDefault="00FD113B" w:rsidP="00FD11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1) проверяет заявление и комплектность прилагаемых к нему документов на соответствие оформления заявления и наличие документов;</w:t>
      </w:r>
    </w:p>
    <w:p w:rsidR="00FD113B" w:rsidRPr="00E02516" w:rsidRDefault="00FD113B" w:rsidP="00FD11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2) 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FD113B" w:rsidRPr="00E02516" w:rsidRDefault="00FD113B" w:rsidP="00FD11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3) осуществляет прием заявления и документов по описи, которая содержит полный перечень документов, представленных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Лицом, имеющим право на получение Услуги</w:t>
      </w:r>
      <w:r w:rsidRPr="00E02516">
        <w:rPr>
          <w:rFonts w:ascii="Times New Roman" w:hAnsi="Times New Roman" w:cs="Times New Roman"/>
          <w:sz w:val="24"/>
          <w:szCs w:val="24"/>
        </w:rPr>
        <w:t>, а при наличии выявленных недостатков – их описание;</w:t>
      </w:r>
    </w:p>
    <w:p w:rsidR="00FD113B" w:rsidRPr="00E02516" w:rsidRDefault="00FD113B" w:rsidP="00FD11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4) вручает копию описи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Лицу, имеющему право на получение Услуги</w:t>
      </w:r>
      <w:r w:rsidRPr="00E02516">
        <w:rPr>
          <w:rFonts w:ascii="Times New Roman" w:hAnsi="Times New Roman" w:cs="Times New Roman"/>
          <w:sz w:val="24"/>
          <w:szCs w:val="24"/>
        </w:rPr>
        <w:t>;</w:t>
      </w:r>
    </w:p>
    <w:p w:rsidR="00FD113B" w:rsidRPr="00E02516" w:rsidRDefault="00FD113B" w:rsidP="00FD11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5) передает заявление и документы должностным лицам, ответственным за выполнение административной процедуры в части регистрации заявления и документов, необходимых для предоставления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</w:p>
    <w:p w:rsidR="00702C03" w:rsidRPr="00E02516" w:rsidRDefault="00822699" w:rsidP="008D2A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02516">
        <w:rPr>
          <w:rFonts w:ascii="Times New Roman" w:hAnsi="Times New Roman" w:cs="Times New Roman"/>
          <w:i/>
          <w:sz w:val="24"/>
          <w:szCs w:val="24"/>
        </w:rPr>
        <w:t xml:space="preserve">15.2. </w:t>
      </w:r>
      <w:r w:rsidR="008D2ADE" w:rsidRPr="00E02516">
        <w:rPr>
          <w:rFonts w:ascii="Times New Roman" w:hAnsi="Times New Roman" w:cs="Times New Roman"/>
          <w:i/>
          <w:sz w:val="24"/>
          <w:szCs w:val="24"/>
        </w:rPr>
        <w:t xml:space="preserve">Личное обращение </w:t>
      </w:r>
      <w:r w:rsidR="00925313" w:rsidRPr="00E02516">
        <w:rPr>
          <w:rFonts w:ascii="Times New Roman" w:hAnsi="Times New Roman" w:cs="Times New Roman"/>
          <w:i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i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i/>
          <w:sz w:val="24"/>
          <w:szCs w:val="24"/>
        </w:rPr>
        <w:t>,</w:t>
      </w:r>
      <w:r w:rsidR="008D2ADE" w:rsidRPr="00E02516">
        <w:rPr>
          <w:rFonts w:ascii="Times New Roman" w:hAnsi="Times New Roman" w:cs="Times New Roman"/>
          <w:i/>
          <w:sz w:val="24"/>
          <w:szCs w:val="24"/>
        </w:rPr>
        <w:t xml:space="preserve"> (или представителя </w:t>
      </w:r>
      <w:r w:rsidR="00925313" w:rsidRPr="00E02516">
        <w:rPr>
          <w:rFonts w:ascii="Times New Roman" w:hAnsi="Times New Roman" w:cs="Times New Roman"/>
          <w:i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i/>
          <w:sz w:val="24"/>
          <w:szCs w:val="24"/>
        </w:rPr>
        <w:t>Услуги</w:t>
      </w:r>
      <w:r w:rsidR="008D2ADE" w:rsidRPr="00E02516">
        <w:rPr>
          <w:rFonts w:ascii="Times New Roman" w:hAnsi="Times New Roman" w:cs="Times New Roman"/>
          <w:i/>
          <w:sz w:val="24"/>
          <w:szCs w:val="24"/>
        </w:rPr>
        <w:t>) в МФЦ</w:t>
      </w:r>
      <w:r w:rsidR="00FD113B" w:rsidRPr="00E02516">
        <w:rPr>
          <w:rFonts w:ascii="Times New Roman" w:hAnsi="Times New Roman" w:cs="Times New Roman"/>
          <w:i/>
          <w:sz w:val="24"/>
          <w:szCs w:val="24"/>
        </w:rPr>
        <w:t>.</w:t>
      </w:r>
    </w:p>
    <w:p w:rsidR="003D190D" w:rsidRPr="00E02516" w:rsidRDefault="00C378D2" w:rsidP="003D190D">
      <w:pPr>
        <w:numPr>
          <w:ilvl w:val="2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15.2.1. </w:t>
      </w:r>
      <w:r w:rsidR="003D190D" w:rsidRPr="00E02516">
        <w:rPr>
          <w:rFonts w:ascii="Times New Roman" w:eastAsia="Calibri" w:hAnsi="Times New Roman" w:cs="Times New Roman"/>
          <w:sz w:val="24"/>
          <w:szCs w:val="24"/>
        </w:rPr>
        <w:t xml:space="preserve">Для получения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="008663B7" w:rsidRPr="008663B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 xml:space="preserve">Лицо, имеющее право на получение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>,</w:t>
      </w:r>
      <w:r w:rsidR="00421C03" w:rsidRPr="00421C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(или представитель 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3D190D" w:rsidRPr="00E02516">
        <w:rPr>
          <w:rFonts w:ascii="Times New Roman" w:eastAsia="Calibri" w:hAnsi="Times New Roman" w:cs="Times New Roman"/>
          <w:sz w:val="24"/>
          <w:szCs w:val="24"/>
        </w:rPr>
        <w:t xml:space="preserve">предоставляет необходимые документы, за исключением заявления. Заявление заполняется и распечатывается оператором МФЦ, подписывается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Лицом, имеющим право на получение Услуги,</w:t>
      </w:r>
      <w:r w:rsidR="003D190D" w:rsidRPr="00E02516">
        <w:rPr>
          <w:rFonts w:ascii="Times New Roman" w:eastAsia="Calibri" w:hAnsi="Times New Roman" w:cs="Times New Roman"/>
          <w:sz w:val="24"/>
          <w:szCs w:val="24"/>
        </w:rPr>
        <w:t xml:space="preserve"> в МФЦ.</w:t>
      </w:r>
    </w:p>
    <w:p w:rsidR="003D190D" w:rsidRPr="00E02516" w:rsidRDefault="00C378D2" w:rsidP="003D190D">
      <w:pPr>
        <w:numPr>
          <w:ilvl w:val="2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15.2.2. 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 xml:space="preserve">Лицо, имеющее право на получение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>,</w:t>
      </w:r>
      <w:r w:rsidR="003D190D" w:rsidRPr="00E02516">
        <w:rPr>
          <w:rFonts w:ascii="Times New Roman" w:eastAsia="Calibri" w:hAnsi="Times New Roman" w:cs="Times New Roman"/>
          <w:sz w:val="24"/>
          <w:szCs w:val="24"/>
        </w:rPr>
        <w:t xml:space="preserve"> (представитель 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="003D190D" w:rsidRPr="00E02516">
        <w:rPr>
          <w:rFonts w:ascii="Times New Roman" w:eastAsia="Calibri" w:hAnsi="Times New Roman" w:cs="Times New Roman"/>
          <w:sz w:val="24"/>
          <w:szCs w:val="24"/>
        </w:rPr>
        <w:t>)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>,</w:t>
      </w:r>
      <w:r w:rsidR="003D190D" w:rsidRPr="00E02516">
        <w:rPr>
          <w:rFonts w:ascii="Times New Roman" w:eastAsia="Calibri" w:hAnsi="Times New Roman" w:cs="Times New Roman"/>
          <w:sz w:val="24"/>
          <w:szCs w:val="24"/>
        </w:rPr>
        <w:t xml:space="preserve"> может записаться на личный прием в МФЦ заранее по контактным телефонам, указанным в </w:t>
      </w:r>
      <w:r w:rsidR="002A418D" w:rsidRPr="00E02516">
        <w:rPr>
          <w:rFonts w:ascii="Times New Roman" w:eastAsia="Calibri" w:hAnsi="Times New Roman" w:cs="Times New Roman"/>
          <w:sz w:val="24"/>
          <w:szCs w:val="24"/>
        </w:rPr>
        <w:t>Приложении 6</w:t>
      </w:r>
      <w:r w:rsidR="00852633" w:rsidRPr="00E02516">
        <w:rPr>
          <w:rFonts w:ascii="Times New Roman" w:eastAsia="Calibri" w:hAnsi="Times New Roman" w:cs="Times New Roman"/>
          <w:sz w:val="24"/>
          <w:szCs w:val="24"/>
        </w:rPr>
        <w:t xml:space="preserve"> к </w:t>
      </w:r>
      <w:r w:rsidR="00822699" w:rsidRPr="00E02516">
        <w:rPr>
          <w:rFonts w:ascii="Times New Roman" w:eastAsia="Calibri" w:hAnsi="Times New Roman" w:cs="Times New Roman"/>
          <w:sz w:val="24"/>
          <w:szCs w:val="24"/>
        </w:rPr>
        <w:t>настоящему Регламенту</w:t>
      </w:r>
      <w:r w:rsidR="003D190D" w:rsidRPr="00E02516">
        <w:rPr>
          <w:rFonts w:ascii="Times New Roman" w:eastAsia="Calibri" w:hAnsi="Times New Roman" w:cs="Times New Roman"/>
          <w:sz w:val="24"/>
          <w:szCs w:val="24"/>
        </w:rPr>
        <w:t>, или посредством РПГУ.</w:t>
      </w:r>
    </w:p>
    <w:p w:rsidR="003D190D" w:rsidRPr="00E02516" w:rsidRDefault="004F0DE3" w:rsidP="003D190D">
      <w:pPr>
        <w:numPr>
          <w:ilvl w:val="2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15.2.3. </w:t>
      </w:r>
      <w:r w:rsidR="003D190D" w:rsidRPr="00E02516">
        <w:rPr>
          <w:rFonts w:ascii="Times New Roman" w:eastAsia="Calibri" w:hAnsi="Times New Roman" w:cs="Times New Roman"/>
          <w:sz w:val="24"/>
          <w:szCs w:val="24"/>
        </w:rPr>
        <w:t xml:space="preserve">Сотрудник МФЦ выдает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Лицу, имеющему право на получение Услуги,</w:t>
      </w:r>
      <w:r w:rsidR="008663B7" w:rsidRPr="008663B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(представителю 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Pr="00E02516">
        <w:rPr>
          <w:rFonts w:ascii="Times New Roman" w:eastAsia="Calibri" w:hAnsi="Times New Roman" w:cs="Times New Roman"/>
          <w:sz w:val="24"/>
          <w:szCs w:val="24"/>
        </w:rPr>
        <w:t>)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>,</w:t>
      </w:r>
      <w:r w:rsidR="008663B7" w:rsidRPr="008663B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D190D" w:rsidRPr="00E02516">
        <w:rPr>
          <w:rFonts w:ascii="Times New Roman" w:eastAsia="Calibri" w:hAnsi="Times New Roman" w:cs="Times New Roman"/>
          <w:sz w:val="24"/>
          <w:szCs w:val="24"/>
        </w:rPr>
        <w:t>расписку о получении документов с указанием их перечня и даты получения.</w:t>
      </w:r>
    </w:p>
    <w:p w:rsidR="003D190D" w:rsidRPr="00E02516" w:rsidRDefault="004F0DE3" w:rsidP="008B4596">
      <w:pPr>
        <w:numPr>
          <w:ilvl w:val="2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>15.2.</w:t>
      </w:r>
      <w:r w:rsidR="00FA53CA" w:rsidRPr="00E02516">
        <w:rPr>
          <w:rFonts w:ascii="Times New Roman" w:eastAsia="Calibri" w:hAnsi="Times New Roman" w:cs="Times New Roman"/>
          <w:sz w:val="24"/>
          <w:szCs w:val="24"/>
        </w:rPr>
        <w:t>4</w:t>
      </w: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3D190D" w:rsidRPr="00E02516">
        <w:rPr>
          <w:rFonts w:ascii="Times New Roman" w:eastAsia="Calibri" w:hAnsi="Times New Roman" w:cs="Times New Roman"/>
          <w:sz w:val="24"/>
          <w:szCs w:val="24"/>
        </w:rPr>
        <w:t xml:space="preserve">Заявление и прилагаемые к нему документы с копией расписки направляются из МФЦ в </w:t>
      </w:r>
      <w:r w:rsidR="000D6086" w:rsidRPr="00E02516">
        <w:rPr>
          <w:rFonts w:ascii="Times New Roman" w:eastAsia="Calibri" w:hAnsi="Times New Roman" w:cs="Times New Roman"/>
          <w:sz w:val="24"/>
          <w:szCs w:val="24"/>
        </w:rPr>
        <w:t>Администрацию</w:t>
      </w:r>
      <w:r w:rsidR="008663B7" w:rsidRPr="00421C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D190D" w:rsidRPr="00E02516">
        <w:rPr>
          <w:rFonts w:ascii="Times New Roman" w:eastAsia="Calibri" w:hAnsi="Times New Roman" w:cs="Times New Roman"/>
          <w:sz w:val="24"/>
          <w:szCs w:val="24"/>
        </w:rPr>
        <w:t xml:space="preserve">не позднее </w:t>
      </w:r>
      <w:r w:rsidRPr="00E02516">
        <w:rPr>
          <w:rFonts w:ascii="Times New Roman" w:eastAsia="Calibri" w:hAnsi="Times New Roman" w:cs="Times New Roman"/>
          <w:sz w:val="24"/>
          <w:szCs w:val="24"/>
        </w:rPr>
        <w:t>1</w:t>
      </w:r>
      <w:r w:rsidR="003D190D" w:rsidRPr="00E02516">
        <w:rPr>
          <w:rFonts w:ascii="Times New Roman" w:eastAsia="Calibri" w:hAnsi="Times New Roman" w:cs="Times New Roman"/>
          <w:sz w:val="24"/>
          <w:szCs w:val="24"/>
        </w:rPr>
        <w:t xml:space="preserve"> рабочего дня со дня их получения от 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>,</w:t>
      </w:r>
      <w:r w:rsidR="00822699" w:rsidRPr="00E02516">
        <w:rPr>
          <w:rFonts w:ascii="Times New Roman" w:eastAsia="Calibri" w:hAnsi="Times New Roman" w:cs="Times New Roman"/>
          <w:sz w:val="24"/>
          <w:szCs w:val="24"/>
        </w:rPr>
        <w:t xml:space="preserve"> (представителя 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="00822699" w:rsidRPr="00E02516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3D190D" w:rsidRPr="00E02516" w:rsidRDefault="00FA53CA" w:rsidP="003D190D">
      <w:pPr>
        <w:numPr>
          <w:ilvl w:val="2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15.2.5. </w:t>
      </w:r>
      <w:r w:rsidR="003D190D" w:rsidRPr="00E02516">
        <w:rPr>
          <w:rFonts w:ascii="Times New Roman" w:eastAsia="Calibri" w:hAnsi="Times New Roman" w:cs="Times New Roman"/>
          <w:sz w:val="24"/>
          <w:szCs w:val="24"/>
        </w:rPr>
        <w:t xml:space="preserve">Срок оказания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="003D190D" w:rsidRPr="00E02516">
        <w:rPr>
          <w:rFonts w:ascii="Times New Roman" w:eastAsia="Calibri" w:hAnsi="Times New Roman" w:cs="Times New Roman"/>
          <w:sz w:val="24"/>
          <w:szCs w:val="24"/>
        </w:rPr>
        <w:t xml:space="preserve"> при обращении за предоставлением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="003D190D" w:rsidRPr="00E02516">
        <w:rPr>
          <w:rFonts w:ascii="Times New Roman" w:eastAsia="Calibri" w:hAnsi="Times New Roman" w:cs="Times New Roman"/>
          <w:sz w:val="24"/>
          <w:szCs w:val="24"/>
        </w:rPr>
        <w:t xml:space="preserve"> в МФЦ сокращается на </w:t>
      </w:r>
      <w:r w:rsidR="005D13C5" w:rsidRPr="00E02516">
        <w:rPr>
          <w:rFonts w:ascii="Times New Roman" w:eastAsia="Calibri" w:hAnsi="Times New Roman" w:cs="Times New Roman"/>
          <w:sz w:val="24"/>
          <w:szCs w:val="24"/>
        </w:rPr>
        <w:t>4</w:t>
      </w:r>
      <w:r w:rsidR="003D190D" w:rsidRPr="00E02516">
        <w:rPr>
          <w:rFonts w:ascii="Times New Roman" w:eastAsia="Calibri" w:hAnsi="Times New Roman" w:cs="Times New Roman"/>
          <w:sz w:val="24"/>
          <w:szCs w:val="24"/>
        </w:rPr>
        <w:t xml:space="preserve"> рабочих дня.</w:t>
      </w:r>
    </w:p>
    <w:p w:rsidR="000D2E9A" w:rsidRPr="00E02516" w:rsidRDefault="00822699" w:rsidP="000D2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02516">
        <w:rPr>
          <w:rFonts w:ascii="Times New Roman" w:hAnsi="Times New Roman" w:cs="Times New Roman"/>
          <w:i/>
          <w:sz w:val="24"/>
          <w:szCs w:val="24"/>
        </w:rPr>
        <w:t xml:space="preserve">15.3. </w:t>
      </w:r>
      <w:r w:rsidR="000D2E9A" w:rsidRPr="00E02516">
        <w:rPr>
          <w:rFonts w:ascii="Times New Roman" w:hAnsi="Times New Roman" w:cs="Times New Roman"/>
          <w:i/>
          <w:sz w:val="24"/>
          <w:szCs w:val="24"/>
        </w:rPr>
        <w:t xml:space="preserve">Обращение за оказанием </w:t>
      </w:r>
      <w:r w:rsidR="004E1DA4" w:rsidRPr="00E02516">
        <w:rPr>
          <w:rFonts w:ascii="Times New Roman" w:hAnsi="Times New Roman" w:cs="Times New Roman"/>
          <w:i/>
          <w:sz w:val="24"/>
          <w:szCs w:val="24"/>
        </w:rPr>
        <w:t>Услуги</w:t>
      </w:r>
      <w:r w:rsidR="000D2E9A" w:rsidRPr="00E02516">
        <w:rPr>
          <w:rFonts w:ascii="Times New Roman" w:hAnsi="Times New Roman" w:cs="Times New Roman"/>
          <w:i/>
          <w:sz w:val="24"/>
          <w:szCs w:val="24"/>
        </w:rPr>
        <w:t xml:space="preserve"> по почте</w:t>
      </w:r>
      <w:r w:rsidR="00AF7AF7" w:rsidRPr="00E02516">
        <w:rPr>
          <w:rFonts w:ascii="Times New Roman" w:hAnsi="Times New Roman" w:cs="Times New Roman"/>
          <w:i/>
          <w:sz w:val="24"/>
          <w:szCs w:val="24"/>
        </w:rPr>
        <w:t>.</w:t>
      </w:r>
    </w:p>
    <w:p w:rsidR="000D2E9A" w:rsidRPr="00E02516" w:rsidRDefault="00822699" w:rsidP="000D2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15.3.1.</w:t>
      </w:r>
      <w:r w:rsidR="000D2E9A" w:rsidRPr="00E02516">
        <w:rPr>
          <w:rFonts w:ascii="Times New Roman" w:hAnsi="Times New Roman" w:cs="Times New Roman"/>
          <w:sz w:val="24"/>
          <w:szCs w:val="24"/>
        </w:rPr>
        <w:t xml:space="preserve">Для получения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421C03" w:rsidRPr="00421C03">
        <w:rPr>
          <w:rFonts w:ascii="Times New Roman" w:hAnsi="Times New Roman" w:cs="Times New Roman"/>
          <w:sz w:val="24"/>
          <w:szCs w:val="24"/>
        </w:rPr>
        <w:t xml:space="preserve">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Лицо, имеющее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="000D2E9A" w:rsidRPr="00E02516">
        <w:rPr>
          <w:rFonts w:ascii="Times New Roman" w:hAnsi="Times New Roman" w:cs="Times New Roman"/>
          <w:sz w:val="24"/>
          <w:szCs w:val="24"/>
        </w:rPr>
        <w:t xml:space="preserve"> направляет по адресу</w:t>
      </w:r>
      <w:r w:rsidR="00FD113B" w:rsidRPr="00E02516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421C03" w:rsidRPr="00421C03">
        <w:rPr>
          <w:rFonts w:ascii="Times New Roman" w:hAnsi="Times New Roman" w:cs="Times New Roman"/>
          <w:sz w:val="24"/>
          <w:szCs w:val="24"/>
        </w:rPr>
        <w:t xml:space="preserve"> </w:t>
      </w:r>
      <w:r w:rsidR="00622A73">
        <w:rPr>
          <w:rFonts w:ascii="Times New Roman" w:hAnsi="Times New Roman" w:cs="Times New Roman"/>
          <w:sz w:val="24"/>
          <w:szCs w:val="24"/>
        </w:rPr>
        <w:t xml:space="preserve">указанному в Приложении 6 к настоящему Регламенту </w:t>
      </w:r>
      <w:r w:rsidR="000D2E9A" w:rsidRPr="00E02516">
        <w:rPr>
          <w:rFonts w:ascii="Times New Roman" w:hAnsi="Times New Roman" w:cs="Times New Roman"/>
          <w:sz w:val="24"/>
          <w:szCs w:val="24"/>
        </w:rPr>
        <w:t xml:space="preserve">заказное письмо с описью, содержащее заявление, подписанное лично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Лицом, имеющим право на получение Услуги,</w:t>
      </w:r>
      <w:r w:rsidR="000D2E9A" w:rsidRPr="00E02516">
        <w:rPr>
          <w:rFonts w:ascii="Times New Roman" w:hAnsi="Times New Roman" w:cs="Times New Roman"/>
          <w:sz w:val="24"/>
          <w:szCs w:val="24"/>
        </w:rPr>
        <w:t xml:space="preserve"> или представителем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="00421C03" w:rsidRPr="00421C03">
        <w:rPr>
          <w:rFonts w:ascii="Times New Roman" w:hAnsi="Times New Roman" w:cs="Times New Roman"/>
          <w:sz w:val="24"/>
          <w:szCs w:val="24"/>
        </w:rPr>
        <w:t xml:space="preserve"> </w:t>
      </w:r>
      <w:r w:rsidRPr="00E02516">
        <w:rPr>
          <w:rFonts w:ascii="Times New Roman" w:hAnsi="Times New Roman" w:cs="Times New Roman"/>
          <w:sz w:val="24"/>
          <w:szCs w:val="24"/>
        </w:rPr>
        <w:t>с приложением документов,</w:t>
      </w:r>
      <w:r w:rsidR="000D2E9A" w:rsidRPr="00E02516">
        <w:rPr>
          <w:rFonts w:ascii="Times New Roman" w:hAnsi="Times New Roman" w:cs="Times New Roman"/>
          <w:sz w:val="24"/>
          <w:szCs w:val="24"/>
        </w:rPr>
        <w:t xml:space="preserve"> указанны</w:t>
      </w:r>
      <w:r w:rsidR="00A33AF4" w:rsidRPr="00E02516">
        <w:rPr>
          <w:rFonts w:ascii="Times New Roman" w:hAnsi="Times New Roman" w:cs="Times New Roman"/>
          <w:sz w:val="24"/>
          <w:szCs w:val="24"/>
        </w:rPr>
        <w:t>х</w:t>
      </w:r>
      <w:r w:rsidR="000D2E9A" w:rsidRPr="00E02516">
        <w:rPr>
          <w:rFonts w:ascii="Times New Roman" w:hAnsi="Times New Roman" w:cs="Times New Roman"/>
          <w:sz w:val="24"/>
          <w:szCs w:val="24"/>
        </w:rPr>
        <w:t xml:space="preserve"> в п</w:t>
      </w:r>
      <w:r w:rsidR="00A33AF4" w:rsidRPr="00E02516">
        <w:rPr>
          <w:rFonts w:ascii="Times New Roman" w:hAnsi="Times New Roman" w:cs="Times New Roman"/>
          <w:sz w:val="24"/>
          <w:szCs w:val="24"/>
        </w:rPr>
        <w:t xml:space="preserve">ункте </w:t>
      </w:r>
      <w:r w:rsidR="000D2E9A" w:rsidRPr="00E02516">
        <w:rPr>
          <w:rFonts w:ascii="Times New Roman" w:hAnsi="Times New Roman" w:cs="Times New Roman"/>
          <w:sz w:val="24"/>
          <w:szCs w:val="24"/>
        </w:rPr>
        <w:t>9</w:t>
      </w:r>
      <w:r w:rsidR="00A33AF4" w:rsidRPr="00E02516">
        <w:rPr>
          <w:rFonts w:ascii="Times New Roman" w:hAnsi="Times New Roman" w:cs="Times New Roman"/>
          <w:sz w:val="24"/>
          <w:szCs w:val="24"/>
        </w:rPr>
        <w:t xml:space="preserve"> настоящего Регламента, соответствующих требованиям, установленным в </w:t>
      </w:r>
      <w:r w:rsidR="002A418D" w:rsidRPr="00E02516">
        <w:rPr>
          <w:rFonts w:ascii="Times New Roman" w:hAnsi="Times New Roman" w:cs="Times New Roman"/>
          <w:sz w:val="24"/>
          <w:szCs w:val="24"/>
        </w:rPr>
        <w:t>Приложении 5</w:t>
      </w:r>
      <w:r w:rsidR="00474460" w:rsidRPr="00E02516">
        <w:rPr>
          <w:rFonts w:ascii="Times New Roman" w:hAnsi="Times New Roman" w:cs="Times New Roman"/>
          <w:sz w:val="24"/>
          <w:szCs w:val="24"/>
        </w:rPr>
        <w:t xml:space="preserve"> к настоящему Регламенту</w:t>
      </w:r>
      <w:r w:rsidR="000D2E9A" w:rsidRPr="00E02516">
        <w:rPr>
          <w:rFonts w:ascii="Times New Roman" w:hAnsi="Times New Roman" w:cs="Times New Roman"/>
          <w:sz w:val="24"/>
          <w:szCs w:val="24"/>
        </w:rPr>
        <w:t>.</w:t>
      </w:r>
    </w:p>
    <w:p w:rsidR="000D2E9A" w:rsidRPr="00E02516" w:rsidRDefault="000D2E9A" w:rsidP="000D2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15.3.2.Срок начала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исчисляется с момента </w:t>
      </w:r>
      <w:r w:rsidR="009F037E" w:rsidRPr="00E02516">
        <w:rPr>
          <w:rFonts w:ascii="Times New Roman" w:hAnsi="Times New Roman" w:cs="Times New Roman"/>
          <w:sz w:val="24"/>
          <w:szCs w:val="24"/>
        </w:rPr>
        <w:t xml:space="preserve">регистрации указанных документов в </w:t>
      </w:r>
      <w:r w:rsidR="00FD113B" w:rsidRPr="00E02516">
        <w:rPr>
          <w:rFonts w:ascii="Times New Roman" w:hAnsi="Times New Roman" w:cs="Times New Roman"/>
          <w:sz w:val="24"/>
          <w:szCs w:val="24"/>
        </w:rPr>
        <w:t>Администрации.</w:t>
      </w:r>
    </w:p>
    <w:p w:rsidR="000D2E9A" w:rsidRPr="00E02516" w:rsidRDefault="000D2E9A" w:rsidP="000D2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15.3.3.Расписка в получении таких заявления и документов направляется уполномоченным органом по указанному в заявлении почтовому адресу в течение рабочего дня, следующего за днем получения </w:t>
      </w:r>
      <w:r w:rsidR="00FD113B" w:rsidRPr="00E02516">
        <w:rPr>
          <w:rFonts w:ascii="Times New Roman" w:hAnsi="Times New Roman" w:cs="Times New Roman"/>
          <w:sz w:val="24"/>
          <w:szCs w:val="24"/>
        </w:rPr>
        <w:t>Администрацией</w:t>
      </w:r>
      <w:r w:rsidR="00567872" w:rsidRPr="00E02516">
        <w:rPr>
          <w:rFonts w:ascii="Times New Roman" w:hAnsi="Times New Roman" w:cs="Times New Roman"/>
          <w:sz w:val="24"/>
          <w:szCs w:val="24"/>
        </w:rPr>
        <w:t xml:space="preserve"> документов.</w:t>
      </w:r>
    </w:p>
    <w:p w:rsidR="00F76EC3" w:rsidRPr="00E02516" w:rsidRDefault="00FD113B" w:rsidP="00F76E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02516">
        <w:rPr>
          <w:rFonts w:ascii="Times New Roman" w:hAnsi="Times New Roman" w:cs="Times New Roman"/>
          <w:i/>
          <w:sz w:val="24"/>
          <w:szCs w:val="24"/>
        </w:rPr>
        <w:t xml:space="preserve">15.4. </w:t>
      </w:r>
      <w:r w:rsidR="00F76EC3" w:rsidRPr="00E02516">
        <w:rPr>
          <w:rFonts w:ascii="Times New Roman" w:hAnsi="Times New Roman" w:cs="Times New Roman"/>
          <w:i/>
          <w:sz w:val="24"/>
          <w:szCs w:val="24"/>
        </w:rPr>
        <w:t xml:space="preserve">Обращение </w:t>
      </w:r>
      <w:r w:rsidR="00925313" w:rsidRPr="00E02516">
        <w:rPr>
          <w:rFonts w:ascii="Times New Roman" w:hAnsi="Times New Roman" w:cs="Times New Roman"/>
          <w:i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i/>
          <w:sz w:val="24"/>
          <w:szCs w:val="24"/>
        </w:rPr>
        <w:t>Услуги (представитель Лица, имеющего право на получение Услуги)</w:t>
      </w:r>
      <w:r w:rsidR="00925313" w:rsidRPr="00E02516">
        <w:rPr>
          <w:rFonts w:ascii="Times New Roman" w:hAnsi="Times New Roman" w:cs="Times New Roman"/>
          <w:i/>
          <w:sz w:val="24"/>
          <w:szCs w:val="24"/>
        </w:rPr>
        <w:t>,</w:t>
      </w:r>
      <w:r w:rsidR="00F76EC3" w:rsidRPr="00E02516">
        <w:rPr>
          <w:rFonts w:ascii="Times New Roman" w:hAnsi="Times New Roman" w:cs="Times New Roman"/>
          <w:i/>
          <w:sz w:val="24"/>
          <w:szCs w:val="24"/>
        </w:rPr>
        <w:t xml:space="preserve"> посредством РПГУ</w:t>
      </w:r>
      <w:r w:rsidRPr="00E02516">
        <w:rPr>
          <w:rFonts w:ascii="Times New Roman" w:hAnsi="Times New Roman" w:cs="Times New Roman"/>
          <w:i/>
          <w:sz w:val="24"/>
          <w:szCs w:val="24"/>
        </w:rPr>
        <w:t>.</w:t>
      </w:r>
    </w:p>
    <w:p w:rsidR="00F76EC3" w:rsidRPr="00E02516" w:rsidRDefault="00822699" w:rsidP="00F76E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lastRenderedPageBreak/>
        <w:t>15.4.1.</w:t>
      </w:r>
      <w:r w:rsidR="00F76EC3" w:rsidRPr="00E02516">
        <w:rPr>
          <w:rFonts w:ascii="Times New Roman" w:hAnsi="Times New Roman" w:cs="Times New Roman"/>
          <w:sz w:val="24"/>
          <w:szCs w:val="24"/>
        </w:rPr>
        <w:t xml:space="preserve">Для получения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421C03" w:rsidRPr="00421C03">
        <w:rPr>
          <w:rFonts w:ascii="Times New Roman" w:hAnsi="Times New Roman" w:cs="Times New Roman"/>
          <w:sz w:val="24"/>
          <w:szCs w:val="24"/>
        </w:rPr>
        <w:t xml:space="preserve">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Лицо, имеющее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 (представитель Лица, имеющего право на получение Услуги)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="00F76EC3" w:rsidRPr="00E02516">
        <w:rPr>
          <w:rFonts w:ascii="Times New Roman" w:hAnsi="Times New Roman" w:cs="Times New Roman"/>
          <w:sz w:val="24"/>
          <w:szCs w:val="24"/>
        </w:rPr>
        <w:t xml:space="preserve"> формирует заявление в электронном виде с использованием РПГУ с приложением</w:t>
      </w:r>
      <w:r w:rsidR="00567872" w:rsidRPr="00E02516">
        <w:rPr>
          <w:rFonts w:ascii="Times New Roman" w:hAnsi="Times New Roman" w:cs="Times New Roman"/>
          <w:sz w:val="24"/>
          <w:szCs w:val="24"/>
        </w:rPr>
        <w:t xml:space="preserve"> файлов необходимых документов.</w:t>
      </w:r>
    </w:p>
    <w:p w:rsidR="0018761D" w:rsidRPr="00E02516" w:rsidRDefault="00822699" w:rsidP="00F76E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15.4.2. </w:t>
      </w:r>
      <w:r w:rsidR="00F76EC3" w:rsidRPr="00E02516">
        <w:rPr>
          <w:rFonts w:ascii="Times New Roman" w:hAnsi="Times New Roman" w:cs="Times New Roman"/>
          <w:sz w:val="24"/>
          <w:szCs w:val="24"/>
        </w:rPr>
        <w:t xml:space="preserve">При подаче Заявление и пакет документов подписывается усиленной квалифицированной </w:t>
      </w:r>
      <w:r w:rsidRPr="00E02516">
        <w:rPr>
          <w:rFonts w:ascii="Times New Roman" w:hAnsi="Times New Roman" w:cs="Times New Roman"/>
          <w:sz w:val="24"/>
          <w:szCs w:val="24"/>
        </w:rPr>
        <w:t xml:space="preserve">ЭЦП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 (представитель Лица, имеющего право на получение Услуги)</w:t>
      </w:r>
      <w:r w:rsidRPr="00E02516">
        <w:rPr>
          <w:rFonts w:ascii="Times New Roman" w:hAnsi="Times New Roman" w:cs="Times New Roman"/>
          <w:sz w:val="24"/>
          <w:szCs w:val="24"/>
        </w:rPr>
        <w:t>.</w:t>
      </w:r>
    </w:p>
    <w:p w:rsidR="00F76EC3" w:rsidRPr="00E02516" w:rsidRDefault="00C2166C" w:rsidP="00F76E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15.4.3.</w:t>
      </w:r>
      <w:r w:rsidR="00F76EC3" w:rsidRPr="00E02516">
        <w:rPr>
          <w:rFonts w:ascii="Times New Roman" w:hAnsi="Times New Roman" w:cs="Times New Roman"/>
          <w:sz w:val="24"/>
          <w:szCs w:val="24"/>
        </w:rPr>
        <w:t>Передача оригиналов и сверка с электронными версиями документов при выборе такого способа подачи документов не требуется.</w:t>
      </w:r>
    </w:p>
    <w:p w:rsidR="00F76EC3" w:rsidRPr="00E02516" w:rsidRDefault="00F76EC3" w:rsidP="008159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15.4.</w:t>
      </w:r>
      <w:r w:rsidR="009E3147" w:rsidRPr="00E02516">
        <w:rPr>
          <w:rFonts w:ascii="Times New Roman" w:hAnsi="Times New Roman" w:cs="Times New Roman"/>
          <w:sz w:val="24"/>
          <w:szCs w:val="24"/>
        </w:rPr>
        <w:t>4</w:t>
      </w:r>
      <w:r w:rsidRPr="00E02516">
        <w:rPr>
          <w:rFonts w:ascii="Times New Roman" w:hAnsi="Times New Roman" w:cs="Times New Roman"/>
          <w:sz w:val="24"/>
          <w:szCs w:val="24"/>
        </w:rPr>
        <w:t>.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Лицо, имеющее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 (представитель Лица, имеющего право на получение Услуги)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="006D251B" w:rsidRPr="00E02516">
        <w:rPr>
          <w:rFonts w:ascii="Times New Roman" w:hAnsi="Times New Roman" w:cs="Times New Roman"/>
          <w:sz w:val="24"/>
          <w:szCs w:val="24"/>
        </w:rPr>
        <w:t xml:space="preserve"> направляет заявление с приложением </w:t>
      </w:r>
      <w:r w:rsidR="00822699" w:rsidRPr="00E02516">
        <w:rPr>
          <w:rFonts w:ascii="Times New Roman" w:hAnsi="Times New Roman" w:cs="Times New Roman"/>
          <w:sz w:val="24"/>
          <w:szCs w:val="24"/>
        </w:rPr>
        <w:t>документов, указанных</w:t>
      </w:r>
      <w:r w:rsidR="006D251B" w:rsidRPr="00E02516">
        <w:rPr>
          <w:rFonts w:ascii="Times New Roman" w:hAnsi="Times New Roman" w:cs="Times New Roman"/>
          <w:sz w:val="24"/>
          <w:szCs w:val="24"/>
        </w:rPr>
        <w:t xml:space="preserve"> в пункте 9 настоящего Регламента, соответствующих требованиям, установленным в </w:t>
      </w:r>
      <w:r w:rsidR="002A418D" w:rsidRPr="00E02516">
        <w:rPr>
          <w:rFonts w:ascii="Times New Roman" w:hAnsi="Times New Roman" w:cs="Times New Roman"/>
          <w:sz w:val="24"/>
          <w:szCs w:val="24"/>
        </w:rPr>
        <w:t>Приложении 5</w:t>
      </w:r>
      <w:r w:rsidR="006D251B" w:rsidRPr="00E02516">
        <w:rPr>
          <w:rFonts w:ascii="Times New Roman" w:hAnsi="Times New Roman" w:cs="Times New Roman"/>
          <w:sz w:val="24"/>
          <w:szCs w:val="24"/>
        </w:rPr>
        <w:t xml:space="preserve"> к настоящему Регламенту.</w:t>
      </w:r>
    </w:p>
    <w:p w:rsidR="006D785B" w:rsidRPr="00E02516" w:rsidRDefault="00D3427E" w:rsidP="006D78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02516">
        <w:rPr>
          <w:rFonts w:ascii="Times New Roman" w:hAnsi="Times New Roman" w:cs="Times New Roman"/>
          <w:i/>
          <w:sz w:val="24"/>
          <w:szCs w:val="24"/>
        </w:rPr>
        <w:t>15.</w:t>
      </w:r>
      <w:r w:rsidR="005554B4" w:rsidRPr="00E02516">
        <w:rPr>
          <w:rFonts w:ascii="Times New Roman" w:hAnsi="Times New Roman" w:cs="Times New Roman"/>
          <w:i/>
          <w:sz w:val="24"/>
          <w:szCs w:val="24"/>
        </w:rPr>
        <w:t>5</w:t>
      </w:r>
      <w:r w:rsidR="006D785B" w:rsidRPr="00E02516">
        <w:rPr>
          <w:rFonts w:ascii="Times New Roman" w:hAnsi="Times New Roman" w:cs="Times New Roman"/>
          <w:i/>
          <w:sz w:val="24"/>
          <w:szCs w:val="24"/>
        </w:rPr>
        <w:t xml:space="preserve">. Обращение за </w:t>
      </w:r>
      <w:r w:rsidR="00822699" w:rsidRPr="00E02516">
        <w:rPr>
          <w:rFonts w:ascii="Times New Roman" w:hAnsi="Times New Roman" w:cs="Times New Roman"/>
          <w:i/>
          <w:sz w:val="24"/>
          <w:szCs w:val="24"/>
        </w:rPr>
        <w:t xml:space="preserve">предоставлением </w:t>
      </w:r>
      <w:r w:rsidR="004E1DA4" w:rsidRPr="00E02516">
        <w:rPr>
          <w:rFonts w:ascii="Times New Roman" w:hAnsi="Times New Roman" w:cs="Times New Roman"/>
          <w:i/>
          <w:sz w:val="24"/>
          <w:szCs w:val="24"/>
        </w:rPr>
        <w:t>Услуги</w:t>
      </w:r>
      <w:r w:rsidR="006D785B" w:rsidRPr="00E02516">
        <w:rPr>
          <w:rFonts w:ascii="Times New Roman" w:hAnsi="Times New Roman" w:cs="Times New Roman"/>
          <w:i/>
          <w:sz w:val="24"/>
          <w:szCs w:val="24"/>
        </w:rPr>
        <w:t xml:space="preserve"> по электронной почте.</w:t>
      </w:r>
    </w:p>
    <w:p w:rsidR="00D3427E" w:rsidRPr="00E02516" w:rsidRDefault="00C775E5" w:rsidP="006D78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15.</w:t>
      </w:r>
      <w:r w:rsidR="005554B4" w:rsidRPr="00E02516">
        <w:rPr>
          <w:rFonts w:ascii="Times New Roman" w:hAnsi="Times New Roman" w:cs="Times New Roman"/>
          <w:sz w:val="24"/>
          <w:szCs w:val="24"/>
        </w:rPr>
        <w:t>5</w:t>
      </w:r>
      <w:r w:rsidRPr="00E02516">
        <w:rPr>
          <w:rFonts w:ascii="Times New Roman" w:hAnsi="Times New Roman" w:cs="Times New Roman"/>
          <w:sz w:val="24"/>
          <w:szCs w:val="24"/>
        </w:rPr>
        <w:t xml:space="preserve">.1. </w:t>
      </w:r>
      <w:r w:rsidR="00DE740A" w:rsidRPr="00E02516">
        <w:rPr>
          <w:rFonts w:ascii="Times New Roman" w:hAnsi="Times New Roman" w:cs="Times New Roman"/>
          <w:sz w:val="24"/>
          <w:szCs w:val="24"/>
        </w:rPr>
        <w:t xml:space="preserve">Для получения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421C03" w:rsidRPr="00421C03">
        <w:rPr>
          <w:rFonts w:ascii="Times New Roman" w:hAnsi="Times New Roman" w:cs="Times New Roman"/>
          <w:sz w:val="24"/>
          <w:szCs w:val="24"/>
        </w:rPr>
        <w:t xml:space="preserve">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Лицо, имеющее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 (представитель Лица, имеющего право на получение Услуги)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="00DE740A" w:rsidRPr="00E02516">
        <w:rPr>
          <w:rFonts w:ascii="Times New Roman" w:hAnsi="Times New Roman" w:cs="Times New Roman"/>
          <w:sz w:val="24"/>
          <w:szCs w:val="24"/>
        </w:rPr>
        <w:t xml:space="preserve"> направляет по эле</w:t>
      </w:r>
      <w:r w:rsidR="00822699" w:rsidRPr="00E02516">
        <w:rPr>
          <w:rFonts w:ascii="Times New Roman" w:hAnsi="Times New Roman" w:cs="Times New Roman"/>
          <w:sz w:val="24"/>
          <w:szCs w:val="24"/>
        </w:rPr>
        <w:t xml:space="preserve">ктронному адресу </w:t>
      </w:r>
      <w:r w:rsidR="005554B4" w:rsidRPr="00E02516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DE740A" w:rsidRPr="00E02516">
        <w:rPr>
          <w:rFonts w:ascii="Times New Roman" w:hAnsi="Times New Roman" w:cs="Times New Roman"/>
          <w:sz w:val="24"/>
          <w:szCs w:val="24"/>
        </w:rPr>
        <w:t>заявление</w:t>
      </w:r>
      <w:r w:rsidR="00421C03" w:rsidRPr="00421C03">
        <w:rPr>
          <w:rFonts w:ascii="Times New Roman" w:hAnsi="Times New Roman" w:cs="Times New Roman"/>
          <w:sz w:val="24"/>
          <w:szCs w:val="24"/>
        </w:rPr>
        <w:t xml:space="preserve"> </w:t>
      </w:r>
      <w:r w:rsidR="00822699" w:rsidRPr="00E02516">
        <w:rPr>
          <w:rFonts w:ascii="Times New Roman" w:hAnsi="Times New Roman" w:cs="Times New Roman"/>
          <w:sz w:val="24"/>
          <w:szCs w:val="24"/>
        </w:rPr>
        <w:t xml:space="preserve">с приложением документов, </w:t>
      </w:r>
      <w:r w:rsidR="00DE740A" w:rsidRPr="00E02516">
        <w:rPr>
          <w:rFonts w:ascii="Times New Roman" w:hAnsi="Times New Roman" w:cs="Times New Roman"/>
          <w:sz w:val="24"/>
          <w:szCs w:val="24"/>
        </w:rPr>
        <w:t xml:space="preserve">указанных в пункте 9 настоящего Регламента, соответствующих требованиям, установленным в </w:t>
      </w:r>
      <w:r w:rsidR="002A418D" w:rsidRPr="00E02516">
        <w:rPr>
          <w:rFonts w:ascii="Times New Roman" w:hAnsi="Times New Roman" w:cs="Times New Roman"/>
          <w:sz w:val="24"/>
          <w:szCs w:val="24"/>
        </w:rPr>
        <w:t>Приложении 5</w:t>
      </w:r>
      <w:r w:rsidR="00DE740A" w:rsidRPr="00E02516">
        <w:rPr>
          <w:rFonts w:ascii="Times New Roman" w:hAnsi="Times New Roman" w:cs="Times New Roman"/>
          <w:sz w:val="24"/>
          <w:szCs w:val="24"/>
        </w:rPr>
        <w:t xml:space="preserve"> к настоящему Регламенту.</w:t>
      </w:r>
    </w:p>
    <w:p w:rsidR="00BE74D9" w:rsidRPr="00E02516" w:rsidRDefault="00C775E5" w:rsidP="008159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15.</w:t>
      </w:r>
      <w:r w:rsidR="005554B4" w:rsidRPr="00E02516">
        <w:rPr>
          <w:rFonts w:ascii="Times New Roman" w:hAnsi="Times New Roman" w:cs="Times New Roman"/>
          <w:sz w:val="24"/>
          <w:szCs w:val="24"/>
        </w:rPr>
        <w:t>5</w:t>
      </w:r>
      <w:r w:rsidRPr="00E02516">
        <w:rPr>
          <w:rFonts w:ascii="Times New Roman" w:hAnsi="Times New Roman" w:cs="Times New Roman"/>
          <w:sz w:val="24"/>
          <w:szCs w:val="24"/>
        </w:rPr>
        <w:t xml:space="preserve">.2. </w:t>
      </w:r>
      <w:r w:rsidR="00E23760" w:rsidRPr="00E02516">
        <w:rPr>
          <w:rFonts w:ascii="Times New Roman" w:hAnsi="Times New Roman" w:cs="Times New Roman"/>
          <w:sz w:val="24"/>
          <w:szCs w:val="24"/>
        </w:rPr>
        <w:t xml:space="preserve">Заявление и пакет документов подписываются усиленной квалифицированной </w:t>
      </w:r>
      <w:r w:rsidR="00344E8D" w:rsidRPr="00E02516">
        <w:rPr>
          <w:rFonts w:ascii="Times New Roman" w:hAnsi="Times New Roman" w:cs="Times New Roman"/>
          <w:sz w:val="24"/>
          <w:szCs w:val="24"/>
        </w:rPr>
        <w:t xml:space="preserve">ЭЦП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 (представитель Лица, имеющего право на получение Услуги)</w:t>
      </w:r>
      <w:r w:rsidR="00E23760" w:rsidRPr="00E02516">
        <w:rPr>
          <w:rFonts w:ascii="Times New Roman" w:hAnsi="Times New Roman" w:cs="Times New Roman"/>
          <w:sz w:val="24"/>
          <w:szCs w:val="24"/>
        </w:rPr>
        <w:t>.</w:t>
      </w:r>
    </w:p>
    <w:p w:rsidR="00186499" w:rsidRPr="00E02516" w:rsidRDefault="00186499" w:rsidP="008159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6499" w:rsidRPr="00E02516" w:rsidRDefault="005554B4" w:rsidP="001E5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16. </w:t>
      </w:r>
      <w:r w:rsidR="00186499"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Способы получения </w:t>
      </w:r>
      <w:r w:rsidR="004E1DA4" w:rsidRPr="00E02516">
        <w:rPr>
          <w:rFonts w:ascii="Times New Roman" w:hAnsi="Times New Roman" w:cs="Times New Roman"/>
          <w:b/>
          <w:i/>
          <w:sz w:val="24"/>
          <w:szCs w:val="24"/>
        </w:rPr>
        <w:t>Лицом, им</w:t>
      </w:r>
      <w:r w:rsidR="00622A73">
        <w:rPr>
          <w:rFonts w:ascii="Times New Roman" w:hAnsi="Times New Roman" w:cs="Times New Roman"/>
          <w:b/>
          <w:i/>
          <w:sz w:val="24"/>
          <w:szCs w:val="24"/>
        </w:rPr>
        <w:t>еющим право на получение Услуги</w:t>
      </w:r>
      <w:r w:rsidR="004E1DA4" w:rsidRPr="00E02516"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186499"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результатов предоставления </w:t>
      </w:r>
      <w:r w:rsidR="004E1DA4" w:rsidRPr="00E02516">
        <w:rPr>
          <w:rFonts w:ascii="Times New Roman" w:hAnsi="Times New Roman" w:cs="Times New Roman"/>
          <w:b/>
          <w:i/>
          <w:sz w:val="24"/>
          <w:szCs w:val="24"/>
        </w:rPr>
        <w:t>Услуги</w:t>
      </w:r>
    </w:p>
    <w:p w:rsidR="001E5894" w:rsidRPr="00E02516" w:rsidRDefault="001E5894" w:rsidP="001E5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86499" w:rsidRPr="00E02516" w:rsidRDefault="005554B4" w:rsidP="001864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16.1. </w:t>
      </w:r>
      <w:r w:rsidR="00186499" w:rsidRPr="00E02516">
        <w:rPr>
          <w:rFonts w:ascii="Times New Roman" w:hAnsi="Times New Roman" w:cs="Times New Roman"/>
          <w:sz w:val="24"/>
          <w:szCs w:val="24"/>
        </w:rPr>
        <w:t xml:space="preserve">В зависимости от способа получения результата,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Лицо, имеющее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="00186499" w:rsidRPr="00E02516">
        <w:rPr>
          <w:rFonts w:ascii="Times New Roman" w:hAnsi="Times New Roman" w:cs="Times New Roman"/>
          <w:sz w:val="24"/>
          <w:szCs w:val="24"/>
        </w:rPr>
        <w:t xml:space="preserve"> уведомляется о готовности результата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186499" w:rsidRPr="00E02516">
        <w:rPr>
          <w:rFonts w:ascii="Times New Roman" w:hAnsi="Times New Roman" w:cs="Times New Roman"/>
          <w:sz w:val="24"/>
          <w:szCs w:val="24"/>
        </w:rPr>
        <w:t>.</w:t>
      </w:r>
    </w:p>
    <w:p w:rsidR="00186499" w:rsidRPr="00E02516" w:rsidRDefault="005554B4" w:rsidP="001864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16.2. </w:t>
      </w:r>
      <w:r w:rsidR="00186499" w:rsidRPr="00E02516">
        <w:rPr>
          <w:rFonts w:ascii="Times New Roman" w:hAnsi="Times New Roman" w:cs="Times New Roman"/>
          <w:sz w:val="24"/>
          <w:szCs w:val="24"/>
        </w:rPr>
        <w:t xml:space="preserve">Способ получения результата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186499" w:rsidRPr="00E02516">
        <w:rPr>
          <w:rFonts w:ascii="Times New Roman" w:hAnsi="Times New Roman" w:cs="Times New Roman"/>
          <w:sz w:val="24"/>
          <w:szCs w:val="24"/>
        </w:rPr>
        <w:t xml:space="preserve"> указывается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Лицом, имеющим право на получение Услуги,</w:t>
      </w:r>
      <w:r w:rsidR="00421C03" w:rsidRPr="00421C03">
        <w:rPr>
          <w:rFonts w:ascii="Times New Roman" w:hAnsi="Times New Roman" w:cs="Times New Roman"/>
          <w:sz w:val="24"/>
          <w:szCs w:val="24"/>
        </w:rPr>
        <w:t xml:space="preserve"> </w:t>
      </w:r>
      <w:r w:rsidR="00186499" w:rsidRPr="00E02516">
        <w:rPr>
          <w:rFonts w:ascii="Times New Roman" w:hAnsi="Times New Roman" w:cs="Times New Roman"/>
          <w:sz w:val="24"/>
          <w:szCs w:val="24"/>
        </w:rPr>
        <w:t>в Заявлении.</w:t>
      </w:r>
    </w:p>
    <w:p w:rsidR="00186499" w:rsidRPr="00E02516" w:rsidRDefault="005554B4" w:rsidP="001864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16.3. </w:t>
      </w:r>
      <w:r w:rsidR="00186499" w:rsidRPr="00E02516">
        <w:rPr>
          <w:rFonts w:ascii="Times New Roman" w:hAnsi="Times New Roman" w:cs="Times New Roman"/>
          <w:sz w:val="24"/>
          <w:szCs w:val="24"/>
        </w:rPr>
        <w:t xml:space="preserve">Получение результата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421C03" w:rsidRPr="00421C03">
        <w:rPr>
          <w:rFonts w:ascii="Times New Roman" w:hAnsi="Times New Roman" w:cs="Times New Roman"/>
          <w:sz w:val="24"/>
          <w:szCs w:val="24"/>
        </w:rPr>
        <w:t xml:space="preserve">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Лицом, имеющим право на получение Услуги,</w:t>
      </w:r>
      <w:r w:rsidR="00421C03" w:rsidRPr="00421C03">
        <w:rPr>
          <w:rFonts w:ascii="Times New Roman" w:hAnsi="Times New Roman" w:cs="Times New Roman"/>
          <w:sz w:val="24"/>
          <w:szCs w:val="24"/>
        </w:rPr>
        <w:t xml:space="preserve"> </w:t>
      </w:r>
      <w:r w:rsidR="00186499" w:rsidRPr="00E02516">
        <w:rPr>
          <w:rFonts w:ascii="Times New Roman" w:hAnsi="Times New Roman" w:cs="Times New Roman"/>
          <w:sz w:val="24"/>
          <w:szCs w:val="24"/>
        </w:rPr>
        <w:t xml:space="preserve">в </w:t>
      </w:r>
      <w:r w:rsidRPr="00E02516">
        <w:rPr>
          <w:rFonts w:ascii="Times New Roman" w:hAnsi="Times New Roman" w:cs="Times New Roman"/>
          <w:sz w:val="24"/>
          <w:szCs w:val="24"/>
        </w:rPr>
        <w:t>Администрации.</w:t>
      </w:r>
    </w:p>
    <w:p w:rsidR="00186499" w:rsidRPr="00E02516" w:rsidRDefault="00186499" w:rsidP="001864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16.3.1.Результат </w:t>
      </w:r>
      <w:r w:rsidR="001E5894" w:rsidRPr="00E02516">
        <w:rPr>
          <w:rFonts w:ascii="Times New Roman" w:hAnsi="Times New Roman" w:cs="Times New Roman"/>
          <w:sz w:val="24"/>
          <w:szCs w:val="24"/>
        </w:rPr>
        <w:t>предоставления</w:t>
      </w:r>
      <w:r w:rsidR="00421C03" w:rsidRPr="00421C03">
        <w:rPr>
          <w:rFonts w:ascii="Times New Roman" w:hAnsi="Times New Roman" w:cs="Times New Roman"/>
          <w:sz w:val="24"/>
          <w:szCs w:val="24"/>
        </w:rPr>
        <w:t xml:space="preserve">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выдается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Лицу, имеющему право на получение Услуги,</w:t>
      </w:r>
      <w:r w:rsidR="00421C03" w:rsidRPr="00421C03">
        <w:rPr>
          <w:rFonts w:ascii="Times New Roman" w:hAnsi="Times New Roman" w:cs="Times New Roman"/>
          <w:sz w:val="24"/>
          <w:szCs w:val="24"/>
        </w:rPr>
        <w:t xml:space="preserve"> </w:t>
      </w:r>
      <w:r w:rsidRPr="00E02516">
        <w:rPr>
          <w:rFonts w:ascii="Times New Roman" w:hAnsi="Times New Roman" w:cs="Times New Roman"/>
          <w:sz w:val="24"/>
          <w:szCs w:val="24"/>
        </w:rPr>
        <w:t xml:space="preserve">в </w:t>
      </w:r>
      <w:r w:rsidR="005554B4" w:rsidRPr="00E02516">
        <w:rPr>
          <w:rFonts w:ascii="Times New Roman" w:hAnsi="Times New Roman" w:cs="Times New Roman"/>
          <w:sz w:val="24"/>
          <w:szCs w:val="24"/>
        </w:rPr>
        <w:t>Администрации</w:t>
      </w:r>
      <w:r w:rsidR="00421C03" w:rsidRPr="00421C03">
        <w:rPr>
          <w:rFonts w:ascii="Times New Roman" w:hAnsi="Times New Roman" w:cs="Times New Roman"/>
          <w:sz w:val="24"/>
          <w:szCs w:val="24"/>
        </w:rPr>
        <w:t xml:space="preserve"> </w:t>
      </w:r>
      <w:r w:rsidRPr="00E02516">
        <w:rPr>
          <w:rFonts w:ascii="Times New Roman" w:hAnsi="Times New Roman" w:cs="Times New Roman"/>
          <w:sz w:val="24"/>
          <w:szCs w:val="24"/>
        </w:rPr>
        <w:t>по истечении срока, установленного для подготовки результата</w:t>
      </w:r>
      <w:r w:rsidR="00421C03" w:rsidRPr="00421C03">
        <w:rPr>
          <w:rFonts w:ascii="Times New Roman" w:hAnsi="Times New Roman" w:cs="Times New Roman"/>
          <w:sz w:val="24"/>
          <w:szCs w:val="24"/>
        </w:rPr>
        <w:t xml:space="preserve"> </w:t>
      </w:r>
      <w:r w:rsidR="00DB6D52" w:rsidRPr="00E02516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.</w:t>
      </w:r>
    </w:p>
    <w:p w:rsidR="00186499" w:rsidRPr="00E02516" w:rsidRDefault="00186499" w:rsidP="001864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16.</w:t>
      </w:r>
      <w:r w:rsidR="005554B4" w:rsidRPr="00E02516">
        <w:rPr>
          <w:rFonts w:ascii="Times New Roman" w:hAnsi="Times New Roman" w:cs="Times New Roman"/>
          <w:sz w:val="24"/>
          <w:szCs w:val="24"/>
        </w:rPr>
        <w:t xml:space="preserve">4. </w:t>
      </w:r>
      <w:r w:rsidRPr="00E02516">
        <w:rPr>
          <w:rFonts w:ascii="Times New Roman" w:hAnsi="Times New Roman" w:cs="Times New Roman"/>
          <w:sz w:val="24"/>
          <w:szCs w:val="24"/>
        </w:rPr>
        <w:t xml:space="preserve">Получение результата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по почте</w:t>
      </w:r>
      <w:r w:rsidR="00DB6D52" w:rsidRPr="00E02516">
        <w:rPr>
          <w:rFonts w:ascii="Times New Roman" w:hAnsi="Times New Roman" w:cs="Times New Roman"/>
          <w:sz w:val="24"/>
          <w:szCs w:val="24"/>
        </w:rPr>
        <w:t>.</w:t>
      </w:r>
    </w:p>
    <w:p w:rsidR="00186499" w:rsidRPr="00E02516" w:rsidRDefault="005554B4" w:rsidP="001864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16.4.1. </w:t>
      </w:r>
      <w:r w:rsidR="00186499" w:rsidRPr="00E02516">
        <w:rPr>
          <w:rFonts w:ascii="Times New Roman" w:hAnsi="Times New Roman" w:cs="Times New Roman"/>
          <w:sz w:val="24"/>
          <w:szCs w:val="24"/>
        </w:rPr>
        <w:t xml:space="preserve">Результат оказания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186499" w:rsidRPr="00E02516">
        <w:rPr>
          <w:rFonts w:ascii="Times New Roman" w:hAnsi="Times New Roman" w:cs="Times New Roman"/>
          <w:sz w:val="24"/>
          <w:szCs w:val="24"/>
        </w:rPr>
        <w:t xml:space="preserve"> направляется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Лицу, имеющему право на получение Услуги,</w:t>
      </w:r>
      <w:r w:rsidR="00421C03" w:rsidRPr="00421C03">
        <w:rPr>
          <w:rFonts w:ascii="Times New Roman" w:hAnsi="Times New Roman" w:cs="Times New Roman"/>
          <w:sz w:val="24"/>
          <w:szCs w:val="24"/>
        </w:rPr>
        <w:t xml:space="preserve"> </w:t>
      </w:r>
      <w:r w:rsidR="00186499" w:rsidRPr="00E02516">
        <w:rPr>
          <w:rFonts w:ascii="Times New Roman" w:hAnsi="Times New Roman" w:cs="Times New Roman"/>
          <w:sz w:val="24"/>
          <w:szCs w:val="24"/>
        </w:rPr>
        <w:t xml:space="preserve">заказным </w:t>
      </w:r>
      <w:r w:rsidR="00DA0240" w:rsidRPr="00E02516">
        <w:rPr>
          <w:rFonts w:ascii="Times New Roman" w:hAnsi="Times New Roman" w:cs="Times New Roman"/>
          <w:sz w:val="24"/>
          <w:szCs w:val="24"/>
        </w:rPr>
        <w:t>почтовым отправлением с уведомлением о вручении</w:t>
      </w:r>
      <w:r w:rsidR="00421C03" w:rsidRPr="00421C03">
        <w:rPr>
          <w:rFonts w:ascii="Times New Roman" w:hAnsi="Times New Roman" w:cs="Times New Roman"/>
          <w:sz w:val="24"/>
          <w:szCs w:val="24"/>
        </w:rPr>
        <w:t xml:space="preserve"> </w:t>
      </w:r>
      <w:r w:rsidR="00186499" w:rsidRPr="00E02516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DA0240" w:rsidRPr="00E02516">
        <w:rPr>
          <w:rFonts w:ascii="Times New Roman" w:hAnsi="Times New Roman" w:cs="Times New Roman"/>
          <w:sz w:val="24"/>
          <w:szCs w:val="24"/>
        </w:rPr>
        <w:t>3</w:t>
      </w:r>
      <w:r w:rsidR="00186499" w:rsidRPr="00E02516">
        <w:rPr>
          <w:rFonts w:ascii="Times New Roman" w:hAnsi="Times New Roman" w:cs="Times New Roman"/>
          <w:sz w:val="24"/>
          <w:szCs w:val="24"/>
        </w:rPr>
        <w:t xml:space="preserve"> рабочих дней с даты подготовки результата</w:t>
      </w:r>
      <w:r w:rsidR="00421C03" w:rsidRPr="00421C03">
        <w:rPr>
          <w:rFonts w:ascii="Times New Roman" w:hAnsi="Times New Roman" w:cs="Times New Roman"/>
          <w:sz w:val="24"/>
          <w:szCs w:val="24"/>
        </w:rPr>
        <w:t xml:space="preserve"> </w:t>
      </w:r>
      <w:r w:rsidR="00C00F5F" w:rsidRPr="00E02516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186499" w:rsidRPr="00E02516">
        <w:rPr>
          <w:rFonts w:ascii="Times New Roman" w:hAnsi="Times New Roman" w:cs="Times New Roman"/>
          <w:sz w:val="24"/>
          <w:szCs w:val="24"/>
        </w:rPr>
        <w:t>.</w:t>
      </w:r>
    </w:p>
    <w:p w:rsidR="00186499" w:rsidRPr="00E02516" w:rsidRDefault="005554B4" w:rsidP="001864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16.5. </w:t>
      </w:r>
      <w:r w:rsidR="00186499" w:rsidRPr="00E02516">
        <w:rPr>
          <w:rFonts w:ascii="Times New Roman" w:hAnsi="Times New Roman" w:cs="Times New Roman"/>
          <w:sz w:val="24"/>
          <w:szCs w:val="24"/>
        </w:rPr>
        <w:t xml:space="preserve">Получение результата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186499" w:rsidRPr="00E02516">
        <w:rPr>
          <w:rFonts w:ascii="Times New Roman" w:hAnsi="Times New Roman" w:cs="Times New Roman"/>
          <w:sz w:val="24"/>
          <w:szCs w:val="24"/>
        </w:rPr>
        <w:t xml:space="preserve"> при обращении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="00186499" w:rsidRPr="00E02516">
        <w:rPr>
          <w:rFonts w:ascii="Times New Roman" w:hAnsi="Times New Roman" w:cs="Times New Roman"/>
          <w:sz w:val="24"/>
          <w:szCs w:val="24"/>
        </w:rPr>
        <w:t xml:space="preserve"> в МФЦ</w:t>
      </w:r>
      <w:r w:rsidR="00DB6D52" w:rsidRPr="00E02516">
        <w:rPr>
          <w:rFonts w:ascii="Times New Roman" w:hAnsi="Times New Roman" w:cs="Times New Roman"/>
          <w:sz w:val="24"/>
          <w:szCs w:val="24"/>
        </w:rPr>
        <w:t>.</w:t>
      </w:r>
    </w:p>
    <w:p w:rsidR="00186499" w:rsidRPr="00E02516" w:rsidRDefault="005554B4" w:rsidP="001864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16.5.1.</w:t>
      </w:r>
      <w:r w:rsidR="00186499" w:rsidRPr="00E02516">
        <w:rPr>
          <w:rFonts w:ascii="Times New Roman" w:hAnsi="Times New Roman" w:cs="Times New Roman"/>
          <w:sz w:val="24"/>
          <w:szCs w:val="24"/>
        </w:rPr>
        <w:t xml:space="preserve">Результат оказания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186499" w:rsidRPr="00E02516">
        <w:rPr>
          <w:rFonts w:ascii="Times New Roman" w:hAnsi="Times New Roman" w:cs="Times New Roman"/>
          <w:sz w:val="24"/>
          <w:szCs w:val="24"/>
        </w:rPr>
        <w:t xml:space="preserve"> выдается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Лицу, имеющему право на получение Услуги,</w:t>
      </w:r>
      <w:r w:rsidR="00186499" w:rsidRPr="00E02516">
        <w:rPr>
          <w:rFonts w:ascii="Times New Roman" w:hAnsi="Times New Roman" w:cs="Times New Roman"/>
          <w:sz w:val="24"/>
          <w:szCs w:val="24"/>
        </w:rPr>
        <w:t xml:space="preserve"> в МФЦ по истечении срока, установленного для подготовки результата</w:t>
      </w:r>
      <w:r w:rsidR="00DB6D52" w:rsidRPr="00E02516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186499" w:rsidRPr="00E02516">
        <w:rPr>
          <w:rFonts w:ascii="Times New Roman" w:hAnsi="Times New Roman" w:cs="Times New Roman"/>
          <w:sz w:val="24"/>
          <w:szCs w:val="24"/>
        </w:rPr>
        <w:t>.</w:t>
      </w:r>
    </w:p>
    <w:p w:rsidR="00186499" w:rsidRPr="00E02516" w:rsidRDefault="005554B4" w:rsidP="001864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16.6. </w:t>
      </w:r>
      <w:r w:rsidR="00186499" w:rsidRPr="00E02516">
        <w:rPr>
          <w:rFonts w:ascii="Times New Roman" w:hAnsi="Times New Roman" w:cs="Times New Roman"/>
          <w:sz w:val="24"/>
          <w:szCs w:val="24"/>
        </w:rPr>
        <w:t xml:space="preserve">Получение результата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186499" w:rsidRPr="00E02516">
        <w:rPr>
          <w:rFonts w:ascii="Times New Roman" w:hAnsi="Times New Roman" w:cs="Times New Roman"/>
          <w:sz w:val="24"/>
          <w:szCs w:val="24"/>
        </w:rPr>
        <w:t xml:space="preserve"> через Портал</w:t>
      </w:r>
      <w:r w:rsidR="00DB6D52" w:rsidRPr="00E02516">
        <w:rPr>
          <w:rFonts w:ascii="Times New Roman" w:hAnsi="Times New Roman" w:cs="Times New Roman"/>
          <w:sz w:val="24"/>
          <w:szCs w:val="24"/>
        </w:rPr>
        <w:t>.</w:t>
      </w:r>
    </w:p>
    <w:p w:rsidR="00186499" w:rsidRPr="00E02516" w:rsidRDefault="005554B4" w:rsidP="001864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16.6.1.</w:t>
      </w:r>
      <w:r w:rsidR="00186499" w:rsidRPr="00E02516">
        <w:rPr>
          <w:rFonts w:ascii="Times New Roman" w:hAnsi="Times New Roman" w:cs="Times New Roman"/>
          <w:sz w:val="24"/>
          <w:szCs w:val="24"/>
        </w:rPr>
        <w:t xml:space="preserve">Результат оказания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186499" w:rsidRPr="00E02516">
        <w:rPr>
          <w:rFonts w:ascii="Times New Roman" w:hAnsi="Times New Roman" w:cs="Times New Roman"/>
          <w:sz w:val="24"/>
          <w:szCs w:val="24"/>
        </w:rPr>
        <w:t xml:space="preserve"> направляется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Лицу, имеющему право на получение Услуги,</w:t>
      </w:r>
      <w:r w:rsidR="00186499" w:rsidRPr="00E02516">
        <w:rPr>
          <w:rFonts w:ascii="Times New Roman" w:hAnsi="Times New Roman" w:cs="Times New Roman"/>
          <w:sz w:val="24"/>
          <w:szCs w:val="24"/>
        </w:rPr>
        <w:t xml:space="preserve"> в Личный кабинет по истечении срока, установленного для подготовки результата.</w:t>
      </w:r>
    </w:p>
    <w:p w:rsidR="00186499" w:rsidRPr="00E02516" w:rsidRDefault="00186499" w:rsidP="001864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1024" w:rsidRDefault="00D31024" w:rsidP="00D370A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i/>
          <w:sz w:val="24"/>
          <w:szCs w:val="24"/>
        </w:rPr>
      </w:pPr>
      <w:bookmarkStart w:id="19" w:name="_Toc438110037"/>
      <w:bookmarkStart w:id="20" w:name="_Toc438376242"/>
      <w:bookmarkStart w:id="21" w:name="_Toc441496550"/>
    </w:p>
    <w:p w:rsidR="00D31024" w:rsidRDefault="00D31024" w:rsidP="00D370A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D370A0" w:rsidRPr="00E02516" w:rsidRDefault="003546AF" w:rsidP="00D370A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02516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17. </w:t>
      </w:r>
      <w:r w:rsidR="00D370A0" w:rsidRPr="00E02516">
        <w:rPr>
          <w:rFonts w:ascii="Times New Roman" w:eastAsia="Calibri" w:hAnsi="Times New Roman" w:cs="Times New Roman"/>
          <w:b/>
          <w:i/>
          <w:sz w:val="24"/>
          <w:szCs w:val="24"/>
        </w:rPr>
        <w:t>Срок регистрации заявления</w:t>
      </w:r>
      <w:bookmarkEnd w:id="19"/>
      <w:bookmarkEnd w:id="20"/>
      <w:bookmarkEnd w:id="21"/>
    </w:p>
    <w:p w:rsidR="00D370A0" w:rsidRPr="00E02516" w:rsidRDefault="00D370A0" w:rsidP="00D370A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D370A0" w:rsidRPr="00E02516" w:rsidRDefault="003546AF" w:rsidP="003546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17.1. </w:t>
      </w:r>
      <w:r w:rsidR="00D370A0" w:rsidRPr="00E02516">
        <w:rPr>
          <w:rFonts w:ascii="Times New Roman" w:eastAsia="Calibri" w:hAnsi="Times New Roman" w:cs="Times New Roman"/>
          <w:sz w:val="24"/>
          <w:szCs w:val="24"/>
        </w:rPr>
        <w:t>Заявление регистрируется в день его подачи в МФЦ</w:t>
      </w: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 или в </w:t>
      </w:r>
      <w:r w:rsidR="005554B4" w:rsidRPr="00E02516">
        <w:rPr>
          <w:rFonts w:ascii="Times New Roman" w:eastAsia="Calibri" w:hAnsi="Times New Roman" w:cs="Times New Roman"/>
          <w:sz w:val="24"/>
          <w:szCs w:val="24"/>
        </w:rPr>
        <w:t>Администрацию</w:t>
      </w: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 (в случае </w:t>
      </w:r>
      <w:r w:rsidR="007059BB" w:rsidRPr="00E02516">
        <w:rPr>
          <w:rFonts w:ascii="Times New Roman" w:eastAsia="Calibri" w:hAnsi="Times New Roman" w:cs="Times New Roman"/>
          <w:sz w:val="24"/>
          <w:szCs w:val="24"/>
        </w:rPr>
        <w:t xml:space="preserve">обращения 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>,</w:t>
      </w:r>
      <w:r w:rsidR="007059BB" w:rsidRPr="00E02516">
        <w:rPr>
          <w:rFonts w:ascii="Times New Roman" w:eastAsia="Calibri" w:hAnsi="Times New Roman" w:cs="Times New Roman"/>
          <w:sz w:val="24"/>
          <w:szCs w:val="24"/>
        </w:rPr>
        <w:t xml:space="preserve"> в </w:t>
      </w:r>
      <w:r w:rsidR="005554B4" w:rsidRPr="00E02516">
        <w:rPr>
          <w:rFonts w:ascii="Times New Roman" w:eastAsia="Calibri" w:hAnsi="Times New Roman" w:cs="Times New Roman"/>
          <w:sz w:val="24"/>
          <w:szCs w:val="24"/>
        </w:rPr>
        <w:t>Администрацию</w:t>
      </w:r>
      <w:r w:rsidR="00421C03" w:rsidRPr="00421C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 xml:space="preserve">лично, </w:t>
      </w:r>
      <w:r w:rsidR="007059BB" w:rsidRPr="00E02516">
        <w:rPr>
          <w:rFonts w:ascii="Times New Roman" w:eastAsia="Calibri" w:hAnsi="Times New Roman" w:cs="Times New Roman"/>
          <w:sz w:val="24"/>
          <w:szCs w:val="24"/>
        </w:rPr>
        <w:t>по почте, по электронной почте</w:t>
      </w:r>
      <w:r w:rsidR="00186499" w:rsidRPr="00E02516">
        <w:rPr>
          <w:rFonts w:ascii="Times New Roman" w:eastAsia="Calibri" w:hAnsi="Times New Roman" w:cs="Times New Roman"/>
          <w:sz w:val="24"/>
          <w:szCs w:val="24"/>
        </w:rPr>
        <w:t>)</w:t>
      </w:r>
      <w:r w:rsidR="00D370A0" w:rsidRPr="00E0251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370A0" w:rsidRPr="00E02516" w:rsidRDefault="003546AF" w:rsidP="003546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17.2. </w:t>
      </w:r>
      <w:r w:rsidR="00D370A0" w:rsidRPr="00E02516">
        <w:rPr>
          <w:rFonts w:ascii="Times New Roman" w:eastAsia="Calibri" w:hAnsi="Times New Roman" w:cs="Times New Roman"/>
          <w:sz w:val="24"/>
          <w:szCs w:val="24"/>
        </w:rPr>
        <w:t>Заявление, поданное через РПГУ, регистрируется в день направления, в случае подачи Заявления до 16:00. При подаче Заявления после 16:00 оно регистрируется на следующий рабочий день.</w:t>
      </w:r>
    </w:p>
    <w:p w:rsidR="00186499" w:rsidRPr="00E02516" w:rsidRDefault="00186499" w:rsidP="003546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15905" w:rsidRPr="00E02516" w:rsidRDefault="00D370A0" w:rsidP="00815905">
      <w:pPr>
        <w:pStyle w:val="ConsPlusNormal"/>
        <w:ind w:firstLine="54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02516">
        <w:rPr>
          <w:rFonts w:ascii="Times New Roman" w:hAnsi="Times New Roman" w:cs="Times New Roman"/>
          <w:b/>
          <w:i/>
          <w:sz w:val="24"/>
          <w:szCs w:val="24"/>
        </w:rPr>
        <w:t>18</w:t>
      </w:r>
      <w:r w:rsidR="00815905" w:rsidRPr="00E02516">
        <w:rPr>
          <w:rFonts w:ascii="Times New Roman" w:hAnsi="Times New Roman" w:cs="Times New Roman"/>
          <w:b/>
          <w:i/>
          <w:sz w:val="24"/>
          <w:szCs w:val="24"/>
        </w:rPr>
        <w:t>. Максимальный срок ожидания в очереди</w:t>
      </w:r>
    </w:p>
    <w:p w:rsidR="00815905" w:rsidRPr="00E02516" w:rsidRDefault="00815905" w:rsidP="008159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15905" w:rsidRPr="00E02516" w:rsidRDefault="00815905" w:rsidP="008159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1</w:t>
      </w:r>
      <w:r w:rsidR="00D370A0" w:rsidRPr="00E02516">
        <w:rPr>
          <w:rFonts w:ascii="Times New Roman" w:hAnsi="Times New Roman" w:cs="Times New Roman"/>
          <w:sz w:val="24"/>
          <w:szCs w:val="24"/>
        </w:rPr>
        <w:t>8</w:t>
      </w:r>
      <w:r w:rsidRPr="00E02516">
        <w:rPr>
          <w:rFonts w:ascii="Times New Roman" w:hAnsi="Times New Roman" w:cs="Times New Roman"/>
          <w:sz w:val="24"/>
          <w:szCs w:val="24"/>
        </w:rPr>
        <w:t xml:space="preserve">.1. Максимальный срок ожидания в очереди при личной подаче заявления и при получении результата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не должен превышать 15 минут.</w:t>
      </w:r>
    </w:p>
    <w:p w:rsidR="00815905" w:rsidRPr="00E02516" w:rsidRDefault="00815905" w:rsidP="008159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15905" w:rsidRPr="00E02516" w:rsidRDefault="001E5EC7" w:rsidP="00815905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02516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D370A0" w:rsidRPr="00E02516">
        <w:rPr>
          <w:rFonts w:ascii="Times New Roman" w:hAnsi="Times New Roman" w:cs="Times New Roman"/>
          <w:b/>
          <w:i/>
          <w:sz w:val="24"/>
          <w:szCs w:val="24"/>
        </w:rPr>
        <w:t>9</w:t>
      </w:r>
      <w:r w:rsidR="00815905" w:rsidRPr="00E02516">
        <w:rPr>
          <w:rFonts w:ascii="Times New Roman" w:hAnsi="Times New Roman" w:cs="Times New Roman"/>
          <w:b/>
          <w:i/>
          <w:sz w:val="24"/>
          <w:szCs w:val="24"/>
        </w:rPr>
        <w:t>. Требования к помещениям, в которых предоставляется Услуга</w:t>
      </w:r>
    </w:p>
    <w:p w:rsidR="00815905" w:rsidRPr="00E02516" w:rsidRDefault="00815905" w:rsidP="008159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15905" w:rsidRPr="00E02516" w:rsidRDefault="001E5EC7" w:rsidP="008159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1</w:t>
      </w:r>
      <w:r w:rsidR="00D370A0" w:rsidRPr="00E02516">
        <w:rPr>
          <w:rFonts w:ascii="Times New Roman" w:hAnsi="Times New Roman" w:cs="Times New Roman"/>
          <w:sz w:val="24"/>
          <w:szCs w:val="24"/>
        </w:rPr>
        <w:t>9</w:t>
      </w:r>
      <w:r w:rsidR="005554B4" w:rsidRPr="00E02516">
        <w:rPr>
          <w:rFonts w:ascii="Times New Roman" w:hAnsi="Times New Roman" w:cs="Times New Roman"/>
          <w:sz w:val="24"/>
          <w:szCs w:val="24"/>
        </w:rPr>
        <w:t xml:space="preserve">.1. </w:t>
      </w:r>
      <w:r w:rsidR="00815905" w:rsidRPr="00E02516">
        <w:rPr>
          <w:rFonts w:ascii="Times New Roman" w:hAnsi="Times New Roman" w:cs="Times New Roman"/>
          <w:sz w:val="24"/>
          <w:szCs w:val="24"/>
        </w:rPr>
        <w:t>Требования к помещениям, в которых предоставляет Услуга</w:t>
      </w:r>
      <w:r w:rsidR="00957A31" w:rsidRPr="00E02516">
        <w:rPr>
          <w:rFonts w:ascii="Times New Roman" w:hAnsi="Times New Roman" w:cs="Times New Roman"/>
          <w:sz w:val="24"/>
          <w:szCs w:val="24"/>
        </w:rPr>
        <w:t>,</w:t>
      </w:r>
      <w:r w:rsidR="00815905" w:rsidRPr="00E02516">
        <w:rPr>
          <w:rFonts w:ascii="Times New Roman" w:hAnsi="Times New Roman" w:cs="Times New Roman"/>
          <w:sz w:val="24"/>
          <w:szCs w:val="24"/>
        </w:rPr>
        <w:t xml:space="preserve"> приведены в </w:t>
      </w:r>
      <w:r w:rsidR="002A418D" w:rsidRPr="00E02516">
        <w:rPr>
          <w:rFonts w:ascii="Times New Roman" w:hAnsi="Times New Roman" w:cs="Times New Roman"/>
          <w:sz w:val="24"/>
          <w:szCs w:val="24"/>
        </w:rPr>
        <w:t>Приложении 7</w:t>
      </w:r>
      <w:r w:rsidR="00815905" w:rsidRPr="00E02516">
        <w:rPr>
          <w:rFonts w:ascii="Times New Roman" w:hAnsi="Times New Roman" w:cs="Times New Roman"/>
          <w:sz w:val="24"/>
          <w:szCs w:val="24"/>
        </w:rPr>
        <w:t xml:space="preserve"> к </w:t>
      </w:r>
      <w:r w:rsidR="001101F0" w:rsidRPr="00E02516">
        <w:rPr>
          <w:rFonts w:ascii="Times New Roman" w:hAnsi="Times New Roman" w:cs="Times New Roman"/>
          <w:sz w:val="24"/>
          <w:szCs w:val="24"/>
        </w:rPr>
        <w:t xml:space="preserve">настоящему </w:t>
      </w:r>
      <w:r w:rsidR="00815905" w:rsidRPr="00E02516">
        <w:rPr>
          <w:rFonts w:ascii="Times New Roman" w:hAnsi="Times New Roman" w:cs="Times New Roman"/>
          <w:sz w:val="24"/>
          <w:szCs w:val="24"/>
        </w:rPr>
        <w:t>Регламенту.</w:t>
      </w:r>
    </w:p>
    <w:p w:rsidR="00815905" w:rsidRPr="00E02516" w:rsidRDefault="00815905" w:rsidP="008159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15905" w:rsidRPr="00E02516" w:rsidRDefault="00AC09FB" w:rsidP="00815905">
      <w:pPr>
        <w:pStyle w:val="ConsPlusNormal"/>
        <w:ind w:firstLine="54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02516">
        <w:rPr>
          <w:rFonts w:ascii="Times New Roman" w:hAnsi="Times New Roman" w:cs="Times New Roman"/>
          <w:b/>
          <w:i/>
          <w:sz w:val="24"/>
          <w:szCs w:val="24"/>
        </w:rPr>
        <w:t>20</w:t>
      </w:r>
      <w:r w:rsidR="00815905"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. Показатели доступности и качества </w:t>
      </w:r>
      <w:r w:rsidR="004E1DA4" w:rsidRPr="00E02516">
        <w:rPr>
          <w:rFonts w:ascii="Times New Roman" w:hAnsi="Times New Roman" w:cs="Times New Roman"/>
          <w:b/>
          <w:i/>
          <w:sz w:val="24"/>
          <w:szCs w:val="24"/>
        </w:rPr>
        <w:t>Услуги</w:t>
      </w:r>
    </w:p>
    <w:p w:rsidR="00815905" w:rsidRPr="00E02516" w:rsidRDefault="00815905" w:rsidP="008159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15905" w:rsidRPr="00E02516" w:rsidRDefault="00AC09FB" w:rsidP="008159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20</w:t>
      </w:r>
      <w:r w:rsidR="005554B4" w:rsidRPr="00E02516">
        <w:rPr>
          <w:rFonts w:ascii="Times New Roman" w:hAnsi="Times New Roman" w:cs="Times New Roman"/>
          <w:sz w:val="24"/>
          <w:szCs w:val="24"/>
        </w:rPr>
        <w:t xml:space="preserve">.1. </w:t>
      </w:r>
      <w:r w:rsidR="00815905" w:rsidRPr="00E02516">
        <w:rPr>
          <w:rFonts w:ascii="Times New Roman" w:hAnsi="Times New Roman" w:cs="Times New Roman"/>
          <w:sz w:val="24"/>
          <w:szCs w:val="24"/>
        </w:rPr>
        <w:t xml:space="preserve">Показатели доступности и качества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0564D7" w:rsidRPr="00E02516">
        <w:rPr>
          <w:rFonts w:ascii="Times New Roman" w:hAnsi="Times New Roman" w:cs="Times New Roman"/>
          <w:sz w:val="24"/>
          <w:szCs w:val="24"/>
        </w:rPr>
        <w:t xml:space="preserve">, требования к обеспечению доступности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0564D7" w:rsidRPr="00E02516">
        <w:rPr>
          <w:rFonts w:ascii="Times New Roman" w:hAnsi="Times New Roman" w:cs="Times New Roman"/>
          <w:sz w:val="24"/>
          <w:szCs w:val="24"/>
        </w:rPr>
        <w:t xml:space="preserve"> для инвалидов</w:t>
      </w:r>
      <w:r w:rsidR="00815905" w:rsidRPr="00E02516">
        <w:rPr>
          <w:rFonts w:ascii="Times New Roman" w:hAnsi="Times New Roman" w:cs="Times New Roman"/>
          <w:sz w:val="24"/>
          <w:szCs w:val="24"/>
        </w:rPr>
        <w:t xml:space="preserve"> приведены в </w:t>
      </w:r>
      <w:r w:rsidR="002C1BAB" w:rsidRPr="00E02516">
        <w:rPr>
          <w:rFonts w:ascii="Times New Roman" w:hAnsi="Times New Roman" w:cs="Times New Roman"/>
          <w:sz w:val="24"/>
          <w:szCs w:val="24"/>
        </w:rPr>
        <w:t>п</w:t>
      </w:r>
      <w:r w:rsidR="00815905" w:rsidRPr="00E02516">
        <w:rPr>
          <w:rFonts w:ascii="Times New Roman" w:hAnsi="Times New Roman" w:cs="Times New Roman"/>
          <w:sz w:val="24"/>
          <w:szCs w:val="24"/>
        </w:rPr>
        <w:t xml:space="preserve">риложениях </w:t>
      </w:r>
      <w:r w:rsidR="00734950" w:rsidRPr="00E02516">
        <w:rPr>
          <w:rFonts w:ascii="Times New Roman" w:hAnsi="Times New Roman" w:cs="Times New Roman"/>
          <w:sz w:val="24"/>
          <w:szCs w:val="24"/>
        </w:rPr>
        <w:t xml:space="preserve">№ 8, </w:t>
      </w:r>
      <w:r w:rsidR="00815905" w:rsidRPr="00E02516">
        <w:rPr>
          <w:rFonts w:ascii="Times New Roman" w:hAnsi="Times New Roman" w:cs="Times New Roman"/>
          <w:sz w:val="24"/>
          <w:szCs w:val="24"/>
        </w:rPr>
        <w:t xml:space="preserve">№ </w:t>
      </w:r>
      <w:r w:rsidR="001E5EC7" w:rsidRPr="00E02516">
        <w:rPr>
          <w:rFonts w:ascii="Times New Roman" w:hAnsi="Times New Roman" w:cs="Times New Roman"/>
          <w:sz w:val="24"/>
          <w:szCs w:val="24"/>
        </w:rPr>
        <w:t>9</w:t>
      </w:r>
      <w:r w:rsidR="00815905" w:rsidRPr="00E02516">
        <w:rPr>
          <w:rFonts w:ascii="Times New Roman" w:hAnsi="Times New Roman" w:cs="Times New Roman"/>
          <w:sz w:val="24"/>
          <w:szCs w:val="24"/>
        </w:rPr>
        <w:t xml:space="preserve">и № </w:t>
      </w:r>
      <w:r w:rsidR="001E5EC7" w:rsidRPr="00E02516">
        <w:rPr>
          <w:rFonts w:ascii="Times New Roman" w:hAnsi="Times New Roman" w:cs="Times New Roman"/>
          <w:sz w:val="24"/>
          <w:szCs w:val="24"/>
        </w:rPr>
        <w:t>10</w:t>
      </w:r>
      <w:r w:rsidR="00815905" w:rsidRPr="00E02516">
        <w:rPr>
          <w:rFonts w:ascii="Times New Roman" w:hAnsi="Times New Roman" w:cs="Times New Roman"/>
          <w:sz w:val="24"/>
          <w:szCs w:val="24"/>
        </w:rPr>
        <w:t xml:space="preserve"> к </w:t>
      </w:r>
      <w:r w:rsidR="001101F0" w:rsidRPr="00E02516">
        <w:rPr>
          <w:rFonts w:ascii="Times New Roman" w:hAnsi="Times New Roman" w:cs="Times New Roman"/>
          <w:sz w:val="24"/>
          <w:szCs w:val="24"/>
        </w:rPr>
        <w:t xml:space="preserve">настоящему </w:t>
      </w:r>
      <w:r w:rsidR="00815905" w:rsidRPr="00E02516">
        <w:rPr>
          <w:rFonts w:ascii="Times New Roman" w:hAnsi="Times New Roman" w:cs="Times New Roman"/>
          <w:sz w:val="24"/>
          <w:szCs w:val="24"/>
        </w:rPr>
        <w:t>Регламенту.</w:t>
      </w:r>
    </w:p>
    <w:p w:rsidR="00815905" w:rsidRPr="00E02516" w:rsidRDefault="00815905" w:rsidP="008159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6927" w:rsidRPr="00E02516" w:rsidRDefault="00206927" w:rsidP="00426683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21.Требования к организации предоставления </w:t>
      </w:r>
      <w:r w:rsidR="004E1DA4" w:rsidRPr="00E02516">
        <w:rPr>
          <w:rFonts w:ascii="Times New Roman" w:hAnsi="Times New Roman" w:cs="Times New Roman"/>
          <w:b/>
          <w:i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 в электронной форме</w:t>
      </w:r>
    </w:p>
    <w:p w:rsidR="00AF610A" w:rsidRPr="00E02516" w:rsidRDefault="00AF610A" w:rsidP="00426683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06927" w:rsidRPr="00E02516" w:rsidRDefault="005554B4" w:rsidP="002069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21.1. </w:t>
      </w:r>
      <w:r w:rsidR="00206927" w:rsidRPr="00E02516">
        <w:rPr>
          <w:rFonts w:ascii="Times New Roman" w:hAnsi="Times New Roman" w:cs="Times New Roman"/>
          <w:sz w:val="24"/>
          <w:szCs w:val="24"/>
        </w:rPr>
        <w:t xml:space="preserve">В электронной форме документы, указанные в пункте 9 </w:t>
      </w:r>
      <w:r w:rsidR="009F257B" w:rsidRPr="00E02516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206927" w:rsidRPr="00E02516">
        <w:rPr>
          <w:rFonts w:ascii="Times New Roman" w:hAnsi="Times New Roman" w:cs="Times New Roman"/>
          <w:sz w:val="24"/>
          <w:szCs w:val="24"/>
        </w:rPr>
        <w:t xml:space="preserve">Регламента </w:t>
      </w:r>
      <w:r w:rsidR="00D60163" w:rsidRPr="00E02516">
        <w:rPr>
          <w:rFonts w:ascii="Times New Roman" w:hAnsi="Times New Roman" w:cs="Times New Roman"/>
          <w:sz w:val="24"/>
          <w:szCs w:val="24"/>
        </w:rPr>
        <w:t>(за исключением документа, удостоверяющего личность)</w:t>
      </w:r>
      <w:r w:rsidR="001E31CE" w:rsidRPr="00E02516">
        <w:rPr>
          <w:rFonts w:ascii="Times New Roman" w:hAnsi="Times New Roman" w:cs="Times New Roman"/>
          <w:sz w:val="24"/>
          <w:szCs w:val="24"/>
        </w:rPr>
        <w:t>,</w:t>
      </w:r>
      <w:r w:rsidR="00421C03" w:rsidRPr="00C3404E">
        <w:rPr>
          <w:rFonts w:ascii="Times New Roman" w:hAnsi="Times New Roman" w:cs="Times New Roman"/>
          <w:sz w:val="24"/>
          <w:szCs w:val="24"/>
        </w:rPr>
        <w:t xml:space="preserve"> </w:t>
      </w:r>
      <w:r w:rsidR="00206927" w:rsidRPr="00E02516">
        <w:rPr>
          <w:rFonts w:ascii="Times New Roman" w:hAnsi="Times New Roman" w:cs="Times New Roman"/>
          <w:sz w:val="24"/>
          <w:szCs w:val="24"/>
        </w:rPr>
        <w:t>подаются посредством РПГУ.</w:t>
      </w:r>
    </w:p>
    <w:p w:rsidR="00206927" w:rsidRPr="00E02516" w:rsidRDefault="005554B4" w:rsidP="002069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21.2. </w:t>
      </w:r>
      <w:r w:rsidR="00206927" w:rsidRPr="00E02516">
        <w:rPr>
          <w:rFonts w:ascii="Times New Roman" w:hAnsi="Times New Roman" w:cs="Times New Roman"/>
          <w:sz w:val="24"/>
          <w:szCs w:val="24"/>
        </w:rPr>
        <w:t xml:space="preserve">При подаче документы, указанные в пункте 9 </w:t>
      </w:r>
      <w:r w:rsidR="009F257B" w:rsidRPr="00E02516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206927" w:rsidRPr="00E02516">
        <w:rPr>
          <w:rFonts w:ascii="Times New Roman" w:hAnsi="Times New Roman" w:cs="Times New Roman"/>
          <w:sz w:val="24"/>
          <w:szCs w:val="24"/>
        </w:rPr>
        <w:t>Регламента, прилагаются к электронной форме Заявления в виде отдельных файлов. Количество файлов должно соответствовать количеству документов, а наименование файла должно позволять идентифицировать документ и</w:t>
      </w:r>
      <w:r w:rsidR="004122EE" w:rsidRPr="00E02516">
        <w:rPr>
          <w:rFonts w:ascii="Times New Roman" w:hAnsi="Times New Roman" w:cs="Times New Roman"/>
          <w:sz w:val="24"/>
          <w:szCs w:val="24"/>
        </w:rPr>
        <w:t xml:space="preserve"> количество листов в документе.</w:t>
      </w:r>
    </w:p>
    <w:p w:rsidR="00206927" w:rsidRPr="00E02516" w:rsidRDefault="005554B4" w:rsidP="002069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21.3. </w:t>
      </w:r>
      <w:r w:rsidR="00206927" w:rsidRPr="00E02516">
        <w:rPr>
          <w:rFonts w:ascii="Times New Roman" w:hAnsi="Times New Roman" w:cs="Times New Roman"/>
          <w:sz w:val="24"/>
          <w:szCs w:val="24"/>
        </w:rPr>
        <w:t xml:space="preserve">Все документы должны быть отсканированы в распространенных графических форматах файлов в цветном режиме (разрешение сканирования – не менее </w:t>
      </w:r>
      <w:r w:rsidRPr="00E02516">
        <w:rPr>
          <w:rFonts w:ascii="Times New Roman" w:hAnsi="Times New Roman" w:cs="Times New Roman"/>
          <w:sz w:val="24"/>
          <w:szCs w:val="24"/>
        </w:rPr>
        <w:t>2</w:t>
      </w:r>
      <w:r w:rsidR="00206927" w:rsidRPr="00E02516">
        <w:rPr>
          <w:rFonts w:ascii="Times New Roman" w:hAnsi="Times New Roman" w:cs="Times New Roman"/>
          <w:sz w:val="24"/>
          <w:szCs w:val="24"/>
        </w:rPr>
        <w:t xml:space="preserve">00 точек на дюйм), обеспечивающем сохранение всех аутентичных признаков подлинности, а именно: графической подписи лица, </w:t>
      </w:r>
      <w:r w:rsidR="00567872" w:rsidRPr="00E02516">
        <w:rPr>
          <w:rFonts w:ascii="Times New Roman" w:hAnsi="Times New Roman" w:cs="Times New Roman"/>
          <w:sz w:val="24"/>
          <w:szCs w:val="24"/>
        </w:rPr>
        <w:t>печати, углового штампа бланка.</w:t>
      </w:r>
    </w:p>
    <w:p w:rsidR="001E31CE" w:rsidRPr="00E02516" w:rsidRDefault="001E31CE" w:rsidP="002069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21.4. Заявление подписывается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Лицом, имеющим право на получение Услуги,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его усиленной квалифицированной электронной подписью.</w:t>
      </w:r>
    </w:p>
    <w:p w:rsidR="00206927" w:rsidRPr="00E02516" w:rsidRDefault="00206927" w:rsidP="002069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21.</w:t>
      </w:r>
      <w:r w:rsidR="00AC09FB" w:rsidRPr="00E02516">
        <w:rPr>
          <w:rFonts w:ascii="Times New Roman" w:hAnsi="Times New Roman" w:cs="Times New Roman"/>
          <w:sz w:val="24"/>
          <w:szCs w:val="24"/>
        </w:rPr>
        <w:t>5</w:t>
      </w:r>
      <w:r w:rsidRPr="00E02516">
        <w:rPr>
          <w:rFonts w:ascii="Times New Roman" w:hAnsi="Times New Roman" w:cs="Times New Roman"/>
          <w:sz w:val="24"/>
          <w:szCs w:val="24"/>
        </w:rPr>
        <w:t>.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Лицо, имеющее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имеет возможность отслеживать ход обработки документов в Личном кабинете с помощью статусной модели РПГУ.</w:t>
      </w:r>
    </w:p>
    <w:p w:rsidR="00206927" w:rsidRPr="00E02516" w:rsidRDefault="00206927" w:rsidP="008159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C51F6" w:rsidRPr="00E02516" w:rsidRDefault="003C51F6" w:rsidP="003C51F6">
      <w:pPr>
        <w:pStyle w:val="ConsPlusNormal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bookmarkStart w:id="22" w:name="_Toc438376247"/>
      <w:bookmarkStart w:id="23" w:name="_Toc441496555"/>
      <w:r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22. Требования к организации предоставления </w:t>
      </w:r>
      <w:r w:rsidR="004E1DA4" w:rsidRPr="00E02516">
        <w:rPr>
          <w:rFonts w:ascii="Times New Roman" w:hAnsi="Times New Roman" w:cs="Times New Roman"/>
          <w:b/>
          <w:i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 в МФЦ</w:t>
      </w:r>
      <w:bookmarkEnd w:id="22"/>
      <w:bookmarkEnd w:id="23"/>
    </w:p>
    <w:p w:rsidR="00426683" w:rsidRPr="00E02516" w:rsidRDefault="00426683" w:rsidP="003C51F6">
      <w:pPr>
        <w:pStyle w:val="ConsPlusNormal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C51F6" w:rsidRPr="00E02516" w:rsidRDefault="003C51F6" w:rsidP="003C5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22.1. Организация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на базе МФЦ осуществляется в соответствии с соглашением о взаимодействии между </w:t>
      </w:r>
      <w:r w:rsidR="005554B4" w:rsidRPr="00E02516">
        <w:rPr>
          <w:rFonts w:ascii="Times New Roman" w:hAnsi="Times New Roman" w:cs="Times New Roman"/>
          <w:sz w:val="24"/>
          <w:szCs w:val="24"/>
        </w:rPr>
        <w:t>Администраци</w:t>
      </w:r>
      <w:r w:rsidR="004122EE" w:rsidRPr="00E02516">
        <w:rPr>
          <w:rFonts w:ascii="Times New Roman" w:hAnsi="Times New Roman" w:cs="Times New Roman"/>
          <w:sz w:val="24"/>
          <w:szCs w:val="24"/>
        </w:rPr>
        <w:t>ей</w:t>
      </w:r>
      <w:r w:rsidRPr="00E02516">
        <w:rPr>
          <w:rFonts w:ascii="Times New Roman" w:hAnsi="Times New Roman" w:cs="Times New Roman"/>
          <w:sz w:val="24"/>
          <w:szCs w:val="24"/>
        </w:rPr>
        <w:t xml:space="preserve"> и ГКУ МО «МО МФЦ», заключенным в порядке, установленном законодательством</w:t>
      </w:r>
      <w:r w:rsidR="00A84509" w:rsidRPr="00E02516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Pr="00E02516">
        <w:rPr>
          <w:rFonts w:ascii="Times New Roman" w:hAnsi="Times New Roman" w:cs="Times New Roman"/>
          <w:sz w:val="24"/>
          <w:szCs w:val="24"/>
        </w:rPr>
        <w:t xml:space="preserve">. Перечень МФЦ, в которых организуется предоставление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в соответствии с соглашением о взаимодействии, приводится в </w:t>
      </w:r>
      <w:r w:rsidR="002A418D" w:rsidRPr="00E02516">
        <w:rPr>
          <w:rFonts w:ascii="Times New Roman" w:hAnsi="Times New Roman" w:cs="Times New Roman"/>
          <w:sz w:val="24"/>
          <w:szCs w:val="24"/>
        </w:rPr>
        <w:t>Приложении 6</w:t>
      </w:r>
      <w:r w:rsidR="004D61E8" w:rsidRPr="00E02516">
        <w:rPr>
          <w:rFonts w:ascii="Times New Roman" w:hAnsi="Times New Roman" w:cs="Times New Roman"/>
          <w:sz w:val="24"/>
          <w:szCs w:val="24"/>
        </w:rPr>
        <w:t xml:space="preserve"> к настоящему Регламенту. </w:t>
      </w:r>
    </w:p>
    <w:p w:rsidR="003C51F6" w:rsidRPr="00E02516" w:rsidRDefault="00925313" w:rsidP="003C5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Лицо, имеющее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,</w:t>
      </w:r>
      <w:r w:rsidR="003C51F6" w:rsidRPr="00E02516">
        <w:rPr>
          <w:rFonts w:ascii="Times New Roman" w:hAnsi="Times New Roman" w:cs="Times New Roman"/>
          <w:sz w:val="24"/>
          <w:szCs w:val="24"/>
        </w:rPr>
        <w:t xml:space="preserve"> может осуществить предварительную запись на подачу Заявления в МФЦ следующими способами по своему выбору:</w:t>
      </w:r>
    </w:p>
    <w:p w:rsidR="003C51F6" w:rsidRPr="00E02516" w:rsidRDefault="003C51F6" w:rsidP="006E0415">
      <w:pPr>
        <w:pStyle w:val="ConsPlusNormal"/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почтовой связью;</w:t>
      </w:r>
    </w:p>
    <w:p w:rsidR="003C51F6" w:rsidRPr="00E02516" w:rsidRDefault="003C51F6" w:rsidP="006E0415">
      <w:pPr>
        <w:pStyle w:val="ConsPlusNormal"/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при личном обращении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в МФЦ;</w:t>
      </w:r>
    </w:p>
    <w:p w:rsidR="003C51F6" w:rsidRPr="00E02516" w:rsidRDefault="003C51F6" w:rsidP="006E0415">
      <w:pPr>
        <w:pStyle w:val="ConsPlusNormal"/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по телефону МФЦ;</w:t>
      </w:r>
    </w:p>
    <w:p w:rsidR="003C51F6" w:rsidRPr="00E02516" w:rsidRDefault="003C51F6" w:rsidP="006E0415">
      <w:pPr>
        <w:pStyle w:val="ConsPlusNormal"/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lastRenderedPageBreak/>
        <w:t xml:space="preserve">посредством РПГУ. </w:t>
      </w:r>
    </w:p>
    <w:p w:rsidR="003C51F6" w:rsidRPr="00E02516" w:rsidRDefault="003C51F6" w:rsidP="006E0415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При предварительной записи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Лицо, имеющее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сообщает следующие данные:</w:t>
      </w:r>
    </w:p>
    <w:p w:rsidR="003C51F6" w:rsidRPr="00E02516" w:rsidRDefault="003C51F6" w:rsidP="006E0415">
      <w:pPr>
        <w:pStyle w:val="ConsPlusNormal"/>
        <w:numPr>
          <w:ilvl w:val="0"/>
          <w:numId w:val="3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фамилию, имя, отчество (последнее при наличии);</w:t>
      </w:r>
    </w:p>
    <w:p w:rsidR="003C51F6" w:rsidRPr="00E02516" w:rsidRDefault="003C51F6" w:rsidP="006E0415">
      <w:pPr>
        <w:pStyle w:val="ConsPlusNormal"/>
        <w:numPr>
          <w:ilvl w:val="0"/>
          <w:numId w:val="3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контактный номер телефона;</w:t>
      </w:r>
    </w:p>
    <w:p w:rsidR="003C51F6" w:rsidRPr="00E02516" w:rsidRDefault="003C51F6" w:rsidP="006E0415">
      <w:pPr>
        <w:pStyle w:val="ConsPlusNormal"/>
        <w:numPr>
          <w:ilvl w:val="0"/>
          <w:numId w:val="3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адрес электронной почты (при наличии);</w:t>
      </w:r>
    </w:p>
    <w:p w:rsidR="003C51F6" w:rsidRPr="00E02516" w:rsidRDefault="003C51F6" w:rsidP="006E0415">
      <w:pPr>
        <w:pStyle w:val="ConsPlusNormal"/>
        <w:numPr>
          <w:ilvl w:val="0"/>
          <w:numId w:val="3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желаемые дату и время представления документов. </w:t>
      </w:r>
    </w:p>
    <w:p w:rsidR="003C51F6" w:rsidRPr="00E02516" w:rsidRDefault="003C51F6" w:rsidP="003C5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Предварительная запись осуществляется путем внесения указанных сведений в книгу записи </w:t>
      </w:r>
      <w:r w:rsidR="00B7338F" w:rsidRPr="00E02516">
        <w:rPr>
          <w:rFonts w:ascii="Times New Roman" w:hAnsi="Times New Roman" w:cs="Times New Roman"/>
          <w:sz w:val="24"/>
          <w:szCs w:val="24"/>
        </w:rPr>
        <w:t xml:space="preserve">Лиц, имеющих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, которая ведется на бумажных и/или электронных носителях.</w:t>
      </w:r>
    </w:p>
    <w:p w:rsidR="003C51F6" w:rsidRPr="00E02516" w:rsidRDefault="003C51F6" w:rsidP="003C5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Согласование с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Лицом, име</w:t>
      </w:r>
      <w:r w:rsidR="009001F4" w:rsidRPr="00E02516">
        <w:rPr>
          <w:rFonts w:ascii="Times New Roman" w:hAnsi="Times New Roman" w:cs="Times New Roman"/>
          <w:sz w:val="24"/>
          <w:szCs w:val="24"/>
        </w:rPr>
        <w:t>ющим право на получение Услуги,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даты и времени обращения </w:t>
      </w:r>
      <w:r w:rsidR="005554B4" w:rsidRPr="00E02516">
        <w:rPr>
          <w:rFonts w:ascii="Times New Roman" w:hAnsi="Times New Roman" w:cs="Times New Roman"/>
          <w:sz w:val="24"/>
          <w:szCs w:val="24"/>
        </w:rPr>
        <w:t>в МФЦ</w:t>
      </w:r>
      <w:r w:rsidRPr="00E02516">
        <w:rPr>
          <w:rFonts w:ascii="Times New Roman" w:hAnsi="Times New Roman" w:cs="Times New Roman"/>
          <w:sz w:val="24"/>
          <w:szCs w:val="24"/>
        </w:rPr>
        <w:t xml:space="preserve"> осуществляется с использованием средств телефонной или электронной связи, включая сеть Интернет, почтовой связью не позднее 1 рабочего дня со дня регистрации обращения.</w:t>
      </w:r>
    </w:p>
    <w:p w:rsidR="003C51F6" w:rsidRPr="00E02516" w:rsidRDefault="004E1DA4" w:rsidP="003C5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Лицу, имеющему право на получение Услуги,</w:t>
      </w:r>
      <w:r w:rsidR="003C51F6" w:rsidRPr="00E02516">
        <w:rPr>
          <w:rFonts w:ascii="Times New Roman" w:hAnsi="Times New Roman" w:cs="Times New Roman"/>
          <w:sz w:val="24"/>
          <w:szCs w:val="24"/>
        </w:rPr>
        <w:t xml:space="preserve"> сообщаются дата и время приема документов. При личном обращении </w:t>
      </w:r>
      <w:r w:rsidRPr="00E02516">
        <w:rPr>
          <w:rFonts w:ascii="Times New Roman" w:hAnsi="Times New Roman" w:cs="Times New Roman"/>
          <w:sz w:val="24"/>
          <w:szCs w:val="24"/>
        </w:rPr>
        <w:t>Лицу, имеющему право на получение Услуги,</w:t>
      </w:r>
      <w:r w:rsidR="003C51F6" w:rsidRPr="00E02516">
        <w:rPr>
          <w:rFonts w:ascii="Times New Roman" w:hAnsi="Times New Roman" w:cs="Times New Roman"/>
          <w:sz w:val="24"/>
          <w:szCs w:val="24"/>
        </w:rPr>
        <w:t xml:space="preserve"> выдается талон-подтверждение. В случае предварительной записи посредством РПГУ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Лицо, имеющее право на получение </w:t>
      </w:r>
      <w:r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="003C51F6" w:rsidRPr="00E02516">
        <w:rPr>
          <w:rFonts w:ascii="Times New Roman" w:hAnsi="Times New Roman" w:cs="Times New Roman"/>
          <w:sz w:val="24"/>
          <w:szCs w:val="24"/>
        </w:rPr>
        <w:t xml:space="preserve"> получает в Личном кабинете талон предварительной записи в МФЦ.</w:t>
      </w:r>
    </w:p>
    <w:p w:rsidR="003C51F6" w:rsidRPr="00E02516" w:rsidRDefault="003C51F6" w:rsidP="003C5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Запись </w:t>
      </w:r>
      <w:r w:rsidR="00B7338F" w:rsidRPr="00E02516">
        <w:rPr>
          <w:rFonts w:ascii="Times New Roman" w:hAnsi="Times New Roman" w:cs="Times New Roman"/>
          <w:sz w:val="24"/>
          <w:szCs w:val="24"/>
        </w:rPr>
        <w:t xml:space="preserve">Лиц, имеющих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C3404E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на определенную дату заканчивается за сутки до наступления этой даты.</w:t>
      </w:r>
    </w:p>
    <w:p w:rsidR="003C51F6" w:rsidRPr="00E02516" w:rsidRDefault="003C51F6" w:rsidP="003C5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При осуществлении предварительной записи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Лицо, имеющее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в обязательном порядке информируется о том, что предварительная запись аннулируется в случае его неявки по истечении 15 минут с назначенного времени приема.</w:t>
      </w:r>
    </w:p>
    <w:p w:rsidR="003C51F6" w:rsidRPr="00E02516" w:rsidRDefault="00925313" w:rsidP="003C5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Лицо, имеющее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,</w:t>
      </w:r>
      <w:r w:rsidR="003C51F6" w:rsidRPr="00E02516">
        <w:rPr>
          <w:rFonts w:ascii="Times New Roman" w:hAnsi="Times New Roman" w:cs="Times New Roman"/>
          <w:sz w:val="24"/>
          <w:szCs w:val="24"/>
        </w:rPr>
        <w:t xml:space="preserve"> в любое время вправе отказа</w:t>
      </w:r>
      <w:r w:rsidR="004122EE" w:rsidRPr="00E02516">
        <w:rPr>
          <w:rFonts w:ascii="Times New Roman" w:hAnsi="Times New Roman" w:cs="Times New Roman"/>
          <w:sz w:val="24"/>
          <w:szCs w:val="24"/>
        </w:rPr>
        <w:t>ться от предварительной записи.</w:t>
      </w:r>
    </w:p>
    <w:p w:rsidR="003C51F6" w:rsidRPr="00E02516" w:rsidRDefault="003C51F6" w:rsidP="003C5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В отсутствии </w:t>
      </w:r>
      <w:r w:rsidR="00B7338F" w:rsidRPr="00E02516">
        <w:rPr>
          <w:rFonts w:ascii="Times New Roman" w:hAnsi="Times New Roman" w:cs="Times New Roman"/>
          <w:sz w:val="24"/>
          <w:szCs w:val="24"/>
        </w:rPr>
        <w:t xml:space="preserve">Лиц, имеющих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, обратившихся по предварительной записи, осуществляется прием </w:t>
      </w:r>
      <w:r w:rsidR="00B7338F" w:rsidRPr="00E02516">
        <w:rPr>
          <w:rFonts w:ascii="Times New Roman" w:hAnsi="Times New Roman" w:cs="Times New Roman"/>
          <w:sz w:val="24"/>
          <w:szCs w:val="24"/>
        </w:rPr>
        <w:t xml:space="preserve">Лиц, имеющих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, обратившихся в порядке очереди. </w:t>
      </w:r>
    </w:p>
    <w:p w:rsidR="00811221" w:rsidRPr="00E02516" w:rsidRDefault="00811221" w:rsidP="008112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организовано в МФ</w:t>
      </w:r>
      <w:r w:rsidR="004122EE" w:rsidRPr="00E02516">
        <w:rPr>
          <w:rFonts w:ascii="Times New Roman" w:hAnsi="Times New Roman" w:cs="Times New Roman"/>
          <w:sz w:val="24"/>
          <w:szCs w:val="24"/>
        </w:rPr>
        <w:t xml:space="preserve">Ц в случае обращения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4122EE" w:rsidRPr="00E02516">
        <w:rPr>
          <w:rFonts w:ascii="Times New Roman" w:hAnsi="Times New Roman" w:cs="Times New Roman"/>
          <w:sz w:val="24"/>
          <w:szCs w:val="24"/>
        </w:rPr>
        <w:t>:</w:t>
      </w:r>
    </w:p>
    <w:p w:rsidR="00811221" w:rsidRPr="00E02516" w:rsidRDefault="004122EE" w:rsidP="005554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- </w:t>
      </w:r>
      <w:r w:rsidR="00811221" w:rsidRPr="00E02516">
        <w:rPr>
          <w:rFonts w:ascii="Times New Roman" w:hAnsi="Times New Roman" w:cs="Times New Roman"/>
          <w:sz w:val="24"/>
          <w:szCs w:val="24"/>
        </w:rPr>
        <w:t xml:space="preserve">для получения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5554B4" w:rsidRPr="00E02516">
        <w:rPr>
          <w:rFonts w:ascii="Times New Roman" w:hAnsi="Times New Roman" w:cs="Times New Roman"/>
          <w:sz w:val="24"/>
          <w:szCs w:val="24"/>
        </w:rPr>
        <w:t xml:space="preserve"> по организации ярмарок на территории муниципального образования Московской области</w:t>
      </w:r>
      <w:r w:rsidR="00811221" w:rsidRPr="00E02516">
        <w:rPr>
          <w:rFonts w:ascii="Times New Roman" w:hAnsi="Times New Roman" w:cs="Times New Roman"/>
          <w:sz w:val="24"/>
          <w:szCs w:val="24"/>
        </w:rPr>
        <w:t>.</w:t>
      </w:r>
    </w:p>
    <w:p w:rsidR="00815905" w:rsidRPr="00E02516" w:rsidRDefault="00815905" w:rsidP="008159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5056" w:rsidRPr="00E02516" w:rsidRDefault="00B35056" w:rsidP="00B35056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bookmarkStart w:id="24" w:name="_Toc437973301"/>
      <w:bookmarkStart w:id="25" w:name="_Toc438110043"/>
      <w:bookmarkStart w:id="26" w:name="_Toc438376249"/>
      <w:bookmarkStart w:id="27" w:name="_Toc441496556"/>
      <w:r w:rsidRPr="00E0251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Раздел </w:t>
      </w:r>
      <w:r w:rsidRPr="00E02516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III</w:t>
      </w:r>
      <w:r w:rsidRPr="00E02516">
        <w:rPr>
          <w:rFonts w:ascii="Times New Roman" w:hAnsi="Times New Roman" w:cs="Times New Roman"/>
          <w:b/>
          <w:bCs/>
          <w:iCs/>
          <w:sz w:val="24"/>
          <w:szCs w:val="24"/>
        </w:rPr>
        <w:t>. Состав, последовательность и сроки выполнения административных процедур, требования к порядку их выполнения</w:t>
      </w:r>
      <w:bookmarkEnd w:id="24"/>
      <w:bookmarkEnd w:id="25"/>
      <w:bookmarkEnd w:id="26"/>
      <w:bookmarkEnd w:id="27"/>
    </w:p>
    <w:p w:rsidR="00B35056" w:rsidRPr="00E02516" w:rsidRDefault="00B35056" w:rsidP="00B35056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35056" w:rsidRPr="00E02516" w:rsidRDefault="00E070DE" w:rsidP="00B35056">
      <w:pPr>
        <w:pStyle w:val="ConsPlusNormal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bookmarkStart w:id="28" w:name="_Toc437973302"/>
      <w:bookmarkStart w:id="29" w:name="_Toc438110044"/>
      <w:bookmarkStart w:id="30" w:name="_Toc438376250"/>
      <w:bookmarkStart w:id="31" w:name="_Toc441496557"/>
      <w:r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23. </w:t>
      </w:r>
      <w:r w:rsidR="00B35056"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Состав, последовательность и сроки выполнения административных процедур при предоставлении </w:t>
      </w:r>
      <w:r w:rsidR="004E1DA4" w:rsidRPr="00E02516">
        <w:rPr>
          <w:rFonts w:ascii="Times New Roman" w:hAnsi="Times New Roman" w:cs="Times New Roman"/>
          <w:b/>
          <w:i/>
          <w:sz w:val="24"/>
          <w:szCs w:val="24"/>
        </w:rPr>
        <w:t>Услуги</w:t>
      </w:r>
      <w:bookmarkEnd w:id="28"/>
      <w:bookmarkEnd w:id="29"/>
      <w:bookmarkEnd w:id="30"/>
      <w:bookmarkEnd w:id="31"/>
    </w:p>
    <w:p w:rsidR="00B35056" w:rsidRPr="00E02516" w:rsidRDefault="00B35056" w:rsidP="008159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5905" w:rsidRPr="00E02516" w:rsidRDefault="00E070DE" w:rsidP="008159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23</w:t>
      </w:r>
      <w:r w:rsidR="00815905" w:rsidRPr="00E02516">
        <w:rPr>
          <w:rFonts w:ascii="Times New Roman" w:hAnsi="Times New Roman" w:cs="Times New Roman"/>
          <w:sz w:val="24"/>
          <w:szCs w:val="24"/>
        </w:rPr>
        <w:t>.1. Перечень административных процедур:</w:t>
      </w:r>
    </w:p>
    <w:p w:rsidR="002A512A" w:rsidRPr="00E02516" w:rsidRDefault="002A512A" w:rsidP="002A51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прием и регистрация заявления и документов, необходимых для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;</w:t>
      </w:r>
    </w:p>
    <w:p w:rsidR="002A512A" w:rsidRPr="00E02516" w:rsidRDefault="002A512A" w:rsidP="002A51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обработка документов (информации), необходим</w:t>
      </w:r>
      <w:r w:rsidR="00C3404E">
        <w:rPr>
          <w:rFonts w:ascii="Times New Roman" w:hAnsi="Times New Roman" w:cs="Times New Roman"/>
          <w:sz w:val="24"/>
          <w:szCs w:val="24"/>
        </w:rPr>
        <w:t>ых</w:t>
      </w:r>
      <w:r w:rsidRPr="00E02516">
        <w:rPr>
          <w:rFonts w:ascii="Times New Roman" w:hAnsi="Times New Roman" w:cs="Times New Roman"/>
          <w:sz w:val="24"/>
          <w:szCs w:val="24"/>
        </w:rPr>
        <w:t>(</w:t>
      </w:r>
      <w:r w:rsidR="00C3404E">
        <w:rPr>
          <w:rFonts w:ascii="Times New Roman" w:hAnsi="Times New Roman" w:cs="Times New Roman"/>
          <w:sz w:val="24"/>
          <w:szCs w:val="24"/>
        </w:rPr>
        <w:t>ой</w:t>
      </w:r>
      <w:r w:rsidRPr="00E02516">
        <w:rPr>
          <w:rFonts w:ascii="Times New Roman" w:hAnsi="Times New Roman" w:cs="Times New Roman"/>
          <w:sz w:val="24"/>
          <w:szCs w:val="24"/>
        </w:rPr>
        <w:t xml:space="preserve">) для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;</w:t>
      </w:r>
    </w:p>
    <w:p w:rsidR="002A512A" w:rsidRPr="00E02516" w:rsidRDefault="002A512A" w:rsidP="002A51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формирование и направление межведомственных запросов в органы (организации), участвующие в предоставлении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;</w:t>
      </w:r>
    </w:p>
    <w:p w:rsidR="002A512A" w:rsidRPr="00E02516" w:rsidRDefault="002A512A" w:rsidP="002A51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рассмотрение заявления и представленных документов, проверка полноты и достоверности сведений, содержащихся в заявлении и документах;</w:t>
      </w:r>
    </w:p>
    <w:p w:rsidR="002A512A" w:rsidRPr="00E02516" w:rsidRDefault="002A512A" w:rsidP="002A51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выдача (направление)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Лицу, имеющему право на получение Услуги,</w:t>
      </w:r>
      <w:r w:rsidRPr="00E02516">
        <w:rPr>
          <w:rFonts w:ascii="Times New Roman" w:hAnsi="Times New Roman" w:cs="Times New Roman"/>
          <w:sz w:val="24"/>
          <w:szCs w:val="24"/>
        </w:rPr>
        <w:t xml:space="preserve"> результата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.</w:t>
      </w:r>
    </w:p>
    <w:p w:rsidR="00E070DE" w:rsidRPr="00E02516" w:rsidRDefault="00E070DE" w:rsidP="00E070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</w:t>
      </w:r>
      <w:r w:rsidR="008D2AF4" w:rsidRPr="00E02516">
        <w:rPr>
          <w:rFonts w:ascii="Times New Roman" w:hAnsi="Times New Roman" w:cs="Times New Roman"/>
          <w:sz w:val="24"/>
          <w:szCs w:val="24"/>
        </w:rPr>
        <w:t>3</w:t>
      </w:r>
      <w:r w:rsidRPr="00E02516">
        <w:rPr>
          <w:rFonts w:ascii="Times New Roman" w:hAnsi="Times New Roman" w:cs="Times New Roman"/>
          <w:sz w:val="24"/>
          <w:szCs w:val="24"/>
        </w:rPr>
        <w:t xml:space="preserve">.2. Блок-схема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приведена в </w:t>
      </w:r>
      <w:r w:rsidR="002A418D" w:rsidRPr="00E02516">
        <w:rPr>
          <w:rFonts w:ascii="Times New Roman" w:hAnsi="Times New Roman" w:cs="Times New Roman"/>
          <w:sz w:val="24"/>
          <w:szCs w:val="24"/>
        </w:rPr>
        <w:t>Приложении 11</w:t>
      </w:r>
      <w:r w:rsidRPr="00E02516">
        <w:rPr>
          <w:rFonts w:ascii="Times New Roman" w:hAnsi="Times New Roman" w:cs="Times New Roman"/>
          <w:sz w:val="24"/>
          <w:szCs w:val="24"/>
        </w:rPr>
        <w:t xml:space="preserve"> к настоящему Регламенту.</w:t>
      </w:r>
    </w:p>
    <w:p w:rsidR="00815905" w:rsidRPr="00E02516" w:rsidRDefault="008D2AF4" w:rsidP="002A51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lastRenderedPageBreak/>
        <w:t>23.3</w:t>
      </w:r>
      <w:r w:rsidR="00815905" w:rsidRPr="00E02516">
        <w:rPr>
          <w:rFonts w:ascii="Times New Roman" w:hAnsi="Times New Roman" w:cs="Times New Roman"/>
          <w:sz w:val="24"/>
          <w:szCs w:val="24"/>
        </w:rPr>
        <w:t xml:space="preserve">. Каждая административная процедура состоит из административных действий. </w:t>
      </w:r>
      <w:r w:rsidRPr="00E02516">
        <w:rPr>
          <w:rFonts w:ascii="Times New Roman" w:hAnsi="Times New Roman" w:cs="Times New Roman"/>
          <w:sz w:val="24"/>
          <w:szCs w:val="24"/>
        </w:rPr>
        <w:t xml:space="preserve">Перечень и содержание административных действий, составляющих каждую административную процедуру приведен в </w:t>
      </w:r>
      <w:r w:rsidR="002A418D" w:rsidRPr="00E02516">
        <w:rPr>
          <w:rFonts w:ascii="Times New Roman" w:hAnsi="Times New Roman" w:cs="Times New Roman"/>
          <w:sz w:val="24"/>
          <w:szCs w:val="24"/>
        </w:rPr>
        <w:t>Приложении 13</w:t>
      </w:r>
      <w:r w:rsidRPr="00E02516">
        <w:rPr>
          <w:rFonts w:ascii="Times New Roman" w:hAnsi="Times New Roman" w:cs="Times New Roman"/>
          <w:sz w:val="24"/>
          <w:szCs w:val="24"/>
        </w:rPr>
        <w:t xml:space="preserve"> к </w:t>
      </w:r>
      <w:r w:rsidR="003C51F6" w:rsidRPr="00E02516">
        <w:rPr>
          <w:rFonts w:ascii="Times New Roman" w:hAnsi="Times New Roman" w:cs="Times New Roman"/>
          <w:sz w:val="24"/>
          <w:szCs w:val="24"/>
        </w:rPr>
        <w:t xml:space="preserve">настоящему </w:t>
      </w:r>
      <w:r w:rsidRPr="00E02516">
        <w:rPr>
          <w:rFonts w:ascii="Times New Roman" w:hAnsi="Times New Roman" w:cs="Times New Roman"/>
          <w:sz w:val="24"/>
          <w:szCs w:val="24"/>
        </w:rPr>
        <w:t>Регламенту.</w:t>
      </w:r>
    </w:p>
    <w:p w:rsidR="00815905" w:rsidRPr="00E02516" w:rsidRDefault="00815905" w:rsidP="008159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B5D19" w:rsidRPr="00E02516" w:rsidRDefault="00DB5D19" w:rsidP="005F5D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2516">
        <w:rPr>
          <w:rFonts w:ascii="Times New Roman" w:hAnsi="Times New Roman" w:cs="Times New Roman"/>
          <w:b/>
          <w:sz w:val="24"/>
          <w:szCs w:val="24"/>
        </w:rPr>
        <w:t>Раздел IV. Порядок и формы контроля за исполнением Регламента</w:t>
      </w:r>
    </w:p>
    <w:p w:rsidR="005F5D86" w:rsidRPr="00E02516" w:rsidRDefault="005F5D86" w:rsidP="005F5D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5D19" w:rsidRPr="00E02516" w:rsidRDefault="00DB5D19" w:rsidP="005F5D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02516">
        <w:rPr>
          <w:rFonts w:ascii="Times New Roman" w:hAnsi="Times New Roman" w:cs="Times New Roman"/>
          <w:b/>
          <w:i/>
          <w:sz w:val="24"/>
          <w:szCs w:val="24"/>
        </w:rPr>
        <w:t>24.</w:t>
      </w:r>
      <w:r w:rsidRPr="00E02516">
        <w:rPr>
          <w:rFonts w:ascii="Times New Roman" w:hAnsi="Times New Roman" w:cs="Times New Roman"/>
          <w:b/>
          <w:i/>
          <w:sz w:val="24"/>
          <w:szCs w:val="24"/>
        </w:rPr>
        <w:tab/>
        <w:t xml:space="preserve">Порядок осуществления контроля за соблюдением и исполнением должностными лицами </w:t>
      </w:r>
      <w:r w:rsidR="000D6086" w:rsidRPr="00E02516">
        <w:rPr>
          <w:rFonts w:ascii="Times New Roman" w:hAnsi="Times New Roman" w:cs="Times New Roman"/>
          <w:b/>
          <w:i/>
          <w:sz w:val="24"/>
          <w:szCs w:val="24"/>
        </w:rPr>
        <w:t>Администрации</w:t>
      </w:r>
      <w:r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 положений Регламента и иных нормативных правовых актов, устанавливающих требования к предоставлению </w:t>
      </w:r>
      <w:r w:rsidR="004E1DA4" w:rsidRPr="00E02516">
        <w:rPr>
          <w:rFonts w:ascii="Times New Roman" w:hAnsi="Times New Roman" w:cs="Times New Roman"/>
          <w:b/>
          <w:i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b/>
          <w:i/>
          <w:sz w:val="24"/>
          <w:szCs w:val="24"/>
        </w:rPr>
        <w:t>, а также принятием ими решений</w:t>
      </w:r>
    </w:p>
    <w:p w:rsidR="005F5D86" w:rsidRPr="00E02516" w:rsidRDefault="005F5D86" w:rsidP="005F5D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24.1.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Контроль за соблюдением должностными лицами </w:t>
      </w:r>
      <w:r w:rsidR="000D6086" w:rsidRPr="00E02516">
        <w:rPr>
          <w:rFonts w:ascii="Times New Roman" w:hAnsi="Times New Roman" w:cs="Times New Roman"/>
          <w:sz w:val="24"/>
          <w:szCs w:val="24"/>
        </w:rPr>
        <w:t>Администрации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положений Регламента и </w:t>
      </w:r>
      <w:r w:rsidR="009730DF" w:rsidRPr="00E02516">
        <w:rPr>
          <w:rFonts w:ascii="Times New Roman" w:hAnsi="Times New Roman" w:cs="Times New Roman"/>
          <w:sz w:val="24"/>
          <w:szCs w:val="24"/>
        </w:rPr>
        <w:t xml:space="preserve">Постановления Правительства Московской области </w:t>
      </w:r>
      <w:r w:rsidR="009730DF" w:rsidRPr="00E02516">
        <w:rPr>
          <w:rFonts w:ascii="Times New Roman" w:hAnsi="Times New Roman" w:cs="Times New Roman"/>
          <w:sz w:val="24"/>
          <w:szCs w:val="24"/>
        </w:rPr>
        <w:br/>
        <w:t>от 7 ноября 2012 г. № 1394/40 «Об утверждении порядка организации ярмарок на территории Московской области и продажи товаров (выполнения работ, оказания услуг) на них</w:t>
      </w:r>
      <w:r w:rsidRPr="00E02516">
        <w:rPr>
          <w:rFonts w:ascii="Times New Roman" w:hAnsi="Times New Roman" w:cs="Times New Roman"/>
          <w:sz w:val="24"/>
          <w:szCs w:val="24"/>
        </w:rPr>
        <w:t xml:space="preserve">, устанавливающих требования к предоставлению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720211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осуществляется в форме:</w:t>
      </w:r>
    </w:p>
    <w:p w:rsidR="00DB5D19" w:rsidRPr="00E02516" w:rsidRDefault="00567872" w:rsidP="004C1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- </w:t>
      </w:r>
      <w:r w:rsidR="00DB5D19" w:rsidRPr="00E02516">
        <w:rPr>
          <w:rFonts w:ascii="Times New Roman" w:hAnsi="Times New Roman" w:cs="Times New Roman"/>
          <w:sz w:val="24"/>
          <w:szCs w:val="24"/>
        </w:rPr>
        <w:t xml:space="preserve">текущего контроля за соблюдением полноты и качества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DB5D19" w:rsidRPr="00E02516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9001F4" w:rsidRPr="00E02516">
        <w:rPr>
          <w:rFonts w:ascii="Times New Roman" w:hAnsi="Times New Roman" w:cs="Times New Roman"/>
          <w:sz w:val="24"/>
          <w:szCs w:val="24"/>
        </w:rPr>
        <w:t>текущий</w:t>
      </w:r>
      <w:r w:rsidR="00DB5D19" w:rsidRPr="00E02516">
        <w:rPr>
          <w:rFonts w:ascii="Times New Roman" w:hAnsi="Times New Roman" w:cs="Times New Roman"/>
          <w:sz w:val="24"/>
          <w:szCs w:val="24"/>
        </w:rPr>
        <w:t xml:space="preserve"> контроль);</w:t>
      </w:r>
    </w:p>
    <w:p w:rsidR="00DB5D19" w:rsidRPr="00E02516" w:rsidRDefault="00567872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- </w:t>
      </w:r>
      <w:r w:rsidR="00DB5D19" w:rsidRPr="00E02516">
        <w:rPr>
          <w:rFonts w:ascii="Times New Roman" w:hAnsi="Times New Roman" w:cs="Times New Roman"/>
          <w:sz w:val="24"/>
          <w:szCs w:val="24"/>
        </w:rPr>
        <w:t xml:space="preserve">контроля за соблюдением порядка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DB5D19" w:rsidRPr="00E02516">
        <w:rPr>
          <w:rFonts w:ascii="Times New Roman" w:hAnsi="Times New Roman" w:cs="Times New Roman"/>
          <w:sz w:val="24"/>
          <w:szCs w:val="24"/>
        </w:rPr>
        <w:t>.</w:t>
      </w:r>
    </w:p>
    <w:p w:rsidR="00DB5D19" w:rsidRPr="00E02516" w:rsidRDefault="00DB5D19" w:rsidP="00682C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24.</w:t>
      </w:r>
      <w:r w:rsidR="00720211" w:rsidRPr="00E02516">
        <w:rPr>
          <w:rFonts w:ascii="Times New Roman" w:hAnsi="Times New Roman" w:cs="Times New Roman"/>
          <w:sz w:val="24"/>
          <w:szCs w:val="24"/>
        </w:rPr>
        <w:t>2.</w:t>
      </w:r>
      <w:r w:rsidR="00720211" w:rsidRPr="00E02516">
        <w:rPr>
          <w:rFonts w:ascii="Times New Roman" w:hAnsi="Times New Roman" w:cs="Times New Roman"/>
          <w:sz w:val="24"/>
          <w:szCs w:val="24"/>
        </w:rPr>
        <w:tab/>
      </w:r>
      <w:r w:rsidR="009001F4" w:rsidRPr="00E02516">
        <w:rPr>
          <w:rFonts w:ascii="Times New Roman" w:hAnsi="Times New Roman" w:cs="Times New Roman"/>
          <w:sz w:val="24"/>
          <w:szCs w:val="24"/>
        </w:rPr>
        <w:t>Текущий</w:t>
      </w:r>
      <w:r w:rsidR="00720211" w:rsidRPr="00E02516">
        <w:rPr>
          <w:rFonts w:ascii="Times New Roman" w:hAnsi="Times New Roman" w:cs="Times New Roman"/>
          <w:sz w:val="24"/>
          <w:szCs w:val="24"/>
        </w:rPr>
        <w:t xml:space="preserve"> контроль осуществляют</w:t>
      </w:r>
      <w:r w:rsidR="00C3404E">
        <w:rPr>
          <w:rFonts w:ascii="Times New Roman" w:hAnsi="Times New Roman" w:cs="Times New Roman"/>
          <w:sz w:val="24"/>
          <w:szCs w:val="24"/>
        </w:rPr>
        <w:t xml:space="preserve"> </w:t>
      </w:r>
      <w:r w:rsidR="00682C33" w:rsidRPr="00E02516">
        <w:rPr>
          <w:rFonts w:ascii="Times New Roman" w:hAnsi="Times New Roman" w:cs="Times New Roman"/>
          <w:sz w:val="24"/>
          <w:szCs w:val="24"/>
        </w:rPr>
        <w:t xml:space="preserve">должностные лица </w:t>
      </w:r>
      <w:r w:rsidR="000D6086" w:rsidRPr="00E02516">
        <w:rPr>
          <w:rFonts w:ascii="Times New Roman" w:hAnsi="Times New Roman" w:cs="Times New Roman"/>
          <w:sz w:val="24"/>
          <w:szCs w:val="24"/>
        </w:rPr>
        <w:t>Администрации</w:t>
      </w:r>
      <w:r w:rsidR="00682C33" w:rsidRPr="00E02516">
        <w:rPr>
          <w:rFonts w:ascii="Times New Roman" w:hAnsi="Times New Roman" w:cs="Times New Roman"/>
          <w:sz w:val="24"/>
          <w:szCs w:val="24"/>
        </w:rPr>
        <w:t>, ответственные за выполнение административной процедуры</w:t>
      </w:r>
      <w:r w:rsidRPr="00E02516">
        <w:rPr>
          <w:rFonts w:ascii="Times New Roman" w:hAnsi="Times New Roman" w:cs="Times New Roman"/>
          <w:sz w:val="24"/>
          <w:szCs w:val="24"/>
        </w:rPr>
        <w:t>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24.3.</w:t>
      </w:r>
      <w:r w:rsidRPr="00E02516">
        <w:rPr>
          <w:rFonts w:ascii="Times New Roman" w:hAnsi="Times New Roman" w:cs="Times New Roman"/>
          <w:sz w:val="24"/>
          <w:szCs w:val="24"/>
        </w:rPr>
        <w:tab/>
      </w:r>
      <w:r w:rsidR="009001F4" w:rsidRPr="00E02516">
        <w:rPr>
          <w:rFonts w:ascii="Times New Roman" w:hAnsi="Times New Roman" w:cs="Times New Roman"/>
          <w:sz w:val="24"/>
          <w:szCs w:val="24"/>
        </w:rPr>
        <w:t>Текущий</w:t>
      </w:r>
      <w:r w:rsidRPr="00E02516">
        <w:rPr>
          <w:rFonts w:ascii="Times New Roman" w:hAnsi="Times New Roman" w:cs="Times New Roman"/>
          <w:sz w:val="24"/>
          <w:szCs w:val="24"/>
        </w:rPr>
        <w:t xml:space="preserve"> контроль осуществляется в порядке, установленном </w:t>
      </w:r>
      <w:r w:rsidR="00682C33" w:rsidRPr="00E02516">
        <w:rPr>
          <w:rFonts w:ascii="Times New Roman" w:hAnsi="Times New Roman" w:cs="Times New Roman"/>
          <w:sz w:val="24"/>
          <w:szCs w:val="24"/>
        </w:rPr>
        <w:t>глав</w:t>
      </w:r>
      <w:r w:rsidR="000D6086" w:rsidRPr="00E02516">
        <w:rPr>
          <w:rFonts w:ascii="Times New Roman" w:hAnsi="Times New Roman" w:cs="Times New Roman"/>
          <w:sz w:val="24"/>
          <w:szCs w:val="24"/>
        </w:rPr>
        <w:t>ой</w:t>
      </w:r>
      <w:r w:rsidR="00C3404E">
        <w:rPr>
          <w:rFonts w:ascii="Times New Roman" w:hAnsi="Times New Roman" w:cs="Times New Roman"/>
          <w:sz w:val="24"/>
          <w:szCs w:val="24"/>
        </w:rPr>
        <w:t xml:space="preserve"> </w:t>
      </w:r>
      <w:r w:rsidR="000D6086" w:rsidRPr="00E02516">
        <w:rPr>
          <w:rFonts w:ascii="Times New Roman" w:hAnsi="Times New Roman" w:cs="Times New Roman"/>
          <w:sz w:val="24"/>
          <w:szCs w:val="24"/>
        </w:rPr>
        <w:t>Администрации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для контроля за исполнением правовых актов</w:t>
      </w:r>
      <w:r w:rsidR="00C3404E">
        <w:rPr>
          <w:rFonts w:ascii="Times New Roman" w:hAnsi="Times New Roman" w:cs="Times New Roman"/>
          <w:sz w:val="24"/>
          <w:szCs w:val="24"/>
        </w:rPr>
        <w:t xml:space="preserve"> </w:t>
      </w:r>
      <w:r w:rsidR="000D6086" w:rsidRPr="00E02516">
        <w:rPr>
          <w:rFonts w:ascii="Times New Roman" w:hAnsi="Times New Roman" w:cs="Times New Roman"/>
          <w:sz w:val="24"/>
          <w:szCs w:val="24"/>
        </w:rPr>
        <w:t>Администрации</w:t>
      </w:r>
      <w:r w:rsidRPr="00E02516">
        <w:rPr>
          <w:rFonts w:ascii="Times New Roman" w:hAnsi="Times New Roman" w:cs="Times New Roman"/>
          <w:sz w:val="24"/>
          <w:szCs w:val="24"/>
        </w:rPr>
        <w:t>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24.4.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Контроль за соблюдением порядка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682C33" w:rsidRPr="00E02516">
        <w:rPr>
          <w:rFonts w:ascii="Times New Roman" w:hAnsi="Times New Roman" w:cs="Times New Roman"/>
          <w:sz w:val="24"/>
          <w:szCs w:val="24"/>
        </w:rPr>
        <w:t>Министерством</w:t>
      </w:r>
      <w:r w:rsidRPr="00E02516">
        <w:rPr>
          <w:rFonts w:ascii="Times New Roman" w:hAnsi="Times New Roman" w:cs="Times New Roman"/>
          <w:sz w:val="24"/>
          <w:szCs w:val="24"/>
        </w:rPr>
        <w:t xml:space="preserve"> государственного управления, информационных технологий и связи Московской области на основании Закона Московской области от 30</w:t>
      </w:r>
      <w:r w:rsidR="00B67065" w:rsidRPr="00E02516">
        <w:rPr>
          <w:rFonts w:ascii="Times New Roman" w:hAnsi="Times New Roman" w:cs="Times New Roman"/>
          <w:sz w:val="24"/>
          <w:szCs w:val="24"/>
        </w:rPr>
        <w:t>.12.</w:t>
      </w:r>
      <w:r w:rsidR="00567872" w:rsidRPr="00E02516">
        <w:rPr>
          <w:rFonts w:ascii="Times New Roman" w:hAnsi="Times New Roman" w:cs="Times New Roman"/>
          <w:sz w:val="24"/>
          <w:szCs w:val="24"/>
        </w:rPr>
        <w:t>2014</w:t>
      </w:r>
      <w:r w:rsidR="009001F4" w:rsidRPr="00E02516">
        <w:rPr>
          <w:rFonts w:ascii="Times New Roman" w:hAnsi="Times New Roman" w:cs="Times New Roman"/>
          <w:sz w:val="24"/>
          <w:szCs w:val="24"/>
        </w:rPr>
        <w:br/>
      </w:r>
      <w:r w:rsidRPr="00E02516">
        <w:rPr>
          <w:rFonts w:ascii="Times New Roman" w:hAnsi="Times New Roman" w:cs="Times New Roman"/>
          <w:sz w:val="24"/>
          <w:szCs w:val="24"/>
        </w:rPr>
        <w:t xml:space="preserve">№ 198/2014-ОЗ «Об административной ответственности за нарушение порядка предоставления государственной или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на территории Московской области» и в соответствии с порядком, утвержденн</w:t>
      </w:r>
      <w:r w:rsidR="00B67065" w:rsidRPr="00E02516">
        <w:rPr>
          <w:rFonts w:ascii="Times New Roman" w:hAnsi="Times New Roman" w:cs="Times New Roman"/>
          <w:sz w:val="24"/>
          <w:szCs w:val="24"/>
        </w:rPr>
        <w:t>ы</w:t>
      </w:r>
      <w:r w:rsidRPr="00E02516">
        <w:rPr>
          <w:rFonts w:ascii="Times New Roman" w:hAnsi="Times New Roman" w:cs="Times New Roman"/>
          <w:sz w:val="24"/>
          <w:szCs w:val="24"/>
        </w:rPr>
        <w:t>м постановлением Правительства Московской области от 16</w:t>
      </w:r>
      <w:r w:rsidR="00B67065" w:rsidRPr="00E02516">
        <w:rPr>
          <w:rFonts w:ascii="Times New Roman" w:hAnsi="Times New Roman" w:cs="Times New Roman"/>
          <w:sz w:val="24"/>
          <w:szCs w:val="24"/>
        </w:rPr>
        <w:t>.04.</w:t>
      </w:r>
      <w:r w:rsidRPr="00E02516">
        <w:rPr>
          <w:rFonts w:ascii="Times New Roman" w:hAnsi="Times New Roman" w:cs="Times New Roman"/>
          <w:sz w:val="24"/>
          <w:szCs w:val="24"/>
        </w:rPr>
        <w:t>2015 года № 253/14 «Об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управления, информационных технологий и связи Московской области».</w:t>
      </w:r>
    </w:p>
    <w:p w:rsidR="00B67065" w:rsidRPr="00E02516" w:rsidRDefault="00B67065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02516">
        <w:rPr>
          <w:rFonts w:ascii="Times New Roman" w:hAnsi="Times New Roman" w:cs="Times New Roman"/>
          <w:b/>
          <w:i/>
          <w:sz w:val="24"/>
          <w:szCs w:val="24"/>
        </w:rPr>
        <w:t>25.</w:t>
      </w:r>
      <w:r w:rsidRPr="00E02516">
        <w:rPr>
          <w:rFonts w:ascii="Times New Roman" w:hAnsi="Times New Roman" w:cs="Times New Roman"/>
          <w:b/>
          <w:i/>
          <w:sz w:val="24"/>
          <w:szCs w:val="24"/>
        </w:rPr>
        <w:tab/>
        <w:t>Порядок</w:t>
      </w:r>
      <w:r w:rsidR="009001F4"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 и периодичность осуществления т</w:t>
      </w:r>
      <w:r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екущего контроля полноты и качества предоставления </w:t>
      </w:r>
      <w:r w:rsidR="004E1DA4" w:rsidRPr="00E02516">
        <w:rPr>
          <w:rFonts w:ascii="Times New Roman" w:hAnsi="Times New Roman" w:cs="Times New Roman"/>
          <w:b/>
          <w:i/>
          <w:sz w:val="24"/>
          <w:szCs w:val="24"/>
        </w:rPr>
        <w:t>Услуги</w:t>
      </w:r>
      <w:r w:rsidR="00682C33"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 и</w:t>
      </w:r>
      <w:r w:rsidR="00C3404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Контроля за соблюдением порядка предоставления </w:t>
      </w:r>
      <w:r w:rsidR="004E1DA4" w:rsidRPr="00E02516">
        <w:rPr>
          <w:rFonts w:ascii="Times New Roman" w:hAnsi="Times New Roman" w:cs="Times New Roman"/>
          <w:b/>
          <w:i/>
          <w:sz w:val="24"/>
          <w:szCs w:val="24"/>
        </w:rPr>
        <w:t>Услуги</w:t>
      </w:r>
    </w:p>
    <w:p w:rsidR="00B67065" w:rsidRPr="00E02516" w:rsidRDefault="00B67065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25.1.</w:t>
      </w:r>
      <w:r w:rsidRPr="00E02516">
        <w:rPr>
          <w:rFonts w:ascii="Times New Roman" w:hAnsi="Times New Roman" w:cs="Times New Roman"/>
          <w:sz w:val="24"/>
          <w:szCs w:val="24"/>
        </w:rPr>
        <w:tab/>
      </w:r>
      <w:r w:rsidR="009001F4" w:rsidRPr="00E02516">
        <w:rPr>
          <w:rFonts w:ascii="Times New Roman" w:hAnsi="Times New Roman" w:cs="Times New Roman"/>
          <w:sz w:val="24"/>
          <w:szCs w:val="24"/>
        </w:rPr>
        <w:t>Текущий</w:t>
      </w:r>
      <w:r w:rsidRPr="00E02516">
        <w:rPr>
          <w:rFonts w:ascii="Times New Roman" w:hAnsi="Times New Roman" w:cs="Times New Roman"/>
          <w:sz w:val="24"/>
          <w:szCs w:val="24"/>
        </w:rPr>
        <w:t xml:space="preserve"> контроль осуществляется в форме постоянного мониторинга решений и действий участвующих в предоставлении Услуг должностных лиц</w:t>
      </w:r>
      <w:r w:rsidR="00C3404E">
        <w:rPr>
          <w:rFonts w:ascii="Times New Roman" w:hAnsi="Times New Roman" w:cs="Times New Roman"/>
          <w:sz w:val="24"/>
          <w:szCs w:val="24"/>
        </w:rPr>
        <w:t xml:space="preserve"> </w:t>
      </w:r>
      <w:r w:rsidR="004122EE" w:rsidRPr="00E02516">
        <w:rPr>
          <w:rFonts w:ascii="Times New Roman" w:hAnsi="Times New Roman" w:cs="Times New Roman"/>
          <w:sz w:val="24"/>
          <w:szCs w:val="24"/>
        </w:rPr>
        <w:t>Администрации</w:t>
      </w:r>
      <w:r w:rsidRPr="00E02516">
        <w:rPr>
          <w:rFonts w:ascii="Times New Roman" w:hAnsi="Times New Roman" w:cs="Times New Roman"/>
          <w:sz w:val="24"/>
          <w:szCs w:val="24"/>
        </w:rPr>
        <w:t xml:space="preserve">, а также в форме внутренних проверок в </w:t>
      </w:r>
      <w:r w:rsidR="004122EE" w:rsidRPr="00E02516">
        <w:rPr>
          <w:rFonts w:ascii="Times New Roman" w:hAnsi="Times New Roman" w:cs="Times New Roman"/>
          <w:sz w:val="24"/>
          <w:szCs w:val="24"/>
        </w:rPr>
        <w:t>Администрации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по заявлениям, обращениям и жалобам граждан, их объединений и организаций на решения, а также действия (бездействия) должностных лиц</w:t>
      </w:r>
      <w:r w:rsidR="00C3404E">
        <w:rPr>
          <w:rFonts w:ascii="Times New Roman" w:hAnsi="Times New Roman" w:cs="Times New Roman"/>
          <w:sz w:val="24"/>
          <w:szCs w:val="24"/>
        </w:rPr>
        <w:t xml:space="preserve"> </w:t>
      </w:r>
      <w:r w:rsidR="004122EE" w:rsidRPr="00E02516">
        <w:rPr>
          <w:rFonts w:ascii="Times New Roman" w:hAnsi="Times New Roman" w:cs="Times New Roman"/>
          <w:sz w:val="24"/>
          <w:szCs w:val="24"/>
        </w:rPr>
        <w:t>Администрации</w:t>
      </w:r>
      <w:r w:rsidRPr="00E02516">
        <w:rPr>
          <w:rFonts w:ascii="Times New Roman" w:hAnsi="Times New Roman" w:cs="Times New Roman"/>
          <w:sz w:val="24"/>
          <w:szCs w:val="24"/>
        </w:rPr>
        <w:t xml:space="preserve">, участвующих в предоставлении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.</w:t>
      </w:r>
    </w:p>
    <w:p w:rsidR="00DB5D19" w:rsidRPr="00E02516" w:rsidRDefault="009001F4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25.2.</w:t>
      </w:r>
      <w:r w:rsidRPr="00E02516">
        <w:rPr>
          <w:rFonts w:ascii="Times New Roman" w:hAnsi="Times New Roman" w:cs="Times New Roman"/>
          <w:sz w:val="24"/>
          <w:szCs w:val="24"/>
        </w:rPr>
        <w:tab/>
        <w:t>Порядок осуществления т</w:t>
      </w:r>
      <w:r w:rsidR="00DB5D19" w:rsidRPr="00E02516">
        <w:rPr>
          <w:rFonts w:ascii="Times New Roman" w:hAnsi="Times New Roman" w:cs="Times New Roman"/>
          <w:sz w:val="24"/>
          <w:szCs w:val="24"/>
        </w:rPr>
        <w:t xml:space="preserve">екущего контроля утверждается </w:t>
      </w:r>
      <w:r w:rsidR="00682C33" w:rsidRPr="00E02516">
        <w:rPr>
          <w:rFonts w:ascii="Times New Roman" w:hAnsi="Times New Roman" w:cs="Times New Roman"/>
          <w:sz w:val="24"/>
          <w:szCs w:val="24"/>
        </w:rPr>
        <w:t>глав</w:t>
      </w:r>
      <w:r w:rsidR="004122EE" w:rsidRPr="00E02516">
        <w:rPr>
          <w:rFonts w:ascii="Times New Roman" w:hAnsi="Times New Roman" w:cs="Times New Roman"/>
          <w:sz w:val="24"/>
          <w:szCs w:val="24"/>
        </w:rPr>
        <w:t>ой Администрации</w:t>
      </w:r>
      <w:r w:rsidR="00DB5D19" w:rsidRPr="00E02516">
        <w:rPr>
          <w:rFonts w:ascii="Times New Roman" w:hAnsi="Times New Roman" w:cs="Times New Roman"/>
          <w:sz w:val="24"/>
          <w:szCs w:val="24"/>
        </w:rPr>
        <w:t>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25.3.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Контроль за соблюдением порядка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осуществляется уполномоченными должностными лицами </w:t>
      </w:r>
      <w:r w:rsidR="004122EE" w:rsidRPr="00E02516">
        <w:rPr>
          <w:rFonts w:ascii="Times New Roman" w:hAnsi="Times New Roman" w:cs="Times New Roman"/>
          <w:sz w:val="24"/>
          <w:szCs w:val="24"/>
        </w:rPr>
        <w:t>Министерства</w:t>
      </w:r>
      <w:r w:rsidRPr="00E02516">
        <w:rPr>
          <w:rFonts w:ascii="Times New Roman" w:hAnsi="Times New Roman" w:cs="Times New Roman"/>
          <w:sz w:val="24"/>
          <w:szCs w:val="24"/>
        </w:rPr>
        <w:t xml:space="preserve"> государственного управления, информационных технологий и связи Московской области посредством проведения плановых и внеплановых проверок, систематического наблюдения за исполнением ответственными должностными лицами </w:t>
      </w:r>
      <w:r w:rsidR="00682C33" w:rsidRPr="00E02516">
        <w:rPr>
          <w:rFonts w:ascii="Times New Roman" w:hAnsi="Times New Roman" w:cs="Times New Roman"/>
          <w:sz w:val="24"/>
          <w:szCs w:val="24"/>
        </w:rPr>
        <w:t>Администраци</w:t>
      </w:r>
      <w:r w:rsidR="004122EE" w:rsidRPr="00E02516">
        <w:rPr>
          <w:rFonts w:ascii="Times New Roman" w:hAnsi="Times New Roman" w:cs="Times New Roman"/>
          <w:sz w:val="24"/>
          <w:szCs w:val="24"/>
        </w:rPr>
        <w:t>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положений Регламента в части соблюдения порядка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lastRenderedPageBreak/>
        <w:t>25.4.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Плановые проверки </w:t>
      </w:r>
      <w:r w:rsidR="00682C33" w:rsidRPr="00E02516">
        <w:rPr>
          <w:rFonts w:ascii="Times New Roman" w:hAnsi="Times New Roman" w:cs="Times New Roman"/>
          <w:sz w:val="24"/>
          <w:szCs w:val="24"/>
        </w:rPr>
        <w:t>Администраци</w:t>
      </w:r>
      <w:r w:rsidR="004122EE" w:rsidRPr="00E02516">
        <w:rPr>
          <w:rFonts w:ascii="Times New Roman" w:hAnsi="Times New Roman" w:cs="Times New Roman"/>
          <w:sz w:val="24"/>
          <w:szCs w:val="24"/>
        </w:rPr>
        <w:t>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проводятся не чаще одного раза в год в соответствии с ежегодным планом проверок, утверждаемым </w:t>
      </w:r>
      <w:r w:rsidR="00682C33" w:rsidRPr="00E02516">
        <w:rPr>
          <w:rFonts w:ascii="Times New Roman" w:hAnsi="Times New Roman" w:cs="Times New Roman"/>
          <w:sz w:val="24"/>
          <w:szCs w:val="24"/>
        </w:rPr>
        <w:t>Министерством</w:t>
      </w:r>
      <w:r w:rsidRPr="00E02516">
        <w:rPr>
          <w:rFonts w:ascii="Times New Roman" w:hAnsi="Times New Roman" w:cs="Times New Roman"/>
          <w:sz w:val="24"/>
          <w:szCs w:val="24"/>
        </w:rPr>
        <w:t xml:space="preserve"> государственного управления, информационных технологий и связи Московской области.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25.5.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Внеплановые </w:t>
      </w:r>
      <w:r w:rsidR="00682C33" w:rsidRPr="00E02516">
        <w:rPr>
          <w:rFonts w:ascii="Times New Roman" w:hAnsi="Times New Roman" w:cs="Times New Roman"/>
          <w:sz w:val="24"/>
          <w:szCs w:val="24"/>
        </w:rPr>
        <w:t>проверки</w:t>
      </w:r>
      <w:r w:rsidR="00C3404E">
        <w:rPr>
          <w:rFonts w:ascii="Times New Roman" w:hAnsi="Times New Roman" w:cs="Times New Roman"/>
          <w:sz w:val="24"/>
          <w:szCs w:val="24"/>
        </w:rPr>
        <w:t xml:space="preserve"> </w:t>
      </w:r>
      <w:r w:rsidR="00682C33" w:rsidRPr="00E02516">
        <w:rPr>
          <w:rFonts w:ascii="Times New Roman" w:hAnsi="Times New Roman" w:cs="Times New Roman"/>
          <w:sz w:val="24"/>
          <w:szCs w:val="24"/>
        </w:rPr>
        <w:t>Администраци</w:t>
      </w:r>
      <w:r w:rsidR="004122EE" w:rsidRPr="00E02516">
        <w:rPr>
          <w:rFonts w:ascii="Times New Roman" w:hAnsi="Times New Roman" w:cs="Times New Roman"/>
          <w:sz w:val="24"/>
          <w:szCs w:val="24"/>
        </w:rPr>
        <w:t>и</w:t>
      </w:r>
      <w:r w:rsidR="00C3404E">
        <w:rPr>
          <w:rFonts w:ascii="Times New Roman" w:hAnsi="Times New Roman" w:cs="Times New Roman"/>
          <w:sz w:val="24"/>
          <w:szCs w:val="24"/>
        </w:rPr>
        <w:t xml:space="preserve"> </w:t>
      </w:r>
      <w:r w:rsidRPr="00E02516">
        <w:rPr>
          <w:rFonts w:ascii="Times New Roman" w:hAnsi="Times New Roman" w:cs="Times New Roman"/>
          <w:sz w:val="24"/>
          <w:szCs w:val="24"/>
        </w:rPr>
        <w:t>проводятся по истечению срока исполнени</w:t>
      </w:r>
      <w:r w:rsidR="00612A6F" w:rsidRPr="00E02516">
        <w:rPr>
          <w:rFonts w:ascii="Times New Roman" w:hAnsi="Times New Roman" w:cs="Times New Roman"/>
          <w:sz w:val="24"/>
          <w:szCs w:val="24"/>
        </w:rPr>
        <w:t>я ранее выданного уполномоченным должностным лицом</w:t>
      </w:r>
      <w:r w:rsidR="00C3404E">
        <w:rPr>
          <w:rFonts w:ascii="Times New Roman" w:hAnsi="Times New Roman" w:cs="Times New Roman"/>
          <w:sz w:val="24"/>
          <w:szCs w:val="24"/>
        </w:rPr>
        <w:t xml:space="preserve"> </w:t>
      </w:r>
      <w:r w:rsidR="004122EE" w:rsidRPr="00E02516">
        <w:rPr>
          <w:rFonts w:ascii="Times New Roman" w:hAnsi="Times New Roman" w:cs="Times New Roman"/>
          <w:sz w:val="24"/>
          <w:szCs w:val="24"/>
        </w:rPr>
        <w:t>Министерства</w:t>
      </w:r>
      <w:r w:rsidRPr="00E02516">
        <w:rPr>
          <w:rFonts w:ascii="Times New Roman" w:hAnsi="Times New Roman" w:cs="Times New Roman"/>
          <w:sz w:val="24"/>
          <w:szCs w:val="24"/>
        </w:rPr>
        <w:t xml:space="preserve"> государственного управления, информационных технологий и связи Московской области предписания об устранении ранее выявленных нарушений, поступления в </w:t>
      </w:r>
      <w:r w:rsidR="00682C33" w:rsidRPr="00E02516">
        <w:rPr>
          <w:rFonts w:ascii="Times New Roman" w:hAnsi="Times New Roman" w:cs="Times New Roman"/>
          <w:sz w:val="24"/>
          <w:szCs w:val="24"/>
        </w:rPr>
        <w:t>Министерство</w:t>
      </w:r>
      <w:r w:rsidRPr="00E02516">
        <w:rPr>
          <w:rFonts w:ascii="Times New Roman" w:hAnsi="Times New Roman" w:cs="Times New Roman"/>
          <w:sz w:val="24"/>
          <w:szCs w:val="24"/>
        </w:rPr>
        <w:t xml:space="preserve"> государственного управления, информационных технологий и связи Московской области обращений, заявлений и жалоб физических и юридических лиц, информации от органов государственной власти и органов местного самоуправления, из средств массовой информации о фактах нарушений Регламента и иных нормативных правовых актов, устанавливающих требования к предоставлению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, на основании требований прокурора.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02516">
        <w:rPr>
          <w:rFonts w:ascii="Times New Roman" w:hAnsi="Times New Roman" w:cs="Times New Roman"/>
          <w:b/>
          <w:i/>
          <w:sz w:val="24"/>
          <w:szCs w:val="24"/>
        </w:rPr>
        <w:t>26.</w:t>
      </w:r>
      <w:r w:rsidRPr="00E02516">
        <w:rPr>
          <w:rFonts w:ascii="Times New Roman" w:hAnsi="Times New Roman" w:cs="Times New Roman"/>
          <w:b/>
          <w:i/>
          <w:sz w:val="24"/>
          <w:szCs w:val="24"/>
        </w:rPr>
        <w:tab/>
        <w:t>Ответственность должностных лиц</w:t>
      </w:r>
      <w:r w:rsidR="00C3404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82C33" w:rsidRPr="00E02516">
        <w:rPr>
          <w:rFonts w:ascii="Times New Roman" w:hAnsi="Times New Roman" w:cs="Times New Roman"/>
          <w:b/>
          <w:i/>
          <w:sz w:val="24"/>
          <w:szCs w:val="24"/>
        </w:rPr>
        <w:t>Администраци</w:t>
      </w:r>
      <w:r w:rsidR="004122EE" w:rsidRPr="00E02516">
        <w:rPr>
          <w:rFonts w:ascii="Times New Roman" w:hAnsi="Times New Roman" w:cs="Times New Roman"/>
          <w:b/>
          <w:i/>
          <w:sz w:val="24"/>
          <w:szCs w:val="24"/>
        </w:rPr>
        <w:t>и</w:t>
      </w:r>
      <w:r w:rsidRPr="00E02516">
        <w:rPr>
          <w:rFonts w:ascii="Times New Roman" w:hAnsi="Times New Roman" w:cs="Times New Roman"/>
          <w:b/>
          <w:i/>
          <w:sz w:val="24"/>
          <w:szCs w:val="24"/>
        </w:rPr>
        <w:t xml:space="preserve"> за решения и действия (бездействие), принимаемые (осуществляемые) ими в ходе предоставления </w:t>
      </w:r>
      <w:r w:rsidR="004E1DA4" w:rsidRPr="00E02516">
        <w:rPr>
          <w:rFonts w:ascii="Times New Roman" w:hAnsi="Times New Roman" w:cs="Times New Roman"/>
          <w:b/>
          <w:i/>
          <w:sz w:val="24"/>
          <w:szCs w:val="24"/>
        </w:rPr>
        <w:t>Услуги</w:t>
      </w:r>
    </w:p>
    <w:p w:rsidR="00216F8B" w:rsidRPr="00E02516" w:rsidRDefault="00216F8B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26.1.</w:t>
      </w:r>
      <w:r w:rsidRPr="00E02516">
        <w:rPr>
          <w:rFonts w:ascii="Times New Roman" w:hAnsi="Times New Roman" w:cs="Times New Roman"/>
          <w:sz w:val="24"/>
          <w:szCs w:val="24"/>
        </w:rPr>
        <w:tab/>
        <w:t>Должностные лица</w:t>
      </w:r>
      <w:r w:rsidR="00C3404E">
        <w:rPr>
          <w:rFonts w:ascii="Times New Roman" w:hAnsi="Times New Roman" w:cs="Times New Roman"/>
          <w:sz w:val="24"/>
          <w:szCs w:val="24"/>
        </w:rPr>
        <w:t xml:space="preserve"> </w:t>
      </w:r>
      <w:r w:rsidR="00AC5D8A" w:rsidRPr="00E02516">
        <w:rPr>
          <w:rFonts w:ascii="Times New Roman" w:hAnsi="Times New Roman" w:cs="Times New Roman"/>
          <w:sz w:val="24"/>
          <w:szCs w:val="24"/>
        </w:rPr>
        <w:t>Администраци</w:t>
      </w:r>
      <w:r w:rsidR="004122EE" w:rsidRPr="00E02516">
        <w:rPr>
          <w:rFonts w:ascii="Times New Roman" w:hAnsi="Times New Roman" w:cs="Times New Roman"/>
          <w:sz w:val="24"/>
          <w:szCs w:val="24"/>
        </w:rPr>
        <w:t>и</w:t>
      </w:r>
      <w:r w:rsidRPr="00E02516">
        <w:rPr>
          <w:rFonts w:ascii="Times New Roman" w:hAnsi="Times New Roman" w:cs="Times New Roman"/>
          <w:sz w:val="24"/>
          <w:szCs w:val="24"/>
        </w:rPr>
        <w:t xml:space="preserve">, ответственные за предоставление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и участвующие в предоставлении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216F8B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несут ответственность за принимаемые (осуществляемые) в ходе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решения и действия (бездействие) в соответствии с требованиями законодательства Российской Федерации.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26.2.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Неполное или некачественное предоставление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, выявленное в процессе </w:t>
      </w:r>
      <w:r w:rsidR="009001F4" w:rsidRPr="00E02516">
        <w:rPr>
          <w:rFonts w:ascii="Times New Roman" w:hAnsi="Times New Roman" w:cs="Times New Roman"/>
          <w:sz w:val="24"/>
          <w:szCs w:val="24"/>
        </w:rPr>
        <w:t>т</w:t>
      </w:r>
      <w:r w:rsidRPr="00E02516">
        <w:rPr>
          <w:rFonts w:ascii="Times New Roman" w:hAnsi="Times New Roman" w:cs="Times New Roman"/>
          <w:sz w:val="24"/>
          <w:szCs w:val="24"/>
        </w:rPr>
        <w:t>екущего контроля, влечёт применение дисциплинарного взыскания в соответствии с законодательством Российской Федерации.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26.3.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Нарушение порядка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, повлекшее ее непредставление или предоставление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с нарушением срока, установленного </w:t>
      </w:r>
      <w:r w:rsidR="00D64EFF" w:rsidRPr="00E02516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Pr="00E02516">
        <w:rPr>
          <w:rFonts w:ascii="Times New Roman" w:hAnsi="Times New Roman" w:cs="Times New Roman"/>
          <w:sz w:val="24"/>
          <w:szCs w:val="24"/>
        </w:rPr>
        <w:t xml:space="preserve">Регламентом, предусматривает административную ответственность должностного лица </w:t>
      </w:r>
      <w:r w:rsidR="00AC5D8A" w:rsidRPr="00E02516">
        <w:rPr>
          <w:rFonts w:ascii="Times New Roman" w:hAnsi="Times New Roman" w:cs="Times New Roman"/>
          <w:sz w:val="24"/>
          <w:szCs w:val="24"/>
        </w:rPr>
        <w:t>Администрации</w:t>
      </w:r>
      <w:r w:rsidRPr="00E02516">
        <w:rPr>
          <w:rFonts w:ascii="Times New Roman" w:hAnsi="Times New Roman" w:cs="Times New Roman"/>
          <w:sz w:val="24"/>
          <w:szCs w:val="24"/>
        </w:rPr>
        <w:t xml:space="preserve">, ответственного за соблюдение порядка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, установленную Законом Московской области от 30</w:t>
      </w:r>
      <w:r w:rsidR="00D64EFF" w:rsidRPr="00E02516">
        <w:rPr>
          <w:rFonts w:ascii="Times New Roman" w:hAnsi="Times New Roman" w:cs="Times New Roman"/>
          <w:sz w:val="24"/>
          <w:szCs w:val="24"/>
        </w:rPr>
        <w:t>.12.</w:t>
      </w:r>
      <w:r w:rsidR="00F7405A" w:rsidRPr="00E02516">
        <w:rPr>
          <w:rFonts w:ascii="Times New Roman" w:hAnsi="Times New Roman" w:cs="Times New Roman"/>
          <w:sz w:val="24"/>
          <w:szCs w:val="24"/>
        </w:rPr>
        <w:t xml:space="preserve">2014 № 198/2014-ОЗ </w:t>
      </w:r>
      <w:r w:rsidRPr="00E02516">
        <w:rPr>
          <w:rFonts w:ascii="Times New Roman" w:hAnsi="Times New Roman" w:cs="Times New Roman"/>
          <w:sz w:val="24"/>
          <w:szCs w:val="24"/>
        </w:rPr>
        <w:t xml:space="preserve">«Об административной ответственности за нарушение порядка предоставления государственной или 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на территории Московской области».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26.4.</w:t>
      </w:r>
      <w:r w:rsidRPr="00E02516">
        <w:rPr>
          <w:rFonts w:ascii="Times New Roman" w:hAnsi="Times New Roman" w:cs="Times New Roman"/>
          <w:sz w:val="24"/>
          <w:szCs w:val="24"/>
        </w:rPr>
        <w:tab/>
        <w:t>Должностным лицом</w:t>
      </w:r>
      <w:r w:rsidR="00AC5D8A" w:rsidRPr="00E02516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E02516">
        <w:rPr>
          <w:rFonts w:ascii="Times New Roman" w:hAnsi="Times New Roman" w:cs="Times New Roman"/>
          <w:sz w:val="24"/>
          <w:szCs w:val="24"/>
        </w:rPr>
        <w:t xml:space="preserve">, ответственным за соблюдение порядка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1A29E1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является </w:t>
      </w:r>
      <w:r w:rsidR="00AC5D8A" w:rsidRPr="00E02516">
        <w:rPr>
          <w:rFonts w:ascii="Times New Roman" w:hAnsi="Times New Roman" w:cs="Times New Roman"/>
          <w:sz w:val="24"/>
          <w:szCs w:val="24"/>
        </w:rPr>
        <w:t>начальник Подразделения.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5D19" w:rsidRPr="007905BC" w:rsidRDefault="00DB5D19" w:rsidP="004A286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905BC">
        <w:rPr>
          <w:rFonts w:ascii="Times New Roman" w:hAnsi="Times New Roman" w:cs="Times New Roman"/>
          <w:b/>
          <w:i/>
          <w:sz w:val="24"/>
          <w:szCs w:val="24"/>
        </w:rPr>
        <w:t>27.</w:t>
      </w:r>
      <w:r w:rsidRPr="007905BC">
        <w:rPr>
          <w:rFonts w:ascii="Times New Roman" w:hAnsi="Times New Roman" w:cs="Times New Roman"/>
          <w:b/>
          <w:i/>
          <w:sz w:val="24"/>
          <w:szCs w:val="24"/>
        </w:rPr>
        <w:tab/>
        <w:t xml:space="preserve">Положения, характеризующие требования к порядку и формам контроля за предоставлением </w:t>
      </w:r>
      <w:r w:rsidR="004E1DA4" w:rsidRPr="007905BC">
        <w:rPr>
          <w:rFonts w:ascii="Times New Roman" w:hAnsi="Times New Roman" w:cs="Times New Roman"/>
          <w:b/>
          <w:i/>
          <w:sz w:val="24"/>
          <w:szCs w:val="24"/>
        </w:rPr>
        <w:t>Услуги</w:t>
      </w:r>
      <w:r w:rsidRPr="007905BC">
        <w:rPr>
          <w:rFonts w:ascii="Times New Roman" w:hAnsi="Times New Roman" w:cs="Times New Roman"/>
          <w:b/>
          <w:i/>
          <w:sz w:val="24"/>
          <w:szCs w:val="24"/>
        </w:rPr>
        <w:t>, в том числе со стороны граждан, их объединений и организаций</w:t>
      </w:r>
    </w:p>
    <w:p w:rsidR="004A286F" w:rsidRPr="00E02516" w:rsidRDefault="004A286F" w:rsidP="004A286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27.1.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Требованиями к порядку и формам </w:t>
      </w:r>
      <w:r w:rsidR="009001F4" w:rsidRPr="00E02516">
        <w:rPr>
          <w:rFonts w:ascii="Times New Roman" w:hAnsi="Times New Roman" w:cs="Times New Roman"/>
          <w:sz w:val="24"/>
          <w:szCs w:val="24"/>
        </w:rPr>
        <w:t>т</w:t>
      </w:r>
      <w:r w:rsidRPr="00E02516">
        <w:rPr>
          <w:rFonts w:ascii="Times New Roman" w:hAnsi="Times New Roman" w:cs="Times New Roman"/>
          <w:sz w:val="24"/>
          <w:szCs w:val="24"/>
        </w:rPr>
        <w:t xml:space="preserve">екущего контроля за предоставлением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DB5D19" w:rsidRPr="00E02516" w:rsidRDefault="00A3372A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B5D19" w:rsidRPr="00E02516">
        <w:rPr>
          <w:rFonts w:ascii="Times New Roman" w:hAnsi="Times New Roman" w:cs="Times New Roman"/>
          <w:sz w:val="24"/>
          <w:szCs w:val="24"/>
        </w:rPr>
        <w:t>независимость;</w:t>
      </w:r>
    </w:p>
    <w:p w:rsidR="00DB5D19" w:rsidRPr="00E02516" w:rsidRDefault="00A3372A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B5D19" w:rsidRPr="00E02516">
        <w:rPr>
          <w:rFonts w:ascii="Times New Roman" w:hAnsi="Times New Roman" w:cs="Times New Roman"/>
          <w:sz w:val="24"/>
          <w:szCs w:val="24"/>
        </w:rPr>
        <w:t>тщательность.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27.2.</w:t>
      </w:r>
      <w:r w:rsidRPr="00E02516">
        <w:rPr>
          <w:rFonts w:ascii="Times New Roman" w:hAnsi="Times New Roman" w:cs="Times New Roman"/>
          <w:sz w:val="24"/>
          <w:szCs w:val="24"/>
        </w:rPr>
        <w:tab/>
        <w:t>Независимость текущего контроля заключается в том,</w:t>
      </w:r>
      <w:r w:rsidR="00612A6F" w:rsidRPr="00E02516">
        <w:rPr>
          <w:rFonts w:ascii="Times New Roman" w:hAnsi="Times New Roman" w:cs="Times New Roman"/>
          <w:sz w:val="24"/>
          <w:szCs w:val="24"/>
        </w:rPr>
        <w:t xml:space="preserve"> что</w:t>
      </w:r>
      <w:r w:rsidRPr="00E02516">
        <w:rPr>
          <w:rFonts w:ascii="Times New Roman" w:hAnsi="Times New Roman" w:cs="Times New Roman"/>
          <w:sz w:val="24"/>
          <w:szCs w:val="24"/>
        </w:rPr>
        <w:t xml:space="preserve"> должностное лицо, уполномоченное на его осуществление независимо от должностного лица</w:t>
      </w:r>
      <w:r w:rsidR="00C3404E">
        <w:rPr>
          <w:rFonts w:ascii="Times New Roman" w:hAnsi="Times New Roman" w:cs="Times New Roman"/>
          <w:sz w:val="24"/>
          <w:szCs w:val="24"/>
        </w:rPr>
        <w:t xml:space="preserve"> </w:t>
      </w:r>
      <w:r w:rsidR="00AC5D8A" w:rsidRPr="00E02516">
        <w:rPr>
          <w:rFonts w:ascii="Times New Roman" w:hAnsi="Times New Roman" w:cs="Times New Roman"/>
          <w:sz w:val="24"/>
          <w:szCs w:val="24"/>
        </w:rPr>
        <w:t>Администрации</w:t>
      </w:r>
      <w:r w:rsidRPr="00E02516">
        <w:rPr>
          <w:rFonts w:ascii="Times New Roman" w:hAnsi="Times New Roman" w:cs="Times New Roman"/>
          <w:sz w:val="24"/>
          <w:szCs w:val="24"/>
        </w:rPr>
        <w:t xml:space="preserve">, участвующего в предоставлении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, в том числе не имеет родства с ним.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27.3.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Должностные лица, </w:t>
      </w:r>
      <w:r w:rsidR="00AC5D8A" w:rsidRPr="00E02516">
        <w:rPr>
          <w:rFonts w:ascii="Times New Roman" w:hAnsi="Times New Roman" w:cs="Times New Roman"/>
          <w:sz w:val="24"/>
          <w:szCs w:val="24"/>
        </w:rPr>
        <w:t xml:space="preserve">осуществляющие </w:t>
      </w:r>
      <w:r w:rsidR="009001F4" w:rsidRPr="00E02516">
        <w:rPr>
          <w:rFonts w:ascii="Times New Roman" w:hAnsi="Times New Roman" w:cs="Times New Roman"/>
          <w:sz w:val="24"/>
          <w:szCs w:val="24"/>
        </w:rPr>
        <w:t>текущий</w:t>
      </w:r>
      <w:r w:rsidR="00C3404E">
        <w:rPr>
          <w:rFonts w:ascii="Times New Roman" w:hAnsi="Times New Roman" w:cs="Times New Roman"/>
          <w:sz w:val="24"/>
          <w:szCs w:val="24"/>
        </w:rPr>
        <w:t xml:space="preserve"> </w:t>
      </w:r>
      <w:r w:rsidRPr="00E02516">
        <w:rPr>
          <w:rFonts w:ascii="Times New Roman" w:hAnsi="Times New Roman" w:cs="Times New Roman"/>
          <w:sz w:val="24"/>
          <w:szCs w:val="24"/>
        </w:rPr>
        <w:t xml:space="preserve">контроль за предоставлением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, должны принимать меры по предотвращению конфликта интересов при предоставлении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27.4.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Тщательность осуществления </w:t>
      </w:r>
      <w:r w:rsidR="009001F4" w:rsidRPr="00E02516">
        <w:rPr>
          <w:rFonts w:ascii="Times New Roman" w:hAnsi="Times New Roman" w:cs="Times New Roman"/>
          <w:sz w:val="24"/>
          <w:szCs w:val="24"/>
        </w:rPr>
        <w:t>т</w:t>
      </w:r>
      <w:r w:rsidRPr="00E02516">
        <w:rPr>
          <w:rFonts w:ascii="Times New Roman" w:hAnsi="Times New Roman" w:cs="Times New Roman"/>
          <w:sz w:val="24"/>
          <w:szCs w:val="24"/>
        </w:rPr>
        <w:t xml:space="preserve">екущего контроля за предоставлением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состоит в своевременном и точном исполнении уполномоченными лицами обязанностей, предусмотренных настоящим разделом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27.5.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Граждане, их объединения и организации для осуществления контроля за предоставлением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имеют право направлять в </w:t>
      </w:r>
      <w:r w:rsidR="00F21490" w:rsidRPr="00E02516">
        <w:rPr>
          <w:rFonts w:ascii="Times New Roman" w:hAnsi="Times New Roman" w:cs="Times New Roman"/>
          <w:sz w:val="24"/>
          <w:szCs w:val="24"/>
        </w:rPr>
        <w:t>Администраци</w:t>
      </w:r>
      <w:r w:rsidR="000D6086" w:rsidRPr="00E02516">
        <w:rPr>
          <w:rFonts w:ascii="Times New Roman" w:hAnsi="Times New Roman" w:cs="Times New Roman"/>
          <w:sz w:val="24"/>
          <w:szCs w:val="24"/>
        </w:rPr>
        <w:t>ю</w:t>
      </w:r>
      <w:r w:rsidRPr="00E02516">
        <w:rPr>
          <w:rFonts w:ascii="Times New Roman" w:hAnsi="Times New Roman" w:cs="Times New Roman"/>
          <w:sz w:val="24"/>
          <w:szCs w:val="24"/>
        </w:rPr>
        <w:t xml:space="preserve"> индивидуальные и </w:t>
      </w:r>
      <w:r w:rsidRPr="00E02516">
        <w:rPr>
          <w:rFonts w:ascii="Times New Roman" w:hAnsi="Times New Roman" w:cs="Times New Roman"/>
          <w:sz w:val="24"/>
          <w:szCs w:val="24"/>
        </w:rPr>
        <w:lastRenderedPageBreak/>
        <w:t>коллективные обращения с предложениями по совершенствовани</w:t>
      </w:r>
      <w:r w:rsidR="00A33326" w:rsidRPr="00E02516">
        <w:rPr>
          <w:rFonts w:ascii="Times New Roman" w:hAnsi="Times New Roman" w:cs="Times New Roman"/>
          <w:sz w:val="24"/>
          <w:szCs w:val="24"/>
        </w:rPr>
        <w:t>ю</w:t>
      </w:r>
      <w:r w:rsidRPr="00E02516">
        <w:rPr>
          <w:rFonts w:ascii="Times New Roman" w:hAnsi="Times New Roman" w:cs="Times New Roman"/>
          <w:sz w:val="24"/>
          <w:szCs w:val="24"/>
        </w:rPr>
        <w:t xml:space="preserve"> порядка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, а также жалобы и заявления на действия (бездействия) должностных лиц </w:t>
      </w:r>
      <w:r w:rsidR="000D6086" w:rsidRPr="00E02516">
        <w:rPr>
          <w:rFonts w:ascii="Times New Roman" w:hAnsi="Times New Roman" w:cs="Times New Roman"/>
          <w:sz w:val="24"/>
          <w:szCs w:val="24"/>
        </w:rPr>
        <w:t>Администрации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и принятые ими решения, связанные с предоставлением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27.6.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Граждане, их объединения и организации для осуществления контроля за предоставлением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с целью соблюдения порядка ее предоставления имеют право направлять в </w:t>
      </w:r>
      <w:r w:rsidR="00AC5D8A" w:rsidRPr="00E02516">
        <w:rPr>
          <w:rFonts w:ascii="Times New Roman" w:hAnsi="Times New Roman" w:cs="Times New Roman"/>
          <w:sz w:val="24"/>
          <w:szCs w:val="24"/>
        </w:rPr>
        <w:t>Министерство</w:t>
      </w:r>
      <w:r w:rsidRPr="00E02516">
        <w:rPr>
          <w:rFonts w:ascii="Times New Roman" w:hAnsi="Times New Roman" w:cs="Times New Roman"/>
          <w:sz w:val="24"/>
          <w:szCs w:val="24"/>
        </w:rPr>
        <w:t xml:space="preserve"> государственного управления, информационных технологий и связи Московской области жалобы на нарушение должностными лицами</w:t>
      </w:r>
      <w:r w:rsidR="00C3404E">
        <w:rPr>
          <w:rFonts w:ascii="Times New Roman" w:hAnsi="Times New Roman" w:cs="Times New Roman"/>
          <w:sz w:val="24"/>
          <w:szCs w:val="24"/>
        </w:rPr>
        <w:t xml:space="preserve"> </w:t>
      </w:r>
      <w:r w:rsidR="000D6086" w:rsidRPr="00E02516">
        <w:rPr>
          <w:rFonts w:ascii="Times New Roman" w:hAnsi="Times New Roman" w:cs="Times New Roman"/>
          <w:sz w:val="24"/>
          <w:szCs w:val="24"/>
        </w:rPr>
        <w:t>Администрации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порядка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, повлекшее ее непредставление или предоставление с нарушением срока, установленного </w:t>
      </w:r>
      <w:r w:rsidR="00AD7DD5" w:rsidRPr="00E02516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Pr="00E02516">
        <w:rPr>
          <w:rFonts w:ascii="Times New Roman" w:hAnsi="Times New Roman" w:cs="Times New Roman"/>
          <w:sz w:val="24"/>
          <w:szCs w:val="24"/>
        </w:rPr>
        <w:t>Регламентом.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27.7.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Контроль за предоставлением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, в том числе со стороны граждан их объединений и организаций, осуществляется посредством открытости деятельности </w:t>
      </w:r>
      <w:r w:rsidR="000D6086" w:rsidRPr="00E02516">
        <w:rPr>
          <w:rFonts w:ascii="Times New Roman" w:hAnsi="Times New Roman" w:cs="Times New Roman"/>
          <w:sz w:val="24"/>
          <w:szCs w:val="24"/>
        </w:rPr>
        <w:t>Администрации</w:t>
      </w:r>
      <w:r w:rsidR="00C3404E">
        <w:rPr>
          <w:rFonts w:ascii="Times New Roman" w:hAnsi="Times New Roman" w:cs="Times New Roman"/>
          <w:sz w:val="24"/>
          <w:szCs w:val="24"/>
        </w:rPr>
        <w:t xml:space="preserve"> </w:t>
      </w:r>
      <w:r w:rsidRPr="00E02516">
        <w:rPr>
          <w:rFonts w:ascii="Times New Roman" w:hAnsi="Times New Roman" w:cs="Times New Roman"/>
          <w:sz w:val="24"/>
          <w:szCs w:val="24"/>
        </w:rPr>
        <w:t xml:space="preserve">при предоставлении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, получения полной, актуальной и достоверной информации о порядке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и возможности досудебного рассмотрения обращений (жалоб) в процессе получения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27.8.</w:t>
      </w:r>
      <w:r w:rsidRPr="00E02516">
        <w:rPr>
          <w:rFonts w:ascii="Times New Roman" w:hAnsi="Times New Roman" w:cs="Times New Roman"/>
          <w:sz w:val="24"/>
          <w:szCs w:val="24"/>
        </w:rPr>
        <w:tab/>
      </w:r>
      <w:r w:rsidR="00B7338F" w:rsidRPr="00E02516">
        <w:rPr>
          <w:rFonts w:ascii="Times New Roman" w:hAnsi="Times New Roman" w:cs="Times New Roman"/>
          <w:sz w:val="24"/>
          <w:szCs w:val="24"/>
        </w:rPr>
        <w:t xml:space="preserve">Лица, имеющие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могут контролировать предоставление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путем получения информации о ходе предоставлении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, в том числе о сроках завершения административных процедур (действий) по телефону, путем письменного обращения, в том числе по электронной почте и через РПГУ.</w:t>
      </w:r>
    </w:p>
    <w:p w:rsidR="00AD7DD5" w:rsidRPr="00E02516" w:rsidRDefault="00AD7DD5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5D19" w:rsidRPr="007905BC" w:rsidRDefault="00DB5D19" w:rsidP="00E671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05BC">
        <w:rPr>
          <w:rFonts w:ascii="Times New Roman" w:hAnsi="Times New Roman" w:cs="Times New Roman"/>
          <w:b/>
          <w:sz w:val="24"/>
          <w:szCs w:val="24"/>
        </w:rPr>
        <w:t>Раздел V. Досудебный (внесудебный) порядок обжалования решений и действий (бездействия) должностных лиц</w:t>
      </w:r>
      <w:r w:rsidR="00C340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6086" w:rsidRPr="007905BC">
        <w:rPr>
          <w:rFonts w:ascii="Times New Roman" w:hAnsi="Times New Roman" w:cs="Times New Roman"/>
          <w:b/>
          <w:sz w:val="24"/>
          <w:szCs w:val="24"/>
        </w:rPr>
        <w:t>Администрации</w:t>
      </w:r>
      <w:r w:rsidR="00AC5D8A" w:rsidRPr="007905BC">
        <w:rPr>
          <w:rFonts w:ascii="Times New Roman" w:hAnsi="Times New Roman" w:cs="Times New Roman"/>
          <w:b/>
          <w:sz w:val="24"/>
          <w:szCs w:val="24"/>
        </w:rPr>
        <w:t>, а также работников МФЦ,</w:t>
      </w:r>
      <w:r w:rsidRPr="007905BC">
        <w:rPr>
          <w:rFonts w:ascii="Times New Roman" w:hAnsi="Times New Roman" w:cs="Times New Roman"/>
          <w:b/>
          <w:sz w:val="24"/>
          <w:szCs w:val="24"/>
        </w:rPr>
        <w:t xml:space="preserve"> участвующих в предоставлении </w:t>
      </w:r>
      <w:r w:rsidR="004E1DA4" w:rsidRPr="007905BC">
        <w:rPr>
          <w:rFonts w:ascii="Times New Roman" w:hAnsi="Times New Roman" w:cs="Times New Roman"/>
          <w:b/>
          <w:sz w:val="24"/>
          <w:szCs w:val="24"/>
        </w:rPr>
        <w:t>Услуги</w:t>
      </w:r>
    </w:p>
    <w:p w:rsidR="00E6715F" w:rsidRPr="00E02516" w:rsidRDefault="00E6715F" w:rsidP="00E671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28.1.</w:t>
      </w:r>
      <w:r w:rsidRPr="00E02516">
        <w:rPr>
          <w:rFonts w:ascii="Times New Roman" w:hAnsi="Times New Roman" w:cs="Times New Roman"/>
          <w:sz w:val="24"/>
          <w:szCs w:val="24"/>
        </w:rPr>
        <w:tab/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Лицо, имеющее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имеет право обратиться в </w:t>
      </w:r>
      <w:r w:rsidR="00F21490" w:rsidRPr="00E02516">
        <w:rPr>
          <w:rFonts w:ascii="Times New Roman" w:hAnsi="Times New Roman" w:cs="Times New Roman"/>
          <w:sz w:val="24"/>
          <w:szCs w:val="24"/>
        </w:rPr>
        <w:t>Администраци</w:t>
      </w:r>
      <w:r w:rsidR="000D6086" w:rsidRPr="00E02516">
        <w:rPr>
          <w:rFonts w:ascii="Times New Roman" w:hAnsi="Times New Roman" w:cs="Times New Roman"/>
          <w:sz w:val="24"/>
          <w:szCs w:val="24"/>
        </w:rPr>
        <w:t>ю</w:t>
      </w:r>
      <w:r w:rsidRPr="00E02516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AC5D8A" w:rsidRPr="00E02516">
        <w:rPr>
          <w:rFonts w:ascii="Times New Roman" w:hAnsi="Times New Roman" w:cs="Times New Roman"/>
          <w:sz w:val="24"/>
          <w:szCs w:val="24"/>
        </w:rPr>
        <w:t>Министерство</w:t>
      </w:r>
      <w:r w:rsidRPr="00E02516">
        <w:rPr>
          <w:rFonts w:ascii="Times New Roman" w:hAnsi="Times New Roman" w:cs="Times New Roman"/>
          <w:sz w:val="24"/>
          <w:szCs w:val="24"/>
        </w:rPr>
        <w:t xml:space="preserve"> государственного управления, информационных технологий и связи Московской области с жалобой, в том числе в следующих случаях:</w:t>
      </w:r>
    </w:p>
    <w:p w:rsidR="00DB5D19" w:rsidRPr="00E02516" w:rsidRDefault="00DB5D19" w:rsidP="0085669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1)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нарушение срока регистрации заявления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, установленного Регламентом;</w:t>
      </w:r>
    </w:p>
    <w:p w:rsidR="00DB5D19" w:rsidRPr="00E02516" w:rsidRDefault="00DB5D19" w:rsidP="0085669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2)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нарушение срока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, установленного Регламентом;</w:t>
      </w:r>
    </w:p>
    <w:p w:rsidR="00DB5D19" w:rsidRPr="00E02516" w:rsidRDefault="00DB5D19" w:rsidP="0085669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3)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требование у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документов, не предусмотренных Регламентом для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;</w:t>
      </w:r>
    </w:p>
    <w:p w:rsidR="00DB5D19" w:rsidRPr="00E02516" w:rsidRDefault="00DB5D19" w:rsidP="0085669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4)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отказ в приеме документов у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если основания отказа не предусмотрены Регламентом;</w:t>
      </w:r>
    </w:p>
    <w:p w:rsidR="00DB5D19" w:rsidRPr="00E02516" w:rsidRDefault="00DB5D19" w:rsidP="0085669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5)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отказ в предоставлении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, если основания отказа не предусмотрены Регламентом;</w:t>
      </w:r>
    </w:p>
    <w:p w:rsidR="00DB5D19" w:rsidRPr="00E02516" w:rsidRDefault="00DB5D19" w:rsidP="0085669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6)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требование с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при предоставлении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платы, не предусмотренной Регламентом;</w:t>
      </w:r>
    </w:p>
    <w:p w:rsidR="00DB5D19" w:rsidRPr="00E02516" w:rsidRDefault="00AC5D8A" w:rsidP="0085669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7)</w:t>
      </w:r>
      <w:r w:rsidRPr="00E02516">
        <w:rPr>
          <w:rFonts w:ascii="Times New Roman" w:hAnsi="Times New Roman" w:cs="Times New Roman"/>
          <w:sz w:val="24"/>
          <w:szCs w:val="24"/>
        </w:rPr>
        <w:tab/>
        <w:t>отказ должностных лиц</w:t>
      </w:r>
      <w:r w:rsidR="00C3404E">
        <w:rPr>
          <w:rFonts w:ascii="Times New Roman" w:hAnsi="Times New Roman" w:cs="Times New Roman"/>
          <w:sz w:val="24"/>
          <w:szCs w:val="24"/>
        </w:rPr>
        <w:t xml:space="preserve"> </w:t>
      </w:r>
      <w:r w:rsidR="000D6086" w:rsidRPr="00E02516">
        <w:rPr>
          <w:rFonts w:ascii="Times New Roman" w:hAnsi="Times New Roman" w:cs="Times New Roman"/>
          <w:sz w:val="24"/>
          <w:szCs w:val="24"/>
        </w:rPr>
        <w:t>Администрации</w:t>
      </w:r>
      <w:r w:rsidR="00DB5D19" w:rsidRPr="00E02516">
        <w:rPr>
          <w:rFonts w:ascii="Times New Roman" w:hAnsi="Times New Roman" w:cs="Times New Roman"/>
          <w:sz w:val="24"/>
          <w:szCs w:val="24"/>
        </w:rPr>
        <w:t xml:space="preserve"> в исправлении допущенных опечаток и ошибок в выданных в результате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DB5D19" w:rsidRPr="00E02516">
        <w:rPr>
          <w:rFonts w:ascii="Times New Roman" w:hAnsi="Times New Roman" w:cs="Times New Roman"/>
          <w:sz w:val="24"/>
          <w:szCs w:val="24"/>
        </w:rPr>
        <w:t xml:space="preserve"> документах либо нарушение установленного срока таких исправлений.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28.2.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Жалоба подается в письменной форме на бумажном носителе либо в электронной форме. 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28.3.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Жалоба может быть направлена по почте, через МФЦ, с использованием информационно-телекоммуникационной сети «Интернет», официального сайта </w:t>
      </w:r>
      <w:r w:rsidR="000D6086" w:rsidRPr="00E02516">
        <w:rPr>
          <w:rFonts w:ascii="Times New Roman" w:hAnsi="Times New Roman" w:cs="Times New Roman"/>
          <w:sz w:val="24"/>
          <w:szCs w:val="24"/>
        </w:rPr>
        <w:t>Администрации</w:t>
      </w:r>
      <w:r w:rsidRPr="00E02516">
        <w:rPr>
          <w:rFonts w:ascii="Times New Roman" w:hAnsi="Times New Roman" w:cs="Times New Roman"/>
          <w:sz w:val="24"/>
          <w:szCs w:val="24"/>
        </w:rPr>
        <w:t xml:space="preserve">, порталы uslugi.mosreg.ru, gosuslugi.ru, vmeste.mosreg.ru, а также может быть принята при личном приеме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28.4.</w:t>
      </w:r>
      <w:r w:rsidRPr="00E02516">
        <w:rPr>
          <w:rFonts w:ascii="Times New Roman" w:hAnsi="Times New Roman" w:cs="Times New Roman"/>
          <w:sz w:val="24"/>
          <w:szCs w:val="24"/>
        </w:rPr>
        <w:tab/>
        <w:t>Жалоба должна содержать:</w:t>
      </w:r>
    </w:p>
    <w:p w:rsidR="006F096E" w:rsidRPr="00E02516" w:rsidRDefault="006F096E" w:rsidP="006F0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а) наименование </w:t>
      </w:r>
      <w:r w:rsidR="00AC5D8A" w:rsidRPr="00E02516">
        <w:rPr>
          <w:rFonts w:ascii="Times New Roman" w:hAnsi="Times New Roman" w:cs="Times New Roman"/>
          <w:sz w:val="24"/>
          <w:szCs w:val="24"/>
        </w:rPr>
        <w:t>Администрации</w:t>
      </w:r>
      <w:r w:rsidRPr="00E02516">
        <w:rPr>
          <w:rFonts w:ascii="Times New Roman" w:hAnsi="Times New Roman" w:cs="Times New Roman"/>
          <w:sz w:val="24"/>
          <w:szCs w:val="24"/>
        </w:rPr>
        <w:t>, Подразделения, фамилию, имя, отчест</w:t>
      </w:r>
      <w:r w:rsidR="00AC5D8A" w:rsidRPr="00E02516">
        <w:rPr>
          <w:rFonts w:ascii="Times New Roman" w:hAnsi="Times New Roman" w:cs="Times New Roman"/>
          <w:sz w:val="24"/>
          <w:szCs w:val="24"/>
        </w:rPr>
        <w:t xml:space="preserve">во руководителя либо служащего </w:t>
      </w:r>
      <w:r w:rsidRPr="00E02516">
        <w:rPr>
          <w:rFonts w:ascii="Times New Roman" w:hAnsi="Times New Roman" w:cs="Times New Roman"/>
          <w:sz w:val="24"/>
          <w:szCs w:val="24"/>
        </w:rPr>
        <w:t>Подразделения, решения и действия (бездействие) которых обжалуются;</w:t>
      </w:r>
    </w:p>
    <w:p w:rsidR="006F096E" w:rsidRPr="00E02516" w:rsidRDefault="006F096E" w:rsidP="006F0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б) фамилию, имя, отчество (при наличии), сведения о месте жительства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- физического лица либо наименование, сведения о месте </w:t>
      </w:r>
      <w:r w:rsidRPr="00E02516">
        <w:rPr>
          <w:rFonts w:ascii="Times New Roman" w:hAnsi="Times New Roman" w:cs="Times New Roman"/>
          <w:sz w:val="24"/>
          <w:szCs w:val="24"/>
        </w:rPr>
        <w:lastRenderedPageBreak/>
        <w:t xml:space="preserve">нахождения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Лицу, имеющему право на получение Услуги</w:t>
      </w:r>
      <w:r w:rsidRPr="00E02516">
        <w:rPr>
          <w:rFonts w:ascii="Times New Roman" w:hAnsi="Times New Roman" w:cs="Times New Roman"/>
          <w:sz w:val="24"/>
          <w:szCs w:val="24"/>
        </w:rPr>
        <w:t>;</w:t>
      </w:r>
    </w:p>
    <w:p w:rsidR="006F096E" w:rsidRPr="00E02516" w:rsidRDefault="006F096E" w:rsidP="006F0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в) сведения об обжалуемых решениях и действиях (бездействии);</w:t>
      </w:r>
    </w:p>
    <w:p w:rsidR="00DF1D40" w:rsidRPr="00E02516" w:rsidRDefault="006F096E" w:rsidP="006F0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г) доводы, на основании которых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Лицо, имеющее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не согласен с решением и действием (бездействием).</w:t>
      </w:r>
    </w:p>
    <w:p w:rsidR="00DB5D19" w:rsidRPr="00E02516" w:rsidRDefault="004E1DA4" w:rsidP="006F0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Лицом, имеющим право на получение Услуги,</w:t>
      </w:r>
      <w:r w:rsidR="00DB5D19" w:rsidRPr="00E02516">
        <w:rPr>
          <w:rFonts w:ascii="Times New Roman" w:hAnsi="Times New Roman" w:cs="Times New Roman"/>
          <w:sz w:val="24"/>
          <w:szCs w:val="24"/>
        </w:rPr>
        <w:t xml:space="preserve"> могут быть представлены документы (при наличии), подтверждающие его доводы, либо их копии.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28.5.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В случае если жалоба подается через представителя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, также представляется документ, подтверждающий полномочия на осуществлен</w:t>
      </w:r>
      <w:r w:rsidR="000D6086" w:rsidRPr="00E02516">
        <w:rPr>
          <w:rFonts w:ascii="Times New Roman" w:hAnsi="Times New Roman" w:cs="Times New Roman"/>
          <w:sz w:val="24"/>
          <w:szCs w:val="24"/>
        </w:rPr>
        <w:t xml:space="preserve">ие действий от имени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0D6086" w:rsidRPr="00E02516">
        <w:rPr>
          <w:rFonts w:ascii="Times New Roman" w:hAnsi="Times New Roman" w:cs="Times New Roman"/>
          <w:sz w:val="24"/>
          <w:szCs w:val="24"/>
        </w:rPr>
        <w:t>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28.6.</w:t>
      </w:r>
      <w:r w:rsidRPr="00E02516">
        <w:rPr>
          <w:rFonts w:ascii="Times New Roman" w:hAnsi="Times New Roman" w:cs="Times New Roman"/>
          <w:sz w:val="24"/>
          <w:szCs w:val="24"/>
        </w:rPr>
        <w:tab/>
        <w:t>Жалоба, поступившая в</w:t>
      </w:r>
      <w:r w:rsidR="00C3404E">
        <w:rPr>
          <w:rFonts w:ascii="Times New Roman" w:hAnsi="Times New Roman" w:cs="Times New Roman"/>
          <w:sz w:val="24"/>
          <w:szCs w:val="24"/>
        </w:rPr>
        <w:t xml:space="preserve"> </w:t>
      </w:r>
      <w:r w:rsidR="00AC5D8A" w:rsidRPr="00E02516">
        <w:rPr>
          <w:rFonts w:ascii="Times New Roman" w:hAnsi="Times New Roman" w:cs="Times New Roman"/>
          <w:sz w:val="24"/>
          <w:szCs w:val="24"/>
        </w:rPr>
        <w:t>Администрацию</w:t>
      </w:r>
      <w:r w:rsidRPr="00E02516">
        <w:rPr>
          <w:rFonts w:ascii="Times New Roman" w:hAnsi="Times New Roman" w:cs="Times New Roman"/>
          <w:sz w:val="24"/>
          <w:szCs w:val="24"/>
        </w:rPr>
        <w:t>, подлежит рассмотрению должностным лицом, уполномоченным на рассмотрение жалоб, который обеспечивает: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прием и рассмотрение жалоб в соответствии с требованиями Федерального закона от 27.07.2010 № 210-ФЗ «Об организации предоставления государственных и муниципальных услуг»;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информирование </w:t>
      </w:r>
      <w:r w:rsidR="00B7338F" w:rsidRPr="00E02516">
        <w:rPr>
          <w:rFonts w:ascii="Times New Roman" w:hAnsi="Times New Roman" w:cs="Times New Roman"/>
          <w:sz w:val="24"/>
          <w:szCs w:val="24"/>
        </w:rPr>
        <w:t xml:space="preserve">Лиц, имеющих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001F4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о порядке обжалования решений и действий (бездействия), нарушающих их права и законные интересы.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28.7.</w:t>
      </w:r>
      <w:r w:rsidRPr="00E02516">
        <w:rPr>
          <w:rFonts w:ascii="Times New Roman" w:hAnsi="Times New Roman" w:cs="Times New Roman"/>
          <w:sz w:val="24"/>
          <w:szCs w:val="24"/>
        </w:rPr>
        <w:tab/>
        <w:t>Жалоба, поступившая в</w:t>
      </w:r>
      <w:r w:rsidR="00C3404E">
        <w:rPr>
          <w:rFonts w:ascii="Times New Roman" w:hAnsi="Times New Roman" w:cs="Times New Roman"/>
          <w:sz w:val="24"/>
          <w:szCs w:val="24"/>
        </w:rPr>
        <w:t xml:space="preserve"> </w:t>
      </w:r>
      <w:r w:rsidR="00AC5D8A" w:rsidRPr="00E02516">
        <w:rPr>
          <w:rFonts w:ascii="Times New Roman" w:hAnsi="Times New Roman" w:cs="Times New Roman"/>
          <w:sz w:val="24"/>
          <w:szCs w:val="24"/>
        </w:rPr>
        <w:t>Администрацию</w:t>
      </w:r>
      <w:r w:rsidR="00DF1D40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подлежит регистрации не позднее следующего рабочего дня со дня ее поступления.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Жалоба подлежит рассмотрению:</w:t>
      </w:r>
    </w:p>
    <w:p w:rsidR="00DB5D19" w:rsidRPr="00E02516" w:rsidRDefault="000D6086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- </w:t>
      </w:r>
      <w:r w:rsidR="00DB5D19" w:rsidRPr="00E02516">
        <w:rPr>
          <w:rFonts w:ascii="Times New Roman" w:hAnsi="Times New Roman" w:cs="Times New Roman"/>
          <w:sz w:val="24"/>
          <w:szCs w:val="24"/>
        </w:rPr>
        <w:t xml:space="preserve">в течение 15 рабочих дней со дня ее регистрации в </w:t>
      </w:r>
      <w:r w:rsidR="00AC5D8A" w:rsidRPr="00E02516">
        <w:rPr>
          <w:rFonts w:ascii="Times New Roman" w:hAnsi="Times New Roman" w:cs="Times New Roman"/>
          <w:sz w:val="24"/>
          <w:szCs w:val="24"/>
        </w:rPr>
        <w:t>Администрации</w:t>
      </w:r>
      <w:r w:rsidR="00DC5575" w:rsidRPr="00E02516">
        <w:rPr>
          <w:rFonts w:ascii="Times New Roman" w:hAnsi="Times New Roman" w:cs="Times New Roman"/>
          <w:sz w:val="24"/>
          <w:szCs w:val="24"/>
        </w:rPr>
        <w:t xml:space="preserve">, </w:t>
      </w:r>
      <w:r w:rsidR="00DB5D19" w:rsidRPr="00E02516">
        <w:rPr>
          <w:rFonts w:ascii="Times New Roman" w:hAnsi="Times New Roman" w:cs="Times New Roman"/>
          <w:sz w:val="24"/>
          <w:szCs w:val="24"/>
        </w:rPr>
        <w:t>если более короткие сроки рассмотрения жало</w:t>
      </w:r>
      <w:r w:rsidR="00AC5D8A" w:rsidRPr="00E02516">
        <w:rPr>
          <w:rFonts w:ascii="Times New Roman" w:hAnsi="Times New Roman" w:cs="Times New Roman"/>
          <w:sz w:val="24"/>
          <w:szCs w:val="24"/>
        </w:rPr>
        <w:t>бы не установлены руководителем</w:t>
      </w:r>
    </w:p>
    <w:p w:rsidR="00DB5D19" w:rsidRPr="00E02516" w:rsidRDefault="000D6086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- </w:t>
      </w:r>
      <w:r w:rsidR="00DB5D19" w:rsidRPr="00E02516">
        <w:rPr>
          <w:rFonts w:ascii="Times New Roman" w:hAnsi="Times New Roman" w:cs="Times New Roman"/>
          <w:sz w:val="24"/>
          <w:szCs w:val="24"/>
        </w:rPr>
        <w:t xml:space="preserve">в течение 5 рабочих дней со дня ее регистрации в случае обжалования отказа в приеме документов у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="00DB5D19" w:rsidRPr="00E02516">
        <w:rPr>
          <w:rFonts w:ascii="Times New Roman" w:hAnsi="Times New Roman" w:cs="Times New Roman"/>
          <w:sz w:val="24"/>
          <w:szCs w:val="24"/>
        </w:rPr>
        <w:t xml:space="preserve"> либо в исправлении допущенных опечаток и ошибок или в случае обжалования нарушения установленного срока таких исправлений.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28.8.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В случае если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Лицом, имеющим право на получение Услуги,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в </w:t>
      </w:r>
      <w:r w:rsidR="00AC5D8A" w:rsidRPr="00E02516">
        <w:rPr>
          <w:rFonts w:ascii="Times New Roman" w:hAnsi="Times New Roman" w:cs="Times New Roman"/>
          <w:sz w:val="24"/>
          <w:szCs w:val="24"/>
        </w:rPr>
        <w:t>Администрацию</w:t>
      </w:r>
      <w:r w:rsidR="00C3404E">
        <w:rPr>
          <w:rFonts w:ascii="Times New Roman" w:hAnsi="Times New Roman" w:cs="Times New Roman"/>
          <w:sz w:val="24"/>
          <w:szCs w:val="24"/>
        </w:rPr>
        <w:t xml:space="preserve"> </w:t>
      </w:r>
      <w:r w:rsidRPr="00E02516">
        <w:rPr>
          <w:rFonts w:ascii="Times New Roman" w:hAnsi="Times New Roman" w:cs="Times New Roman"/>
          <w:sz w:val="24"/>
          <w:szCs w:val="24"/>
        </w:rPr>
        <w:t xml:space="preserve">подана жалоба, рассмотрение которой не входит в его компетенцию, в течение 3 рабочих дней со дня ее регистрации в </w:t>
      </w:r>
      <w:r w:rsidR="00AC5D8A" w:rsidRPr="00E02516">
        <w:rPr>
          <w:rFonts w:ascii="Times New Roman" w:hAnsi="Times New Roman" w:cs="Times New Roman"/>
          <w:sz w:val="24"/>
          <w:szCs w:val="24"/>
        </w:rPr>
        <w:t>Администрации</w:t>
      </w:r>
      <w:r w:rsidR="00C3404E">
        <w:rPr>
          <w:rFonts w:ascii="Times New Roman" w:hAnsi="Times New Roman" w:cs="Times New Roman"/>
          <w:sz w:val="24"/>
          <w:szCs w:val="24"/>
        </w:rPr>
        <w:t xml:space="preserve"> </w:t>
      </w:r>
      <w:r w:rsidRPr="00E02516">
        <w:rPr>
          <w:rFonts w:ascii="Times New Roman" w:hAnsi="Times New Roman" w:cs="Times New Roman"/>
          <w:sz w:val="24"/>
          <w:szCs w:val="24"/>
        </w:rPr>
        <w:t xml:space="preserve">жалоба перенаправляется в уполномоченный на ее рассмотрение орган, о чем в письменной форме информируется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Лицо, имеющее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>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28.9.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По результатам рассмотрения жалобы </w:t>
      </w:r>
      <w:r w:rsidR="00AC5D8A" w:rsidRPr="00E02516">
        <w:rPr>
          <w:rFonts w:ascii="Times New Roman" w:hAnsi="Times New Roman" w:cs="Times New Roman"/>
          <w:sz w:val="24"/>
          <w:szCs w:val="24"/>
        </w:rPr>
        <w:t>Администрация</w:t>
      </w:r>
      <w:r w:rsidRPr="00E02516">
        <w:rPr>
          <w:rFonts w:ascii="Times New Roman" w:hAnsi="Times New Roman" w:cs="Times New Roman"/>
          <w:sz w:val="24"/>
          <w:szCs w:val="24"/>
        </w:rPr>
        <w:t xml:space="preserve"> принимает одно из следующих решений:</w:t>
      </w:r>
    </w:p>
    <w:p w:rsidR="00DB5D19" w:rsidRPr="00E02516" w:rsidRDefault="00DB5D19" w:rsidP="008741A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1)</w:t>
      </w:r>
      <w:r w:rsidRPr="00E02516">
        <w:rPr>
          <w:rFonts w:ascii="Times New Roman" w:hAnsi="Times New Roman" w:cs="Times New Roman"/>
          <w:sz w:val="24"/>
          <w:szCs w:val="24"/>
        </w:rPr>
        <w:tab/>
        <w:t>удовлетворяет жалобу, в том числе в форме отмены принятого решения, исправления допущенных опечаток и ошибок в выданных в результате п</w:t>
      </w:r>
      <w:r w:rsidR="002F1E8C" w:rsidRPr="00E02516">
        <w:rPr>
          <w:rFonts w:ascii="Times New Roman" w:hAnsi="Times New Roman" w:cs="Times New Roman"/>
          <w:sz w:val="24"/>
          <w:szCs w:val="24"/>
        </w:rPr>
        <w:t xml:space="preserve">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2F1E8C" w:rsidRPr="00E02516">
        <w:rPr>
          <w:rFonts w:ascii="Times New Roman" w:hAnsi="Times New Roman" w:cs="Times New Roman"/>
          <w:sz w:val="24"/>
          <w:szCs w:val="24"/>
        </w:rPr>
        <w:t xml:space="preserve"> документах</w:t>
      </w:r>
      <w:r w:rsidRPr="00E02516">
        <w:rPr>
          <w:rFonts w:ascii="Times New Roman" w:hAnsi="Times New Roman" w:cs="Times New Roman"/>
          <w:sz w:val="24"/>
          <w:szCs w:val="24"/>
        </w:rPr>
        <w:t>;</w:t>
      </w:r>
    </w:p>
    <w:p w:rsidR="00DB5D19" w:rsidRPr="00E02516" w:rsidRDefault="00DB5D19" w:rsidP="008741A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2)</w:t>
      </w:r>
      <w:r w:rsidRPr="00E02516">
        <w:rPr>
          <w:rFonts w:ascii="Times New Roman" w:hAnsi="Times New Roman" w:cs="Times New Roman"/>
          <w:sz w:val="24"/>
          <w:szCs w:val="24"/>
        </w:rPr>
        <w:tab/>
        <w:t>отказывает в удовлетворении жалобы.</w:t>
      </w:r>
    </w:p>
    <w:p w:rsidR="00DB5D19" w:rsidRPr="00E02516" w:rsidRDefault="00AC5D8A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28.10. </w:t>
      </w:r>
      <w:r w:rsidR="00DB5D19" w:rsidRPr="00E02516">
        <w:rPr>
          <w:rFonts w:ascii="Times New Roman" w:hAnsi="Times New Roman" w:cs="Times New Roman"/>
          <w:sz w:val="24"/>
          <w:szCs w:val="24"/>
        </w:rPr>
        <w:t xml:space="preserve">Не позднее дня, следующего за днем принятия решения, указанного в пункте </w:t>
      </w:r>
      <w:r w:rsidR="003518C5" w:rsidRPr="00E02516">
        <w:rPr>
          <w:rFonts w:ascii="Times New Roman" w:hAnsi="Times New Roman" w:cs="Times New Roman"/>
          <w:sz w:val="24"/>
          <w:szCs w:val="24"/>
        </w:rPr>
        <w:t>28.9</w:t>
      </w:r>
      <w:r w:rsidR="0066646F" w:rsidRPr="00E02516">
        <w:rPr>
          <w:rFonts w:ascii="Times New Roman" w:hAnsi="Times New Roman" w:cs="Times New Roman"/>
          <w:sz w:val="24"/>
          <w:szCs w:val="24"/>
        </w:rPr>
        <w:t xml:space="preserve">пункта 28 </w:t>
      </w:r>
      <w:r w:rsidR="003518C5" w:rsidRPr="00E02516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DB5D19" w:rsidRPr="00E02516">
        <w:rPr>
          <w:rFonts w:ascii="Times New Roman" w:hAnsi="Times New Roman" w:cs="Times New Roman"/>
          <w:sz w:val="24"/>
          <w:szCs w:val="24"/>
        </w:rPr>
        <w:t xml:space="preserve">Регламента,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Лицу, имеющему право на получение Услуги,</w:t>
      </w:r>
      <w:r w:rsidR="00DB5D19" w:rsidRPr="00E02516">
        <w:rPr>
          <w:rFonts w:ascii="Times New Roman" w:hAnsi="Times New Roman" w:cs="Times New Roman"/>
          <w:sz w:val="24"/>
          <w:szCs w:val="24"/>
        </w:rPr>
        <w:t xml:space="preserve"> в письменной форме и по желанию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="00DB5D19" w:rsidRPr="00E02516">
        <w:rPr>
          <w:rFonts w:ascii="Times New Roman" w:hAnsi="Times New Roman" w:cs="Times New Roman"/>
          <w:sz w:val="24"/>
          <w:szCs w:val="24"/>
        </w:rPr>
        <w:t xml:space="preserve"> в электронной форме направляется мотивированный ответ о результатах рассмотрения жалобы.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28.11.При удовлетворении жалобы </w:t>
      </w:r>
      <w:r w:rsidR="00AC5D8A" w:rsidRPr="00E02516">
        <w:rPr>
          <w:rFonts w:ascii="Times New Roman" w:hAnsi="Times New Roman" w:cs="Times New Roman"/>
          <w:sz w:val="24"/>
          <w:szCs w:val="24"/>
        </w:rPr>
        <w:t>Администрация</w:t>
      </w:r>
      <w:r w:rsidR="00C3404E">
        <w:rPr>
          <w:rFonts w:ascii="Times New Roman" w:hAnsi="Times New Roman" w:cs="Times New Roman"/>
          <w:sz w:val="24"/>
          <w:szCs w:val="24"/>
        </w:rPr>
        <w:t xml:space="preserve"> </w:t>
      </w:r>
      <w:r w:rsidRPr="00E02516">
        <w:rPr>
          <w:rFonts w:ascii="Times New Roman" w:hAnsi="Times New Roman" w:cs="Times New Roman"/>
          <w:sz w:val="24"/>
          <w:szCs w:val="24"/>
        </w:rPr>
        <w:t xml:space="preserve">принимает исчерпывающие меры по устранению выявленных нарушений, в том числе по выдаче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Лицу, имеющему право на получение Услуги,</w:t>
      </w:r>
      <w:r w:rsidRPr="00E02516">
        <w:rPr>
          <w:rFonts w:ascii="Times New Roman" w:hAnsi="Times New Roman" w:cs="Times New Roman"/>
          <w:sz w:val="24"/>
          <w:szCs w:val="24"/>
        </w:rPr>
        <w:t xml:space="preserve"> результата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, не позднее </w:t>
      </w:r>
      <w:r w:rsidR="008C2977" w:rsidRPr="00E02516">
        <w:rPr>
          <w:rFonts w:ascii="Times New Roman" w:hAnsi="Times New Roman" w:cs="Times New Roman"/>
          <w:sz w:val="24"/>
          <w:szCs w:val="24"/>
        </w:rPr>
        <w:t>5</w:t>
      </w:r>
      <w:r w:rsidRPr="00E02516">
        <w:rPr>
          <w:rFonts w:ascii="Times New Roman" w:hAnsi="Times New Roman" w:cs="Times New Roman"/>
          <w:sz w:val="24"/>
          <w:szCs w:val="24"/>
        </w:rPr>
        <w:t xml:space="preserve"> рабочих дней со дня принятия решения.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28.12.</w:t>
      </w:r>
      <w:r w:rsidR="002F1E8C" w:rsidRPr="00E02516">
        <w:rPr>
          <w:rFonts w:ascii="Times New Roman" w:hAnsi="Times New Roman" w:cs="Times New Roman"/>
          <w:sz w:val="24"/>
          <w:szCs w:val="24"/>
        </w:rPr>
        <w:t xml:space="preserve"> Администрация</w:t>
      </w:r>
      <w:r w:rsidRPr="00E02516">
        <w:rPr>
          <w:rFonts w:ascii="Times New Roman" w:hAnsi="Times New Roman" w:cs="Times New Roman"/>
          <w:sz w:val="24"/>
          <w:szCs w:val="24"/>
        </w:rPr>
        <w:t xml:space="preserve"> отказывает в удовлетворении жалобы в следующих случаях:</w:t>
      </w:r>
    </w:p>
    <w:p w:rsidR="00DB5D19" w:rsidRPr="00E02516" w:rsidRDefault="00DB5D19" w:rsidP="00AE081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1)</w:t>
      </w:r>
      <w:r w:rsidRPr="00E02516">
        <w:rPr>
          <w:rFonts w:ascii="Times New Roman" w:hAnsi="Times New Roman" w:cs="Times New Roman"/>
          <w:sz w:val="24"/>
          <w:szCs w:val="24"/>
        </w:rPr>
        <w:tab/>
        <w:t>наличия вступившего в законную силу решения суда, арбитражного суда по жалобе о том же предмете и по тем же основаниям;</w:t>
      </w:r>
    </w:p>
    <w:p w:rsidR="00DB5D19" w:rsidRPr="00E02516" w:rsidRDefault="00DB5D19" w:rsidP="00AE081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2)</w:t>
      </w:r>
      <w:r w:rsidRPr="00E02516">
        <w:rPr>
          <w:rFonts w:ascii="Times New Roman" w:hAnsi="Times New Roman" w:cs="Times New Roman"/>
          <w:sz w:val="24"/>
          <w:szCs w:val="24"/>
        </w:rPr>
        <w:tab/>
        <w:t>подачи жалобы лицом, полномочия которого не подтверждены в порядке, установленном законодательством Российской Федерации;</w:t>
      </w:r>
    </w:p>
    <w:p w:rsidR="00DB5D19" w:rsidRPr="00E02516" w:rsidRDefault="00DB5D19" w:rsidP="00AE081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lastRenderedPageBreak/>
        <w:t>3)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наличия решения по жалобе, принятого ранее в соответствии с требованиями Регламента в отношении того же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и по тому же предмету жалобы;</w:t>
      </w:r>
    </w:p>
    <w:p w:rsidR="00DB5D19" w:rsidRPr="00E02516" w:rsidRDefault="00DB5D19" w:rsidP="00AE081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4)</w:t>
      </w:r>
      <w:r w:rsidRPr="00E02516">
        <w:rPr>
          <w:rFonts w:ascii="Times New Roman" w:hAnsi="Times New Roman" w:cs="Times New Roman"/>
          <w:sz w:val="24"/>
          <w:szCs w:val="24"/>
        </w:rPr>
        <w:tab/>
        <w:t>признания жалобы необоснованной.</w:t>
      </w:r>
    </w:p>
    <w:p w:rsidR="00DB5D19" w:rsidRPr="00E02516" w:rsidRDefault="00DB5D19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28.13.В случае установления в ходе или по результатам рассмотрения жалобы признаков события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</w:t>
      </w:r>
      <w:r w:rsidR="002F1E8C" w:rsidRPr="00E02516">
        <w:rPr>
          <w:rFonts w:ascii="Times New Roman" w:hAnsi="Times New Roman" w:cs="Times New Roman"/>
          <w:sz w:val="24"/>
          <w:szCs w:val="24"/>
        </w:rPr>
        <w:t>Министерство</w:t>
      </w:r>
      <w:r w:rsidRPr="00E02516">
        <w:rPr>
          <w:rFonts w:ascii="Times New Roman" w:hAnsi="Times New Roman" w:cs="Times New Roman"/>
          <w:sz w:val="24"/>
          <w:szCs w:val="24"/>
        </w:rPr>
        <w:t xml:space="preserve"> государственного управления, информационных технологий и связи Московской области или органы прокуратуры соответственно.</w:t>
      </w:r>
    </w:p>
    <w:p w:rsidR="00DB5D19" w:rsidRPr="00E02516" w:rsidRDefault="002F1E8C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28.14. </w:t>
      </w:r>
      <w:r w:rsidR="00DB5D19" w:rsidRPr="00E02516">
        <w:rPr>
          <w:rFonts w:ascii="Times New Roman" w:hAnsi="Times New Roman" w:cs="Times New Roman"/>
          <w:sz w:val="24"/>
          <w:szCs w:val="24"/>
        </w:rPr>
        <w:t>В ответе по результатам рассмотрения жалобы указываются:</w:t>
      </w:r>
    </w:p>
    <w:p w:rsidR="00DB5D19" w:rsidRPr="00E02516" w:rsidRDefault="00DB5D19" w:rsidP="0074325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1)</w:t>
      </w:r>
      <w:r w:rsidRPr="00E02516">
        <w:rPr>
          <w:rFonts w:ascii="Times New Roman" w:hAnsi="Times New Roman" w:cs="Times New Roman"/>
          <w:sz w:val="24"/>
          <w:szCs w:val="24"/>
        </w:rPr>
        <w:tab/>
        <w:t>должность, фамилия, имя, отчество (при наличии) должностного лица</w:t>
      </w:r>
      <w:r w:rsidR="00C3404E">
        <w:rPr>
          <w:rFonts w:ascii="Times New Roman" w:hAnsi="Times New Roman" w:cs="Times New Roman"/>
          <w:sz w:val="24"/>
          <w:szCs w:val="24"/>
        </w:rPr>
        <w:t xml:space="preserve"> </w:t>
      </w:r>
      <w:r w:rsidR="002F1E8C" w:rsidRPr="00E02516">
        <w:rPr>
          <w:rFonts w:ascii="Times New Roman" w:hAnsi="Times New Roman" w:cs="Times New Roman"/>
          <w:sz w:val="24"/>
          <w:szCs w:val="24"/>
        </w:rPr>
        <w:t>Администрации</w:t>
      </w:r>
      <w:r w:rsidRPr="00E02516">
        <w:rPr>
          <w:rFonts w:ascii="Times New Roman" w:hAnsi="Times New Roman" w:cs="Times New Roman"/>
          <w:sz w:val="24"/>
          <w:szCs w:val="24"/>
        </w:rPr>
        <w:t>, принявшего решение по жалобе;</w:t>
      </w:r>
    </w:p>
    <w:p w:rsidR="00DB5D19" w:rsidRPr="00E02516" w:rsidRDefault="00DB5D19" w:rsidP="0074325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2)</w:t>
      </w:r>
      <w:r w:rsidRPr="00E02516">
        <w:rPr>
          <w:rFonts w:ascii="Times New Roman" w:hAnsi="Times New Roman" w:cs="Times New Roman"/>
          <w:sz w:val="24"/>
          <w:szCs w:val="24"/>
        </w:rPr>
        <w:tab/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DB5D19" w:rsidRPr="00E02516" w:rsidRDefault="00DB5D19" w:rsidP="0074325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3)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фамилия, имя, отчество (при наличии) или наименование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;</w:t>
      </w:r>
    </w:p>
    <w:p w:rsidR="00DB5D19" w:rsidRPr="00E02516" w:rsidRDefault="00DB5D19" w:rsidP="0074325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4)</w:t>
      </w:r>
      <w:r w:rsidRPr="00E02516">
        <w:rPr>
          <w:rFonts w:ascii="Times New Roman" w:hAnsi="Times New Roman" w:cs="Times New Roman"/>
          <w:sz w:val="24"/>
          <w:szCs w:val="24"/>
        </w:rPr>
        <w:tab/>
        <w:t>основания для принятия решения по жалобе;</w:t>
      </w:r>
    </w:p>
    <w:p w:rsidR="00DB5D19" w:rsidRPr="00E02516" w:rsidRDefault="00DB5D19" w:rsidP="0074325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5)</w:t>
      </w:r>
      <w:r w:rsidRPr="00E02516">
        <w:rPr>
          <w:rFonts w:ascii="Times New Roman" w:hAnsi="Times New Roman" w:cs="Times New Roman"/>
          <w:sz w:val="24"/>
          <w:szCs w:val="24"/>
        </w:rPr>
        <w:tab/>
        <w:t>принятое по жалобе решение;</w:t>
      </w:r>
    </w:p>
    <w:p w:rsidR="00DB5D19" w:rsidRPr="00E02516" w:rsidRDefault="00DB5D19" w:rsidP="0074325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6)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в случае если жалоба признана обоснованной </w:t>
      </w:r>
      <w:r w:rsidR="00DE55E9" w:rsidRPr="00E02516">
        <w:rPr>
          <w:rFonts w:ascii="Times New Roman" w:hAnsi="Times New Roman" w:cs="Times New Roman"/>
          <w:sz w:val="24"/>
          <w:szCs w:val="24"/>
        </w:rPr>
        <w:t>-</w:t>
      </w:r>
      <w:r w:rsidRPr="00E02516">
        <w:rPr>
          <w:rFonts w:ascii="Times New Roman" w:hAnsi="Times New Roman" w:cs="Times New Roman"/>
          <w:sz w:val="24"/>
          <w:szCs w:val="24"/>
        </w:rPr>
        <w:t xml:space="preserve"> сроки устранения выявленных нарушений, в том числе срок предоставления результата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>;</w:t>
      </w:r>
    </w:p>
    <w:p w:rsidR="00DB5D19" w:rsidRPr="00E02516" w:rsidRDefault="00DB5D19" w:rsidP="0074325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7)</w:t>
      </w:r>
      <w:r w:rsidRPr="00E02516">
        <w:rPr>
          <w:rFonts w:ascii="Times New Roman" w:hAnsi="Times New Roman" w:cs="Times New Roman"/>
          <w:sz w:val="24"/>
          <w:szCs w:val="24"/>
        </w:rPr>
        <w:tab/>
        <w:t xml:space="preserve">в случае если жалоба признана необоснованной - причины признания жалобы необоснованной и информация о праве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обжаловать принятое решение в судебном порядке;</w:t>
      </w:r>
    </w:p>
    <w:p w:rsidR="00DB5D19" w:rsidRPr="00E02516" w:rsidRDefault="00DB5D19" w:rsidP="0074325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8)</w:t>
      </w:r>
      <w:r w:rsidRPr="00E02516">
        <w:rPr>
          <w:rFonts w:ascii="Times New Roman" w:hAnsi="Times New Roman" w:cs="Times New Roman"/>
          <w:sz w:val="24"/>
          <w:szCs w:val="24"/>
        </w:rPr>
        <w:tab/>
        <w:t>сведения о порядке обжалования принятого по жалобе решения.</w:t>
      </w:r>
    </w:p>
    <w:p w:rsidR="00DB5D19" w:rsidRPr="00E02516" w:rsidRDefault="002F1E8C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28.15. </w:t>
      </w:r>
      <w:r w:rsidR="00DB5D19" w:rsidRPr="00E02516">
        <w:rPr>
          <w:rFonts w:ascii="Times New Roman" w:hAnsi="Times New Roman" w:cs="Times New Roman"/>
          <w:sz w:val="24"/>
          <w:szCs w:val="24"/>
        </w:rPr>
        <w:t>Ответ по результатам рассмотрения жалобы подписывается уполномоченным на рассмотрение жалобы должностным лицом</w:t>
      </w:r>
      <w:r w:rsidR="00F659D4">
        <w:rPr>
          <w:rFonts w:ascii="Times New Roman" w:hAnsi="Times New Roman" w:cs="Times New Roman"/>
          <w:sz w:val="24"/>
          <w:szCs w:val="24"/>
        </w:rPr>
        <w:t xml:space="preserve"> </w:t>
      </w:r>
      <w:r w:rsidR="00AC5D8A" w:rsidRPr="00E02516">
        <w:rPr>
          <w:rFonts w:ascii="Times New Roman" w:hAnsi="Times New Roman" w:cs="Times New Roman"/>
          <w:sz w:val="24"/>
          <w:szCs w:val="24"/>
        </w:rPr>
        <w:t>Администраци</w:t>
      </w:r>
      <w:r w:rsidRPr="00E02516">
        <w:rPr>
          <w:rFonts w:ascii="Times New Roman" w:hAnsi="Times New Roman" w:cs="Times New Roman"/>
          <w:sz w:val="24"/>
          <w:szCs w:val="24"/>
        </w:rPr>
        <w:t>и</w:t>
      </w:r>
      <w:r w:rsidR="00DB5D19" w:rsidRPr="00E02516">
        <w:rPr>
          <w:rFonts w:ascii="Times New Roman" w:hAnsi="Times New Roman" w:cs="Times New Roman"/>
          <w:sz w:val="24"/>
          <w:szCs w:val="24"/>
        </w:rPr>
        <w:t>.</w:t>
      </w:r>
    </w:p>
    <w:p w:rsidR="00DB5D19" w:rsidRPr="00E02516" w:rsidRDefault="002F1E8C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28.16. Администрация</w:t>
      </w:r>
      <w:r w:rsidR="00F659D4">
        <w:rPr>
          <w:rFonts w:ascii="Times New Roman" w:hAnsi="Times New Roman" w:cs="Times New Roman"/>
          <w:sz w:val="24"/>
          <w:szCs w:val="24"/>
        </w:rPr>
        <w:t xml:space="preserve"> </w:t>
      </w:r>
      <w:r w:rsidR="00DB5D19" w:rsidRPr="00E02516">
        <w:rPr>
          <w:rFonts w:ascii="Times New Roman" w:hAnsi="Times New Roman" w:cs="Times New Roman"/>
          <w:sz w:val="24"/>
          <w:szCs w:val="24"/>
        </w:rPr>
        <w:t>вправе оставить жалобу без ответа в следующих случаях:</w:t>
      </w:r>
    </w:p>
    <w:p w:rsidR="008E2D10" w:rsidRPr="00E02516" w:rsidRDefault="008E2D10" w:rsidP="008E2D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1) отсутствия в жалобе фамилии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или почтового адреса (адреса электронной почты), по которому должен быть направлен ответ;</w:t>
      </w:r>
    </w:p>
    <w:p w:rsidR="008E2D10" w:rsidRPr="00E02516" w:rsidRDefault="008E2D10" w:rsidP="008E2D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2) наличия в жалобе нецензурных либо оскорбительных выражений, угроз жизни, здоровью и имуществу должностного лица, а также членам его семьи (жалоба остается без ответа, при этом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Лицу, имеющему право на получение Услуги,</w:t>
      </w:r>
      <w:r w:rsidRPr="00E02516">
        <w:rPr>
          <w:rFonts w:ascii="Times New Roman" w:hAnsi="Times New Roman" w:cs="Times New Roman"/>
          <w:sz w:val="24"/>
          <w:szCs w:val="24"/>
        </w:rPr>
        <w:t xml:space="preserve"> сообщается о недопустимости злоупотребления правом);</w:t>
      </w:r>
    </w:p>
    <w:p w:rsidR="008E2D10" w:rsidRPr="00E02516" w:rsidRDefault="008E2D10" w:rsidP="008E2D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3) отсутствия возможности прочитать какую-либо часть текста жалобы (жалоба остается без ответа, о чем в течение семи дней со дня регистрации жалобы сообщается </w:t>
      </w:r>
      <w:r w:rsidR="004E1DA4" w:rsidRPr="00E02516">
        <w:rPr>
          <w:rFonts w:ascii="Times New Roman" w:hAnsi="Times New Roman" w:cs="Times New Roman"/>
          <w:sz w:val="24"/>
          <w:szCs w:val="24"/>
        </w:rPr>
        <w:t>Лицу, имеющему право на получение Услуги,</w:t>
      </w:r>
      <w:r w:rsidRPr="00E02516">
        <w:rPr>
          <w:rFonts w:ascii="Times New Roman" w:hAnsi="Times New Roman" w:cs="Times New Roman"/>
          <w:sz w:val="24"/>
          <w:szCs w:val="24"/>
        </w:rPr>
        <w:t xml:space="preserve"> если его фамилия и почтовый адрес поддаются прочтению).</w:t>
      </w:r>
    </w:p>
    <w:p w:rsidR="00DB5D19" w:rsidRPr="00E02516" w:rsidRDefault="002F1E8C" w:rsidP="008E2D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28.17. </w:t>
      </w:r>
      <w:r w:rsidR="00925313" w:rsidRPr="00E02516">
        <w:rPr>
          <w:rFonts w:ascii="Times New Roman" w:hAnsi="Times New Roman" w:cs="Times New Roman"/>
          <w:sz w:val="24"/>
          <w:szCs w:val="24"/>
        </w:rPr>
        <w:t xml:space="preserve">Лицо, имеющее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hAnsi="Times New Roman" w:cs="Times New Roman"/>
          <w:sz w:val="24"/>
          <w:szCs w:val="24"/>
        </w:rPr>
        <w:t>,</w:t>
      </w:r>
      <w:r w:rsidR="00DB5D19" w:rsidRPr="00E02516">
        <w:rPr>
          <w:rFonts w:ascii="Times New Roman" w:hAnsi="Times New Roman" w:cs="Times New Roman"/>
          <w:sz w:val="24"/>
          <w:szCs w:val="24"/>
        </w:rPr>
        <w:t xml:space="preserve"> вправе обжаловать принятое по жалобе решение в судебном порядке в соответствии с законодательством Российской Федерации.</w:t>
      </w:r>
    </w:p>
    <w:p w:rsidR="00DB5D19" w:rsidRPr="00E02516" w:rsidRDefault="002F1E8C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28.18. </w:t>
      </w:r>
      <w:r w:rsidR="00DB5D19" w:rsidRPr="00E02516">
        <w:rPr>
          <w:rFonts w:ascii="Times New Roman" w:hAnsi="Times New Roman" w:cs="Times New Roman"/>
          <w:sz w:val="24"/>
          <w:szCs w:val="24"/>
        </w:rPr>
        <w:t xml:space="preserve">Порядок рассмотрения жалоб </w:t>
      </w:r>
      <w:r w:rsidR="00B7338F" w:rsidRPr="00E02516">
        <w:rPr>
          <w:rFonts w:ascii="Times New Roman" w:hAnsi="Times New Roman" w:cs="Times New Roman"/>
          <w:sz w:val="24"/>
          <w:szCs w:val="24"/>
        </w:rPr>
        <w:t xml:space="preserve">Лиц, имеющих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F659D4">
        <w:rPr>
          <w:rFonts w:ascii="Times New Roman" w:hAnsi="Times New Roman" w:cs="Times New Roman"/>
          <w:sz w:val="24"/>
          <w:szCs w:val="24"/>
        </w:rPr>
        <w:t xml:space="preserve"> </w:t>
      </w:r>
      <w:r w:rsidRPr="00E02516">
        <w:rPr>
          <w:rFonts w:ascii="Times New Roman" w:hAnsi="Times New Roman" w:cs="Times New Roman"/>
          <w:sz w:val="24"/>
          <w:szCs w:val="24"/>
        </w:rPr>
        <w:t>Министерством</w:t>
      </w:r>
      <w:r w:rsidR="00DB5D19" w:rsidRPr="00E02516">
        <w:rPr>
          <w:rFonts w:ascii="Times New Roman" w:hAnsi="Times New Roman" w:cs="Times New Roman"/>
          <w:sz w:val="24"/>
          <w:szCs w:val="24"/>
        </w:rPr>
        <w:t xml:space="preserve"> государственного управления,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услуг, утвержденном постановлением Правительства Московской области от 16</w:t>
      </w:r>
      <w:r w:rsidR="0094117D" w:rsidRPr="00E02516">
        <w:rPr>
          <w:rFonts w:ascii="Times New Roman" w:hAnsi="Times New Roman" w:cs="Times New Roman"/>
          <w:sz w:val="24"/>
          <w:szCs w:val="24"/>
        </w:rPr>
        <w:t>.04.</w:t>
      </w:r>
      <w:r w:rsidR="00DB5D19" w:rsidRPr="00E02516">
        <w:rPr>
          <w:rFonts w:ascii="Times New Roman" w:hAnsi="Times New Roman" w:cs="Times New Roman"/>
          <w:sz w:val="24"/>
          <w:szCs w:val="24"/>
        </w:rPr>
        <w:t>2015 № 253/14«Об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управления, информационных технологий и связи Московской области».</w:t>
      </w:r>
    </w:p>
    <w:p w:rsidR="0094117D" w:rsidRPr="00E02516" w:rsidRDefault="0094117D" w:rsidP="00DB5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001F4" w:rsidRPr="00E02516" w:rsidRDefault="009001F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5BC" w:rsidRDefault="007905BC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5BC" w:rsidRDefault="007905BC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5BC" w:rsidRDefault="007905BC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5BC" w:rsidRDefault="007905BC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5BC" w:rsidRDefault="007905BC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024" w:rsidRDefault="00D31024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5BC" w:rsidRDefault="007905BC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5BC" w:rsidRDefault="007905BC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5BC" w:rsidRDefault="007905BC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5BC" w:rsidRDefault="007905BC" w:rsidP="00A8049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988" w:rsidRDefault="0051498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7905BC" w:rsidRDefault="002A418D" w:rsidP="00514988">
      <w:pPr>
        <w:spacing w:after="0"/>
        <w:ind w:firstLine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  <w:r w:rsidR="00A8049A" w:rsidRPr="00E02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</w:t>
      </w:r>
    </w:p>
    <w:p w:rsidR="00A8049A" w:rsidRDefault="00A8049A" w:rsidP="00514988">
      <w:pPr>
        <w:spacing w:after="0"/>
        <w:ind w:firstLine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7905B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административному р</w:t>
      </w:r>
      <w:r w:rsidRPr="00E02516">
        <w:rPr>
          <w:rFonts w:ascii="Times New Roman" w:eastAsia="Times New Roman" w:hAnsi="Times New Roman" w:cs="Times New Roman"/>
          <w:sz w:val="24"/>
          <w:szCs w:val="24"/>
          <w:lang w:eastAsia="ru-RU"/>
        </w:rPr>
        <w:t>егламенту</w:t>
      </w:r>
    </w:p>
    <w:p w:rsidR="00514988" w:rsidRDefault="00514988" w:rsidP="00514988">
      <w:pPr>
        <w:spacing w:after="0"/>
        <w:ind w:firstLine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B3B" w:rsidRPr="00E02516" w:rsidRDefault="00DD1B3B" w:rsidP="00DD1B3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2516">
        <w:rPr>
          <w:rFonts w:ascii="Times New Roman" w:hAnsi="Times New Roman" w:cs="Times New Roman"/>
          <w:b/>
          <w:sz w:val="24"/>
          <w:szCs w:val="24"/>
        </w:rPr>
        <w:t>Термины и определения</w:t>
      </w:r>
    </w:p>
    <w:p w:rsidR="00DD1B3B" w:rsidRPr="00E02516" w:rsidRDefault="00DD1B3B" w:rsidP="00DD1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В настоящем </w:t>
      </w:r>
      <w:r w:rsidR="003C25BE" w:rsidRPr="00E02516"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>егламенте используются следующие термины и определения:</w:t>
      </w:r>
    </w:p>
    <w:p w:rsidR="00DD1B3B" w:rsidRPr="00E02516" w:rsidRDefault="00DD1B3B" w:rsidP="00DD1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Услуга </w:t>
      </w:r>
      <w:r w:rsidR="004F2816" w:rsidRPr="00E02516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7F637F" w:rsidRPr="00E02516">
        <w:rPr>
          <w:rFonts w:ascii="Times New Roman" w:hAnsi="Times New Roman" w:cs="Times New Roman"/>
          <w:sz w:val="24"/>
          <w:szCs w:val="24"/>
          <w:lang w:eastAsia="ru-RU"/>
        </w:rPr>
        <w:t>муниципальная услуга</w:t>
      </w:r>
      <w:r w:rsidR="00F659D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B3C10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по организации ярмарок на территории </w:t>
      </w:r>
      <w:r w:rsidR="00B75719">
        <w:rPr>
          <w:rFonts w:ascii="Times New Roman" w:hAnsi="Times New Roman" w:cs="Times New Roman"/>
          <w:sz w:val="24"/>
          <w:szCs w:val="24"/>
          <w:lang w:eastAsia="ru-RU"/>
        </w:rPr>
        <w:t>городского округа Пущино</w:t>
      </w:r>
      <w:r w:rsidR="00EB3C10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Московской области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DD1B3B" w:rsidRPr="00E02516" w:rsidRDefault="00DD1B3B" w:rsidP="00DD1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Регламент </w:t>
      </w:r>
      <w:r w:rsidR="004F2816" w:rsidRPr="00E02516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административный регламент предоставления </w:t>
      </w:r>
      <w:r w:rsidR="007F637F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муниципальной </w:t>
      </w:r>
      <w:r w:rsidR="004E1DA4" w:rsidRPr="00E02516">
        <w:rPr>
          <w:rFonts w:ascii="Times New Roman" w:hAnsi="Times New Roman" w:cs="Times New Roman"/>
          <w:sz w:val="24"/>
          <w:szCs w:val="24"/>
          <w:lang w:eastAsia="ru-RU"/>
        </w:rPr>
        <w:t>Услуги</w:t>
      </w:r>
      <w:r w:rsidR="00F659D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B3C10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по организации ярмарок 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на территории </w:t>
      </w:r>
      <w:r w:rsidR="00B75719">
        <w:rPr>
          <w:rFonts w:ascii="Times New Roman" w:hAnsi="Times New Roman" w:cs="Times New Roman"/>
          <w:sz w:val="24"/>
          <w:szCs w:val="24"/>
          <w:lang w:eastAsia="ru-RU"/>
        </w:rPr>
        <w:t xml:space="preserve">городского округа Пущино 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>Московской области;</w:t>
      </w:r>
    </w:p>
    <w:p w:rsidR="00DD1B3B" w:rsidRPr="00E02516" w:rsidRDefault="00925313" w:rsidP="00DD1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Лицо, имеющее право на получение </w:t>
      </w:r>
      <w:r w:rsidR="004E1DA4" w:rsidRPr="00E02516">
        <w:rPr>
          <w:rFonts w:ascii="Times New Roman" w:hAnsi="Times New Roman" w:cs="Times New Roman"/>
          <w:sz w:val="24"/>
          <w:szCs w:val="24"/>
          <w:lang w:eastAsia="ru-RU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4F2816" w:rsidRPr="00E02516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DD1B3B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лицо, обращающееся с заявлением</w:t>
      </w:r>
      <w:r w:rsidR="008F7463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о предоставлении </w:t>
      </w:r>
      <w:r w:rsidR="004E1DA4" w:rsidRPr="00E02516">
        <w:rPr>
          <w:rFonts w:ascii="Times New Roman" w:hAnsi="Times New Roman" w:cs="Times New Roman"/>
          <w:sz w:val="24"/>
          <w:szCs w:val="24"/>
          <w:lang w:eastAsia="ru-RU"/>
        </w:rPr>
        <w:t>Услуги</w:t>
      </w:r>
      <w:r w:rsidR="00DD1B3B" w:rsidRPr="00E0251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DD1B3B" w:rsidRPr="00E02516" w:rsidRDefault="00F21490" w:rsidP="00DD1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>Администраци</w:t>
      </w:r>
      <w:r w:rsidR="00495F07" w:rsidRPr="00E02516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="004F2816" w:rsidRPr="00E02516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Администрация </w:t>
      </w:r>
      <w:r w:rsidR="00D31024">
        <w:rPr>
          <w:rFonts w:ascii="Times New Roman" w:hAnsi="Times New Roman" w:cs="Times New Roman"/>
          <w:sz w:val="24"/>
          <w:szCs w:val="24"/>
          <w:lang w:eastAsia="ru-RU"/>
        </w:rPr>
        <w:t>города Пущино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Московской области</w:t>
      </w:r>
      <w:r w:rsidR="00DD1B3B" w:rsidRPr="00E0251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B75719" w:rsidRDefault="00DD1B3B" w:rsidP="00DD1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Подразделение </w:t>
      </w:r>
      <w:r w:rsidR="00B75719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="00F659D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75719">
        <w:rPr>
          <w:rFonts w:ascii="Times New Roman" w:hAnsi="Times New Roman" w:cs="Times New Roman"/>
          <w:sz w:val="24"/>
          <w:szCs w:val="24"/>
          <w:lang w:eastAsia="ru-RU"/>
        </w:rPr>
        <w:t>отдел экономики</w:t>
      </w:r>
      <w:r w:rsidR="00495F07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</w:t>
      </w:r>
      <w:r w:rsidR="00B75719">
        <w:rPr>
          <w:rFonts w:ascii="Times New Roman" w:hAnsi="Times New Roman" w:cs="Times New Roman"/>
          <w:sz w:val="24"/>
          <w:szCs w:val="24"/>
          <w:lang w:eastAsia="ru-RU"/>
        </w:rPr>
        <w:t xml:space="preserve"> города Пущино</w:t>
      </w:r>
      <w:r w:rsidR="00495F07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</w:p>
    <w:p w:rsidR="000E5AAD" w:rsidRPr="00E02516" w:rsidRDefault="000E5AAD" w:rsidP="00DD1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>Комиссия - Комиссии Администрации по вопросам организации ярмарок;</w:t>
      </w:r>
    </w:p>
    <w:p w:rsidR="008F7463" w:rsidRPr="00E02516" w:rsidRDefault="008F7463" w:rsidP="004F2816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ГКУ МО «МО МФЦ» </w:t>
      </w:r>
      <w:r w:rsidR="004F2816" w:rsidRPr="00E02516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F659D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>Государственное казенное учреждение Московской области Московский областной многофункциональный центр предоставления государственных и муниципальных услуг»</w:t>
      </w:r>
    </w:p>
    <w:p w:rsidR="00DD1B3B" w:rsidRPr="00E02516" w:rsidRDefault="00DD1B3B" w:rsidP="00DD1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МФЦ </w:t>
      </w:r>
      <w:r w:rsidR="004F2816" w:rsidRPr="00E02516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многофункциональный центр предоставления государственных и муниципальных услуг Московской области;</w:t>
      </w:r>
    </w:p>
    <w:p w:rsidR="001D2C34" w:rsidRPr="00E02516" w:rsidRDefault="00495F07" w:rsidP="001D2C34">
      <w:pPr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Сеть Интернет - </w:t>
      </w:r>
      <w:r w:rsidR="001D2C34" w:rsidRPr="00E02516">
        <w:rPr>
          <w:rFonts w:ascii="Times New Roman" w:hAnsi="Times New Roman" w:cs="Times New Roman"/>
          <w:sz w:val="24"/>
          <w:szCs w:val="24"/>
          <w:lang w:eastAsia="ru-RU"/>
        </w:rPr>
        <w:t>информационно-телекоммуникационная сеть «Интернет»;</w:t>
      </w:r>
    </w:p>
    <w:p w:rsidR="00495F07" w:rsidRPr="00E02516" w:rsidRDefault="00495F07" w:rsidP="001D2C34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РПГУ - </w:t>
      </w:r>
      <w:r w:rsidR="001D2C34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государственная информационная система Московской области «Портал государственных и муниципальных услуг Московской области», расположенная в сети Интернет по адресу </w:t>
      </w:r>
      <w:hyperlink r:id="rId12" w:history="1">
        <w:r w:rsidRPr="00E02516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http://uslugi.mosreg.ru</w:t>
        </w:r>
      </w:hyperlink>
      <w:r w:rsidRPr="00E0251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495F07" w:rsidRPr="00E02516" w:rsidRDefault="00495F07" w:rsidP="001D2C34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ЕПГУ - </w:t>
      </w:r>
      <w:r w:rsidR="001D2C34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федеральная государственная информационная система «Единый портал государственных и муниципальных услуг (функций)», расположенная в сети Интернет по 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адресу </w:t>
      </w:r>
      <w:hyperlink r:id="rId13" w:history="1">
        <w:r w:rsidRPr="00E02516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http://www.gosuslugi.ru</w:t>
        </w:r>
      </w:hyperlink>
      <w:r w:rsidRPr="00E0251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1D2C34" w:rsidRPr="00E02516" w:rsidRDefault="001D2C34" w:rsidP="001D2C34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>Заявление -</w:t>
      </w:r>
      <w:r w:rsidR="00F659D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запрос о предоставлении </w:t>
      </w:r>
      <w:r w:rsidR="004E1DA4" w:rsidRPr="00E02516">
        <w:rPr>
          <w:rFonts w:ascii="Times New Roman" w:hAnsi="Times New Roman" w:cs="Times New Roman"/>
          <w:sz w:val="24"/>
          <w:szCs w:val="24"/>
          <w:lang w:eastAsia="ru-RU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>, представленный любым предусмотренным настоящим Регламентом способом;</w:t>
      </w:r>
    </w:p>
    <w:p w:rsidR="001D2C34" w:rsidRPr="00E02516" w:rsidRDefault="001D2C34" w:rsidP="001D2C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>Органы власти -</w:t>
      </w:r>
      <w:r w:rsidR="00F659D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>государственные органы, органы местного самоуправления, участвующие в предоставлении государственных или муниципальных услуг;</w:t>
      </w:r>
    </w:p>
    <w:p w:rsidR="001D2C34" w:rsidRPr="00E02516" w:rsidRDefault="00495F07" w:rsidP="001D2C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ИС - </w:t>
      </w:r>
      <w:r w:rsidR="001D2C34" w:rsidRPr="00E02516">
        <w:rPr>
          <w:rFonts w:ascii="Times New Roman" w:hAnsi="Times New Roman" w:cs="Times New Roman"/>
          <w:sz w:val="24"/>
          <w:szCs w:val="24"/>
          <w:lang w:eastAsia="ru-RU"/>
        </w:rPr>
        <w:t>информационная система;</w:t>
      </w:r>
    </w:p>
    <w:p w:rsidR="001D2C34" w:rsidRPr="00E02516" w:rsidRDefault="00495F07" w:rsidP="001D2C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Личный кабинет - </w:t>
      </w:r>
      <w:r w:rsidR="001D2C34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сервис РПГУ, позволяющий </w:t>
      </w:r>
      <w:r w:rsidR="004E1DA4" w:rsidRPr="00E02516">
        <w:rPr>
          <w:rFonts w:ascii="Times New Roman" w:hAnsi="Times New Roman" w:cs="Times New Roman"/>
          <w:sz w:val="24"/>
          <w:szCs w:val="24"/>
          <w:lang w:eastAsia="ru-RU"/>
        </w:rPr>
        <w:t>Лицу, имеющему право на получение Услуги,</w:t>
      </w:r>
      <w:r w:rsidR="001D2C34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получать информацию о ходе обработки заявлений, поданных посредством РПГУ;</w:t>
      </w:r>
    </w:p>
    <w:p w:rsidR="001D2C34" w:rsidRPr="00E02516" w:rsidRDefault="001D2C34" w:rsidP="001D2C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>ЕИС ОУ-</w:t>
      </w:r>
      <w:r w:rsidR="00F659D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>единая информационная система оказания государственных и муниципальных услуг Московской области;</w:t>
      </w:r>
    </w:p>
    <w:p w:rsidR="001D2C34" w:rsidRPr="00E02516" w:rsidRDefault="001D2C34" w:rsidP="001D2C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>ЕСИА -</w:t>
      </w:r>
      <w:r w:rsidR="00F659D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>федеральная государственная информационная система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1D2C34" w:rsidRPr="00E02516" w:rsidRDefault="001D2C34" w:rsidP="00A46FE9">
      <w:pPr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>АИС МФЦ -</w:t>
      </w:r>
      <w:r w:rsidR="00F659D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>Автоматизированная информационная система управления деятельностью многофункционального центра;</w:t>
      </w:r>
    </w:p>
    <w:p w:rsidR="001D2C34" w:rsidRPr="00E02516" w:rsidRDefault="00D879CB" w:rsidP="001D2C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РГИС </w:t>
      </w:r>
      <w:r w:rsidR="001D2C34" w:rsidRPr="00E02516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F659D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D2C34" w:rsidRPr="00E02516">
        <w:rPr>
          <w:rFonts w:ascii="Times New Roman" w:hAnsi="Times New Roman" w:cs="Times New Roman"/>
          <w:sz w:val="24"/>
          <w:szCs w:val="24"/>
          <w:lang w:eastAsia="ru-RU"/>
        </w:rPr>
        <w:t>Региональная географическая информационная система для обеспечения деятельности органов государственной власти и местного самоуправления Московской области;</w:t>
      </w:r>
    </w:p>
    <w:p w:rsidR="001D2C34" w:rsidRPr="00E02516" w:rsidRDefault="00D879CB" w:rsidP="001D2C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Удостоверяющий центр </w:t>
      </w:r>
      <w:r w:rsidR="000B5242" w:rsidRPr="00E02516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F659D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D2C34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удостоверяющий центр, аккредитованный 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>Министерством</w:t>
      </w:r>
      <w:r w:rsidR="001D2C34"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 связи и массовых коммуникаций Российской Федерации.</w:t>
      </w:r>
    </w:p>
    <w:p w:rsidR="001D2C34" w:rsidRPr="00E02516" w:rsidRDefault="001D2C34" w:rsidP="000B5242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ЭЦП </w:t>
      </w:r>
      <w:r w:rsidR="000B5242" w:rsidRPr="00E02516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F659D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>электронная цифровая подпись, выданная Удостоверяющим центром;</w:t>
      </w:r>
    </w:p>
    <w:p w:rsidR="000B5242" w:rsidRPr="00E02516" w:rsidRDefault="001D2C34" w:rsidP="001D2C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  <w:lang w:eastAsia="ru-RU"/>
        </w:rPr>
        <w:t xml:space="preserve">Файл документа </w:t>
      </w:r>
      <w:r w:rsidR="000B5242" w:rsidRPr="00E02516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F659D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02516">
        <w:rPr>
          <w:rFonts w:ascii="Times New Roman" w:hAnsi="Times New Roman" w:cs="Times New Roman"/>
          <w:sz w:val="24"/>
          <w:szCs w:val="24"/>
          <w:lang w:eastAsia="ru-RU"/>
        </w:rPr>
        <w:t>электронный образ документа, полученный путем сканирования документа в бумажной форме.</w:t>
      </w:r>
    </w:p>
    <w:p w:rsidR="00D31024" w:rsidRDefault="00D31024" w:rsidP="007905BC">
      <w:pPr>
        <w:widowControl w:val="0"/>
        <w:autoSpaceDE w:val="0"/>
        <w:autoSpaceDN w:val="0"/>
        <w:adjustRightInd w:val="0"/>
        <w:spacing w:after="0" w:line="240" w:lineRule="auto"/>
        <w:ind w:left="6372" w:firstLine="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5719" w:rsidRDefault="00B75719" w:rsidP="007905BC">
      <w:pPr>
        <w:widowControl w:val="0"/>
        <w:autoSpaceDE w:val="0"/>
        <w:autoSpaceDN w:val="0"/>
        <w:adjustRightInd w:val="0"/>
        <w:spacing w:after="0" w:line="240" w:lineRule="auto"/>
        <w:ind w:left="6372" w:firstLine="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5719" w:rsidRDefault="00B75719" w:rsidP="007905BC">
      <w:pPr>
        <w:widowControl w:val="0"/>
        <w:autoSpaceDE w:val="0"/>
        <w:autoSpaceDN w:val="0"/>
        <w:adjustRightInd w:val="0"/>
        <w:spacing w:after="0" w:line="240" w:lineRule="auto"/>
        <w:ind w:left="6372" w:firstLine="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5BC" w:rsidRDefault="002A418D" w:rsidP="00514988">
      <w:pPr>
        <w:widowControl w:val="0"/>
        <w:autoSpaceDE w:val="0"/>
        <w:autoSpaceDN w:val="0"/>
        <w:adjustRightInd w:val="0"/>
        <w:spacing w:after="0" w:line="240" w:lineRule="auto"/>
        <w:ind w:left="6096" w:firstLine="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  <w:r w:rsidR="00F659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2A8F" w:rsidRPr="00E02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</w:p>
    <w:p w:rsidR="007905BC" w:rsidRPr="007905BC" w:rsidRDefault="007905BC" w:rsidP="00514988">
      <w:pPr>
        <w:widowControl w:val="0"/>
        <w:autoSpaceDE w:val="0"/>
        <w:autoSpaceDN w:val="0"/>
        <w:adjustRightInd w:val="0"/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5BC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0E2A8F" w:rsidRPr="00E02516" w:rsidRDefault="000E2A8F" w:rsidP="007905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43A3" w:rsidRPr="00E02516" w:rsidRDefault="001E43A3" w:rsidP="001E43A3">
      <w:pPr>
        <w:pStyle w:val="1-"/>
        <w:rPr>
          <w:sz w:val="24"/>
          <w:szCs w:val="24"/>
        </w:rPr>
      </w:pPr>
      <w:r w:rsidRPr="00E02516">
        <w:rPr>
          <w:sz w:val="24"/>
          <w:szCs w:val="24"/>
        </w:rPr>
        <w:t xml:space="preserve">Требования к порядку информирования о порядке предоставления </w:t>
      </w:r>
      <w:r w:rsidR="004E1DA4" w:rsidRPr="00E02516">
        <w:rPr>
          <w:sz w:val="24"/>
          <w:szCs w:val="24"/>
        </w:rPr>
        <w:t>Услуги</w:t>
      </w:r>
    </w:p>
    <w:p w:rsidR="001E43A3" w:rsidRPr="00E02516" w:rsidRDefault="001E43A3" w:rsidP="001E43A3">
      <w:pPr>
        <w:pStyle w:val="1"/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E02516">
        <w:rPr>
          <w:sz w:val="24"/>
          <w:szCs w:val="24"/>
        </w:rPr>
        <w:t>График работы МФЦ,</w:t>
      </w:r>
      <w:r w:rsidR="00F659D4">
        <w:rPr>
          <w:sz w:val="24"/>
          <w:szCs w:val="24"/>
        </w:rPr>
        <w:t xml:space="preserve"> </w:t>
      </w:r>
      <w:r w:rsidRPr="00E02516">
        <w:rPr>
          <w:sz w:val="24"/>
          <w:szCs w:val="24"/>
        </w:rPr>
        <w:t xml:space="preserve">контактные телефоны приведены в </w:t>
      </w:r>
      <w:r w:rsidR="002A418D" w:rsidRPr="00E02516">
        <w:rPr>
          <w:sz w:val="24"/>
          <w:szCs w:val="24"/>
        </w:rPr>
        <w:t>Приложении 6</w:t>
      </w:r>
      <w:r w:rsidRPr="00E02516">
        <w:rPr>
          <w:sz w:val="24"/>
          <w:szCs w:val="24"/>
        </w:rPr>
        <w:t xml:space="preserve"> к </w:t>
      </w:r>
      <w:r w:rsidR="00EC5180" w:rsidRPr="00E02516">
        <w:rPr>
          <w:sz w:val="24"/>
          <w:szCs w:val="24"/>
        </w:rPr>
        <w:t xml:space="preserve">настоящему </w:t>
      </w:r>
      <w:r w:rsidRPr="00E02516">
        <w:rPr>
          <w:sz w:val="24"/>
          <w:szCs w:val="24"/>
        </w:rPr>
        <w:t xml:space="preserve">Регламенту. </w:t>
      </w:r>
    </w:p>
    <w:p w:rsidR="001E43A3" w:rsidRPr="00E02516" w:rsidRDefault="001E43A3" w:rsidP="001E43A3">
      <w:pPr>
        <w:pStyle w:val="1"/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E02516">
        <w:rPr>
          <w:sz w:val="24"/>
          <w:szCs w:val="24"/>
        </w:rPr>
        <w:t xml:space="preserve">Информация об оказании </w:t>
      </w:r>
      <w:r w:rsidR="004E1DA4" w:rsidRPr="00E02516">
        <w:rPr>
          <w:sz w:val="24"/>
          <w:szCs w:val="24"/>
        </w:rPr>
        <w:t>Услуги</w:t>
      </w:r>
      <w:r w:rsidRPr="00E02516">
        <w:rPr>
          <w:sz w:val="24"/>
          <w:szCs w:val="24"/>
        </w:rPr>
        <w:t xml:space="preserve"> размещается в электронном виде:</w:t>
      </w:r>
    </w:p>
    <w:p w:rsidR="001E43A3" w:rsidRPr="00E02516" w:rsidRDefault="00D879CB" w:rsidP="00EC5180">
      <w:pPr>
        <w:pStyle w:val="a"/>
        <w:numPr>
          <w:ilvl w:val="0"/>
          <w:numId w:val="0"/>
        </w:numPr>
        <w:tabs>
          <w:tab w:val="left" w:pos="1134"/>
        </w:tabs>
        <w:spacing w:after="0" w:line="240" w:lineRule="auto"/>
        <w:ind w:left="709"/>
        <w:rPr>
          <w:sz w:val="24"/>
          <w:szCs w:val="24"/>
        </w:rPr>
      </w:pPr>
      <w:r w:rsidRPr="00E02516">
        <w:rPr>
          <w:sz w:val="24"/>
          <w:szCs w:val="24"/>
        </w:rPr>
        <w:t>на официальном сайте</w:t>
      </w:r>
      <w:r w:rsidR="00F659D4">
        <w:rPr>
          <w:sz w:val="24"/>
          <w:szCs w:val="24"/>
        </w:rPr>
        <w:t xml:space="preserve"> </w:t>
      </w:r>
      <w:r w:rsidRPr="00E02516">
        <w:rPr>
          <w:sz w:val="24"/>
          <w:szCs w:val="24"/>
        </w:rPr>
        <w:t>Администрации</w:t>
      </w:r>
      <w:r w:rsidR="00F659D4">
        <w:rPr>
          <w:sz w:val="24"/>
          <w:szCs w:val="24"/>
        </w:rPr>
        <w:t xml:space="preserve"> </w:t>
      </w:r>
      <w:r w:rsidR="00745224">
        <w:rPr>
          <w:sz w:val="24"/>
          <w:szCs w:val="24"/>
          <w:lang w:val="en-US"/>
        </w:rPr>
        <w:t>www</w:t>
      </w:r>
      <w:r w:rsidR="00745224" w:rsidRPr="00745224">
        <w:rPr>
          <w:sz w:val="24"/>
          <w:szCs w:val="24"/>
        </w:rPr>
        <w:t>.</w:t>
      </w:r>
      <w:r w:rsidR="00745224">
        <w:rPr>
          <w:sz w:val="24"/>
          <w:szCs w:val="24"/>
          <w:lang w:val="en-US"/>
        </w:rPr>
        <w:t>pushchino</w:t>
      </w:r>
      <w:r w:rsidR="00745224" w:rsidRPr="00745224">
        <w:rPr>
          <w:sz w:val="24"/>
          <w:szCs w:val="24"/>
        </w:rPr>
        <w:t>.</w:t>
      </w:r>
      <w:r w:rsidR="00745224">
        <w:rPr>
          <w:sz w:val="24"/>
          <w:szCs w:val="24"/>
          <w:lang w:val="en-US"/>
        </w:rPr>
        <w:t>ru</w:t>
      </w:r>
      <w:r w:rsidR="00D5474F" w:rsidRPr="00E02516">
        <w:rPr>
          <w:sz w:val="24"/>
          <w:szCs w:val="24"/>
        </w:rPr>
        <w:t>;</w:t>
      </w:r>
    </w:p>
    <w:p w:rsidR="001E43A3" w:rsidRPr="00E02516" w:rsidRDefault="001E43A3" w:rsidP="00D5474F">
      <w:pPr>
        <w:pStyle w:val="a"/>
        <w:numPr>
          <w:ilvl w:val="0"/>
          <w:numId w:val="0"/>
        </w:numPr>
        <w:tabs>
          <w:tab w:val="left" w:pos="1134"/>
        </w:tabs>
        <w:spacing w:after="0" w:line="240" w:lineRule="auto"/>
        <w:ind w:left="709"/>
        <w:rPr>
          <w:sz w:val="24"/>
          <w:szCs w:val="24"/>
        </w:rPr>
      </w:pPr>
      <w:r w:rsidRPr="00E02516">
        <w:rPr>
          <w:sz w:val="24"/>
          <w:szCs w:val="24"/>
        </w:rPr>
        <w:t>на официальном сайте МФЦ;</w:t>
      </w:r>
    </w:p>
    <w:p w:rsidR="001E43A3" w:rsidRPr="00E02516" w:rsidRDefault="001E43A3" w:rsidP="00D5474F">
      <w:pPr>
        <w:pStyle w:val="a"/>
        <w:numPr>
          <w:ilvl w:val="0"/>
          <w:numId w:val="0"/>
        </w:numPr>
        <w:tabs>
          <w:tab w:val="left" w:pos="1134"/>
        </w:tabs>
        <w:spacing w:after="0" w:line="240" w:lineRule="auto"/>
        <w:ind w:left="709"/>
        <w:rPr>
          <w:sz w:val="24"/>
          <w:szCs w:val="24"/>
        </w:rPr>
      </w:pPr>
      <w:r w:rsidRPr="00E02516">
        <w:rPr>
          <w:sz w:val="24"/>
          <w:szCs w:val="24"/>
        </w:rPr>
        <w:t xml:space="preserve">на порталах </w:t>
      </w:r>
      <w:r w:rsidRPr="00E02516">
        <w:rPr>
          <w:sz w:val="24"/>
          <w:szCs w:val="24"/>
          <w:lang w:val="en-US"/>
        </w:rPr>
        <w:t>uslugi</w:t>
      </w:r>
      <w:r w:rsidRPr="00E02516">
        <w:rPr>
          <w:sz w:val="24"/>
          <w:szCs w:val="24"/>
        </w:rPr>
        <w:t>.</w:t>
      </w:r>
      <w:r w:rsidRPr="00E02516">
        <w:rPr>
          <w:sz w:val="24"/>
          <w:szCs w:val="24"/>
          <w:lang w:val="en-US"/>
        </w:rPr>
        <w:t>mosreg</w:t>
      </w:r>
      <w:r w:rsidRPr="00E02516">
        <w:rPr>
          <w:sz w:val="24"/>
          <w:szCs w:val="24"/>
        </w:rPr>
        <w:t>.</w:t>
      </w:r>
      <w:r w:rsidRPr="00E02516">
        <w:rPr>
          <w:sz w:val="24"/>
          <w:szCs w:val="24"/>
          <w:lang w:val="en-US"/>
        </w:rPr>
        <w:t>ru</w:t>
      </w:r>
      <w:r w:rsidRPr="00E02516">
        <w:rPr>
          <w:sz w:val="24"/>
          <w:szCs w:val="24"/>
        </w:rPr>
        <w:t xml:space="preserve">, </w:t>
      </w:r>
      <w:r w:rsidRPr="00E02516">
        <w:rPr>
          <w:sz w:val="24"/>
          <w:szCs w:val="24"/>
          <w:lang w:val="en-US"/>
        </w:rPr>
        <w:t>gosuslugi</w:t>
      </w:r>
      <w:r w:rsidRPr="00E02516">
        <w:rPr>
          <w:sz w:val="24"/>
          <w:szCs w:val="24"/>
        </w:rPr>
        <w:t>.</w:t>
      </w:r>
      <w:r w:rsidRPr="00E02516">
        <w:rPr>
          <w:sz w:val="24"/>
          <w:szCs w:val="24"/>
          <w:lang w:val="en-US"/>
        </w:rPr>
        <w:t>ru</w:t>
      </w:r>
      <w:r w:rsidRPr="00E02516">
        <w:rPr>
          <w:sz w:val="24"/>
          <w:szCs w:val="24"/>
        </w:rPr>
        <w:t xml:space="preserve"> на страницах, посвященных Услуге.</w:t>
      </w:r>
    </w:p>
    <w:p w:rsidR="001E43A3" w:rsidRPr="00E02516" w:rsidRDefault="001E43A3" w:rsidP="001E43A3">
      <w:pPr>
        <w:pStyle w:val="1"/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E02516">
        <w:rPr>
          <w:sz w:val="24"/>
          <w:szCs w:val="24"/>
        </w:rPr>
        <w:t xml:space="preserve">Размещенная в электронном виде информация об оказании </w:t>
      </w:r>
      <w:r w:rsidR="004E1DA4" w:rsidRPr="00E02516">
        <w:rPr>
          <w:sz w:val="24"/>
          <w:szCs w:val="24"/>
        </w:rPr>
        <w:t>Услуги</w:t>
      </w:r>
      <w:r w:rsidRPr="00E02516">
        <w:rPr>
          <w:sz w:val="24"/>
          <w:szCs w:val="24"/>
        </w:rPr>
        <w:t xml:space="preserve"> должна включать в себя:</w:t>
      </w:r>
    </w:p>
    <w:p w:rsidR="001E43A3" w:rsidRPr="00E02516" w:rsidRDefault="001E43A3" w:rsidP="00FC70E5">
      <w:pPr>
        <w:pStyle w:val="a"/>
        <w:numPr>
          <w:ilvl w:val="0"/>
          <w:numId w:val="0"/>
        </w:numPr>
        <w:tabs>
          <w:tab w:val="left" w:pos="1134"/>
        </w:tabs>
        <w:spacing w:after="0" w:line="240" w:lineRule="auto"/>
        <w:ind w:firstLine="709"/>
        <w:rPr>
          <w:sz w:val="24"/>
          <w:szCs w:val="24"/>
        </w:rPr>
      </w:pPr>
      <w:r w:rsidRPr="00E02516">
        <w:rPr>
          <w:sz w:val="24"/>
          <w:szCs w:val="24"/>
        </w:rPr>
        <w:t xml:space="preserve">наименование, почтовые адреса, справочные номера телефонов, адреса электронной почты, адреса сайтов </w:t>
      </w:r>
      <w:r w:rsidR="000D6086" w:rsidRPr="00E02516">
        <w:rPr>
          <w:sz w:val="24"/>
          <w:szCs w:val="24"/>
        </w:rPr>
        <w:t>Администрации</w:t>
      </w:r>
      <w:r w:rsidR="00F659D4">
        <w:rPr>
          <w:sz w:val="24"/>
          <w:szCs w:val="24"/>
        </w:rPr>
        <w:t xml:space="preserve"> </w:t>
      </w:r>
      <w:r w:rsidR="00745224">
        <w:rPr>
          <w:sz w:val="24"/>
          <w:szCs w:val="24"/>
        </w:rPr>
        <w:t>города Пущино</w:t>
      </w:r>
      <w:r w:rsidRPr="00E02516">
        <w:rPr>
          <w:sz w:val="24"/>
          <w:szCs w:val="24"/>
        </w:rPr>
        <w:t xml:space="preserve"> и МФЦ;</w:t>
      </w:r>
    </w:p>
    <w:p w:rsidR="001E43A3" w:rsidRPr="00E02516" w:rsidRDefault="001E43A3" w:rsidP="00FC70E5">
      <w:pPr>
        <w:pStyle w:val="a"/>
        <w:numPr>
          <w:ilvl w:val="0"/>
          <w:numId w:val="0"/>
        </w:numPr>
        <w:tabs>
          <w:tab w:val="left" w:pos="1134"/>
        </w:tabs>
        <w:spacing w:after="0" w:line="240" w:lineRule="auto"/>
        <w:ind w:firstLine="709"/>
        <w:rPr>
          <w:sz w:val="24"/>
          <w:szCs w:val="24"/>
        </w:rPr>
      </w:pPr>
      <w:r w:rsidRPr="00E02516">
        <w:rPr>
          <w:sz w:val="24"/>
          <w:szCs w:val="24"/>
        </w:rPr>
        <w:t xml:space="preserve">график работы </w:t>
      </w:r>
      <w:r w:rsidR="000D6086" w:rsidRPr="00E02516">
        <w:rPr>
          <w:sz w:val="24"/>
          <w:szCs w:val="24"/>
        </w:rPr>
        <w:t>Администрации</w:t>
      </w:r>
      <w:r w:rsidR="00745224">
        <w:rPr>
          <w:sz w:val="24"/>
          <w:szCs w:val="24"/>
        </w:rPr>
        <w:t xml:space="preserve"> города Пущино</w:t>
      </w:r>
      <w:r w:rsidR="00F659D4">
        <w:rPr>
          <w:sz w:val="24"/>
          <w:szCs w:val="24"/>
        </w:rPr>
        <w:t xml:space="preserve"> </w:t>
      </w:r>
      <w:r w:rsidRPr="00E02516">
        <w:rPr>
          <w:sz w:val="24"/>
          <w:szCs w:val="24"/>
        </w:rPr>
        <w:t>и МФЦ;</w:t>
      </w:r>
    </w:p>
    <w:p w:rsidR="001E43A3" w:rsidRPr="00E02516" w:rsidRDefault="001E43A3" w:rsidP="00FC70E5">
      <w:pPr>
        <w:pStyle w:val="a"/>
        <w:numPr>
          <w:ilvl w:val="0"/>
          <w:numId w:val="0"/>
        </w:numPr>
        <w:tabs>
          <w:tab w:val="left" w:pos="1134"/>
        </w:tabs>
        <w:spacing w:after="0" w:line="240" w:lineRule="auto"/>
        <w:ind w:firstLine="709"/>
        <w:rPr>
          <w:sz w:val="24"/>
          <w:szCs w:val="24"/>
        </w:rPr>
      </w:pPr>
      <w:r w:rsidRPr="00E02516">
        <w:rPr>
          <w:sz w:val="24"/>
          <w:szCs w:val="24"/>
        </w:rPr>
        <w:t>требования к заявлению и прилагаемым к нему документам (включая их перечень);</w:t>
      </w:r>
    </w:p>
    <w:p w:rsidR="001E43A3" w:rsidRPr="00E02516" w:rsidRDefault="001E43A3" w:rsidP="00FC70E5">
      <w:pPr>
        <w:pStyle w:val="a"/>
        <w:numPr>
          <w:ilvl w:val="0"/>
          <w:numId w:val="0"/>
        </w:numPr>
        <w:tabs>
          <w:tab w:val="left" w:pos="1134"/>
        </w:tabs>
        <w:spacing w:after="0" w:line="240" w:lineRule="auto"/>
        <w:ind w:firstLine="709"/>
        <w:rPr>
          <w:sz w:val="24"/>
          <w:szCs w:val="24"/>
        </w:rPr>
      </w:pPr>
      <w:r w:rsidRPr="00E02516">
        <w:rPr>
          <w:sz w:val="24"/>
          <w:szCs w:val="24"/>
        </w:rPr>
        <w:t xml:space="preserve">выдержки из правовых актов, в части касающейся </w:t>
      </w:r>
      <w:r w:rsidR="004E1DA4" w:rsidRPr="00E02516">
        <w:rPr>
          <w:sz w:val="24"/>
          <w:szCs w:val="24"/>
        </w:rPr>
        <w:t>Услуги</w:t>
      </w:r>
      <w:r w:rsidRPr="00E02516">
        <w:rPr>
          <w:sz w:val="24"/>
          <w:szCs w:val="24"/>
        </w:rPr>
        <w:t>;</w:t>
      </w:r>
    </w:p>
    <w:p w:rsidR="001E43A3" w:rsidRPr="00E02516" w:rsidRDefault="001E43A3" w:rsidP="00FC70E5">
      <w:pPr>
        <w:pStyle w:val="a"/>
        <w:numPr>
          <w:ilvl w:val="0"/>
          <w:numId w:val="0"/>
        </w:numPr>
        <w:tabs>
          <w:tab w:val="left" w:pos="1134"/>
        </w:tabs>
        <w:spacing w:after="0" w:line="240" w:lineRule="auto"/>
        <w:ind w:firstLine="709"/>
        <w:rPr>
          <w:sz w:val="24"/>
          <w:szCs w:val="24"/>
        </w:rPr>
      </w:pPr>
      <w:r w:rsidRPr="00E02516">
        <w:rPr>
          <w:sz w:val="24"/>
          <w:szCs w:val="24"/>
        </w:rPr>
        <w:t>текст Регламента;</w:t>
      </w:r>
    </w:p>
    <w:p w:rsidR="001E43A3" w:rsidRPr="00E02516" w:rsidRDefault="001E43A3" w:rsidP="00FC70E5">
      <w:pPr>
        <w:pStyle w:val="a"/>
        <w:numPr>
          <w:ilvl w:val="0"/>
          <w:numId w:val="0"/>
        </w:numPr>
        <w:tabs>
          <w:tab w:val="left" w:pos="1134"/>
        </w:tabs>
        <w:spacing w:after="0" w:line="240" w:lineRule="auto"/>
        <w:ind w:firstLine="709"/>
        <w:rPr>
          <w:sz w:val="24"/>
          <w:szCs w:val="24"/>
        </w:rPr>
      </w:pPr>
      <w:r w:rsidRPr="00E02516">
        <w:rPr>
          <w:sz w:val="24"/>
          <w:szCs w:val="24"/>
        </w:rPr>
        <w:t xml:space="preserve">краткое описание порядка предоставления </w:t>
      </w:r>
      <w:r w:rsidR="004E1DA4" w:rsidRPr="00E02516">
        <w:rPr>
          <w:sz w:val="24"/>
          <w:szCs w:val="24"/>
        </w:rPr>
        <w:t>Услуги</w:t>
      </w:r>
      <w:r w:rsidRPr="00E02516">
        <w:rPr>
          <w:sz w:val="24"/>
          <w:szCs w:val="24"/>
        </w:rPr>
        <w:t xml:space="preserve">; </w:t>
      </w:r>
    </w:p>
    <w:p w:rsidR="001E43A3" w:rsidRPr="00E02516" w:rsidRDefault="001E43A3" w:rsidP="00FC70E5">
      <w:pPr>
        <w:pStyle w:val="a"/>
        <w:numPr>
          <w:ilvl w:val="0"/>
          <w:numId w:val="0"/>
        </w:numPr>
        <w:tabs>
          <w:tab w:val="left" w:pos="1134"/>
        </w:tabs>
        <w:spacing w:after="0" w:line="240" w:lineRule="auto"/>
        <w:ind w:firstLine="709"/>
        <w:rPr>
          <w:sz w:val="24"/>
          <w:szCs w:val="24"/>
        </w:rPr>
      </w:pPr>
      <w:r w:rsidRPr="00E02516">
        <w:rPr>
          <w:sz w:val="24"/>
          <w:szCs w:val="24"/>
        </w:rPr>
        <w:t xml:space="preserve">образцы оформления документов, необходимых для получения </w:t>
      </w:r>
      <w:r w:rsidR="004E1DA4" w:rsidRPr="00E02516">
        <w:rPr>
          <w:sz w:val="24"/>
          <w:szCs w:val="24"/>
        </w:rPr>
        <w:t>Услуги</w:t>
      </w:r>
      <w:r w:rsidRPr="00E02516">
        <w:rPr>
          <w:sz w:val="24"/>
          <w:szCs w:val="24"/>
        </w:rPr>
        <w:t>, и требования к ним;</w:t>
      </w:r>
    </w:p>
    <w:p w:rsidR="001E43A3" w:rsidRPr="00E02516" w:rsidRDefault="001E43A3" w:rsidP="00FC70E5">
      <w:pPr>
        <w:pStyle w:val="a"/>
        <w:numPr>
          <w:ilvl w:val="0"/>
          <w:numId w:val="0"/>
        </w:numPr>
        <w:tabs>
          <w:tab w:val="left" w:pos="1134"/>
        </w:tabs>
        <w:spacing w:after="0" w:line="240" w:lineRule="auto"/>
        <w:ind w:firstLine="709"/>
        <w:rPr>
          <w:sz w:val="24"/>
          <w:szCs w:val="24"/>
        </w:rPr>
      </w:pPr>
      <w:r w:rsidRPr="00E02516">
        <w:rPr>
          <w:sz w:val="24"/>
          <w:szCs w:val="24"/>
        </w:rPr>
        <w:t>перечень типовых, наиболее актуальных вопросов, относящихся к Услуге, и ответы на них.</w:t>
      </w:r>
    </w:p>
    <w:p w:rsidR="001E43A3" w:rsidRPr="00E02516" w:rsidRDefault="001E43A3" w:rsidP="001E43A3">
      <w:pPr>
        <w:pStyle w:val="1"/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E02516">
        <w:rPr>
          <w:sz w:val="24"/>
          <w:szCs w:val="24"/>
        </w:rPr>
        <w:t xml:space="preserve">Информация, указанная в пункте 3 настоящего Приложения </w:t>
      </w:r>
      <w:r w:rsidR="00C74A82" w:rsidRPr="00E02516">
        <w:rPr>
          <w:sz w:val="24"/>
          <w:szCs w:val="24"/>
        </w:rPr>
        <w:t>к Регламенту,</w:t>
      </w:r>
      <w:r w:rsidRPr="00E02516">
        <w:rPr>
          <w:sz w:val="24"/>
          <w:szCs w:val="24"/>
        </w:rPr>
        <w:t xml:space="preserve"> предоставляется также сотрудниками МФЦ при обращении </w:t>
      </w:r>
      <w:r w:rsidR="00B7338F" w:rsidRPr="00E02516">
        <w:rPr>
          <w:sz w:val="24"/>
          <w:szCs w:val="24"/>
        </w:rPr>
        <w:t xml:space="preserve">Лиц, имеющих право на получение </w:t>
      </w:r>
      <w:r w:rsidR="004E1DA4" w:rsidRPr="00E02516">
        <w:rPr>
          <w:sz w:val="24"/>
          <w:szCs w:val="24"/>
        </w:rPr>
        <w:t>Услуги</w:t>
      </w:r>
      <w:r w:rsidRPr="00E02516">
        <w:rPr>
          <w:sz w:val="24"/>
          <w:szCs w:val="24"/>
        </w:rPr>
        <w:t>:</w:t>
      </w:r>
    </w:p>
    <w:p w:rsidR="001E43A3" w:rsidRPr="00E02516" w:rsidRDefault="00C74A82" w:rsidP="00C86B7B">
      <w:pPr>
        <w:pStyle w:val="a"/>
        <w:numPr>
          <w:ilvl w:val="0"/>
          <w:numId w:val="0"/>
        </w:numPr>
        <w:tabs>
          <w:tab w:val="left" w:pos="1134"/>
        </w:tabs>
        <w:spacing w:after="0" w:line="240" w:lineRule="auto"/>
        <w:ind w:left="709"/>
        <w:rPr>
          <w:sz w:val="24"/>
          <w:szCs w:val="24"/>
        </w:rPr>
      </w:pPr>
      <w:r w:rsidRPr="00E02516">
        <w:rPr>
          <w:sz w:val="24"/>
          <w:szCs w:val="24"/>
        </w:rPr>
        <w:t xml:space="preserve">- </w:t>
      </w:r>
      <w:r w:rsidR="001E43A3" w:rsidRPr="00E02516">
        <w:rPr>
          <w:sz w:val="24"/>
          <w:szCs w:val="24"/>
        </w:rPr>
        <w:t>лично;</w:t>
      </w:r>
    </w:p>
    <w:p w:rsidR="001E43A3" w:rsidRPr="00E02516" w:rsidRDefault="00C74A82" w:rsidP="00C86B7B">
      <w:pPr>
        <w:pStyle w:val="a"/>
        <w:numPr>
          <w:ilvl w:val="0"/>
          <w:numId w:val="0"/>
        </w:numPr>
        <w:tabs>
          <w:tab w:val="left" w:pos="1134"/>
        </w:tabs>
        <w:spacing w:after="0" w:line="240" w:lineRule="auto"/>
        <w:ind w:left="709"/>
        <w:rPr>
          <w:sz w:val="24"/>
          <w:szCs w:val="24"/>
        </w:rPr>
      </w:pPr>
      <w:r w:rsidRPr="00E02516">
        <w:rPr>
          <w:sz w:val="24"/>
          <w:szCs w:val="24"/>
        </w:rPr>
        <w:t xml:space="preserve">- </w:t>
      </w:r>
      <w:r w:rsidR="001E43A3" w:rsidRPr="00E02516">
        <w:rPr>
          <w:sz w:val="24"/>
          <w:szCs w:val="24"/>
        </w:rPr>
        <w:t>по почте, в том числе электронной;</w:t>
      </w:r>
    </w:p>
    <w:p w:rsidR="001E43A3" w:rsidRPr="00E02516" w:rsidRDefault="00C74A82" w:rsidP="00C86B7B">
      <w:pPr>
        <w:pStyle w:val="a"/>
        <w:numPr>
          <w:ilvl w:val="0"/>
          <w:numId w:val="0"/>
        </w:numPr>
        <w:tabs>
          <w:tab w:val="left" w:pos="1134"/>
        </w:tabs>
        <w:spacing w:after="0" w:line="240" w:lineRule="auto"/>
        <w:ind w:left="709"/>
        <w:rPr>
          <w:sz w:val="24"/>
          <w:szCs w:val="24"/>
        </w:rPr>
      </w:pPr>
      <w:r w:rsidRPr="00E02516">
        <w:rPr>
          <w:sz w:val="24"/>
          <w:szCs w:val="24"/>
        </w:rPr>
        <w:t xml:space="preserve">- </w:t>
      </w:r>
      <w:r w:rsidR="001E43A3" w:rsidRPr="00E02516">
        <w:rPr>
          <w:sz w:val="24"/>
          <w:szCs w:val="24"/>
        </w:rPr>
        <w:t xml:space="preserve">по телефонам, указанным в </w:t>
      </w:r>
      <w:r w:rsidR="00925313" w:rsidRPr="00E02516">
        <w:rPr>
          <w:sz w:val="24"/>
          <w:szCs w:val="24"/>
        </w:rPr>
        <w:t>Приложении</w:t>
      </w:r>
      <w:r w:rsidR="001E43A3" w:rsidRPr="00E02516">
        <w:rPr>
          <w:sz w:val="24"/>
          <w:szCs w:val="24"/>
        </w:rPr>
        <w:t xml:space="preserve"> 1 к Регламенту.</w:t>
      </w:r>
    </w:p>
    <w:p w:rsidR="001E43A3" w:rsidRPr="00E02516" w:rsidRDefault="001E43A3" w:rsidP="001E43A3">
      <w:pPr>
        <w:pStyle w:val="1"/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E02516">
        <w:rPr>
          <w:sz w:val="24"/>
          <w:szCs w:val="24"/>
        </w:rPr>
        <w:t xml:space="preserve">Консультирование по вопросам предоставления </w:t>
      </w:r>
      <w:r w:rsidR="004E1DA4" w:rsidRPr="00E02516">
        <w:rPr>
          <w:sz w:val="24"/>
          <w:szCs w:val="24"/>
        </w:rPr>
        <w:t>Услуги</w:t>
      </w:r>
      <w:r w:rsidRPr="00E02516">
        <w:rPr>
          <w:sz w:val="24"/>
          <w:szCs w:val="24"/>
        </w:rPr>
        <w:t xml:space="preserve"> сотрудниками МФЦ и </w:t>
      </w:r>
      <w:r w:rsidR="000D6086" w:rsidRPr="00E02516">
        <w:rPr>
          <w:sz w:val="24"/>
          <w:szCs w:val="24"/>
        </w:rPr>
        <w:t>Администрации</w:t>
      </w:r>
      <w:r w:rsidR="00F659D4">
        <w:rPr>
          <w:sz w:val="24"/>
          <w:szCs w:val="24"/>
        </w:rPr>
        <w:t xml:space="preserve"> </w:t>
      </w:r>
      <w:r w:rsidRPr="00E02516">
        <w:rPr>
          <w:sz w:val="24"/>
          <w:szCs w:val="24"/>
        </w:rPr>
        <w:t>осуществляется бесплатно.</w:t>
      </w:r>
    </w:p>
    <w:p w:rsidR="001E43A3" w:rsidRPr="00E02516" w:rsidRDefault="001E43A3" w:rsidP="001E43A3">
      <w:pPr>
        <w:pStyle w:val="1"/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E02516">
        <w:rPr>
          <w:sz w:val="24"/>
          <w:szCs w:val="24"/>
        </w:rPr>
        <w:t xml:space="preserve">Информирование </w:t>
      </w:r>
      <w:r w:rsidR="00B7338F" w:rsidRPr="00E02516">
        <w:rPr>
          <w:sz w:val="24"/>
          <w:szCs w:val="24"/>
        </w:rPr>
        <w:t xml:space="preserve">Лиц, имеющих право на получение </w:t>
      </w:r>
      <w:r w:rsidR="004E1DA4" w:rsidRPr="00E02516">
        <w:rPr>
          <w:sz w:val="24"/>
          <w:szCs w:val="24"/>
        </w:rPr>
        <w:t>Услуги</w:t>
      </w:r>
      <w:r w:rsidRPr="00E02516">
        <w:rPr>
          <w:sz w:val="24"/>
          <w:szCs w:val="24"/>
        </w:rPr>
        <w:t xml:space="preserve"> о порядке оказания </w:t>
      </w:r>
      <w:r w:rsidR="004E1DA4" w:rsidRPr="00E02516">
        <w:rPr>
          <w:sz w:val="24"/>
          <w:szCs w:val="24"/>
        </w:rPr>
        <w:t>Услуги</w:t>
      </w:r>
      <w:r w:rsidR="00F659D4">
        <w:rPr>
          <w:sz w:val="24"/>
          <w:szCs w:val="24"/>
        </w:rPr>
        <w:t>,</w:t>
      </w:r>
      <w:r w:rsidRPr="00E02516">
        <w:rPr>
          <w:sz w:val="24"/>
          <w:szCs w:val="24"/>
        </w:rPr>
        <w:t xml:space="preserve"> осуществляется также по телефону «горячей линии» 8-800-550-50-03.</w:t>
      </w:r>
    </w:p>
    <w:p w:rsidR="001E43A3" w:rsidRPr="00E02516" w:rsidRDefault="001E43A3" w:rsidP="001E43A3">
      <w:pPr>
        <w:pStyle w:val="1"/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E02516">
        <w:rPr>
          <w:sz w:val="24"/>
          <w:szCs w:val="24"/>
        </w:rPr>
        <w:t xml:space="preserve">Информация об оказании </w:t>
      </w:r>
      <w:r w:rsidR="004E1DA4" w:rsidRPr="00E02516">
        <w:rPr>
          <w:sz w:val="24"/>
          <w:szCs w:val="24"/>
        </w:rPr>
        <w:t>Услуги</w:t>
      </w:r>
      <w:r w:rsidRPr="00E02516">
        <w:rPr>
          <w:sz w:val="24"/>
          <w:szCs w:val="24"/>
        </w:rPr>
        <w:t xml:space="preserve"> размещается в помещениях </w:t>
      </w:r>
      <w:r w:rsidR="000D6086" w:rsidRPr="00E02516">
        <w:rPr>
          <w:sz w:val="24"/>
          <w:szCs w:val="24"/>
        </w:rPr>
        <w:t>Администрации</w:t>
      </w:r>
      <w:r w:rsidRPr="00E02516">
        <w:rPr>
          <w:sz w:val="24"/>
          <w:szCs w:val="24"/>
        </w:rPr>
        <w:t xml:space="preserve"> и МФЦ</w:t>
      </w:r>
      <w:r w:rsidR="00590AC8" w:rsidRPr="00E02516">
        <w:rPr>
          <w:sz w:val="24"/>
          <w:szCs w:val="24"/>
        </w:rPr>
        <w:t>,</w:t>
      </w:r>
      <w:r w:rsidRPr="00E02516">
        <w:rPr>
          <w:sz w:val="24"/>
          <w:szCs w:val="24"/>
        </w:rPr>
        <w:t xml:space="preserve"> предназначенных для приема </w:t>
      </w:r>
      <w:r w:rsidR="00B7338F" w:rsidRPr="00E02516">
        <w:rPr>
          <w:sz w:val="24"/>
          <w:szCs w:val="24"/>
        </w:rPr>
        <w:t xml:space="preserve">Лиц, имеющих право на получение </w:t>
      </w:r>
      <w:r w:rsidR="004E1DA4" w:rsidRPr="00E02516">
        <w:rPr>
          <w:sz w:val="24"/>
          <w:szCs w:val="24"/>
        </w:rPr>
        <w:t>Услуги</w:t>
      </w:r>
      <w:r w:rsidRPr="00E02516">
        <w:rPr>
          <w:sz w:val="24"/>
          <w:szCs w:val="24"/>
        </w:rPr>
        <w:t xml:space="preserve">. </w:t>
      </w:r>
    </w:p>
    <w:p w:rsidR="001E43A3" w:rsidRPr="00E02516" w:rsidRDefault="001E43A3" w:rsidP="001E43A3">
      <w:pPr>
        <w:pStyle w:val="1"/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E02516">
        <w:rPr>
          <w:sz w:val="24"/>
          <w:szCs w:val="24"/>
        </w:rPr>
        <w:t>Состав информации,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услуг, утвержденному приказом министра государственного управления, информационных технологий и связи Московской области от 10</w:t>
      </w:r>
      <w:r w:rsidR="00590AC8" w:rsidRPr="00E02516">
        <w:rPr>
          <w:sz w:val="24"/>
          <w:szCs w:val="24"/>
        </w:rPr>
        <w:t>.06.</w:t>
      </w:r>
      <w:r w:rsidR="00C74A82" w:rsidRPr="00E02516">
        <w:rPr>
          <w:sz w:val="24"/>
          <w:szCs w:val="24"/>
        </w:rPr>
        <w:t>2015 № 10-36/П.</w:t>
      </w:r>
    </w:p>
    <w:p w:rsidR="001E43A3" w:rsidRPr="00E02516" w:rsidRDefault="001E43A3" w:rsidP="001E43A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43A3" w:rsidRPr="00E02516" w:rsidRDefault="001E43A3" w:rsidP="001E43A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43A3" w:rsidRPr="00E02516" w:rsidRDefault="001E43A3" w:rsidP="001E43A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43A3" w:rsidRPr="00E02516" w:rsidRDefault="001E43A3" w:rsidP="001E43A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43A3" w:rsidRPr="00E02516" w:rsidRDefault="001E43A3" w:rsidP="001E43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43A3" w:rsidRPr="00E02516" w:rsidRDefault="001E43A3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43A3" w:rsidRDefault="001E43A3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224" w:rsidRDefault="00745224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224" w:rsidRPr="00E02516" w:rsidRDefault="00745224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43A3" w:rsidRPr="00E02516" w:rsidRDefault="001E43A3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988" w:rsidRDefault="005149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905BC" w:rsidRDefault="002A418D" w:rsidP="00514988">
      <w:pPr>
        <w:spacing w:after="0" w:line="240" w:lineRule="auto"/>
        <w:ind w:firstLine="5954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BF7433" w:rsidRPr="00E02516">
        <w:rPr>
          <w:rFonts w:ascii="Times New Roman" w:hAnsi="Times New Roman" w:cs="Times New Roman"/>
          <w:sz w:val="24"/>
          <w:szCs w:val="24"/>
        </w:rPr>
        <w:t xml:space="preserve"> 3 </w:t>
      </w:r>
    </w:p>
    <w:p w:rsidR="007905BC" w:rsidRPr="007905BC" w:rsidRDefault="007905BC" w:rsidP="00514988">
      <w:pPr>
        <w:autoSpaceDE w:val="0"/>
        <w:autoSpaceDN w:val="0"/>
        <w:adjustRightInd w:val="0"/>
        <w:spacing w:after="0" w:line="240" w:lineRule="auto"/>
        <w:ind w:firstLine="5954"/>
        <w:rPr>
          <w:rFonts w:ascii="Times New Roman" w:hAnsi="Times New Roman" w:cs="Times New Roman"/>
          <w:sz w:val="24"/>
          <w:szCs w:val="24"/>
        </w:rPr>
      </w:pPr>
      <w:r w:rsidRPr="007905BC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BF7433" w:rsidRPr="00E02516" w:rsidRDefault="00BF7433" w:rsidP="00BF743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8A5E87" w:rsidRPr="00E02516" w:rsidRDefault="00BF7433" w:rsidP="008A5E87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32" w:name="_Toc430614290"/>
      <w:r w:rsidRPr="00E02516">
        <w:rPr>
          <w:rFonts w:ascii="Times New Roman" w:hAnsi="Times New Roman" w:cs="Times New Roman"/>
          <w:b/>
          <w:sz w:val="24"/>
          <w:szCs w:val="24"/>
        </w:rPr>
        <w:t>Перечень нормативных правовых ак</w:t>
      </w:r>
      <w:r w:rsidR="00C74A82" w:rsidRPr="00E02516">
        <w:rPr>
          <w:rFonts w:ascii="Times New Roman" w:hAnsi="Times New Roman" w:cs="Times New Roman"/>
          <w:b/>
          <w:sz w:val="24"/>
          <w:szCs w:val="24"/>
        </w:rPr>
        <w:t xml:space="preserve">тов, в соответствии с которыми </w:t>
      </w:r>
      <w:r w:rsidRPr="00E02516">
        <w:rPr>
          <w:rFonts w:ascii="Times New Roman" w:hAnsi="Times New Roman" w:cs="Times New Roman"/>
          <w:b/>
          <w:sz w:val="24"/>
          <w:szCs w:val="24"/>
        </w:rPr>
        <w:t>предоставляется Услуг</w:t>
      </w:r>
      <w:bookmarkEnd w:id="32"/>
      <w:r w:rsidRPr="00E02516">
        <w:rPr>
          <w:rFonts w:ascii="Times New Roman" w:hAnsi="Times New Roman" w:cs="Times New Roman"/>
          <w:b/>
          <w:sz w:val="24"/>
          <w:szCs w:val="24"/>
        </w:rPr>
        <w:t>а</w:t>
      </w:r>
    </w:p>
    <w:p w:rsidR="008A5E87" w:rsidRPr="00E02516" w:rsidRDefault="00BF7433" w:rsidP="008A5E87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Pr="00E02516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с:</w:t>
      </w:r>
    </w:p>
    <w:p w:rsidR="00BF7433" w:rsidRPr="00E02516" w:rsidRDefault="008A5E87" w:rsidP="008A5E87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1. </w:t>
      </w:r>
      <w:r w:rsidR="00BF7433" w:rsidRPr="00E02516">
        <w:rPr>
          <w:rFonts w:ascii="Times New Roman" w:hAnsi="Times New Roman" w:cs="Times New Roman"/>
          <w:sz w:val="24"/>
          <w:szCs w:val="24"/>
        </w:rPr>
        <w:t>Конституцией Российской Федерации, принятой всенародным голосованием, 12.12.1993 (</w:t>
      </w:r>
      <w:r w:rsidRPr="00E02516">
        <w:rPr>
          <w:rFonts w:ascii="Times New Roman" w:hAnsi="Times New Roman" w:cs="Times New Roman"/>
          <w:sz w:val="24"/>
          <w:szCs w:val="24"/>
        </w:rPr>
        <w:t>источник опубликования:</w:t>
      </w:r>
      <w:r w:rsidR="00514988">
        <w:rPr>
          <w:rFonts w:ascii="Times New Roman" w:hAnsi="Times New Roman" w:cs="Times New Roman"/>
          <w:sz w:val="24"/>
          <w:szCs w:val="24"/>
        </w:rPr>
        <w:t xml:space="preserve"> </w:t>
      </w:r>
      <w:r w:rsidR="00BF7433" w:rsidRPr="00E02516">
        <w:rPr>
          <w:rFonts w:ascii="Times New Roman" w:hAnsi="Times New Roman" w:cs="Times New Roman"/>
          <w:sz w:val="24"/>
          <w:szCs w:val="24"/>
        </w:rPr>
        <w:t>«Российская газета», 25.12.1993, №237);</w:t>
      </w:r>
    </w:p>
    <w:p w:rsidR="00BF7433" w:rsidRPr="00E02516" w:rsidRDefault="00BF7433" w:rsidP="00BF7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2. Налоговым кодексом Российской Федерации (часть вторая) (</w:t>
      </w:r>
      <w:r w:rsidR="008A5E87" w:rsidRPr="00E02516">
        <w:rPr>
          <w:rFonts w:ascii="Times New Roman" w:hAnsi="Times New Roman" w:cs="Times New Roman"/>
          <w:sz w:val="24"/>
          <w:szCs w:val="24"/>
        </w:rPr>
        <w:t>и</w:t>
      </w:r>
      <w:r w:rsidRPr="00E02516">
        <w:rPr>
          <w:rFonts w:ascii="Times New Roman" w:hAnsi="Times New Roman" w:cs="Times New Roman"/>
          <w:sz w:val="24"/>
          <w:szCs w:val="24"/>
        </w:rPr>
        <w:t>сточник опубликования:</w:t>
      </w:r>
      <w:r w:rsidR="00F659D4">
        <w:rPr>
          <w:rFonts w:ascii="Times New Roman" w:hAnsi="Times New Roman" w:cs="Times New Roman"/>
          <w:sz w:val="24"/>
          <w:szCs w:val="24"/>
        </w:rPr>
        <w:t xml:space="preserve"> </w:t>
      </w:r>
      <w:r w:rsidRPr="00E02516">
        <w:rPr>
          <w:rFonts w:ascii="Times New Roman" w:hAnsi="Times New Roman" w:cs="Times New Roman"/>
          <w:sz w:val="24"/>
          <w:szCs w:val="24"/>
        </w:rPr>
        <w:t>Собрание законодательства Российской Федерации, 07.08.2000, № 32, ст. 3340);</w:t>
      </w:r>
    </w:p>
    <w:p w:rsidR="00C74A82" w:rsidRPr="00E02516" w:rsidRDefault="00BF7433" w:rsidP="00BF7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3. </w:t>
      </w:r>
      <w:r w:rsidR="00C74A82" w:rsidRPr="00E02516">
        <w:rPr>
          <w:rFonts w:ascii="Times New Roman" w:hAnsi="Times New Roman" w:cs="Times New Roman"/>
          <w:sz w:val="24"/>
          <w:szCs w:val="24"/>
        </w:rPr>
        <w:t>Федеральным законом от 28.12.2009 № 381-ФЗ «Об основах государственного регулирования торговой деятельности в Российской Федерации» (источник опубликования «Российская газета», № 253, 30.12.2009);</w:t>
      </w:r>
    </w:p>
    <w:p w:rsidR="00BF7433" w:rsidRPr="00E02516" w:rsidRDefault="00BF7433" w:rsidP="00BF7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4. Федеральным законом от 06.04.2011 № 63-ФЗ «Об электронной подписи» (</w:t>
      </w:r>
      <w:r w:rsidR="008A5E87" w:rsidRPr="00E02516">
        <w:rPr>
          <w:rFonts w:ascii="Times New Roman" w:hAnsi="Times New Roman" w:cs="Times New Roman"/>
          <w:sz w:val="24"/>
          <w:szCs w:val="24"/>
        </w:rPr>
        <w:t>и</w:t>
      </w:r>
      <w:r w:rsidRPr="00E02516">
        <w:rPr>
          <w:rFonts w:ascii="Times New Roman" w:hAnsi="Times New Roman" w:cs="Times New Roman"/>
          <w:sz w:val="24"/>
          <w:szCs w:val="24"/>
        </w:rPr>
        <w:t>сточник опубликования:</w:t>
      </w:r>
      <w:r w:rsidR="00AE7C54">
        <w:rPr>
          <w:rFonts w:ascii="Times New Roman" w:hAnsi="Times New Roman" w:cs="Times New Roman"/>
          <w:sz w:val="24"/>
          <w:szCs w:val="24"/>
        </w:rPr>
        <w:t xml:space="preserve"> </w:t>
      </w:r>
      <w:r w:rsidRPr="00E02516">
        <w:rPr>
          <w:rFonts w:ascii="Times New Roman" w:hAnsi="Times New Roman" w:cs="Times New Roman"/>
          <w:sz w:val="24"/>
          <w:szCs w:val="24"/>
        </w:rPr>
        <w:t>«Парламентская газета», № 17, 08-14.04.2011, «Российская газета», № 75, 08.04.2011, «Собрание законодательства Российской Федерации», 11.04.2011, № 15, ст. 2036);</w:t>
      </w:r>
    </w:p>
    <w:p w:rsidR="00BF7433" w:rsidRPr="00E02516" w:rsidRDefault="00BF7433" w:rsidP="00BF7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5. Федеральным законом от 27.07.2010 № 210-ФЗ «Об организации предоставления государственных и муниципальных услуг» (</w:t>
      </w:r>
      <w:r w:rsidR="008A5E87" w:rsidRPr="00E02516">
        <w:rPr>
          <w:rFonts w:ascii="Times New Roman" w:hAnsi="Times New Roman" w:cs="Times New Roman"/>
          <w:sz w:val="24"/>
          <w:szCs w:val="24"/>
        </w:rPr>
        <w:t>и</w:t>
      </w:r>
      <w:r w:rsidRPr="00E02516">
        <w:rPr>
          <w:rFonts w:ascii="Times New Roman" w:hAnsi="Times New Roman" w:cs="Times New Roman"/>
          <w:sz w:val="24"/>
          <w:szCs w:val="24"/>
        </w:rPr>
        <w:t xml:space="preserve">сточник </w:t>
      </w:r>
      <w:r w:rsidR="00C74A82" w:rsidRPr="00E02516">
        <w:rPr>
          <w:rFonts w:ascii="Times New Roman" w:hAnsi="Times New Roman" w:cs="Times New Roman"/>
          <w:sz w:val="24"/>
          <w:szCs w:val="24"/>
        </w:rPr>
        <w:t>опубликования:</w:t>
      </w:r>
      <w:r w:rsidR="00AE7C54">
        <w:rPr>
          <w:rFonts w:ascii="Times New Roman" w:hAnsi="Times New Roman" w:cs="Times New Roman"/>
          <w:sz w:val="24"/>
          <w:szCs w:val="24"/>
        </w:rPr>
        <w:t xml:space="preserve"> </w:t>
      </w:r>
      <w:r w:rsidR="00C74A82" w:rsidRPr="00E02516">
        <w:rPr>
          <w:rFonts w:ascii="Times New Roman" w:hAnsi="Times New Roman" w:cs="Times New Roman"/>
          <w:sz w:val="24"/>
          <w:szCs w:val="24"/>
        </w:rPr>
        <w:t>«</w:t>
      </w:r>
      <w:r w:rsidRPr="00E02516">
        <w:rPr>
          <w:rFonts w:ascii="Times New Roman" w:hAnsi="Times New Roman" w:cs="Times New Roman"/>
          <w:sz w:val="24"/>
          <w:szCs w:val="24"/>
        </w:rPr>
        <w:t>Российская газета</w:t>
      </w:r>
      <w:r w:rsidR="008A5E87" w:rsidRPr="00E02516">
        <w:rPr>
          <w:rFonts w:ascii="Times New Roman" w:hAnsi="Times New Roman" w:cs="Times New Roman"/>
          <w:sz w:val="24"/>
          <w:szCs w:val="24"/>
        </w:rPr>
        <w:t>», №</w:t>
      </w:r>
      <w:r w:rsidRPr="00E02516">
        <w:rPr>
          <w:rFonts w:ascii="Times New Roman" w:hAnsi="Times New Roman" w:cs="Times New Roman"/>
          <w:sz w:val="24"/>
          <w:szCs w:val="24"/>
        </w:rPr>
        <w:t xml:space="preserve"> 168, 30.07.2010);</w:t>
      </w:r>
    </w:p>
    <w:p w:rsidR="00BF7433" w:rsidRPr="00E02516" w:rsidRDefault="00BF7433" w:rsidP="00BF7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6. Постановлением Правительства Российско</w:t>
      </w:r>
      <w:r w:rsidR="008A5E87" w:rsidRPr="00E02516">
        <w:rPr>
          <w:rFonts w:ascii="Times New Roman" w:hAnsi="Times New Roman" w:cs="Times New Roman"/>
          <w:sz w:val="24"/>
          <w:szCs w:val="24"/>
        </w:rPr>
        <w:t>й Федерации от 07.07.2011 № 553</w:t>
      </w:r>
      <w:r w:rsidR="008A5E87" w:rsidRPr="00E02516">
        <w:rPr>
          <w:rFonts w:ascii="Times New Roman" w:hAnsi="Times New Roman" w:cs="Times New Roman"/>
          <w:sz w:val="24"/>
          <w:szCs w:val="24"/>
        </w:rPr>
        <w:br/>
      </w:r>
      <w:r w:rsidRPr="00E02516">
        <w:rPr>
          <w:rFonts w:ascii="Times New Roman" w:hAnsi="Times New Roman" w:cs="Times New Roman"/>
          <w:sz w:val="24"/>
          <w:szCs w:val="24"/>
        </w:rPr>
        <w:t xml:space="preserve">«О порядке оформления и предоставления заявлений и иных документов, необходимых для представления государственных и (или) муниципальных услуг, в </w:t>
      </w:r>
      <w:r w:rsidR="008A5E87" w:rsidRPr="00E02516">
        <w:rPr>
          <w:rFonts w:ascii="Times New Roman" w:hAnsi="Times New Roman" w:cs="Times New Roman"/>
          <w:sz w:val="24"/>
          <w:szCs w:val="24"/>
        </w:rPr>
        <w:t>форме электронных документов» (и</w:t>
      </w:r>
      <w:r w:rsidRPr="00E02516">
        <w:rPr>
          <w:rFonts w:ascii="Times New Roman" w:hAnsi="Times New Roman" w:cs="Times New Roman"/>
          <w:sz w:val="24"/>
          <w:szCs w:val="24"/>
        </w:rPr>
        <w:t>сточник опубликования:</w:t>
      </w:r>
      <w:r w:rsidR="00AE7C54">
        <w:rPr>
          <w:rFonts w:ascii="Times New Roman" w:hAnsi="Times New Roman" w:cs="Times New Roman"/>
          <w:sz w:val="24"/>
          <w:szCs w:val="24"/>
        </w:rPr>
        <w:t xml:space="preserve"> </w:t>
      </w:r>
      <w:r w:rsidRPr="00E02516">
        <w:rPr>
          <w:rFonts w:ascii="Times New Roman" w:hAnsi="Times New Roman" w:cs="Times New Roman"/>
          <w:sz w:val="24"/>
          <w:szCs w:val="24"/>
        </w:rPr>
        <w:t>«Собрание законодательства Российской Федерации, 18.07.2011, № 29, ст. 4479);</w:t>
      </w:r>
    </w:p>
    <w:p w:rsidR="00BF7433" w:rsidRPr="00E02516" w:rsidRDefault="00BF7433" w:rsidP="00BF7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7. </w:t>
      </w:r>
      <w:r w:rsidR="00C74A82" w:rsidRPr="00E02516">
        <w:rPr>
          <w:rFonts w:ascii="Times New Roman" w:hAnsi="Times New Roman" w:cs="Times New Roman"/>
          <w:sz w:val="24"/>
          <w:szCs w:val="24"/>
        </w:rPr>
        <w:t>Федеральным законом от 02.05.2006 № 59-ФЗ «О порядке рассмотрения обращений граждан Российской Федерации» (источник опубликования:</w:t>
      </w:r>
      <w:r w:rsidR="00AE7C54">
        <w:rPr>
          <w:rFonts w:ascii="Times New Roman" w:hAnsi="Times New Roman" w:cs="Times New Roman"/>
          <w:sz w:val="24"/>
          <w:szCs w:val="24"/>
        </w:rPr>
        <w:t xml:space="preserve"> </w:t>
      </w:r>
      <w:r w:rsidR="00C74A82" w:rsidRPr="00E02516">
        <w:rPr>
          <w:rFonts w:ascii="Times New Roman" w:hAnsi="Times New Roman" w:cs="Times New Roman"/>
          <w:sz w:val="24"/>
          <w:szCs w:val="24"/>
        </w:rPr>
        <w:t>«Российская газета», № 95, 05.05.2006);</w:t>
      </w:r>
    </w:p>
    <w:p w:rsidR="00BF7433" w:rsidRPr="00E02516" w:rsidRDefault="00BF7433" w:rsidP="008A5E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8. </w:t>
      </w:r>
      <w:r w:rsidR="008A5E87" w:rsidRPr="00E02516">
        <w:rPr>
          <w:rFonts w:ascii="Times New Roman" w:hAnsi="Times New Roman" w:cs="Times New Roman"/>
          <w:sz w:val="24"/>
          <w:szCs w:val="24"/>
        </w:rPr>
        <w:t>Постановлением Правительства Московской области от 07.11.2012 № 1394/40</w:t>
      </w:r>
      <w:r w:rsidR="008A5E87" w:rsidRPr="00E02516">
        <w:rPr>
          <w:rFonts w:ascii="Times New Roman" w:hAnsi="Times New Roman" w:cs="Times New Roman"/>
          <w:sz w:val="24"/>
          <w:szCs w:val="24"/>
        </w:rPr>
        <w:br/>
        <w:t>«Об утверждении Порядка организации ярмарок на территории Московской области и продажи товаров (выполнения работ, оказания услуг) на них» (</w:t>
      </w:r>
      <w:r w:rsidR="009001F4" w:rsidRPr="00E02516">
        <w:rPr>
          <w:rFonts w:ascii="Times New Roman" w:hAnsi="Times New Roman" w:cs="Times New Roman"/>
          <w:sz w:val="24"/>
          <w:szCs w:val="24"/>
        </w:rPr>
        <w:t>источник опубликования: газета «</w:t>
      </w:r>
      <w:r w:rsidR="008A5E87" w:rsidRPr="00E02516">
        <w:rPr>
          <w:rFonts w:ascii="Times New Roman" w:hAnsi="Times New Roman" w:cs="Times New Roman"/>
          <w:sz w:val="24"/>
          <w:szCs w:val="24"/>
        </w:rPr>
        <w:t>Ежедневные новости.</w:t>
      </w:r>
      <w:r w:rsidR="00AE7C54">
        <w:rPr>
          <w:rFonts w:ascii="Times New Roman" w:hAnsi="Times New Roman" w:cs="Times New Roman"/>
          <w:sz w:val="24"/>
          <w:szCs w:val="24"/>
        </w:rPr>
        <w:t xml:space="preserve"> </w:t>
      </w:r>
      <w:r w:rsidR="008A5E87" w:rsidRPr="00E02516">
        <w:rPr>
          <w:rFonts w:ascii="Times New Roman" w:hAnsi="Times New Roman" w:cs="Times New Roman"/>
          <w:sz w:val="24"/>
          <w:szCs w:val="24"/>
        </w:rPr>
        <w:t>Подмосковье</w:t>
      </w:r>
      <w:r w:rsidR="009001F4" w:rsidRPr="00E02516">
        <w:rPr>
          <w:rFonts w:ascii="Times New Roman" w:hAnsi="Times New Roman" w:cs="Times New Roman"/>
          <w:sz w:val="24"/>
          <w:szCs w:val="24"/>
        </w:rPr>
        <w:t>»</w:t>
      </w:r>
      <w:r w:rsidR="008A5E87" w:rsidRPr="00E02516">
        <w:rPr>
          <w:rFonts w:ascii="Times New Roman" w:hAnsi="Times New Roman" w:cs="Times New Roman"/>
          <w:sz w:val="24"/>
          <w:szCs w:val="24"/>
        </w:rPr>
        <w:t>)</w:t>
      </w:r>
      <w:r w:rsidRPr="00E02516">
        <w:rPr>
          <w:rFonts w:ascii="Times New Roman" w:hAnsi="Times New Roman" w:cs="Times New Roman"/>
          <w:sz w:val="24"/>
          <w:szCs w:val="24"/>
        </w:rPr>
        <w:t>;</w:t>
      </w:r>
    </w:p>
    <w:p w:rsidR="00BF7433" w:rsidRPr="00E02516" w:rsidRDefault="00BF7433" w:rsidP="00BF7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9. </w:t>
      </w:r>
      <w:r w:rsidR="008A5E87" w:rsidRPr="00E02516">
        <w:rPr>
          <w:rFonts w:ascii="Times New Roman" w:hAnsi="Times New Roman" w:cs="Times New Roman"/>
          <w:sz w:val="24"/>
          <w:szCs w:val="24"/>
        </w:rPr>
        <w:t>Постановлением Правительства Московской области от 29.10.2007 № 844/27 «О Положении о Министерстве потребительского рынка и услуг Московской области» (источник опубликования: «Информационный вестник Правительства Московской области», № 12, 25.12.2007);</w:t>
      </w:r>
    </w:p>
    <w:p w:rsidR="001A09B3" w:rsidRPr="00E02516" w:rsidRDefault="001A09B3" w:rsidP="001A0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10. Постановление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(</w:t>
      </w:r>
      <w:r w:rsidR="009001F4" w:rsidRPr="00E02516">
        <w:rPr>
          <w:rFonts w:ascii="Times New Roman" w:hAnsi="Times New Roman" w:cs="Times New Roman"/>
          <w:sz w:val="24"/>
          <w:szCs w:val="24"/>
        </w:rPr>
        <w:t>источник опубликования:</w:t>
      </w:r>
      <w:r w:rsidR="00317C85">
        <w:rPr>
          <w:rFonts w:ascii="Times New Roman" w:hAnsi="Times New Roman" w:cs="Times New Roman"/>
          <w:sz w:val="24"/>
          <w:szCs w:val="24"/>
        </w:rPr>
        <w:t xml:space="preserve"> </w:t>
      </w:r>
      <w:r w:rsidRPr="00E02516">
        <w:rPr>
          <w:rFonts w:ascii="Times New Roman" w:hAnsi="Times New Roman" w:cs="Times New Roman"/>
          <w:sz w:val="24"/>
          <w:szCs w:val="24"/>
        </w:rPr>
        <w:t>«Собрание законодательства Российской Федерации» от 30.05.2011 № 22, ст. 3169);</w:t>
      </w:r>
    </w:p>
    <w:p w:rsidR="001A09B3" w:rsidRPr="00E02516" w:rsidRDefault="001A09B3" w:rsidP="00BF7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11. </w:t>
      </w:r>
      <w:r w:rsidR="009001F4" w:rsidRPr="00E02516">
        <w:rPr>
          <w:rFonts w:ascii="Times New Roman" w:hAnsi="Times New Roman" w:cs="Times New Roman"/>
          <w:sz w:val="24"/>
          <w:szCs w:val="24"/>
        </w:rPr>
        <w:t>П</w:t>
      </w:r>
      <w:r w:rsidRPr="00E02516">
        <w:rPr>
          <w:rFonts w:ascii="Times New Roman" w:hAnsi="Times New Roman" w:cs="Times New Roman"/>
          <w:sz w:val="24"/>
          <w:szCs w:val="24"/>
        </w:rPr>
        <w:t>остановление Правительства Московской области от 25 апреля 2011 года № 365/15 «Об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</w:t>
      </w:r>
      <w:r w:rsidR="009001F4" w:rsidRPr="00E02516">
        <w:rPr>
          <w:rFonts w:ascii="Times New Roman" w:hAnsi="Times New Roman" w:cs="Times New Roman"/>
          <w:sz w:val="24"/>
          <w:szCs w:val="24"/>
        </w:rPr>
        <w:t xml:space="preserve"> источник опубликования: </w:t>
      </w:r>
      <w:r w:rsidRPr="00E02516">
        <w:rPr>
          <w:rFonts w:ascii="Times New Roman" w:hAnsi="Times New Roman" w:cs="Times New Roman"/>
          <w:sz w:val="24"/>
          <w:szCs w:val="24"/>
        </w:rPr>
        <w:t>«Информационный вестник Правительства Московской области», № 5, 31.05.2011 г.;</w:t>
      </w:r>
    </w:p>
    <w:p w:rsidR="00BF7433" w:rsidRPr="00CC7860" w:rsidRDefault="00BF7433" w:rsidP="00BF7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1</w:t>
      </w:r>
      <w:r w:rsidR="001A09B3" w:rsidRPr="00E02516">
        <w:rPr>
          <w:rFonts w:ascii="Times New Roman" w:hAnsi="Times New Roman" w:cs="Times New Roman"/>
          <w:sz w:val="24"/>
          <w:szCs w:val="24"/>
        </w:rPr>
        <w:t>2</w:t>
      </w:r>
      <w:r w:rsidRPr="00CC7860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  <w:r w:rsidR="00AE7C54">
        <w:rPr>
          <w:rFonts w:ascii="Times New Roman" w:hAnsi="Times New Roman"/>
          <w:sz w:val="24"/>
          <w:szCs w:val="24"/>
        </w:rPr>
        <w:t>Постановлением администрации города Пущино от 03.12.2012 №559-П «Об утверждении Порядка</w:t>
      </w:r>
      <w:r w:rsidR="00AE7C54" w:rsidRPr="00494215">
        <w:rPr>
          <w:rFonts w:ascii="Times New Roman" w:hAnsi="Times New Roman"/>
          <w:sz w:val="24"/>
          <w:szCs w:val="24"/>
        </w:rPr>
        <w:t xml:space="preserve"> </w:t>
      </w:r>
      <w:r w:rsidR="00AE7C54">
        <w:rPr>
          <w:rFonts w:ascii="Times New Roman" w:hAnsi="Times New Roman"/>
          <w:sz w:val="24"/>
          <w:szCs w:val="24"/>
        </w:rPr>
        <w:t>организации ярмарок на территории городского округа Пущино и продажи товаров (выполнения работ, оказания услуг) на них»</w:t>
      </w:r>
      <w:r w:rsidR="00F659D4">
        <w:rPr>
          <w:rFonts w:ascii="Times New Roman" w:hAnsi="Times New Roman"/>
          <w:sz w:val="24"/>
          <w:szCs w:val="24"/>
        </w:rPr>
        <w:t xml:space="preserve"> </w:t>
      </w:r>
    </w:p>
    <w:p w:rsidR="00BF7433" w:rsidRPr="00E02516" w:rsidRDefault="00BF7433" w:rsidP="00BF7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1</w:t>
      </w:r>
      <w:r w:rsidR="001A09B3" w:rsidRPr="00E02516">
        <w:rPr>
          <w:rFonts w:ascii="Times New Roman" w:hAnsi="Times New Roman" w:cs="Times New Roman"/>
          <w:sz w:val="24"/>
          <w:szCs w:val="24"/>
        </w:rPr>
        <w:t>3</w:t>
      </w:r>
      <w:r w:rsidRPr="00E02516">
        <w:rPr>
          <w:rFonts w:ascii="Times New Roman" w:hAnsi="Times New Roman" w:cs="Times New Roman"/>
          <w:sz w:val="24"/>
          <w:szCs w:val="24"/>
        </w:rPr>
        <w:t xml:space="preserve">. </w:t>
      </w:r>
      <w:r w:rsidR="008A5E87" w:rsidRPr="00E02516">
        <w:rPr>
          <w:rFonts w:ascii="Times New Roman" w:hAnsi="Times New Roman" w:cs="Times New Roman"/>
          <w:sz w:val="24"/>
          <w:szCs w:val="24"/>
        </w:rPr>
        <w:t>Устав</w:t>
      </w:r>
      <w:r w:rsidR="00317C85">
        <w:rPr>
          <w:rFonts w:ascii="Times New Roman" w:hAnsi="Times New Roman" w:cs="Times New Roman"/>
          <w:sz w:val="24"/>
          <w:szCs w:val="24"/>
        </w:rPr>
        <w:t>ом</w:t>
      </w:r>
      <w:r w:rsidR="00CC7860">
        <w:rPr>
          <w:rFonts w:ascii="Times New Roman" w:hAnsi="Times New Roman" w:cs="Times New Roman"/>
          <w:sz w:val="24"/>
          <w:szCs w:val="24"/>
        </w:rPr>
        <w:t xml:space="preserve"> городского округа Пущино</w:t>
      </w:r>
      <w:r w:rsidR="008A5E87" w:rsidRPr="00E02516">
        <w:rPr>
          <w:rFonts w:ascii="Times New Roman" w:hAnsi="Times New Roman" w:cs="Times New Roman"/>
          <w:sz w:val="24"/>
          <w:szCs w:val="24"/>
        </w:rPr>
        <w:t>.</w:t>
      </w:r>
    </w:p>
    <w:p w:rsidR="00E639BC" w:rsidRDefault="002A418D" w:rsidP="00514988">
      <w:pPr>
        <w:spacing w:after="0"/>
        <w:ind w:firstLine="6379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AE7C54">
        <w:rPr>
          <w:rFonts w:ascii="Times New Roman" w:hAnsi="Times New Roman" w:cs="Times New Roman"/>
          <w:sz w:val="24"/>
          <w:szCs w:val="24"/>
        </w:rPr>
        <w:t xml:space="preserve"> </w:t>
      </w:r>
      <w:r w:rsidR="00C03DFE" w:rsidRPr="00E02516">
        <w:rPr>
          <w:rFonts w:ascii="Times New Roman" w:hAnsi="Times New Roman" w:cs="Times New Roman"/>
          <w:sz w:val="24"/>
          <w:szCs w:val="24"/>
        </w:rPr>
        <w:t xml:space="preserve">4 </w:t>
      </w:r>
      <w:bookmarkStart w:id="33" w:name="_Toc430614252"/>
    </w:p>
    <w:p w:rsidR="00854883" w:rsidRPr="00854883" w:rsidRDefault="00854883" w:rsidP="00514988">
      <w:pPr>
        <w:spacing w:after="0"/>
        <w:ind w:firstLine="6379"/>
        <w:rPr>
          <w:rFonts w:ascii="Times New Roman" w:hAnsi="Times New Roman" w:cs="Times New Roman"/>
          <w:sz w:val="24"/>
          <w:szCs w:val="24"/>
        </w:rPr>
      </w:pPr>
      <w:r w:rsidRPr="00854883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854883" w:rsidRPr="00E02516" w:rsidRDefault="00854883" w:rsidP="0085488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639BC" w:rsidRPr="00E02516" w:rsidRDefault="00E639BC" w:rsidP="00E639BC">
      <w:pPr>
        <w:keepNext/>
        <w:spacing w:before="240" w:after="240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0251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Перечень Органов и организаций, с которыми осуществляет взаимодействие </w:t>
      </w:r>
      <w:r w:rsidR="00086C34" w:rsidRPr="00E0251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Администрация</w:t>
      </w:r>
      <w:r w:rsidRPr="00E0251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в ходе предоставления </w:t>
      </w:r>
      <w:r w:rsidR="004E1DA4" w:rsidRPr="00E0251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Услуги</w:t>
      </w:r>
    </w:p>
    <w:bookmarkEnd w:id="33"/>
    <w:p w:rsidR="00C03DFE" w:rsidRPr="00E02516" w:rsidRDefault="00F3314F" w:rsidP="00611E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 xml:space="preserve">В целях предоставления </w:t>
      </w:r>
      <w:r w:rsidR="004E1DA4" w:rsidRPr="00E02516">
        <w:rPr>
          <w:rFonts w:ascii="Times New Roman" w:hAnsi="Times New Roman" w:cs="Times New Roman"/>
          <w:sz w:val="24"/>
          <w:szCs w:val="24"/>
        </w:rPr>
        <w:t>Услуги</w:t>
      </w:r>
      <w:r w:rsidR="00AE7C54">
        <w:rPr>
          <w:rFonts w:ascii="Times New Roman" w:hAnsi="Times New Roman" w:cs="Times New Roman"/>
          <w:sz w:val="24"/>
          <w:szCs w:val="24"/>
        </w:rPr>
        <w:t xml:space="preserve"> </w:t>
      </w:r>
      <w:r w:rsidR="00086C34" w:rsidRPr="00E02516">
        <w:rPr>
          <w:rFonts w:ascii="Times New Roman" w:hAnsi="Times New Roman" w:cs="Times New Roman"/>
          <w:sz w:val="24"/>
          <w:szCs w:val="24"/>
        </w:rPr>
        <w:t>Администрация</w:t>
      </w:r>
      <w:r w:rsidRPr="00E02516">
        <w:rPr>
          <w:rFonts w:ascii="Times New Roman" w:hAnsi="Times New Roman" w:cs="Times New Roman"/>
          <w:sz w:val="24"/>
          <w:szCs w:val="24"/>
        </w:rPr>
        <w:t xml:space="preserve"> взаимодействует</w:t>
      </w:r>
      <w:r w:rsidR="00AE7C54">
        <w:rPr>
          <w:rFonts w:ascii="Times New Roman" w:hAnsi="Times New Roman" w:cs="Times New Roman"/>
          <w:sz w:val="24"/>
          <w:szCs w:val="24"/>
        </w:rPr>
        <w:t xml:space="preserve"> </w:t>
      </w:r>
      <w:r w:rsidR="00086C34" w:rsidRPr="00E02516">
        <w:rPr>
          <w:rFonts w:ascii="Times New Roman" w:hAnsi="Times New Roman" w:cs="Times New Roman"/>
          <w:sz w:val="24"/>
          <w:szCs w:val="24"/>
        </w:rPr>
        <w:t>с:</w:t>
      </w:r>
    </w:p>
    <w:p w:rsidR="00C03DFE" w:rsidRPr="00E02516" w:rsidRDefault="00C03DFE" w:rsidP="00C03D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Федеральн</w:t>
      </w:r>
      <w:r w:rsidR="00611E43" w:rsidRPr="00E02516">
        <w:rPr>
          <w:rFonts w:ascii="Times New Roman" w:hAnsi="Times New Roman" w:cs="Times New Roman"/>
          <w:sz w:val="24"/>
          <w:szCs w:val="24"/>
        </w:rPr>
        <w:t>ой</w:t>
      </w:r>
      <w:r w:rsidRPr="00E02516">
        <w:rPr>
          <w:rFonts w:ascii="Times New Roman" w:hAnsi="Times New Roman" w:cs="Times New Roman"/>
          <w:sz w:val="24"/>
          <w:szCs w:val="24"/>
        </w:rPr>
        <w:t xml:space="preserve"> служб</w:t>
      </w:r>
      <w:r w:rsidR="00611E43" w:rsidRPr="00E02516">
        <w:rPr>
          <w:rFonts w:ascii="Times New Roman" w:hAnsi="Times New Roman" w:cs="Times New Roman"/>
          <w:sz w:val="24"/>
          <w:szCs w:val="24"/>
        </w:rPr>
        <w:t>ой</w:t>
      </w:r>
      <w:r w:rsidRPr="00E02516">
        <w:rPr>
          <w:rFonts w:ascii="Times New Roman" w:hAnsi="Times New Roman" w:cs="Times New Roman"/>
          <w:sz w:val="24"/>
          <w:szCs w:val="24"/>
        </w:rPr>
        <w:t xml:space="preserve"> государственной регистрации, кадастра и картографии</w:t>
      </w:r>
      <w:r w:rsidR="00B03A0E" w:rsidRPr="00E02516">
        <w:rPr>
          <w:rFonts w:ascii="Times New Roman" w:hAnsi="Times New Roman" w:cs="Times New Roman"/>
          <w:sz w:val="24"/>
          <w:szCs w:val="24"/>
        </w:rPr>
        <w:t xml:space="preserve"> (в рамках межведомственного </w:t>
      </w:r>
      <w:r w:rsidR="00455A51" w:rsidRPr="00E02516">
        <w:rPr>
          <w:rFonts w:ascii="Times New Roman" w:hAnsi="Times New Roman" w:cs="Times New Roman"/>
          <w:sz w:val="24"/>
          <w:szCs w:val="24"/>
        </w:rPr>
        <w:t xml:space="preserve">информационного </w:t>
      </w:r>
      <w:r w:rsidR="009001F4" w:rsidRPr="00E02516">
        <w:rPr>
          <w:rFonts w:ascii="Times New Roman" w:hAnsi="Times New Roman" w:cs="Times New Roman"/>
          <w:sz w:val="24"/>
          <w:szCs w:val="24"/>
        </w:rPr>
        <w:t>взаимодействия (пункт</w:t>
      </w:r>
      <w:r w:rsidR="00B03A0E" w:rsidRPr="00E02516">
        <w:rPr>
          <w:rFonts w:ascii="Times New Roman" w:hAnsi="Times New Roman" w:cs="Times New Roman"/>
          <w:sz w:val="24"/>
          <w:szCs w:val="24"/>
        </w:rPr>
        <w:t xml:space="preserve"> 10 </w:t>
      </w:r>
      <w:r w:rsidR="003C48A5" w:rsidRPr="00E02516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B03A0E" w:rsidRPr="00E02516">
        <w:rPr>
          <w:rFonts w:ascii="Times New Roman" w:hAnsi="Times New Roman" w:cs="Times New Roman"/>
          <w:sz w:val="24"/>
          <w:szCs w:val="24"/>
        </w:rPr>
        <w:t>Регламента)</w:t>
      </w:r>
      <w:r w:rsidRPr="00E02516">
        <w:rPr>
          <w:rFonts w:ascii="Times New Roman" w:hAnsi="Times New Roman" w:cs="Times New Roman"/>
          <w:sz w:val="24"/>
          <w:szCs w:val="24"/>
        </w:rPr>
        <w:t>;</w:t>
      </w:r>
    </w:p>
    <w:p w:rsidR="00C03DFE" w:rsidRPr="00E02516" w:rsidRDefault="00C03DFE" w:rsidP="00C03D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t>Федеральн</w:t>
      </w:r>
      <w:r w:rsidR="00611E43" w:rsidRPr="00E02516">
        <w:rPr>
          <w:rFonts w:ascii="Times New Roman" w:hAnsi="Times New Roman" w:cs="Times New Roman"/>
          <w:sz w:val="24"/>
          <w:szCs w:val="24"/>
        </w:rPr>
        <w:t>ой</w:t>
      </w:r>
      <w:r w:rsidRPr="00E0251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611E43" w:rsidRPr="00E02516">
        <w:rPr>
          <w:rFonts w:ascii="Times New Roman" w:hAnsi="Times New Roman" w:cs="Times New Roman"/>
          <w:sz w:val="24"/>
          <w:szCs w:val="24"/>
        </w:rPr>
        <w:t>ой</w:t>
      </w:r>
      <w:r w:rsidRPr="00E02516">
        <w:rPr>
          <w:rFonts w:ascii="Times New Roman" w:hAnsi="Times New Roman" w:cs="Times New Roman"/>
          <w:sz w:val="24"/>
          <w:szCs w:val="24"/>
        </w:rPr>
        <w:t xml:space="preserve"> служб</w:t>
      </w:r>
      <w:r w:rsidR="00611E43" w:rsidRPr="00E02516">
        <w:rPr>
          <w:rFonts w:ascii="Times New Roman" w:hAnsi="Times New Roman" w:cs="Times New Roman"/>
          <w:sz w:val="24"/>
          <w:szCs w:val="24"/>
        </w:rPr>
        <w:t>ой</w:t>
      </w:r>
      <w:r w:rsidRPr="00E02516">
        <w:rPr>
          <w:rFonts w:ascii="Times New Roman" w:hAnsi="Times New Roman" w:cs="Times New Roman"/>
          <w:sz w:val="24"/>
          <w:szCs w:val="24"/>
        </w:rPr>
        <w:t xml:space="preserve"> России</w:t>
      </w:r>
      <w:r w:rsidR="00296BC5" w:rsidRPr="00E02516">
        <w:rPr>
          <w:rFonts w:ascii="Times New Roman" w:hAnsi="Times New Roman" w:cs="Times New Roman"/>
          <w:sz w:val="24"/>
          <w:szCs w:val="24"/>
        </w:rPr>
        <w:t xml:space="preserve"> (в рамках межведомственного </w:t>
      </w:r>
      <w:r w:rsidR="00455A51" w:rsidRPr="00E02516">
        <w:rPr>
          <w:rFonts w:ascii="Times New Roman" w:hAnsi="Times New Roman" w:cs="Times New Roman"/>
          <w:sz w:val="24"/>
          <w:szCs w:val="24"/>
        </w:rPr>
        <w:t xml:space="preserve">информационного </w:t>
      </w:r>
      <w:r w:rsidR="00086C34" w:rsidRPr="00E02516">
        <w:rPr>
          <w:rFonts w:ascii="Times New Roman" w:hAnsi="Times New Roman" w:cs="Times New Roman"/>
          <w:sz w:val="24"/>
          <w:szCs w:val="24"/>
        </w:rPr>
        <w:t>взаимодействия</w:t>
      </w:r>
      <w:r w:rsidR="009001F4" w:rsidRPr="00E02516">
        <w:rPr>
          <w:rFonts w:ascii="Times New Roman" w:hAnsi="Times New Roman" w:cs="Times New Roman"/>
          <w:sz w:val="24"/>
          <w:szCs w:val="24"/>
        </w:rPr>
        <w:t xml:space="preserve"> (пункт</w:t>
      </w:r>
      <w:r w:rsidR="00296BC5" w:rsidRPr="00E02516">
        <w:rPr>
          <w:rFonts w:ascii="Times New Roman" w:hAnsi="Times New Roman" w:cs="Times New Roman"/>
          <w:sz w:val="24"/>
          <w:szCs w:val="24"/>
        </w:rPr>
        <w:t xml:space="preserve"> 10</w:t>
      </w:r>
      <w:r w:rsidR="00086C34" w:rsidRPr="00E02516">
        <w:rPr>
          <w:rFonts w:ascii="Times New Roman" w:hAnsi="Times New Roman" w:cs="Times New Roman"/>
          <w:sz w:val="24"/>
          <w:szCs w:val="24"/>
        </w:rPr>
        <w:t xml:space="preserve"> настоящего</w:t>
      </w:r>
      <w:r w:rsidR="00296BC5" w:rsidRPr="00E02516">
        <w:rPr>
          <w:rFonts w:ascii="Times New Roman" w:hAnsi="Times New Roman" w:cs="Times New Roman"/>
          <w:sz w:val="24"/>
          <w:szCs w:val="24"/>
        </w:rPr>
        <w:t xml:space="preserve"> Регламента);</w:t>
      </w:r>
    </w:p>
    <w:p w:rsidR="00C03DFE" w:rsidRPr="00E02516" w:rsidRDefault="000915AA" w:rsidP="00455A5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516">
        <w:rPr>
          <w:rFonts w:ascii="Times New Roman" w:hAnsi="Times New Roman" w:cs="Times New Roman"/>
          <w:sz w:val="24"/>
          <w:szCs w:val="24"/>
        </w:rPr>
        <w:t>Многофункциональными центрами предоставления государс</w:t>
      </w:r>
      <w:r w:rsidR="00086C34" w:rsidRPr="00E02516">
        <w:rPr>
          <w:rFonts w:ascii="Times New Roman" w:hAnsi="Times New Roman" w:cs="Times New Roman"/>
          <w:sz w:val="24"/>
          <w:szCs w:val="24"/>
        </w:rPr>
        <w:t>твенных и муниципальных услуг.</w:t>
      </w:r>
    </w:p>
    <w:p w:rsidR="00C03DFE" w:rsidRPr="00E02516" w:rsidRDefault="00C03DFE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FE" w:rsidRPr="00E02516" w:rsidRDefault="00C03DFE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FE" w:rsidRPr="00E02516" w:rsidRDefault="00C03DFE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FE" w:rsidRPr="00E02516" w:rsidRDefault="00C03DFE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FE" w:rsidRPr="00E02516" w:rsidRDefault="00C03DFE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FE" w:rsidRPr="00E02516" w:rsidRDefault="00C03DFE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FE" w:rsidRPr="00E02516" w:rsidRDefault="00C03DFE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FE" w:rsidRPr="00E02516" w:rsidRDefault="00C03DFE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FE" w:rsidRPr="00E02516" w:rsidRDefault="00C03DFE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FE" w:rsidRPr="00E02516" w:rsidRDefault="00C03DFE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A8B" w:rsidRPr="00E02516" w:rsidRDefault="00276A8B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A8B" w:rsidRPr="00E02516" w:rsidRDefault="00276A8B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A8B" w:rsidRPr="00E02516" w:rsidRDefault="00276A8B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A8B" w:rsidRPr="00E02516" w:rsidRDefault="00276A8B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A8B" w:rsidRPr="00E02516" w:rsidRDefault="00276A8B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A8B" w:rsidRPr="00E02516" w:rsidRDefault="00276A8B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A8B" w:rsidRPr="00E02516" w:rsidRDefault="00276A8B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A8B" w:rsidRPr="00E02516" w:rsidRDefault="00276A8B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79" w:rsidRPr="00E02516" w:rsidRDefault="00E34979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79" w:rsidRPr="00E02516" w:rsidRDefault="00E34979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79" w:rsidRPr="00E02516" w:rsidRDefault="00E34979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79" w:rsidRPr="00E02516" w:rsidRDefault="00E34979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79" w:rsidRPr="00E02516" w:rsidRDefault="00E34979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79" w:rsidRPr="00E02516" w:rsidRDefault="00E34979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79" w:rsidRPr="00E02516" w:rsidRDefault="00E34979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79" w:rsidRPr="00E02516" w:rsidRDefault="00E34979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79" w:rsidRPr="00E02516" w:rsidRDefault="00E34979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79" w:rsidRPr="00E02516" w:rsidRDefault="00E34979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79" w:rsidRPr="00E02516" w:rsidRDefault="00E34979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79" w:rsidRPr="00E02516" w:rsidRDefault="00E34979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79" w:rsidRPr="00E02516" w:rsidRDefault="00E34979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79" w:rsidRPr="00E02516" w:rsidRDefault="00E34979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79" w:rsidRPr="00E02516" w:rsidRDefault="00E34979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79" w:rsidRPr="00E02516" w:rsidRDefault="00E34979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79" w:rsidRPr="00E02516" w:rsidRDefault="00E34979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79" w:rsidRPr="00E02516" w:rsidRDefault="00E34979" w:rsidP="00A804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79" w:rsidRDefault="002A418D" w:rsidP="00514988">
      <w:pPr>
        <w:keepNext/>
        <w:spacing w:after="0" w:line="240" w:lineRule="auto"/>
        <w:ind w:firstLine="6237"/>
        <w:outlineLvl w:val="0"/>
        <w:rPr>
          <w:rFonts w:ascii="Times New Roman" w:eastAsia="Times New Roman" w:hAnsi="Times New Roman" w:cs="Times New Roman"/>
          <w:bCs/>
          <w:iCs/>
          <w:noProof/>
          <w:sz w:val="24"/>
          <w:szCs w:val="24"/>
          <w:lang w:eastAsia="ru-RU"/>
        </w:rPr>
      </w:pPr>
      <w:bookmarkStart w:id="34" w:name="_Toc441496571"/>
      <w:r w:rsidRPr="00E0251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Приложение</w:t>
      </w:r>
      <w:r w:rsidR="00AE7C5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DA4063" w:rsidRPr="00E0251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5</w:t>
      </w:r>
    </w:p>
    <w:p w:rsidR="00854883" w:rsidRPr="00854883" w:rsidRDefault="00854883" w:rsidP="00514988">
      <w:pPr>
        <w:keepNext/>
        <w:spacing w:after="0" w:line="240" w:lineRule="auto"/>
        <w:ind w:firstLine="6237"/>
        <w:outlineLvl w:val="0"/>
        <w:rPr>
          <w:rFonts w:ascii="Times New Roman" w:eastAsia="Times New Roman" w:hAnsi="Times New Roman" w:cs="Times New Roman"/>
          <w:bCs/>
          <w:iCs/>
          <w:noProof/>
          <w:sz w:val="24"/>
          <w:szCs w:val="24"/>
          <w:lang w:eastAsia="ru-RU"/>
        </w:rPr>
      </w:pPr>
      <w:r w:rsidRPr="00854883">
        <w:rPr>
          <w:rFonts w:ascii="Times New Roman" w:eastAsia="Times New Roman" w:hAnsi="Times New Roman" w:cs="Times New Roman"/>
          <w:bCs/>
          <w:iCs/>
          <w:noProof/>
          <w:sz w:val="24"/>
          <w:szCs w:val="24"/>
          <w:lang w:eastAsia="ru-RU"/>
        </w:rPr>
        <w:t>к административному регламенту</w:t>
      </w:r>
    </w:p>
    <w:p w:rsidR="00514988" w:rsidRDefault="00514988" w:rsidP="003364FC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bookmarkStart w:id="35" w:name="_Toc430614289"/>
      <w:bookmarkEnd w:id="34"/>
    </w:p>
    <w:p w:rsidR="00E34979" w:rsidRPr="00E02516" w:rsidRDefault="00E34979" w:rsidP="003364FC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0251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Требования к документам, необходимым для оказания </w:t>
      </w:r>
      <w:r w:rsidR="004E1DA4" w:rsidRPr="00E02516">
        <w:rPr>
          <w:rFonts w:ascii="Times New Roman" w:hAnsi="Times New Roman" w:cs="Times New Roman"/>
          <w:b/>
          <w:bCs/>
          <w:iCs/>
          <w:sz w:val="24"/>
          <w:szCs w:val="24"/>
        </w:rPr>
        <w:t>Услуги</w:t>
      </w:r>
      <w:bookmarkEnd w:id="35"/>
    </w:p>
    <w:tbl>
      <w:tblPr>
        <w:tblStyle w:val="ad"/>
        <w:tblW w:w="10916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411"/>
        <w:gridCol w:w="2835"/>
        <w:gridCol w:w="5670"/>
      </w:tblGrid>
      <w:tr w:rsidR="00E34979" w:rsidRPr="00E02516" w:rsidTr="0080008E">
        <w:tc>
          <w:tcPr>
            <w:tcW w:w="2411" w:type="dxa"/>
            <w:shd w:val="clear" w:color="auto" w:fill="auto"/>
          </w:tcPr>
          <w:p w:rsidR="00FF2BFC" w:rsidRPr="00E02516" w:rsidRDefault="00FF2BFC" w:rsidP="00392B00">
            <w:pPr>
              <w:ind w:firstLine="318"/>
              <w:jc w:val="center"/>
              <w:rPr>
                <w:b/>
                <w:sz w:val="24"/>
                <w:szCs w:val="24"/>
              </w:rPr>
            </w:pPr>
            <w:r w:rsidRPr="00E02516">
              <w:rPr>
                <w:b/>
                <w:sz w:val="24"/>
                <w:szCs w:val="24"/>
              </w:rPr>
              <w:t>Класс</w:t>
            </w:r>
          </w:p>
          <w:p w:rsidR="00E34979" w:rsidRPr="00E02516" w:rsidRDefault="00E34979" w:rsidP="00392B00">
            <w:pPr>
              <w:ind w:firstLine="318"/>
              <w:jc w:val="center"/>
              <w:rPr>
                <w:b/>
                <w:sz w:val="24"/>
                <w:szCs w:val="24"/>
              </w:rPr>
            </w:pPr>
            <w:r w:rsidRPr="00E02516">
              <w:rPr>
                <w:b/>
                <w:sz w:val="24"/>
                <w:szCs w:val="24"/>
              </w:rPr>
              <w:t>документа</w:t>
            </w:r>
          </w:p>
        </w:tc>
        <w:tc>
          <w:tcPr>
            <w:tcW w:w="2835" w:type="dxa"/>
            <w:shd w:val="clear" w:color="auto" w:fill="auto"/>
          </w:tcPr>
          <w:p w:rsidR="00E34979" w:rsidRPr="00E02516" w:rsidRDefault="00E34979" w:rsidP="00392B00">
            <w:pPr>
              <w:spacing w:after="200" w:line="276" w:lineRule="auto"/>
              <w:ind w:firstLine="318"/>
              <w:jc w:val="center"/>
              <w:rPr>
                <w:b/>
                <w:sz w:val="24"/>
                <w:szCs w:val="24"/>
              </w:rPr>
            </w:pPr>
            <w:r w:rsidRPr="00E02516">
              <w:rPr>
                <w:b/>
                <w:sz w:val="24"/>
                <w:szCs w:val="24"/>
              </w:rPr>
              <w:t>Виды документов</w:t>
            </w:r>
          </w:p>
        </w:tc>
        <w:tc>
          <w:tcPr>
            <w:tcW w:w="5670" w:type="dxa"/>
            <w:shd w:val="clear" w:color="auto" w:fill="auto"/>
          </w:tcPr>
          <w:p w:rsidR="00E34979" w:rsidRPr="00E02516" w:rsidRDefault="00E34979" w:rsidP="00392B00">
            <w:pPr>
              <w:spacing w:after="200" w:line="276" w:lineRule="auto"/>
              <w:ind w:firstLine="318"/>
              <w:jc w:val="center"/>
              <w:rPr>
                <w:b/>
                <w:sz w:val="24"/>
                <w:szCs w:val="24"/>
              </w:rPr>
            </w:pPr>
            <w:r w:rsidRPr="00E02516">
              <w:rPr>
                <w:b/>
                <w:sz w:val="24"/>
                <w:szCs w:val="24"/>
              </w:rPr>
              <w:t>Требования к документу</w:t>
            </w:r>
          </w:p>
        </w:tc>
      </w:tr>
      <w:tr w:rsidR="00E34979" w:rsidRPr="00E02516" w:rsidTr="0080008E">
        <w:tc>
          <w:tcPr>
            <w:tcW w:w="10916" w:type="dxa"/>
            <w:gridSpan w:val="3"/>
            <w:shd w:val="clear" w:color="auto" w:fill="auto"/>
          </w:tcPr>
          <w:p w:rsidR="00E34979" w:rsidRPr="00E02516" w:rsidRDefault="00E34979" w:rsidP="009A7C8F">
            <w:pPr>
              <w:ind w:firstLine="318"/>
              <w:jc w:val="both"/>
              <w:rPr>
                <w:sz w:val="24"/>
                <w:szCs w:val="24"/>
              </w:rPr>
            </w:pPr>
            <w:r w:rsidRPr="00E02516">
              <w:rPr>
                <w:sz w:val="24"/>
                <w:szCs w:val="24"/>
              </w:rPr>
              <w:t xml:space="preserve">Документы, предоставляемые </w:t>
            </w:r>
            <w:r w:rsidR="004E1DA4" w:rsidRPr="00E02516">
              <w:rPr>
                <w:sz w:val="24"/>
                <w:szCs w:val="24"/>
              </w:rPr>
              <w:t>Лицом, имеющим право на получение Услуги,</w:t>
            </w:r>
            <w:r w:rsidRPr="00E02516">
              <w:rPr>
                <w:sz w:val="24"/>
                <w:szCs w:val="24"/>
              </w:rPr>
              <w:t xml:space="preserve"> (его представителем)</w:t>
            </w:r>
          </w:p>
        </w:tc>
      </w:tr>
      <w:tr w:rsidR="0080008E" w:rsidRPr="00E02516" w:rsidTr="0080008E">
        <w:tc>
          <w:tcPr>
            <w:tcW w:w="2411" w:type="dxa"/>
            <w:shd w:val="clear" w:color="auto" w:fill="auto"/>
          </w:tcPr>
          <w:p w:rsidR="0080008E" w:rsidRPr="00E02516" w:rsidRDefault="0080008E" w:rsidP="0080008E">
            <w:pPr>
              <w:ind w:firstLine="318"/>
              <w:jc w:val="center"/>
              <w:rPr>
                <w:sz w:val="24"/>
                <w:szCs w:val="24"/>
              </w:rPr>
            </w:pPr>
            <w:r w:rsidRPr="00E02516">
              <w:rPr>
                <w:sz w:val="24"/>
                <w:szCs w:val="24"/>
              </w:rPr>
              <w:t xml:space="preserve">Заявление о представлении </w:t>
            </w:r>
            <w:r w:rsidR="004E1DA4" w:rsidRPr="00E02516">
              <w:rPr>
                <w:sz w:val="24"/>
                <w:szCs w:val="24"/>
              </w:rPr>
              <w:t>Услуги</w:t>
            </w:r>
          </w:p>
        </w:tc>
        <w:tc>
          <w:tcPr>
            <w:tcW w:w="2835" w:type="dxa"/>
            <w:shd w:val="clear" w:color="auto" w:fill="auto"/>
          </w:tcPr>
          <w:p w:rsidR="0080008E" w:rsidRPr="00E02516" w:rsidRDefault="0080008E" w:rsidP="0080008E">
            <w:pPr>
              <w:ind w:firstLine="318"/>
              <w:jc w:val="center"/>
              <w:rPr>
                <w:sz w:val="24"/>
                <w:szCs w:val="24"/>
              </w:rPr>
            </w:pPr>
            <w:r w:rsidRPr="00E02516">
              <w:rPr>
                <w:sz w:val="24"/>
                <w:szCs w:val="24"/>
              </w:rPr>
              <w:t>Заявление</w:t>
            </w:r>
          </w:p>
        </w:tc>
        <w:tc>
          <w:tcPr>
            <w:tcW w:w="5670" w:type="dxa"/>
            <w:shd w:val="clear" w:color="auto" w:fill="auto"/>
          </w:tcPr>
          <w:p w:rsidR="0080008E" w:rsidRPr="00E02516" w:rsidRDefault="0080008E" w:rsidP="0080008E">
            <w:pPr>
              <w:ind w:firstLine="318"/>
              <w:rPr>
                <w:sz w:val="24"/>
                <w:szCs w:val="24"/>
              </w:rPr>
            </w:pPr>
            <w:r w:rsidRPr="00E02516">
              <w:rPr>
                <w:sz w:val="24"/>
                <w:szCs w:val="24"/>
              </w:rPr>
              <w:t xml:space="preserve">Заявление </w:t>
            </w:r>
            <w:r w:rsidR="001A09B3" w:rsidRPr="00E02516">
              <w:rPr>
                <w:sz w:val="24"/>
                <w:szCs w:val="24"/>
              </w:rPr>
              <w:t xml:space="preserve">в соответствии с Постановлением Правительства Московской области от 7 ноября 2012 г. № 1394/40 «Об утверждении порядка организации ярмарок на территории Московской области и продажи товаров (выполнения работ, оказания услуг) на них </w:t>
            </w:r>
            <w:r w:rsidRPr="00E02516">
              <w:rPr>
                <w:sz w:val="24"/>
                <w:szCs w:val="24"/>
              </w:rPr>
              <w:t>оформляется по форме согласно приложению № 12 к настоящему Регламенту и должно содержать:</w:t>
            </w:r>
          </w:p>
          <w:p w:rsidR="0080008E" w:rsidRPr="00E02516" w:rsidRDefault="0080008E" w:rsidP="0080008E">
            <w:pPr>
              <w:ind w:firstLine="318"/>
              <w:rPr>
                <w:sz w:val="24"/>
                <w:szCs w:val="24"/>
              </w:rPr>
            </w:pPr>
            <w:r w:rsidRPr="00E02516">
              <w:rPr>
                <w:sz w:val="24"/>
                <w:szCs w:val="24"/>
              </w:rPr>
              <w:t>- для юридического лица данные юридического лица, данные документа, подтверждающего факт внесения сведений о юридическом лице в Единый государственный реестр юридических лиц, адрес места нахождения юридического лица;</w:t>
            </w:r>
          </w:p>
          <w:p w:rsidR="0080008E" w:rsidRPr="00E02516" w:rsidRDefault="0080008E" w:rsidP="0080008E">
            <w:pPr>
              <w:ind w:firstLine="318"/>
              <w:rPr>
                <w:sz w:val="24"/>
                <w:szCs w:val="24"/>
              </w:rPr>
            </w:pPr>
            <w:r w:rsidRPr="00E02516">
              <w:rPr>
                <w:sz w:val="24"/>
                <w:szCs w:val="24"/>
              </w:rPr>
              <w:t>- для индивидуального предпринимателя фамилия, имя и отчество (в случае если имеется), место жительства индивидуального предпринимателя, реквизиты документа, удостоверяющего личность индивидуального предпринимателя, данные документа, подтверждающего факт внесения сведений об индивидуальном предпринимателе в Единый государственный реестр индивидуальных предпринимателей;</w:t>
            </w:r>
          </w:p>
          <w:p w:rsidR="0080008E" w:rsidRPr="00E02516" w:rsidRDefault="0080008E" w:rsidP="0080008E">
            <w:pPr>
              <w:ind w:firstLine="318"/>
              <w:rPr>
                <w:sz w:val="24"/>
                <w:szCs w:val="24"/>
              </w:rPr>
            </w:pPr>
            <w:r w:rsidRPr="00E02516">
              <w:rPr>
                <w:sz w:val="24"/>
                <w:szCs w:val="24"/>
              </w:rPr>
              <w:t>- общие данные ИНН/КПП юридического лица/индивидуального предпринимателя, место проведение ярмарки, наименование собственника земельного участка, на котором планируется организация ярмарки, категория земельного участка, срок (даты) проведения ярмарки, тип ярмарки.</w:t>
            </w:r>
          </w:p>
        </w:tc>
      </w:tr>
    </w:tbl>
    <w:p w:rsidR="009D7CE5" w:rsidRPr="00E02516" w:rsidRDefault="009D7CE5" w:rsidP="002549A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9D7CE5" w:rsidRPr="00E02516" w:rsidRDefault="009D7CE5" w:rsidP="002549A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9D7CE5" w:rsidRPr="00E02516" w:rsidRDefault="009D7CE5" w:rsidP="002549A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9D7CE5" w:rsidRPr="00E02516" w:rsidRDefault="009D7CE5" w:rsidP="002549A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9D7CE5" w:rsidRPr="00E02516" w:rsidRDefault="009D7CE5" w:rsidP="002549A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9D7CE5" w:rsidRDefault="009D7CE5" w:rsidP="002549A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920D85" w:rsidRDefault="00920D85" w:rsidP="002549A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920D85" w:rsidRDefault="00920D85" w:rsidP="002549A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920D85" w:rsidRDefault="00920D85" w:rsidP="002549A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745224" w:rsidRDefault="00745224" w:rsidP="002549A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920D85" w:rsidRDefault="00920D85" w:rsidP="002549A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920D85" w:rsidRDefault="00920D85" w:rsidP="002549A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920D85" w:rsidRPr="00E02516" w:rsidRDefault="00920D85" w:rsidP="002549A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514988" w:rsidRDefault="00514988">
      <w:pP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br w:type="page"/>
      </w:r>
    </w:p>
    <w:p w:rsidR="002549A1" w:rsidRDefault="002A418D" w:rsidP="00514988">
      <w:pPr>
        <w:widowControl w:val="0"/>
        <w:autoSpaceDE w:val="0"/>
        <w:autoSpaceDN w:val="0"/>
        <w:adjustRightInd w:val="0"/>
        <w:spacing w:after="0" w:line="240" w:lineRule="auto"/>
        <w:ind w:firstLine="5954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0251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Приложение 6</w:t>
      </w:r>
    </w:p>
    <w:p w:rsidR="00854883" w:rsidRPr="00854883" w:rsidRDefault="00854883" w:rsidP="00514988">
      <w:pPr>
        <w:widowControl w:val="0"/>
        <w:autoSpaceDE w:val="0"/>
        <w:autoSpaceDN w:val="0"/>
        <w:adjustRightInd w:val="0"/>
        <w:spacing w:after="0" w:line="240" w:lineRule="auto"/>
        <w:ind w:firstLine="5954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5488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 административному регламенту</w:t>
      </w:r>
    </w:p>
    <w:p w:rsidR="00854883" w:rsidRPr="00E02516" w:rsidRDefault="00854883" w:rsidP="008548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22CCB" w:rsidRPr="00E02516" w:rsidRDefault="002549A1" w:rsidP="00A804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0251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Справочная информация о месте нахождения, графике работы, контактных телефонах, адресах электронной почты</w:t>
      </w:r>
      <w:r w:rsidR="00AE7C5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="000D6086" w:rsidRPr="00E0251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Администрации</w:t>
      </w:r>
      <w:r w:rsidRPr="00E0251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и организаций, участвующих в предоставлении и информировании о порядке предоставления </w:t>
      </w:r>
      <w:r w:rsidR="004E1DA4" w:rsidRPr="00E0251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Услуги</w:t>
      </w:r>
    </w:p>
    <w:p w:rsidR="00D730A1" w:rsidRPr="00E02516" w:rsidRDefault="00D730A1" w:rsidP="00A804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278" w:rsidRPr="00F5735F" w:rsidRDefault="00E95278" w:rsidP="00E95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4846">
        <w:rPr>
          <w:rFonts w:ascii="Times New Roman" w:hAnsi="Times New Roman" w:cs="Times New Roman"/>
          <w:b/>
          <w:sz w:val="26"/>
          <w:szCs w:val="26"/>
        </w:rPr>
        <w:t>1</w:t>
      </w:r>
      <w:r w:rsidRPr="007C35C7">
        <w:rPr>
          <w:rFonts w:ascii="Times New Roman" w:hAnsi="Times New Roman" w:cs="Times New Roman"/>
          <w:b/>
          <w:i/>
          <w:sz w:val="26"/>
          <w:szCs w:val="26"/>
        </w:rPr>
        <w:t xml:space="preserve">. </w:t>
      </w:r>
      <w:r w:rsidRPr="00F573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 Администрация города Пущино</w:t>
      </w:r>
    </w:p>
    <w:tbl>
      <w:tblPr>
        <w:tblpPr w:leftFromText="180" w:rightFromText="180" w:vertAnchor="text" w:horzAnchor="margin" w:tblpY="1010"/>
        <w:tblW w:w="9776" w:type="dxa"/>
        <w:tblLook w:val="04A0" w:firstRow="1" w:lastRow="0" w:firstColumn="1" w:lastColumn="0" w:noHBand="0" w:noVBand="1"/>
      </w:tblPr>
      <w:tblGrid>
        <w:gridCol w:w="2074"/>
        <w:gridCol w:w="3733"/>
        <w:gridCol w:w="3969"/>
      </w:tblGrid>
      <w:tr w:rsidR="00E95278" w:rsidRPr="00F5735F" w:rsidTr="00AB0E26">
        <w:tc>
          <w:tcPr>
            <w:tcW w:w="2074" w:type="dxa"/>
          </w:tcPr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Понедельник:</w:t>
            </w: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Вторник:</w:t>
            </w: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Среда</w:t>
            </w: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Четверг:</w:t>
            </w: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Пятница:</w:t>
            </w: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Суббота</w:t>
            </w: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Воскресенье:</w:t>
            </w:r>
          </w:p>
        </w:tc>
        <w:tc>
          <w:tcPr>
            <w:tcW w:w="3733" w:type="dxa"/>
            <w:hideMark/>
          </w:tcPr>
          <w:p w:rsidR="00E95278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(13:00-13:45– обед)</w:t>
            </w: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(13:00-13:45– обед)</w:t>
            </w: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(13:00-13:45– обед)</w:t>
            </w: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(13:00-13:45– обед)</w:t>
            </w: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09:00-16:45(13:00-13:45--</w:t>
            </w: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обед) выходной день</w:t>
            </w: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</w:tc>
        <w:tc>
          <w:tcPr>
            <w:tcW w:w="3969" w:type="dxa"/>
            <w:hideMark/>
          </w:tcPr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5278" w:rsidRPr="00F5735F" w:rsidRDefault="00E95278" w:rsidP="00E95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нахождения Администрации города: Московская область, город Пущино, ул. Строителей, д. 18а.</w:t>
      </w:r>
    </w:p>
    <w:p w:rsidR="00E95278" w:rsidRPr="00F5735F" w:rsidRDefault="00E95278" w:rsidP="00E95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работы Администрации города Пущино:</w:t>
      </w:r>
    </w:p>
    <w:p w:rsidR="00E95278" w:rsidRPr="00F5735F" w:rsidRDefault="00E95278" w:rsidP="00E95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278" w:rsidRPr="00F5735F" w:rsidRDefault="00E95278" w:rsidP="00E95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 Администрации города Пущино: 142290, Московская область, город Пущино, ул. Строителей, д. 18а.</w:t>
      </w:r>
    </w:p>
    <w:p w:rsidR="00E95278" w:rsidRPr="00F5735F" w:rsidRDefault="00E95278" w:rsidP="00E95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 8(4967)73-36-50.</w:t>
      </w:r>
    </w:p>
    <w:p w:rsidR="00E95278" w:rsidRPr="00F5735F" w:rsidRDefault="00E95278" w:rsidP="00E95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Официальный сайт Администрации города Пущино в сети Интернет: http://www.pushchino.ru/.</w:t>
      </w:r>
    </w:p>
    <w:p w:rsidR="00E95278" w:rsidRPr="00F5735F" w:rsidRDefault="00E95278" w:rsidP="00E952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почты Администрации города Пущино в сети Интернет: </w:t>
      </w:r>
      <w:r w:rsidRPr="00F5735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push</w:t>
      </w: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F5735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mosreg</w:t>
      </w: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F5735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95278" w:rsidRDefault="00E95278" w:rsidP="00E95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95278" w:rsidRPr="00F5735F" w:rsidRDefault="00E95278" w:rsidP="00E95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2. </w:t>
      </w:r>
      <w:r w:rsidRPr="00F573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Отдел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экономики А</w:t>
      </w:r>
      <w:r w:rsidRPr="00F573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дминистрации г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орода </w:t>
      </w:r>
      <w:r w:rsidRPr="00F573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Пущино.</w:t>
      </w:r>
    </w:p>
    <w:p w:rsidR="00E95278" w:rsidRPr="00F5735F" w:rsidRDefault="00E95278" w:rsidP="00E95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нахождения отдела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экономики</w:t>
      </w: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: 142290, Московская обл., г.Пущино, ул.Строителей 18а, к.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217</w:t>
      </w:r>
      <w:r w:rsidRPr="00F5735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E95278" w:rsidRDefault="00E95278" w:rsidP="00E95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278" w:rsidRDefault="00E95278" w:rsidP="00E952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График работы отдела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экономики</w:t>
      </w: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10953" w:type="dxa"/>
        <w:tblInd w:w="-5" w:type="dxa"/>
        <w:tblLook w:val="04A0" w:firstRow="1" w:lastRow="0" w:firstColumn="1" w:lastColumn="0" w:noHBand="0" w:noVBand="1"/>
      </w:tblPr>
      <w:tblGrid>
        <w:gridCol w:w="1843"/>
        <w:gridCol w:w="3969"/>
        <w:gridCol w:w="5141"/>
      </w:tblGrid>
      <w:tr w:rsidR="00E95278" w:rsidRPr="00F5735F" w:rsidTr="00AB0E26">
        <w:tc>
          <w:tcPr>
            <w:tcW w:w="1843" w:type="dxa"/>
          </w:tcPr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Понедельник:</w:t>
            </w: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Вторник:</w:t>
            </w: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Среда</w:t>
            </w: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Четверг:</w:t>
            </w: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Пятница:</w:t>
            </w: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Суббота</w:t>
            </w: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Воскресенье:</w:t>
            </w:r>
          </w:p>
        </w:tc>
        <w:tc>
          <w:tcPr>
            <w:tcW w:w="3969" w:type="dxa"/>
            <w:hideMark/>
          </w:tcPr>
          <w:p w:rsidR="00E95278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(13:00-13:45- обед)</w:t>
            </w: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(13:00-13:45- обед)</w:t>
            </w: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(13:00-13:45- обед)</w:t>
            </w: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(13:00-13:45- обед)</w:t>
            </w: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09:00-16:45 (13:00-13:45- обед)</w:t>
            </w: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</w:tc>
        <w:tc>
          <w:tcPr>
            <w:tcW w:w="5141" w:type="dxa"/>
          </w:tcPr>
          <w:p w:rsidR="00E95278" w:rsidRPr="00F5735F" w:rsidRDefault="00E95278" w:rsidP="00AB0E2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5278" w:rsidRPr="00F5735F" w:rsidRDefault="00E95278" w:rsidP="00E95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278" w:rsidRPr="00F5735F" w:rsidRDefault="00E95278" w:rsidP="00E95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278" w:rsidRPr="00F5735F" w:rsidRDefault="00E95278" w:rsidP="00E95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адрес: 142290, Московская обл., г.Пущино, ул.Строителей 18а, к.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217</w:t>
      </w:r>
      <w:r w:rsidRPr="00F5735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E95278" w:rsidRPr="00F5735F" w:rsidRDefault="00E95278" w:rsidP="00E95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Контактные телефоны: 8 (4967) 73-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04-02</w:t>
      </w: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95278" w:rsidRPr="00F5735F" w:rsidRDefault="00E95278" w:rsidP="00E95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Официальный сайт отдела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экономики </w:t>
      </w: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сети Интернет: </w:t>
      </w:r>
      <w:r w:rsidRPr="00F5735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F5735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pushchino</w:t>
      </w: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F5735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95278" w:rsidRPr="000B40AB" w:rsidRDefault="00E95278" w:rsidP="00E952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почты отдела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экономики</w:t>
      </w: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сети Интернет: </w:t>
      </w:r>
      <w:r w:rsidR="00555194" w:rsidRPr="000B40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econo</w:t>
      </w:r>
      <w:r w:rsidR="000B40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mpush</w:t>
      </w:r>
      <w:r w:rsidR="000B40AB" w:rsidRPr="000B40A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="000B40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="000B40AB" w:rsidRPr="000B40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B40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0B40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95278" w:rsidRPr="00F5735F" w:rsidRDefault="00E95278" w:rsidP="00E95278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5278" w:rsidRPr="00F5735F" w:rsidRDefault="00E95278" w:rsidP="00E95278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F573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F5735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Pr="00F573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МБУ «МФЦ г. Пущино»</w:t>
      </w:r>
    </w:p>
    <w:p w:rsidR="00E95278" w:rsidRDefault="00E95278" w:rsidP="00E95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нахождения МБУ«МФЦ г.Пущино»: 142290, Московская область, город Пущино, микрорайон «В», д. 1.</w:t>
      </w:r>
    </w:p>
    <w:p w:rsidR="00E95278" w:rsidRPr="00F5735F" w:rsidRDefault="00E95278" w:rsidP="00E95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278" w:rsidRDefault="00E95278" w:rsidP="00E95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работы:</w:t>
      </w:r>
    </w:p>
    <w:p w:rsidR="00E95278" w:rsidRPr="00F5735F" w:rsidRDefault="00E95278" w:rsidP="00E95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388"/>
        <w:gridCol w:w="6955"/>
      </w:tblGrid>
      <w:tr w:rsidR="00E95278" w:rsidRPr="00F5735F" w:rsidTr="00AB0E26">
        <w:trPr>
          <w:jc w:val="center"/>
        </w:trPr>
        <w:tc>
          <w:tcPr>
            <w:tcW w:w="1278" w:type="pct"/>
            <w:hideMark/>
          </w:tcPr>
          <w:p w:rsidR="00E95278" w:rsidRPr="00F5735F" w:rsidRDefault="00E95278" w:rsidP="00AB0E26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3722" w:type="pct"/>
            <w:vAlign w:val="center"/>
            <w:hideMark/>
          </w:tcPr>
          <w:p w:rsidR="00E95278" w:rsidRPr="00F5735F" w:rsidRDefault="00E95278" w:rsidP="00AB0E26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8.00-20.00</w:t>
            </w:r>
          </w:p>
        </w:tc>
      </w:tr>
      <w:tr w:rsidR="00E95278" w:rsidRPr="00F5735F" w:rsidTr="00AB0E26">
        <w:trPr>
          <w:jc w:val="center"/>
        </w:trPr>
        <w:tc>
          <w:tcPr>
            <w:tcW w:w="1278" w:type="pct"/>
            <w:hideMark/>
          </w:tcPr>
          <w:p w:rsidR="00E95278" w:rsidRPr="00F5735F" w:rsidRDefault="00E95278" w:rsidP="00AB0E26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Вторник:</w:t>
            </w:r>
          </w:p>
        </w:tc>
        <w:tc>
          <w:tcPr>
            <w:tcW w:w="3722" w:type="pct"/>
            <w:vAlign w:val="center"/>
            <w:hideMark/>
          </w:tcPr>
          <w:p w:rsidR="00E95278" w:rsidRPr="00F5735F" w:rsidRDefault="00E95278" w:rsidP="00AB0E26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8.00-20.00</w:t>
            </w:r>
          </w:p>
        </w:tc>
      </w:tr>
      <w:tr w:rsidR="00E95278" w:rsidRPr="00F5735F" w:rsidTr="00AB0E26">
        <w:trPr>
          <w:jc w:val="center"/>
        </w:trPr>
        <w:tc>
          <w:tcPr>
            <w:tcW w:w="1278" w:type="pct"/>
            <w:hideMark/>
          </w:tcPr>
          <w:p w:rsidR="00E95278" w:rsidRPr="00F5735F" w:rsidRDefault="00E95278" w:rsidP="00AB0E26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3722" w:type="pct"/>
            <w:vAlign w:val="center"/>
            <w:hideMark/>
          </w:tcPr>
          <w:p w:rsidR="00E95278" w:rsidRPr="00F5735F" w:rsidRDefault="00E95278" w:rsidP="00AB0E26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8.00-20.00</w:t>
            </w:r>
          </w:p>
        </w:tc>
      </w:tr>
      <w:tr w:rsidR="00E95278" w:rsidRPr="00F5735F" w:rsidTr="00AB0E26">
        <w:trPr>
          <w:jc w:val="center"/>
        </w:trPr>
        <w:tc>
          <w:tcPr>
            <w:tcW w:w="1278" w:type="pct"/>
            <w:hideMark/>
          </w:tcPr>
          <w:p w:rsidR="00E95278" w:rsidRPr="00F5735F" w:rsidRDefault="00E95278" w:rsidP="00AB0E26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Четверг:</w:t>
            </w:r>
          </w:p>
        </w:tc>
        <w:tc>
          <w:tcPr>
            <w:tcW w:w="3722" w:type="pct"/>
            <w:vAlign w:val="center"/>
            <w:hideMark/>
          </w:tcPr>
          <w:p w:rsidR="00E95278" w:rsidRPr="00F5735F" w:rsidRDefault="00E95278" w:rsidP="00AB0E26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8.00-20.00</w:t>
            </w:r>
          </w:p>
        </w:tc>
      </w:tr>
      <w:tr w:rsidR="00E95278" w:rsidRPr="00F5735F" w:rsidTr="00AB0E26">
        <w:trPr>
          <w:jc w:val="center"/>
        </w:trPr>
        <w:tc>
          <w:tcPr>
            <w:tcW w:w="1278" w:type="pct"/>
            <w:hideMark/>
          </w:tcPr>
          <w:p w:rsidR="00E95278" w:rsidRPr="00F5735F" w:rsidRDefault="00E95278" w:rsidP="00AB0E26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Пятница:</w:t>
            </w:r>
          </w:p>
        </w:tc>
        <w:tc>
          <w:tcPr>
            <w:tcW w:w="3722" w:type="pct"/>
            <w:vAlign w:val="center"/>
            <w:hideMark/>
          </w:tcPr>
          <w:p w:rsidR="00E95278" w:rsidRPr="00F5735F" w:rsidRDefault="00E95278" w:rsidP="00AB0E26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8.00-20.00</w:t>
            </w:r>
          </w:p>
        </w:tc>
      </w:tr>
      <w:tr w:rsidR="00E95278" w:rsidRPr="00F5735F" w:rsidTr="00AB0E26">
        <w:trPr>
          <w:jc w:val="center"/>
        </w:trPr>
        <w:tc>
          <w:tcPr>
            <w:tcW w:w="1278" w:type="pct"/>
            <w:hideMark/>
          </w:tcPr>
          <w:p w:rsidR="00E95278" w:rsidRPr="00F5735F" w:rsidRDefault="00E95278" w:rsidP="00AB0E26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 w:rsidRPr="00F5735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Суббо</w:t>
            </w:r>
            <w:r w:rsidRPr="00F5735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  <w:t>та</w:t>
            </w:r>
          </w:p>
        </w:tc>
        <w:tc>
          <w:tcPr>
            <w:tcW w:w="3722" w:type="pct"/>
            <w:vAlign w:val="center"/>
            <w:hideMark/>
          </w:tcPr>
          <w:p w:rsidR="00E95278" w:rsidRPr="00F5735F" w:rsidRDefault="00E95278" w:rsidP="00AB0E26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8.00-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F57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.00</w:t>
            </w:r>
          </w:p>
        </w:tc>
      </w:tr>
      <w:tr w:rsidR="00E95278" w:rsidRPr="00F5735F" w:rsidTr="00AB0E26">
        <w:trPr>
          <w:jc w:val="center"/>
        </w:trPr>
        <w:tc>
          <w:tcPr>
            <w:tcW w:w="1278" w:type="pct"/>
            <w:hideMark/>
          </w:tcPr>
          <w:p w:rsidR="00E95278" w:rsidRPr="00F5735F" w:rsidRDefault="00E95278" w:rsidP="00AB0E26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 w:rsidRPr="00F5735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  <w:t>Воскресенье:</w:t>
            </w:r>
          </w:p>
        </w:tc>
        <w:tc>
          <w:tcPr>
            <w:tcW w:w="3722" w:type="pct"/>
            <w:vAlign w:val="center"/>
            <w:hideMark/>
          </w:tcPr>
          <w:p w:rsidR="00E95278" w:rsidRDefault="00E95278" w:rsidP="00AB0E26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 w:rsidRPr="00F5735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  <w:t>выходной день.</w:t>
            </w:r>
          </w:p>
          <w:p w:rsidR="00E95278" w:rsidRPr="00F5735F" w:rsidRDefault="00E95278" w:rsidP="00AB0E26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</w:pPr>
          </w:p>
        </w:tc>
      </w:tr>
    </w:tbl>
    <w:p w:rsidR="00E95278" w:rsidRPr="00F5735F" w:rsidRDefault="00E95278" w:rsidP="00E95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адрес: 142290, Московская область, город Пущино, микрорайон «В», д. 1.</w:t>
      </w:r>
    </w:p>
    <w:p w:rsidR="00E95278" w:rsidRPr="00F5735F" w:rsidRDefault="00E95278" w:rsidP="00E95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 8(4967) 33-15-01.</w:t>
      </w:r>
    </w:p>
    <w:p w:rsidR="00E95278" w:rsidRPr="00F5735F" w:rsidRDefault="00E95278" w:rsidP="00E952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Официальный сайт многофункционального центра в сети Интернет</w:t>
      </w:r>
      <w:r w:rsidRPr="00F5735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</w:t>
      </w:r>
      <w:hyperlink r:id="rId14" w:history="1">
        <w:r w:rsidR="000B40AB" w:rsidRPr="00F72F9B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http://mfcpush.ru/</w:t>
        </w:r>
      </w:hyperlink>
    </w:p>
    <w:p w:rsidR="00E95278" w:rsidRPr="00F5735F" w:rsidRDefault="00E95278" w:rsidP="00E952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почты в сети Интернет: </w:t>
      </w:r>
      <w:hyperlink r:id="rId15" w:history="1">
        <w:r w:rsidRPr="00F573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mfc</w:t>
        </w:r>
        <w:r w:rsidRPr="00F573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573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puschino</w:t>
        </w:r>
        <w:r w:rsidRPr="00F573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@</w:t>
        </w:r>
        <w:r w:rsidRPr="00F573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mosreg</w:t>
        </w:r>
        <w:r w:rsidRPr="00F573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573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</w:p>
    <w:p w:rsidR="00A8049A" w:rsidRPr="00E02516" w:rsidRDefault="00A8049A" w:rsidP="00A8049A">
      <w:pPr>
        <w:rPr>
          <w:rFonts w:ascii="Times New Roman" w:eastAsia="Calibri" w:hAnsi="Times New Roman" w:cs="Times New Roman"/>
          <w:sz w:val="24"/>
          <w:szCs w:val="24"/>
        </w:rPr>
      </w:pPr>
    </w:p>
    <w:p w:rsidR="00734950" w:rsidRPr="00E02516" w:rsidRDefault="00734950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34950" w:rsidRPr="00E02516" w:rsidRDefault="00734950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34950" w:rsidRPr="00E02516" w:rsidRDefault="00734950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34950" w:rsidRPr="00E02516" w:rsidRDefault="00734950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34950" w:rsidRPr="00E02516" w:rsidRDefault="00734950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34950" w:rsidRPr="00E02516" w:rsidRDefault="00734950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34950" w:rsidRPr="00E02516" w:rsidRDefault="00734950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02516" w:rsidRDefault="00E02516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02516" w:rsidRDefault="00E02516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02516" w:rsidRDefault="00E02516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95278" w:rsidRDefault="00E95278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95278" w:rsidRDefault="00E95278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95278" w:rsidRDefault="00E95278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D85" w:rsidRDefault="00920D85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D85" w:rsidRDefault="00920D85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D85" w:rsidRDefault="00920D85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D85" w:rsidRDefault="00920D85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D85" w:rsidRDefault="00920D85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D85" w:rsidRDefault="00920D85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D85" w:rsidRDefault="00920D85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D85" w:rsidRDefault="00920D85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D85" w:rsidRDefault="00920D85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D85" w:rsidRDefault="00920D85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D85" w:rsidRDefault="00920D85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D85" w:rsidRDefault="00920D85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D85" w:rsidRDefault="00920D85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D85" w:rsidRDefault="00920D85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D85" w:rsidRDefault="00920D85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D85" w:rsidRDefault="00920D85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D85" w:rsidRDefault="00920D85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D85" w:rsidRDefault="00920D85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32207" w:rsidRDefault="00E32207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D85" w:rsidRDefault="00920D85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D85" w:rsidRDefault="00920D85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02516" w:rsidRDefault="00E02516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001F4" w:rsidRDefault="002A418D" w:rsidP="00514988">
      <w:pPr>
        <w:autoSpaceDE w:val="0"/>
        <w:autoSpaceDN w:val="0"/>
        <w:adjustRightInd w:val="0"/>
        <w:spacing w:after="0" w:line="240" w:lineRule="auto"/>
        <w:ind w:firstLine="6096"/>
        <w:rPr>
          <w:rFonts w:ascii="Times New Roman" w:hAnsi="Times New Roman" w:cs="Times New Roman"/>
          <w:sz w:val="24"/>
          <w:szCs w:val="24"/>
        </w:rPr>
      </w:pPr>
      <w:r w:rsidRPr="00E02516">
        <w:rPr>
          <w:rFonts w:ascii="Times New Roman" w:hAnsi="Times New Roman" w:cs="Times New Roman"/>
          <w:sz w:val="24"/>
          <w:szCs w:val="24"/>
        </w:rPr>
        <w:lastRenderedPageBreak/>
        <w:t>Приложение 7</w:t>
      </w:r>
    </w:p>
    <w:p w:rsidR="00854883" w:rsidRPr="00854883" w:rsidRDefault="00854883" w:rsidP="00514988">
      <w:pPr>
        <w:autoSpaceDE w:val="0"/>
        <w:autoSpaceDN w:val="0"/>
        <w:adjustRightInd w:val="0"/>
        <w:spacing w:after="0" w:line="240" w:lineRule="auto"/>
        <w:ind w:firstLine="6096"/>
        <w:rPr>
          <w:rFonts w:ascii="Times New Roman" w:hAnsi="Times New Roman" w:cs="Times New Roman"/>
          <w:sz w:val="24"/>
          <w:szCs w:val="24"/>
        </w:rPr>
      </w:pPr>
      <w:r w:rsidRPr="00854883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854883" w:rsidRPr="00E02516" w:rsidRDefault="00854883" w:rsidP="003818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8181F" w:rsidRPr="00E02516" w:rsidRDefault="0038181F" w:rsidP="0038181F">
      <w:pPr>
        <w:keepNext/>
        <w:spacing w:before="240" w:after="240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bookmarkStart w:id="36" w:name="_Ref437728895"/>
      <w:bookmarkStart w:id="37" w:name="_Toc437973324"/>
      <w:bookmarkStart w:id="38" w:name="_Toc438110066"/>
      <w:bookmarkStart w:id="39" w:name="_Toc438376278"/>
      <w:bookmarkStart w:id="40" w:name="_Toc441496574"/>
      <w:r w:rsidRPr="00E0251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Требования к помещениям, в которых предоставляется Услуга</w:t>
      </w:r>
      <w:bookmarkEnd w:id="36"/>
      <w:bookmarkEnd w:id="37"/>
      <w:bookmarkEnd w:id="38"/>
      <w:bookmarkEnd w:id="39"/>
      <w:bookmarkEnd w:id="40"/>
    </w:p>
    <w:p w:rsidR="0038181F" w:rsidRPr="00E02516" w:rsidRDefault="0038181F" w:rsidP="007349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>Помещения, в которых предоставляется Услуга, предпочтительно размещаются на нижних этажах зданий и должны соответствовать санитарно-эпидемиологическим правилам и нормативам.</w:t>
      </w:r>
    </w:p>
    <w:p w:rsidR="0038181F" w:rsidRPr="00E02516" w:rsidRDefault="0038181F" w:rsidP="00484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38181F" w:rsidRPr="00E02516" w:rsidRDefault="0038181F" w:rsidP="00484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При ином размещении помещений по высоте, должна быть обеспечена возможность получения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 маломобильными группами населения.</w:t>
      </w:r>
    </w:p>
    <w:p w:rsidR="0038181F" w:rsidRPr="00E02516" w:rsidRDefault="0038181F" w:rsidP="00484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>Вход и выход из помещений оборудуются указателями.</w:t>
      </w:r>
    </w:p>
    <w:p w:rsidR="0038181F" w:rsidRPr="00E02516" w:rsidRDefault="0038181F" w:rsidP="00484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Места для информирования, предназначенные для ознакомления </w:t>
      </w:r>
      <w:r w:rsidR="00B7338F" w:rsidRPr="00E02516">
        <w:rPr>
          <w:rFonts w:ascii="Times New Roman" w:eastAsia="Calibri" w:hAnsi="Times New Roman" w:cs="Times New Roman"/>
          <w:sz w:val="24"/>
          <w:szCs w:val="24"/>
        </w:rPr>
        <w:t xml:space="preserve">Лиц, имеющих право на получение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 с информационными материалами, оборудуются информационными стендами.</w:t>
      </w:r>
    </w:p>
    <w:p w:rsidR="0038181F" w:rsidRPr="00E02516" w:rsidRDefault="0038181F" w:rsidP="00484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>Места для ожидания на подачу или получение документов оборудуются стульями, скамьями.</w:t>
      </w:r>
    </w:p>
    <w:p w:rsidR="0038181F" w:rsidRPr="00E02516" w:rsidRDefault="0038181F" w:rsidP="00484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>Места для заполнения заявления оборудуются стульями, столами (стойками) и обеспечиваются образцами заявлений, писчей бумагой и канцелярскими принадлежностями (шариковыми ручками).</w:t>
      </w:r>
    </w:p>
    <w:p w:rsidR="0038181F" w:rsidRPr="00E02516" w:rsidRDefault="0038181F" w:rsidP="00484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Кабинеты для приема </w:t>
      </w:r>
      <w:r w:rsidR="00B7338F" w:rsidRPr="00E02516">
        <w:rPr>
          <w:rFonts w:ascii="Times New Roman" w:eastAsia="Calibri" w:hAnsi="Times New Roman" w:cs="Times New Roman"/>
          <w:sz w:val="24"/>
          <w:szCs w:val="24"/>
        </w:rPr>
        <w:t xml:space="preserve">Лиц, имеющих право на получение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="00F659D4">
        <w:rPr>
          <w:rFonts w:ascii="Times New Roman" w:eastAsia="Calibri" w:hAnsi="Times New Roman" w:cs="Times New Roman"/>
          <w:sz w:val="24"/>
          <w:szCs w:val="24"/>
        </w:rPr>
        <w:t>,</w:t>
      </w: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 должны быть оборудованы информационными табличками (вывесками) с указанием:</w:t>
      </w:r>
    </w:p>
    <w:p w:rsidR="0038181F" w:rsidRPr="00E02516" w:rsidRDefault="00734950" w:rsidP="00734950">
      <w:p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E0251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- </w:t>
      </w:r>
      <w:r w:rsidR="0038181F" w:rsidRPr="00E02516">
        <w:rPr>
          <w:rFonts w:ascii="Times New Roman" w:eastAsia="Calibri" w:hAnsi="Times New Roman" w:cs="Times New Roman"/>
          <w:sz w:val="24"/>
          <w:szCs w:val="24"/>
          <w:lang w:eastAsia="ar-SA"/>
        </w:rPr>
        <w:t>номера кабинета;</w:t>
      </w:r>
    </w:p>
    <w:p w:rsidR="0038181F" w:rsidRPr="00E02516" w:rsidRDefault="00734950" w:rsidP="00734950">
      <w:p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E0251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- </w:t>
      </w:r>
      <w:r w:rsidR="0038181F" w:rsidRPr="00E0251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фамилии, имени, отчества и должности специалиста, осуществляющего предоставление </w:t>
      </w:r>
      <w:r w:rsidR="004E1DA4" w:rsidRPr="00E02516">
        <w:rPr>
          <w:rFonts w:ascii="Times New Roman" w:eastAsia="Calibri" w:hAnsi="Times New Roman" w:cs="Times New Roman"/>
          <w:sz w:val="24"/>
          <w:szCs w:val="24"/>
          <w:lang w:eastAsia="ar-SA"/>
        </w:rPr>
        <w:t>Услуги</w:t>
      </w:r>
      <w:r w:rsidR="0038181F" w:rsidRPr="00E02516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</w:p>
    <w:p w:rsidR="0038181F" w:rsidRPr="00E02516" w:rsidRDefault="0038181F" w:rsidP="00484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Рабочие места государственных или муниципальных служащих и/или сотрудников </w:t>
      </w:r>
      <w:r w:rsidRPr="00E02516">
        <w:rPr>
          <w:rFonts w:ascii="Times New Roman" w:eastAsia="Times New Roman" w:hAnsi="Times New Roman" w:cs="Times New Roman"/>
          <w:sz w:val="24"/>
          <w:szCs w:val="24"/>
          <w:lang w:eastAsia="ar-SA"/>
        </w:rPr>
        <w:t>МФЦ</w:t>
      </w: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, предоставляющих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 и организовать предоставление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 в полном объеме.</w:t>
      </w:r>
    </w:p>
    <w:p w:rsidR="0038181F" w:rsidRPr="00E02516" w:rsidRDefault="0038181F" w:rsidP="00484DB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CE65EB" w:rsidRDefault="002A418D" w:rsidP="00514988">
      <w:pPr>
        <w:keepNext/>
        <w:spacing w:after="0" w:line="240" w:lineRule="auto"/>
        <w:ind w:firstLine="6379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bookmarkStart w:id="41" w:name="_Ref437561996"/>
      <w:bookmarkStart w:id="42" w:name="_Toc437973325"/>
      <w:bookmarkStart w:id="43" w:name="_Toc438110067"/>
      <w:bookmarkStart w:id="44" w:name="_Toc438376279"/>
      <w:bookmarkStart w:id="45" w:name="_Toc441496575"/>
      <w:r w:rsidRPr="00E0251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 xml:space="preserve">Приложение </w:t>
      </w:r>
      <w:r w:rsidR="001B45C2" w:rsidRPr="00E0251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8</w:t>
      </w:r>
    </w:p>
    <w:p w:rsidR="00854883" w:rsidRPr="00854883" w:rsidRDefault="00854883" w:rsidP="00514988">
      <w:pPr>
        <w:keepNext/>
        <w:spacing w:after="0" w:line="240" w:lineRule="auto"/>
        <w:ind w:firstLine="6379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5488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 административному регламенту</w:t>
      </w:r>
    </w:p>
    <w:p w:rsidR="00854883" w:rsidRPr="00854883" w:rsidRDefault="00854883" w:rsidP="00514988">
      <w:pPr>
        <w:keepNext/>
        <w:spacing w:after="0" w:line="240" w:lineRule="auto"/>
        <w:ind w:firstLine="6379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bookmarkEnd w:id="41"/>
    <w:p w:rsidR="00CE4972" w:rsidRPr="00E02516" w:rsidRDefault="00CE4972" w:rsidP="00BE78D7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CE4972" w:rsidRPr="00E02516" w:rsidRDefault="00CE4972" w:rsidP="00CE497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CE4972" w:rsidRPr="00E02516" w:rsidRDefault="00CE4972" w:rsidP="00CE497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0251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Показатели доступности и качества </w:t>
      </w:r>
      <w:r w:rsidR="004E1DA4" w:rsidRPr="00E0251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Услуги</w:t>
      </w:r>
      <w:bookmarkEnd w:id="42"/>
      <w:bookmarkEnd w:id="43"/>
      <w:bookmarkEnd w:id="44"/>
      <w:bookmarkEnd w:id="45"/>
    </w:p>
    <w:p w:rsidR="00CE4972" w:rsidRPr="00E02516" w:rsidRDefault="00CE4972" w:rsidP="00CE497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734950" w:rsidRPr="00E02516" w:rsidRDefault="00CE4972" w:rsidP="0073495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Показателями доступности </w:t>
      </w:r>
      <w:r w:rsidR="00734950" w:rsidRPr="00E02516">
        <w:rPr>
          <w:rFonts w:ascii="Times New Roman" w:eastAsia="Calibri" w:hAnsi="Times New Roman" w:cs="Times New Roman"/>
          <w:sz w:val="24"/>
          <w:szCs w:val="24"/>
        </w:rPr>
        <w:t xml:space="preserve">предоставления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="00734950" w:rsidRPr="00E02516">
        <w:rPr>
          <w:rFonts w:ascii="Times New Roman" w:eastAsia="Calibri" w:hAnsi="Times New Roman" w:cs="Times New Roman"/>
          <w:sz w:val="24"/>
          <w:szCs w:val="24"/>
        </w:rPr>
        <w:t xml:space="preserve"> являются:</w:t>
      </w:r>
    </w:p>
    <w:p w:rsidR="00CE4972" w:rsidRPr="00E02516" w:rsidRDefault="00CE4972" w:rsidP="0073495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предоставление возможности получения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 в электронной форме или в </w:t>
      </w:r>
      <w:r w:rsidRPr="00E02516">
        <w:rPr>
          <w:rFonts w:ascii="Times New Roman" w:eastAsia="Times New Roman" w:hAnsi="Times New Roman" w:cs="Times New Roman"/>
          <w:sz w:val="24"/>
          <w:szCs w:val="24"/>
          <w:lang w:eastAsia="ar-SA"/>
        </w:rPr>
        <w:t>МФЦ</w:t>
      </w:r>
      <w:r w:rsidRPr="00E0251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E4972" w:rsidRPr="00E02516" w:rsidRDefault="00CE4972" w:rsidP="0073495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предоставление возможности получения информации о ходе предоставления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Pr="00E02516">
        <w:rPr>
          <w:rFonts w:ascii="Times New Roman" w:eastAsia="Calibri" w:hAnsi="Times New Roman" w:cs="Times New Roman"/>
          <w:sz w:val="24"/>
          <w:szCs w:val="24"/>
        </w:rPr>
        <w:t>, в том числе с использованием информационно-коммуникационных технологий;</w:t>
      </w:r>
    </w:p>
    <w:p w:rsidR="00CE4972" w:rsidRPr="00E02516" w:rsidRDefault="00CE4972" w:rsidP="0073495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транспортная доступность к местам предоставления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Pr="00E0251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E4972" w:rsidRPr="00E02516" w:rsidRDefault="00CE4972" w:rsidP="0073495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>обеспечение беспрепятственного доступа лицам с ограниченными возможностями передвижения к помещениям, в которых предоставляется Услуга (в том числе наличие бесплатных парковочных мест для специальных автотранспортных средств инвалидов);</w:t>
      </w:r>
    </w:p>
    <w:p w:rsidR="00CE4972" w:rsidRPr="00E02516" w:rsidRDefault="00CE4972" w:rsidP="0073495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соблюдение требований Регламента о порядке информирования об оказании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</w:p>
    <w:p w:rsidR="00CE4972" w:rsidRPr="00E02516" w:rsidRDefault="00CE4972" w:rsidP="0073495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972" w:rsidRPr="00E02516" w:rsidRDefault="00CE4972" w:rsidP="00734950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51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Показателями качества предоставления </w:t>
      </w:r>
      <w:r w:rsidR="004E1DA4" w:rsidRPr="00E02516">
        <w:rPr>
          <w:rFonts w:ascii="Times New Roman" w:eastAsia="Times New Roman" w:hAnsi="Times New Roman" w:cs="Times New Roman"/>
          <w:sz w:val="24"/>
          <w:szCs w:val="24"/>
          <w:lang w:eastAsia="ar-SA"/>
        </w:rPr>
        <w:t>Услуги</w:t>
      </w:r>
      <w:r w:rsidRPr="00E0251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являются:</w:t>
      </w:r>
    </w:p>
    <w:p w:rsidR="00CE4972" w:rsidRPr="00E02516" w:rsidRDefault="00CE4972" w:rsidP="0073495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соблюдение сроков предоставления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Pr="00E0251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E4972" w:rsidRPr="00E02516" w:rsidRDefault="00CE4972" w:rsidP="0073495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соблюдения установленного времени ожидания в очереди при подаче заявления и при получении результата предоставления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Pr="00E0251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E4972" w:rsidRPr="00E02516" w:rsidRDefault="00CE4972" w:rsidP="0073495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соотношение количества рассмотренных в срок заявлений на предоставление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 к общему количеству заявлений, поступивших в связи с предоставлением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Pr="00E0251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E4972" w:rsidRPr="00E02516" w:rsidRDefault="00CE4972" w:rsidP="0073495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своевременное направление уведомлений 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>,</w:t>
      </w: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 о предоставлении или прекращении предоставления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Pr="00E0251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E4972" w:rsidRPr="00E02516" w:rsidRDefault="00CE4972" w:rsidP="0073495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соотношение количества обоснованных жалоб граждан и организаций по вопросам качества и доступности предоставления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 к общему количеству жалоб.</w:t>
      </w:r>
    </w:p>
    <w:p w:rsidR="00CE4972" w:rsidRPr="00E02516" w:rsidRDefault="00CE4972" w:rsidP="0073495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972" w:rsidRPr="00E02516" w:rsidRDefault="00CE4972" w:rsidP="00734950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CE65EB" w:rsidRDefault="002A418D" w:rsidP="00514988">
      <w:pPr>
        <w:keepNext/>
        <w:spacing w:after="0" w:line="240" w:lineRule="auto"/>
        <w:ind w:left="6804" w:hanging="567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bookmarkStart w:id="46" w:name="_Toc437973326"/>
      <w:bookmarkStart w:id="47" w:name="_Toc438110068"/>
      <w:bookmarkStart w:id="48" w:name="_Toc438376280"/>
      <w:bookmarkStart w:id="49" w:name="_Toc441496576"/>
      <w:r w:rsidRPr="00E0251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 xml:space="preserve">Приложение </w:t>
      </w:r>
      <w:r w:rsidR="001B45C2" w:rsidRPr="00E0251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9</w:t>
      </w:r>
    </w:p>
    <w:p w:rsidR="00854883" w:rsidRPr="00854883" w:rsidRDefault="00854883" w:rsidP="00514988">
      <w:pPr>
        <w:keepNext/>
        <w:spacing w:after="0" w:line="240" w:lineRule="auto"/>
        <w:ind w:left="6804" w:hanging="567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5488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 административному регламенту</w:t>
      </w:r>
    </w:p>
    <w:p w:rsidR="00854883" w:rsidRPr="00854883" w:rsidRDefault="00854883" w:rsidP="00E72DFB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CE4972" w:rsidRPr="00E02516" w:rsidRDefault="00CE4972" w:rsidP="00E72DF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0251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Требования к обеспечению доступности </w:t>
      </w:r>
      <w:r w:rsidR="004E1DA4" w:rsidRPr="00E0251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Услуги</w:t>
      </w:r>
      <w:r w:rsidRPr="00E0251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для инвалидов</w:t>
      </w:r>
      <w:bookmarkEnd w:id="46"/>
      <w:bookmarkEnd w:id="47"/>
      <w:bookmarkEnd w:id="48"/>
      <w:bookmarkEnd w:id="49"/>
    </w:p>
    <w:p w:rsidR="004648ED" w:rsidRPr="00E02516" w:rsidRDefault="004648ED" w:rsidP="00B7338F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4648ED" w:rsidRPr="00E02516" w:rsidRDefault="004648ED" w:rsidP="00B7338F">
      <w:pPr>
        <w:pStyle w:val="1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E02516">
        <w:rPr>
          <w:sz w:val="24"/>
          <w:szCs w:val="24"/>
        </w:rPr>
        <w:t xml:space="preserve">Лицам с </w:t>
      </w:r>
      <w:r w:rsidRPr="00E02516">
        <w:rPr>
          <w:sz w:val="24"/>
          <w:szCs w:val="24"/>
          <w:lang w:val="en-US"/>
        </w:rPr>
        <w:t>I</w:t>
      </w:r>
      <w:r w:rsidRPr="00E02516">
        <w:rPr>
          <w:sz w:val="24"/>
          <w:szCs w:val="24"/>
        </w:rPr>
        <w:t xml:space="preserve"> и </w:t>
      </w:r>
      <w:r w:rsidRPr="00E02516">
        <w:rPr>
          <w:sz w:val="24"/>
          <w:szCs w:val="24"/>
          <w:lang w:val="en-US"/>
        </w:rPr>
        <w:t>II</w:t>
      </w:r>
      <w:r w:rsidRPr="00E02516">
        <w:rPr>
          <w:sz w:val="24"/>
          <w:szCs w:val="24"/>
        </w:rPr>
        <w:t xml:space="preserve"> группами инвалидности обеспечивается возможность получения </w:t>
      </w:r>
      <w:r w:rsidR="004E1DA4" w:rsidRPr="00E02516">
        <w:rPr>
          <w:sz w:val="24"/>
          <w:szCs w:val="24"/>
        </w:rPr>
        <w:t>Услуги</w:t>
      </w:r>
      <w:r w:rsidRPr="00E02516">
        <w:rPr>
          <w:sz w:val="24"/>
          <w:szCs w:val="24"/>
        </w:rPr>
        <w:t xml:space="preserve"> по месту их пребывания с предварительной записью по телефону в МФЦ, а также посредством РПГУ.</w:t>
      </w:r>
    </w:p>
    <w:p w:rsidR="004648ED" w:rsidRPr="00E02516" w:rsidRDefault="00A16C03" w:rsidP="00B7338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4648ED" w:rsidRPr="00E02516">
        <w:rPr>
          <w:rFonts w:ascii="Times New Roman" w:eastAsia="Calibri" w:hAnsi="Times New Roman" w:cs="Times New Roman"/>
          <w:sz w:val="24"/>
          <w:szCs w:val="24"/>
        </w:rPr>
        <w:t xml:space="preserve">При оказании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="00F659D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Лицу, имеющему право на получение Услуги,</w:t>
      </w:r>
      <w:r w:rsidR="004648ED" w:rsidRPr="00E02516">
        <w:rPr>
          <w:rFonts w:ascii="Times New Roman" w:eastAsia="Calibri" w:hAnsi="Times New Roman" w:cs="Times New Roman"/>
          <w:sz w:val="24"/>
          <w:szCs w:val="24"/>
        </w:rPr>
        <w:t xml:space="preserve"> - инвалиду с нарушениями функции слуха и инвалидам с нарушениями функций одновременно слуха и зрения должен быть обеспечен сурдоперевод или тифлосурдоперевод процесса оказания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="004648ED" w:rsidRPr="00E02516">
        <w:rPr>
          <w:rFonts w:ascii="Times New Roman" w:eastAsia="Calibri" w:hAnsi="Times New Roman" w:cs="Times New Roman"/>
          <w:sz w:val="24"/>
          <w:szCs w:val="24"/>
        </w:rPr>
        <w:t>, либо организована работа автоматизированной системы сурдоперевода или тифлосурдоперевода, произведено консультирование по интересующим его вопросам указанным способом.</w:t>
      </w:r>
    </w:p>
    <w:p w:rsidR="004648ED" w:rsidRPr="00E02516" w:rsidRDefault="00A16C03" w:rsidP="00B7338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="004648ED" w:rsidRPr="00E02516">
        <w:rPr>
          <w:rFonts w:ascii="Times New Roman" w:eastAsia="Calibri" w:hAnsi="Times New Roman" w:cs="Times New Roman"/>
          <w:sz w:val="24"/>
          <w:szCs w:val="24"/>
        </w:rPr>
        <w:t xml:space="preserve">В помещениях, предназначенных для приема </w:t>
      </w:r>
      <w:r w:rsidR="00B7338F" w:rsidRPr="00E02516">
        <w:rPr>
          <w:rFonts w:ascii="Times New Roman" w:eastAsia="Calibri" w:hAnsi="Times New Roman" w:cs="Times New Roman"/>
          <w:sz w:val="24"/>
          <w:szCs w:val="24"/>
        </w:rPr>
        <w:t xml:space="preserve">Лиц, имеющих право на получение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="004648ED" w:rsidRPr="00E02516">
        <w:rPr>
          <w:rFonts w:ascii="Times New Roman" w:eastAsia="Calibri" w:hAnsi="Times New Roman" w:cs="Times New Roman"/>
          <w:sz w:val="24"/>
          <w:szCs w:val="24"/>
        </w:rPr>
        <w:t>, должно быть организовано отдельное окно (место приема), приспособленное для приема инвалидов со стойкими расстройствами зрения и слуха, а также опорно-двигательной функции.</w:t>
      </w:r>
    </w:p>
    <w:p w:rsidR="004648ED" w:rsidRPr="00E02516" w:rsidRDefault="00A16C03" w:rsidP="00B7338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="004648ED" w:rsidRPr="00E02516">
        <w:rPr>
          <w:rFonts w:ascii="Times New Roman" w:eastAsia="Calibri" w:hAnsi="Times New Roman" w:cs="Times New Roman"/>
          <w:sz w:val="24"/>
          <w:szCs w:val="24"/>
        </w:rPr>
        <w:t xml:space="preserve">В помещениях, предназначенных для приема </w:t>
      </w:r>
      <w:r w:rsidR="00B7338F" w:rsidRPr="00E02516">
        <w:rPr>
          <w:rFonts w:ascii="Times New Roman" w:eastAsia="Calibri" w:hAnsi="Times New Roman" w:cs="Times New Roman"/>
          <w:sz w:val="24"/>
          <w:szCs w:val="24"/>
        </w:rPr>
        <w:t xml:space="preserve">Лиц, имеющих право на получение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="004648ED" w:rsidRPr="00E02516">
        <w:rPr>
          <w:rFonts w:ascii="Times New Roman" w:eastAsia="Calibri" w:hAnsi="Times New Roman" w:cs="Times New Roman"/>
          <w:sz w:val="24"/>
          <w:szCs w:val="24"/>
        </w:rPr>
        <w:t>, обеспечивается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сурдопереводчика, тифлосурдопереводчика и собаки-проводника.</w:t>
      </w:r>
    </w:p>
    <w:p w:rsidR="004648ED" w:rsidRPr="00E02516" w:rsidRDefault="00A16C03" w:rsidP="00B7338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5. </w:t>
      </w:r>
      <w:r w:rsidR="004648ED" w:rsidRPr="00E02516">
        <w:rPr>
          <w:rFonts w:ascii="Times New Roman" w:eastAsia="Calibri" w:hAnsi="Times New Roman" w:cs="Times New Roman"/>
          <w:sz w:val="24"/>
          <w:szCs w:val="24"/>
        </w:rPr>
        <w:t xml:space="preserve">По желанию 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>,</w:t>
      </w:r>
      <w:r w:rsidR="004648ED" w:rsidRPr="00E02516">
        <w:rPr>
          <w:rFonts w:ascii="Times New Roman" w:eastAsia="Calibri" w:hAnsi="Times New Roman" w:cs="Times New Roman"/>
          <w:sz w:val="24"/>
          <w:szCs w:val="24"/>
        </w:rPr>
        <w:t xml:space="preserve"> заявление подготавливается сотрудником органа, предоставляющего Услугу или МФЦ, текст заявления зачитывается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Лицу, имеющему право на получение Услуги,</w:t>
      </w:r>
      <w:r w:rsidR="004648ED" w:rsidRPr="00E02516">
        <w:rPr>
          <w:rFonts w:ascii="Times New Roman" w:eastAsia="Calibri" w:hAnsi="Times New Roman" w:cs="Times New Roman"/>
          <w:sz w:val="24"/>
          <w:szCs w:val="24"/>
        </w:rPr>
        <w:t xml:space="preserve"> если он затрудняется это сделать самостоятельно. </w:t>
      </w:r>
    </w:p>
    <w:p w:rsidR="004648ED" w:rsidRPr="00E02516" w:rsidRDefault="00A16C03" w:rsidP="00B7338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6. </w:t>
      </w:r>
      <w:r w:rsidR="004648ED" w:rsidRPr="00E02516">
        <w:rPr>
          <w:rFonts w:ascii="Times New Roman" w:eastAsia="Calibri" w:hAnsi="Times New Roman" w:cs="Times New Roman"/>
          <w:sz w:val="24"/>
          <w:szCs w:val="24"/>
        </w:rPr>
        <w:t>Инвалидам, имеющим ограничения двигательной активности, препятствующие самостоятельному подписанию документов, предлагается обратиться к нотариусу для удостоверения подписи другого лица (</w:t>
      </w:r>
      <w:r w:rsidR="00F010AC" w:rsidRPr="00E02516">
        <w:rPr>
          <w:rFonts w:ascii="Times New Roman" w:eastAsia="Calibri" w:hAnsi="Times New Roman" w:cs="Times New Roman"/>
          <w:sz w:val="24"/>
          <w:szCs w:val="24"/>
        </w:rPr>
        <w:t>рукоприкладчика), за инвалида.</w:t>
      </w:r>
    </w:p>
    <w:p w:rsidR="004648ED" w:rsidRPr="00E02516" w:rsidRDefault="006F7B87" w:rsidP="00B7338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7. </w:t>
      </w:r>
      <w:r w:rsidR="004648ED" w:rsidRPr="00E02516">
        <w:rPr>
          <w:rFonts w:ascii="Times New Roman" w:eastAsia="Calibri" w:hAnsi="Times New Roman" w:cs="Times New Roman"/>
          <w:sz w:val="24"/>
          <w:szCs w:val="24"/>
        </w:rPr>
        <w:t>Здание (помещение) МФЦ оборудуется информационной табличкой (вывеской), содержащей полное наименование МФЦ, а также информацию о режиме его работы.</w:t>
      </w:r>
    </w:p>
    <w:p w:rsidR="004648ED" w:rsidRPr="00E02516" w:rsidRDefault="006F7B87" w:rsidP="00B7338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8. </w:t>
      </w:r>
      <w:r w:rsidR="004648ED" w:rsidRPr="00E02516">
        <w:rPr>
          <w:rFonts w:ascii="Times New Roman" w:eastAsia="Calibri" w:hAnsi="Times New Roman" w:cs="Times New Roman"/>
          <w:sz w:val="24"/>
          <w:szCs w:val="24"/>
        </w:rPr>
        <w:t>Вход в здание (помещение) МФЦ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 в соответствии с требованиями Федерального</w:t>
      </w:r>
      <w:r w:rsidR="00F010AC" w:rsidRPr="00E02516">
        <w:rPr>
          <w:rFonts w:ascii="Times New Roman" w:eastAsia="Calibri" w:hAnsi="Times New Roman" w:cs="Times New Roman"/>
          <w:sz w:val="24"/>
          <w:szCs w:val="24"/>
        </w:rPr>
        <w:t xml:space="preserve"> закона от 30 декабря 2009 года</w:t>
      </w:r>
      <w:r w:rsidR="00F010AC" w:rsidRPr="00E02516">
        <w:rPr>
          <w:rFonts w:ascii="Times New Roman" w:eastAsia="Calibri" w:hAnsi="Times New Roman" w:cs="Times New Roman"/>
          <w:sz w:val="24"/>
          <w:szCs w:val="24"/>
        </w:rPr>
        <w:br/>
      </w:r>
      <w:r w:rsidR="004648ED" w:rsidRPr="00E02516">
        <w:rPr>
          <w:rFonts w:ascii="Times New Roman" w:eastAsia="Calibri" w:hAnsi="Times New Roman" w:cs="Times New Roman"/>
          <w:sz w:val="24"/>
          <w:szCs w:val="24"/>
        </w:rPr>
        <w:t>№ 384-ФЗ «Технический регламент о безопасности зданий и сооружений».</w:t>
      </w:r>
    </w:p>
    <w:p w:rsidR="004648ED" w:rsidRPr="00E02516" w:rsidRDefault="006F7B87" w:rsidP="00B7338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9. </w:t>
      </w:r>
      <w:r w:rsidR="004648ED" w:rsidRPr="00E02516">
        <w:rPr>
          <w:rFonts w:ascii="Times New Roman" w:eastAsia="Calibri" w:hAnsi="Times New Roman" w:cs="Times New Roman"/>
          <w:sz w:val="24"/>
          <w:szCs w:val="24"/>
        </w:rPr>
        <w:t>Помещения</w:t>
      </w:r>
      <w:r w:rsidR="00E466F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648ED" w:rsidRPr="00E02516">
        <w:rPr>
          <w:rFonts w:ascii="Times New Roman" w:eastAsia="Calibri" w:hAnsi="Times New Roman" w:cs="Times New Roman"/>
          <w:sz w:val="24"/>
          <w:szCs w:val="24"/>
        </w:rPr>
        <w:t xml:space="preserve">МФЦ, предназначенные для работы с 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 xml:space="preserve">Лица, имеющего право на получение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="00925313" w:rsidRPr="00E02516">
        <w:rPr>
          <w:rFonts w:ascii="Times New Roman" w:eastAsia="Calibri" w:hAnsi="Times New Roman" w:cs="Times New Roman"/>
          <w:sz w:val="24"/>
          <w:szCs w:val="24"/>
        </w:rPr>
        <w:t>,</w:t>
      </w:r>
      <w:r w:rsidR="004648ED" w:rsidRPr="00E02516">
        <w:rPr>
          <w:rFonts w:ascii="Times New Roman" w:eastAsia="Calibri" w:hAnsi="Times New Roman" w:cs="Times New Roman"/>
          <w:sz w:val="24"/>
          <w:szCs w:val="24"/>
        </w:rPr>
        <w:t xml:space="preserve"> располагаются на нижних этажах здания и имеют отдельный вход. В случае расположения и МФЦ на втором этаже и выше, здание оснащается лифтом, эскалатором или иными автоматическими подъемными устройствами, в том числе для инвалидов.</w:t>
      </w:r>
    </w:p>
    <w:p w:rsidR="004648ED" w:rsidRPr="00E02516" w:rsidRDefault="006F7B87" w:rsidP="00B7338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10. </w:t>
      </w:r>
      <w:r w:rsidR="004648ED" w:rsidRPr="00E02516">
        <w:rPr>
          <w:rFonts w:ascii="Times New Roman" w:eastAsia="Calibri" w:hAnsi="Times New Roman" w:cs="Times New Roman"/>
          <w:sz w:val="24"/>
          <w:szCs w:val="24"/>
        </w:rPr>
        <w:t>В МФЦ организуется бесплатный туалет для посетителей, в том числе туалет, предназначенный для инвалидов.</w:t>
      </w:r>
    </w:p>
    <w:p w:rsidR="004648ED" w:rsidRPr="00E02516" w:rsidRDefault="006F7B87" w:rsidP="00B7338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11. </w:t>
      </w:r>
      <w:r w:rsidR="004648ED" w:rsidRPr="00E02516">
        <w:rPr>
          <w:rFonts w:ascii="Times New Roman" w:eastAsia="Calibri" w:hAnsi="Times New Roman" w:cs="Times New Roman"/>
          <w:sz w:val="24"/>
          <w:szCs w:val="24"/>
        </w:rPr>
        <w:t xml:space="preserve">Специалистами </w:t>
      </w:r>
      <w:r w:rsidR="000D6086" w:rsidRPr="00E02516">
        <w:rPr>
          <w:rFonts w:ascii="Times New Roman" w:eastAsia="Calibri" w:hAnsi="Times New Roman" w:cs="Times New Roman"/>
          <w:sz w:val="24"/>
          <w:szCs w:val="24"/>
        </w:rPr>
        <w:t>Администрации</w:t>
      </w:r>
      <w:r w:rsidR="004648ED" w:rsidRPr="00E02516">
        <w:rPr>
          <w:rFonts w:ascii="Times New Roman" w:eastAsia="Calibri" w:hAnsi="Times New Roman" w:cs="Times New Roman"/>
          <w:sz w:val="24"/>
          <w:szCs w:val="24"/>
        </w:rPr>
        <w:t xml:space="preserve"> и МФЦ организуется работа по сопровождению инвалидов, имеющих стойкие расстройства функции зрения и самостоятельного передвижения, и оказание им помощи при обращении за Услугой и получения результата оказания </w:t>
      </w:r>
      <w:r w:rsidR="004E1DA4" w:rsidRPr="00E02516">
        <w:rPr>
          <w:rFonts w:ascii="Times New Roman" w:eastAsia="Calibri" w:hAnsi="Times New Roman" w:cs="Times New Roman"/>
          <w:sz w:val="24"/>
          <w:szCs w:val="24"/>
        </w:rPr>
        <w:t>Услуги</w:t>
      </w:r>
      <w:r w:rsidR="004648ED" w:rsidRPr="00E02516">
        <w:rPr>
          <w:rFonts w:ascii="Times New Roman" w:eastAsia="Calibri" w:hAnsi="Times New Roman" w:cs="Times New Roman"/>
          <w:sz w:val="24"/>
          <w:szCs w:val="24"/>
        </w:rPr>
        <w:t>; оказанию помощи инвалидам в преодолении барьеров, мешающих получению ими услуг наравне с другими.</w:t>
      </w:r>
    </w:p>
    <w:p w:rsidR="007C4591" w:rsidRDefault="002A418D" w:rsidP="00514988">
      <w:pPr>
        <w:keepNext/>
        <w:spacing w:after="0"/>
        <w:ind w:left="5664" w:firstLine="708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bookmarkStart w:id="50" w:name="_Toc441496577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 xml:space="preserve">Приложение </w:t>
      </w:r>
      <w:r w:rsidR="001B45C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10 </w:t>
      </w:r>
    </w:p>
    <w:p w:rsidR="00854883" w:rsidRPr="00854883" w:rsidRDefault="00854883" w:rsidP="00514988">
      <w:pPr>
        <w:keepNext/>
        <w:spacing w:after="0"/>
        <w:ind w:left="5664" w:firstLine="708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5488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 административному регламенту</w:t>
      </w:r>
    </w:p>
    <w:p w:rsidR="008C01F2" w:rsidRPr="00E02516" w:rsidRDefault="008C01F2" w:rsidP="008C01F2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0251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Блок-схема</w:t>
      </w:r>
      <w:r w:rsidR="00DC067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E0251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предоставления </w:t>
      </w:r>
      <w:r w:rsidR="004E1DA4" w:rsidRPr="00E0251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Услуги</w:t>
      </w:r>
      <w:bookmarkEnd w:id="50"/>
    </w:p>
    <w:tbl>
      <w:tblPr>
        <w:tblStyle w:val="21"/>
        <w:tblW w:w="10773" w:type="dxa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571"/>
        <w:gridCol w:w="8202"/>
      </w:tblGrid>
      <w:tr w:rsidR="00734950" w:rsidRPr="004B576A" w:rsidTr="007C4591">
        <w:trPr>
          <w:trHeight w:val="1104"/>
        </w:trPr>
        <w:tc>
          <w:tcPr>
            <w:tcW w:w="2571" w:type="dxa"/>
          </w:tcPr>
          <w:p w:rsidR="00734950" w:rsidRPr="004B576A" w:rsidRDefault="00F010AC" w:rsidP="00F010AC">
            <w:pPr>
              <w:jc w:val="center"/>
            </w:pPr>
            <w:r>
              <w:rPr>
                <w:rFonts w:ascii="Times New Roman" w:hAnsi="Times New Roman" w:cs="Times New Roman"/>
              </w:rPr>
              <w:t>Личный прием, п</w:t>
            </w:r>
            <w:r w:rsidR="00734950" w:rsidRPr="004B576A">
              <w:rPr>
                <w:rFonts w:ascii="Times New Roman" w:hAnsi="Times New Roman" w:cs="Times New Roman"/>
              </w:rPr>
              <w:t>орталы госуслуг, по почте, по электронной почте, МФЦ</w:t>
            </w:r>
          </w:p>
        </w:tc>
        <w:tc>
          <w:tcPr>
            <w:tcW w:w="8202" w:type="dxa"/>
          </w:tcPr>
          <w:p w:rsidR="00734950" w:rsidRPr="004B576A" w:rsidRDefault="00A6289E" w:rsidP="00734950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684864" behindDoc="0" locked="0" layoutInCell="1" allowOverlap="1">
                      <wp:simplePos x="0" y="0"/>
                      <wp:positionH relativeFrom="column">
                        <wp:posOffset>2231389</wp:posOffset>
                      </wp:positionH>
                      <wp:positionV relativeFrom="paragraph">
                        <wp:posOffset>370840</wp:posOffset>
                      </wp:positionV>
                      <wp:extent cx="0" cy="543560"/>
                      <wp:effectExtent l="114300" t="19050" r="76200" b="85090"/>
                      <wp:wrapNone/>
                      <wp:docPr id="6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5435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BB9377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175.7pt;margin-top:29.2pt;width:0;height:42.8pt;z-index:2516848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" strokecolor="windowText">
                      <v:stroke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1425575</wp:posOffset>
                      </wp:positionH>
                      <wp:positionV relativeFrom="paragraph">
                        <wp:posOffset>106045</wp:posOffset>
                      </wp:positionV>
                      <wp:extent cx="1750060" cy="267335"/>
                      <wp:effectExtent l="0" t="0" r="21590" b="18415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50060" cy="26733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35FD3" w:rsidRPr="003C5D24" w:rsidRDefault="00B35FD3" w:rsidP="0073495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3C5D2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Подача заявления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12.25pt;margin-top:8.35pt;width:137.8pt;height:21.0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" fillcolor="window" strokecolor="windowText" strokeweight="1.5pt">
                      <v:path arrowok="t"/>
                      <v:textbox>
                        <w:txbxContent>
                          <w:p w:rsidR="00B35FD3" w:rsidRPr="003C5D24" w:rsidRDefault="00B35FD3" w:rsidP="007349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5D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Подача заявления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734950" w:rsidRPr="004B576A" w:rsidTr="007C4591">
        <w:tc>
          <w:tcPr>
            <w:tcW w:w="2571" w:type="dxa"/>
          </w:tcPr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  <w:r w:rsidRPr="004B576A">
              <w:rPr>
                <w:rFonts w:ascii="Times New Roman" w:hAnsi="Times New Roman" w:cs="Times New Roman"/>
              </w:rPr>
              <w:t>Ответственный</w:t>
            </w:r>
          </w:p>
          <w:p w:rsidR="00734950" w:rsidRPr="004B576A" w:rsidRDefault="00F010AC" w:rsidP="007349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прием документов </w:t>
            </w:r>
            <w:r w:rsidR="00734950" w:rsidRPr="004B576A">
              <w:rPr>
                <w:rFonts w:ascii="Times New Roman" w:hAnsi="Times New Roman" w:cs="Times New Roman"/>
              </w:rPr>
              <w:t>МФЦ/</w:t>
            </w:r>
          </w:p>
          <w:p w:rsidR="00734950" w:rsidRPr="004B576A" w:rsidRDefault="006857EE" w:rsidP="007349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  <w:p w:rsidR="00734950" w:rsidRPr="004B576A" w:rsidRDefault="00734950" w:rsidP="00734950">
            <w:pPr>
              <w:jc w:val="center"/>
            </w:pPr>
            <w:r w:rsidRPr="004B576A">
              <w:rPr>
                <w:rFonts w:ascii="Times New Roman" w:hAnsi="Times New Roman" w:cs="Times New Roman"/>
              </w:rPr>
              <w:t>(</w:t>
            </w:r>
            <w:r w:rsidR="00F010AC">
              <w:rPr>
                <w:rFonts w:ascii="Times New Roman" w:hAnsi="Times New Roman" w:cs="Times New Roman"/>
              </w:rPr>
              <w:t xml:space="preserve">личный прием, </w:t>
            </w:r>
            <w:r w:rsidRPr="004B576A">
              <w:rPr>
                <w:rFonts w:ascii="Times New Roman" w:hAnsi="Times New Roman" w:cs="Times New Roman"/>
              </w:rPr>
              <w:t>по почте, по электронной почте)</w:t>
            </w:r>
          </w:p>
        </w:tc>
        <w:tc>
          <w:tcPr>
            <w:tcW w:w="8202" w:type="dxa"/>
          </w:tcPr>
          <w:p w:rsidR="00734950" w:rsidRPr="004B576A" w:rsidRDefault="00A6289E" w:rsidP="00734950">
            <w:pPr>
              <w:tabs>
                <w:tab w:val="right" w:pos="7120"/>
              </w:tabs>
              <w:rPr>
                <w:rFonts w:ascii="Times New Roman" w:hAnsi="Times New Roman" w:cs="Times New Roman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686912" behindDoc="0" locked="0" layoutInCell="1" allowOverlap="1">
                      <wp:simplePos x="0" y="0"/>
                      <wp:positionH relativeFrom="column">
                        <wp:posOffset>2234564</wp:posOffset>
                      </wp:positionH>
                      <wp:positionV relativeFrom="paragraph">
                        <wp:posOffset>852170</wp:posOffset>
                      </wp:positionV>
                      <wp:extent cx="0" cy="504825"/>
                      <wp:effectExtent l="114300" t="19050" r="76200" b="85725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5048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AF9D8C" id="Прямая со стрелкой 3" o:spid="_x0000_s1026" type="#_x0000_t32" style="position:absolute;margin-left:175.95pt;margin-top:67.1pt;width:0;height:39.75pt;z-index:2516869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" strokecolor="windowText">
                      <v:stroke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174625</wp:posOffset>
                      </wp:positionH>
                      <wp:positionV relativeFrom="paragraph">
                        <wp:posOffset>196850</wp:posOffset>
                      </wp:positionV>
                      <wp:extent cx="3942080" cy="655320"/>
                      <wp:effectExtent l="0" t="0" r="20320" b="11430"/>
                      <wp:wrapNone/>
                      <wp:docPr id="4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42080" cy="6553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35FD3" w:rsidRPr="003C5D24" w:rsidRDefault="00B35FD3" w:rsidP="0073495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3C5D2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Прием и регистрация документов, необходимых для предоставления Услуги, передача их из МФЦ в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Администрацию</w:t>
                                  </w:r>
                                  <w:r w:rsidRPr="003C5D2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(в случае подачи документов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Лицом, имеющим право на получение услуги</w:t>
                                  </w:r>
                                  <w:r w:rsidRPr="003C5D2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в МФЦ)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" o:spid="_x0000_s1027" style="position:absolute;margin-left:13.75pt;margin-top:15.5pt;width:310.4pt;height:51.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" fillcolor="window" strokecolor="windowText" strokeweight="1.5pt">
                      <v:path arrowok="t"/>
                      <v:textbox>
                        <w:txbxContent>
                          <w:p w:rsidR="00B35FD3" w:rsidRPr="003C5D24" w:rsidRDefault="00B35FD3" w:rsidP="007349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5D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Прием и регистрация документов, необходимых для предоставления Услуги, передача их из МФЦ в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Администрацию</w:t>
                            </w:r>
                            <w:r w:rsidRPr="003C5D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(в случае подачи документов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Лицом, имеющим право на получение услуги</w:t>
                            </w:r>
                            <w:r w:rsidRPr="003C5D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в МФЦ)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34950" w:rsidRPr="004B576A">
              <w:tab/>
            </w:r>
            <w:r w:rsidR="00734950" w:rsidRPr="004B576A">
              <w:rPr>
                <w:rFonts w:ascii="Times New Roman" w:hAnsi="Times New Roman" w:cs="Times New Roman"/>
              </w:rPr>
              <w:t>1 р</w:t>
            </w:r>
            <w:r w:rsidR="00734950">
              <w:rPr>
                <w:rFonts w:ascii="Times New Roman" w:hAnsi="Times New Roman" w:cs="Times New Roman"/>
              </w:rPr>
              <w:t xml:space="preserve">абочий </w:t>
            </w:r>
            <w:r w:rsidR="00734950" w:rsidRPr="004B576A">
              <w:rPr>
                <w:rFonts w:ascii="Times New Roman" w:hAnsi="Times New Roman" w:cs="Times New Roman"/>
              </w:rPr>
              <w:t>д</w:t>
            </w:r>
            <w:r w:rsidR="00734950">
              <w:rPr>
                <w:rFonts w:ascii="Times New Roman" w:hAnsi="Times New Roman" w:cs="Times New Roman"/>
              </w:rPr>
              <w:t>ень</w:t>
            </w:r>
          </w:p>
        </w:tc>
      </w:tr>
      <w:tr w:rsidR="00734950" w:rsidRPr="004B576A" w:rsidTr="007C4591">
        <w:tc>
          <w:tcPr>
            <w:tcW w:w="2571" w:type="dxa"/>
          </w:tcPr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  <w:r w:rsidRPr="004B576A">
              <w:rPr>
                <w:rFonts w:ascii="Times New Roman" w:hAnsi="Times New Roman" w:cs="Times New Roman"/>
              </w:rPr>
              <w:t>Ответств</w:t>
            </w:r>
            <w:r w:rsidR="006857EE">
              <w:rPr>
                <w:rFonts w:ascii="Times New Roman" w:hAnsi="Times New Roman" w:cs="Times New Roman"/>
              </w:rPr>
              <w:t xml:space="preserve">енный за предоставление </w:t>
            </w:r>
            <w:r w:rsidR="004E1DA4">
              <w:rPr>
                <w:rFonts w:ascii="Times New Roman" w:hAnsi="Times New Roman" w:cs="Times New Roman"/>
              </w:rPr>
              <w:t>Услуги</w:t>
            </w:r>
            <w:r w:rsidR="00DC0671">
              <w:rPr>
                <w:rFonts w:ascii="Times New Roman" w:hAnsi="Times New Roman" w:cs="Times New Roman"/>
              </w:rPr>
              <w:t xml:space="preserve"> </w:t>
            </w:r>
            <w:r w:rsidRPr="004B576A">
              <w:rPr>
                <w:rFonts w:ascii="Times New Roman" w:hAnsi="Times New Roman" w:cs="Times New Roman"/>
              </w:rPr>
              <w:t>(Подразделение)</w:t>
            </w:r>
          </w:p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</w:p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</w:p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</w:p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</w:p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</w:p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</w:p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</w:p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</w:p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</w:p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</w:p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</w:p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</w:p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02" w:type="dxa"/>
          </w:tcPr>
          <w:p w:rsidR="00734950" w:rsidRPr="004B576A" w:rsidRDefault="00A6289E" w:rsidP="00FC7E8A">
            <w:pPr>
              <w:tabs>
                <w:tab w:val="right" w:pos="7120"/>
              </w:tabs>
              <w:rPr>
                <w:rFonts w:ascii="Times New Roman" w:hAnsi="Times New Roman" w:cs="Times New Roman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699200" behindDoc="0" locked="0" layoutInCell="1" allowOverlap="1">
                      <wp:simplePos x="0" y="0"/>
                      <wp:positionH relativeFrom="column">
                        <wp:posOffset>2787014</wp:posOffset>
                      </wp:positionH>
                      <wp:positionV relativeFrom="paragraph">
                        <wp:posOffset>2489835</wp:posOffset>
                      </wp:positionV>
                      <wp:extent cx="0" cy="1343025"/>
                      <wp:effectExtent l="114300" t="19050" r="76200" b="85725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0" cy="1343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54DE17" id="Прямая со стрелкой 7" o:spid="_x0000_s1026" type="#_x0000_t32" style="position:absolute;margin-left:219.45pt;margin-top:196.05pt;width:0;height:105.75pt;flip:x;z-index:2516992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" strokecolor="windowText">
                      <v:stroke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694080" behindDoc="0" locked="0" layoutInCell="1" allowOverlap="1">
                      <wp:simplePos x="0" y="0"/>
                      <wp:positionH relativeFrom="column">
                        <wp:posOffset>605789</wp:posOffset>
                      </wp:positionH>
                      <wp:positionV relativeFrom="paragraph">
                        <wp:posOffset>751205</wp:posOffset>
                      </wp:positionV>
                      <wp:extent cx="0" cy="270510"/>
                      <wp:effectExtent l="114300" t="19050" r="76200" b="91440"/>
                      <wp:wrapNone/>
                      <wp:docPr id="15" name="Прямая со стрелкой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2705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5F0F80" id="Прямая со стрелкой 15" o:spid="_x0000_s1026" type="#_x0000_t32" style="position:absolute;margin-left:47.7pt;margin-top:59.15pt;width:0;height:21.3pt;z-index:2516940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" strokecolor="windowText">
                      <v:stroke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1737360</wp:posOffset>
                      </wp:positionH>
                      <wp:positionV relativeFrom="paragraph">
                        <wp:posOffset>1715770</wp:posOffset>
                      </wp:positionV>
                      <wp:extent cx="2085975" cy="828040"/>
                      <wp:effectExtent l="0" t="0" r="28575" b="10160"/>
                      <wp:wrapNone/>
                      <wp:docPr id="10" name="Прямоугольник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085975" cy="8280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35FD3" w:rsidRPr="00942DE8" w:rsidRDefault="00B35FD3" w:rsidP="0073495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 w:rsidRPr="00942DE8">
                                    <w:rPr>
                                      <w:rFonts w:ascii="Times New Roman" w:hAnsi="Times New Roman" w:cs="Times New Roman"/>
                                      <w:sz w:val="19"/>
                                      <w:szCs w:val="19"/>
                                    </w:rPr>
                                    <w:t xml:space="preserve">Документы представлены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9"/>
                                      <w:szCs w:val="19"/>
                                    </w:rPr>
                                    <w:t>Лицом, имеющим право на получение услуги</w:t>
                                  </w:r>
                                  <w:r w:rsidRPr="00942DE8">
                                    <w:rPr>
                                      <w:rFonts w:ascii="Times New Roman" w:hAnsi="Times New Roman" w:cs="Times New Roman"/>
                                      <w:sz w:val="19"/>
                                      <w:szCs w:val="19"/>
                                    </w:rPr>
                                    <w:t xml:space="preserve"> по собственной инициативе </w:t>
                                  </w:r>
                                </w:p>
                                <w:p w:rsidR="00B35FD3" w:rsidRDefault="00B35FD3" w:rsidP="0073495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0" o:spid="_x0000_s1028" style="position:absolute;margin-left:136.8pt;margin-top:135.1pt;width:164.25pt;height:65.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" fillcolor="window" strokecolor="windowText" strokeweight="1.5pt">
                      <v:path arrowok="t"/>
                      <v:textbox>
                        <w:txbxContent>
                          <w:p w:rsidR="00B35FD3" w:rsidRPr="00942DE8" w:rsidRDefault="00B35FD3" w:rsidP="007349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 w:rsidRPr="00942DE8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 xml:space="preserve">Документы представлены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>Лицом, имеющим право на получение услуги</w:t>
                            </w:r>
                            <w:r w:rsidRPr="00942DE8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 xml:space="preserve"> по собственной инициативе </w:t>
                            </w:r>
                          </w:p>
                          <w:p w:rsidR="00B35FD3" w:rsidRDefault="00B35FD3" w:rsidP="0073495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693056" behindDoc="0" locked="0" layoutInCell="1" allowOverlap="1">
                      <wp:simplePos x="0" y="0"/>
                      <wp:positionH relativeFrom="column">
                        <wp:posOffset>2790189</wp:posOffset>
                      </wp:positionH>
                      <wp:positionV relativeFrom="paragraph">
                        <wp:posOffset>1426845</wp:posOffset>
                      </wp:positionV>
                      <wp:extent cx="0" cy="262255"/>
                      <wp:effectExtent l="114300" t="19050" r="57150" b="99695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0" cy="262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BFF417" id="Прямая со стрелкой 8" o:spid="_x0000_s1026" type="#_x0000_t32" style="position:absolute;margin-left:219.7pt;margin-top:112.35pt;width:0;height:20.65pt;flip:x;z-index:2516930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" strokecolor="windowText">
                      <v:stroke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697152" behindDoc="0" locked="0" layoutInCell="1" allowOverlap="1">
                      <wp:simplePos x="0" y="0"/>
                      <wp:positionH relativeFrom="column">
                        <wp:posOffset>577849</wp:posOffset>
                      </wp:positionH>
                      <wp:positionV relativeFrom="paragraph">
                        <wp:posOffset>1700530</wp:posOffset>
                      </wp:positionV>
                      <wp:extent cx="0" cy="1184910"/>
                      <wp:effectExtent l="114300" t="19050" r="76200" b="91440"/>
                      <wp:wrapNone/>
                      <wp:docPr id="13" name="Прямая со стрелкой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1849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0671C8" id="Прямая со стрелкой 13" o:spid="_x0000_s1026" type="#_x0000_t32" style="position:absolute;margin-left:45.5pt;margin-top:133.9pt;width:0;height:93.3pt;z-index:2516971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" strokecolor="windowText">
                      <v:stroke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695104" behindDoc="0" locked="0" layoutInCell="1" allowOverlap="1">
                      <wp:simplePos x="0" y="0"/>
                      <wp:positionH relativeFrom="column">
                        <wp:posOffset>2780029</wp:posOffset>
                      </wp:positionH>
                      <wp:positionV relativeFrom="paragraph">
                        <wp:posOffset>762000</wp:posOffset>
                      </wp:positionV>
                      <wp:extent cx="0" cy="262255"/>
                      <wp:effectExtent l="114300" t="19050" r="57150" b="99695"/>
                      <wp:wrapNone/>
                      <wp:docPr id="14" name="Прямая со стрелкой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262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DA100B" id="Прямая со стрелкой 14" o:spid="_x0000_s1026" type="#_x0000_t32" style="position:absolute;margin-left:218.9pt;margin-top:60pt;width:0;height:20.65pt;z-index:2516951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" strokecolor="windowText">
                      <v:stroke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1701800</wp:posOffset>
                      </wp:positionH>
                      <wp:positionV relativeFrom="paragraph">
                        <wp:posOffset>1042670</wp:posOffset>
                      </wp:positionV>
                      <wp:extent cx="2103120" cy="353695"/>
                      <wp:effectExtent l="0" t="0" r="11430" b="27305"/>
                      <wp:wrapNone/>
                      <wp:docPr id="17" name="Прямоугольник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03120" cy="3536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35FD3" w:rsidRPr="003C5D24" w:rsidRDefault="00B35FD3" w:rsidP="0073495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Нет необходимости запросов?</w:t>
                                  </w:r>
                                </w:p>
                                <w:p w:rsidR="00B35FD3" w:rsidRPr="003C5D24" w:rsidRDefault="00B35FD3" w:rsidP="0073495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7" o:spid="_x0000_s1029" style="position:absolute;margin-left:134pt;margin-top:82.1pt;width:165.6pt;height:27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" fillcolor="window" strokecolor="windowText" strokeweight="1.5pt">
                      <v:path arrowok="t"/>
                      <v:textbox>
                        <w:txbxContent>
                          <w:p w:rsidR="00B35FD3" w:rsidRPr="003C5D24" w:rsidRDefault="00B35FD3" w:rsidP="007349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Нет необходимости запросов?</w:t>
                            </w:r>
                          </w:p>
                          <w:p w:rsidR="00B35FD3" w:rsidRPr="003C5D24" w:rsidRDefault="00B35FD3" w:rsidP="007349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1036320</wp:posOffset>
                      </wp:positionV>
                      <wp:extent cx="1121410" cy="673100"/>
                      <wp:effectExtent l="0" t="0" r="21590" b="12700"/>
                      <wp:wrapNone/>
                      <wp:docPr id="19" name="Прямоугольник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21410" cy="6731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35FD3" w:rsidRPr="003C5D24" w:rsidRDefault="00B35FD3" w:rsidP="0073495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3C5D2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Есть необходимость запросов?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9" o:spid="_x0000_s1030" style="position:absolute;margin-left:6.95pt;margin-top:81.6pt;width:88.3pt;height:53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" fillcolor="window" strokecolor="windowText" strokeweight="1.5pt">
                      <v:path arrowok="t"/>
                      <v:textbox>
                        <w:txbxContent>
                          <w:p w:rsidR="00B35FD3" w:rsidRPr="003C5D24" w:rsidRDefault="00B35FD3" w:rsidP="007349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5D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Есть необходимость запросов?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174625</wp:posOffset>
                      </wp:positionH>
                      <wp:positionV relativeFrom="paragraph">
                        <wp:posOffset>217170</wp:posOffset>
                      </wp:positionV>
                      <wp:extent cx="3743960" cy="542925"/>
                      <wp:effectExtent l="0" t="0" r="27940" b="28575"/>
                      <wp:wrapNone/>
                      <wp:docPr id="20" name="Прямоугольник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743960" cy="5429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35FD3" w:rsidRPr="003C5D24" w:rsidRDefault="00B35FD3" w:rsidP="0073495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3C5D2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Обработка и предварительное рассмотрение документов, необходимых для предоставления Услуги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0" o:spid="_x0000_s1031" style="position:absolute;margin-left:13.75pt;margin-top:17.1pt;width:294.8pt;height:42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" fillcolor="window" strokecolor="windowText" strokeweight="1.5pt">
                      <v:path arrowok="t"/>
                      <v:textbox>
                        <w:txbxContent>
                          <w:p w:rsidR="00B35FD3" w:rsidRPr="003C5D24" w:rsidRDefault="00B35FD3" w:rsidP="007349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5D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Обработка и предварительное рассмотрение документов, необходимых для предоставления Услуги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34950" w:rsidRPr="004B576A">
              <w:rPr>
                <w:rFonts w:ascii="Times New Roman" w:hAnsi="Times New Roman" w:cs="Times New Roman"/>
              </w:rPr>
              <w:tab/>
            </w:r>
            <w:r w:rsidR="00FC7E8A">
              <w:rPr>
                <w:rFonts w:ascii="Times New Roman" w:hAnsi="Times New Roman" w:cs="Times New Roman"/>
              </w:rPr>
              <w:t>7</w:t>
            </w:r>
            <w:r w:rsidR="00734950" w:rsidRPr="004B576A">
              <w:rPr>
                <w:rFonts w:ascii="Times New Roman" w:hAnsi="Times New Roman" w:cs="Times New Roman"/>
              </w:rPr>
              <w:t xml:space="preserve"> р</w:t>
            </w:r>
            <w:r w:rsidR="00734950">
              <w:rPr>
                <w:rFonts w:ascii="Times New Roman" w:hAnsi="Times New Roman" w:cs="Times New Roman"/>
              </w:rPr>
              <w:t xml:space="preserve">абочих </w:t>
            </w:r>
            <w:r w:rsidR="00734950" w:rsidRPr="004B576A">
              <w:rPr>
                <w:rFonts w:ascii="Times New Roman" w:hAnsi="Times New Roman" w:cs="Times New Roman"/>
              </w:rPr>
              <w:t>д</w:t>
            </w:r>
            <w:r w:rsidR="00734950">
              <w:rPr>
                <w:rFonts w:ascii="Times New Roman" w:hAnsi="Times New Roman" w:cs="Times New Roman"/>
              </w:rPr>
              <w:t>н</w:t>
            </w:r>
            <w:r w:rsidR="00FC7E8A">
              <w:rPr>
                <w:rFonts w:ascii="Times New Roman" w:hAnsi="Times New Roman" w:cs="Times New Roman"/>
              </w:rPr>
              <w:t>ей</w:t>
            </w:r>
          </w:p>
        </w:tc>
      </w:tr>
      <w:tr w:rsidR="00734950" w:rsidRPr="004B576A" w:rsidTr="007C4591">
        <w:tc>
          <w:tcPr>
            <w:tcW w:w="2571" w:type="dxa"/>
          </w:tcPr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  <w:r w:rsidRPr="004B576A">
              <w:rPr>
                <w:rFonts w:ascii="Times New Roman" w:hAnsi="Times New Roman" w:cs="Times New Roman"/>
              </w:rPr>
              <w:t>СМЭВ</w:t>
            </w:r>
          </w:p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</w:p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</w:p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</w:p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</w:p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</w:p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02" w:type="dxa"/>
          </w:tcPr>
          <w:p w:rsidR="00734950" w:rsidRPr="004B576A" w:rsidRDefault="00A6289E" w:rsidP="00E32207">
            <w:pPr>
              <w:rPr>
                <w:rFonts w:ascii="Times New Roman" w:hAnsi="Times New Roman" w:cs="Times New Roman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701248" behindDoc="0" locked="0" layoutInCell="1" allowOverlap="1">
                      <wp:simplePos x="0" y="0"/>
                      <wp:positionH relativeFrom="column">
                        <wp:posOffset>1205864</wp:posOffset>
                      </wp:positionH>
                      <wp:positionV relativeFrom="paragraph">
                        <wp:posOffset>953770</wp:posOffset>
                      </wp:positionV>
                      <wp:extent cx="0" cy="353060"/>
                      <wp:effectExtent l="114300" t="19050" r="133350" b="85090"/>
                      <wp:wrapNone/>
                      <wp:docPr id="22" name="Прямая со стрелкой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3530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04400C" id="Прямая со стрелкой 22" o:spid="_x0000_s1026" type="#_x0000_t32" style="position:absolute;margin-left:94.95pt;margin-top:75.1pt;width:0;height:27.8pt;z-index:2517012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" strokecolor="windowText">
                      <v:stroke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85090</wp:posOffset>
                      </wp:positionH>
                      <wp:positionV relativeFrom="paragraph">
                        <wp:posOffset>135255</wp:posOffset>
                      </wp:positionV>
                      <wp:extent cx="2542540" cy="819150"/>
                      <wp:effectExtent l="0" t="0" r="10160" b="19050"/>
                      <wp:wrapNone/>
                      <wp:docPr id="23" name="Прямоугольник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42540" cy="8191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35FD3" w:rsidRPr="003C5D24" w:rsidRDefault="00B35FD3" w:rsidP="0073495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3C5D2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Формирование и направление межведомственных запросов в органы (организации), участвующие в предоставлении Услуги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3" o:spid="_x0000_s1032" style="position:absolute;margin-left:6.7pt;margin-top:10.65pt;width:200.2pt;height:64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" fillcolor="window" strokecolor="windowText" strokeweight="1.5pt">
                      <v:path arrowok="t"/>
                      <v:textbox>
                        <w:txbxContent>
                          <w:p w:rsidR="00B35FD3" w:rsidRPr="003C5D24" w:rsidRDefault="00B35FD3" w:rsidP="007349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5D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Формирование и направление межведомственных запросов в органы (организации), участвующие в предоставлении Услуги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E32207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</w:t>
            </w:r>
            <w:r w:rsidR="00FC7E8A">
              <w:rPr>
                <w:rFonts w:ascii="Times New Roman" w:hAnsi="Times New Roman" w:cs="Times New Roman"/>
              </w:rPr>
              <w:t>7</w:t>
            </w:r>
            <w:r w:rsidR="00734950" w:rsidRPr="004B576A">
              <w:rPr>
                <w:rFonts w:ascii="Times New Roman" w:hAnsi="Times New Roman" w:cs="Times New Roman"/>
              </w:rPr>
              <w:t xml:space="preserve"> р</w:t>
            </w:r>
            <w:r w:rsidR="00734950">
              <w:rPr>
                <w:rFonts w:ascii="Times New Roman" w:hAnsi="Times New Roman" w:cs="Times New Roman"/>
              </w:rPr>
              <w:t xml:space="preserve">абочих     </w:t>
            </w:r>
            <w:r w:rsidR="00E32207">
              <w:rPr>
                <w:rFonts w:ascii="Times New Roman" w:hAnsi="Times New Roman" w:cs="Times New Roman"/>
              </w:rPr>
              <w:t>дней</w:t>
            </w:r>
          </w:p>
        </w:tc>
      </w:tr>
      <w:tr w:rsidR="00734950" w:rsidRPr="004B576A" w:rsidTr="007C4591">
        <w:tc>
          <w:tcPr>
            <w:tcW w:w="2571" w:type="dxa"/>
          </w:tcPr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</w:p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  <w:r w:rsidRPr="004B576A">
              <w:rPr>
                <w:rFonts w:ascii="Times New Roman" w:hAnsi="Times New Roman" w:cs="Times New Roman"/>
              </w:rPr>
              <w:t xml:space="preserve">Ответственный за предоставление </w:t>
            </w:r>
            <w:r w:rsidR="004E1DA4">
              <w:rPr>
                <w:rFonts w:ascii="Times New Roman" w:hAnsi="Times New Roman" w:cs="Times New Roman"/>
              </w:rPr>
              <w:t>Услуги</w:t>
            </w:r>
            <w:r w:rsidRPr="004B576A">
              <w:rPr>
                <w:rFonts w:ascii="Times New Roman" w:hAnsi="Times New Roman" w:cs="Times New Roman"/>
              </w:rPr>
              <w:t xml:space="preserve"> (Подразделение) </w:t>
            </w:r>
          </w:p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02" w:type="dxa"/>
          </w:tcPr>
          <w:p w:rsidR="00FC7E8A" w:rsidRPr="00E32207" w:rsidRDefault="00A6289E" w:rsidP="00FC7E8A">
            <w:pPr>
              <w:rPr>
                <w:rFonts w:ascii="Times New Roman" w:hAnsi="Times New Roman" w:cs="Times New Roman"/>
              </w:rPr>
            </w:pPr>
            <w:r>
              <w:rPr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161925</wp:posOffset>
                      </wp:positionV>
                      <wp:extent cx="3321050" cy="638175"/>
                      <wp:effectExtent l="0" t="0" r="12700" b="28575"/>
                      <wp:wrapNone/>
                      <wp:docPr id="25" name="Прямоугольник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321050" cy="6381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35FD3" w:rsidRPr="003C5D24" w:rsidRDefault="00B35FD3" w:rsidP="0073495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3C5D2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Рассмотрение заявления и представленных документов, проверка полноты и достоверности сведений, содержащихся в заявлении и документах</w:t>
                                  </w:r>
                                </w:p>
                                <w:p w:rsidR="00B35FD3" w:rsidRPr="00471A7E" w:rsidRDefault="00B35FD3" w:rsidP="0073495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5" o:spid="_x0000_s1033" style="position:absolute;margin-left:5.45pt;margin-top:12.75pt;width:261.5pt;height:50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" fillcolor="window" strokecolor="windowText" strokeweight="1.5pt">
                      <v:path arrowok="t"/>
                      <v:textbox>
                        <w:txbxContent>
                          <w:p w:rsidR="00B35FD3" w:rsidRPr="003C5D24" w:rsidRDefault="00B35FD3" w:rsidP="007349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5D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Рассмотрение заявления и представленных документов, проверка полноты и достоверности сведений, содержащихся в заявлении и документах</w:t>
                            </w:r>
                          </w:p>
                          <w:p w:rsidR="00B35FD3" w:rsidRPr="00471A7E" w:rsidRDefault="00B35FD3" w:rsidP="007349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E32207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</w:t>
            </w:r>
            <w:r w:rsidR="00F262A6">
              <w:rPr>
                <w:rFonts w:ascii="Times New Roman" w:hAnsi="Times New Roman" w:cs="Times New Roman"/>
              </w:rPr>
              <w:t>6</w:t>
            </w:r>
            <w:r w:rsidR="00E32207">
              <w:rPr>
                <w:rFonts w:ascii="Times New Roman" w:hAnsi="Times New Roman" w:cs="Times New Roman"/>
              </w:rPr>
              <w:t xml:space="preserve"> </w:t>
            </w:r>
            <w:r w:rsidR="00FC7E8A">
              <w:rPr>
                <w:rFonts w:ascii="Times New Roman" w:hAnsi="Times New Roman" w:cs="Times New Roman"/>
              </w:rPr>
              <w:t xml:space="preserve">рабочих </w:t>
            </w:r>
            <w:r w:rsidR="00F262A6">
              <w:rPr>
                <w:rFonts w:ascii="Times New Roman" w:hAnsi="Times New Roman" w:cs="Times New Roman"/>
              </w:rPr>
              <w:t>дней</w:t>
            </w:r>
          </w:p>
        </w:tc>
      </w:tr>
      <w:tr w:rsidR="00734950" w:rsidRPr="004B576A" w:rsidTr="007C4591">
        <w:tc>
          <w:tcPr>
            <w:tcW w:w="2571" w:type="dxa"/>
          </w:tcPr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  <w:r w:rsidRPr="004B576A">
              <w:rPr>
                <w:rFonts w:ascii="Times New Roman" w:hAnsi="Times New Roman" w:cs="Times New Roman"/>
              </w:rPr>
              <w:t xml:space="preserve">Комиссия </w:t>
            </w:r>
            <w:r w:rsidR="00FC7E8A">
              <w:rPr>
                <w:rFonts w:ascii="Times New Roman" w:hAnsi="Times New Roman" w:cs="Times New Roman"/>
              </w:rPr>
              <w:t>Администрации</w:t>
            </w:r>
          </w:p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</w:p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</w:p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</w:p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</w:p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02" w:type="dxa"/>
          </w:tcPr>
          <w:p w:rsidR="00734950" w:rsidRPr="004B576A" w:rsidRDefault="00A6289E" w:rsidP="00734950">
            <w:pPr>
              <w:tabs>
                <w:tab w:val="right" w:pos="7120"/>
              </w:tabs>
              <w:rPr>
                <w:rFonts w:ascii="Times New Roman" w:hAnsi="Times New Roman" w:cs="Times New Roman"/>
              </w:rPr>
            </w:pPr>
            <w:r>
              <w:rPr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1729740</wp:posOffset>
                      </wp:positionH>
                      <wp:positionV relativeFrom="paragraph">
                        <wp:posOffset>-18415</wp:posOffset>
                      </wp:positionV>
                      <wp:extent cx="9525" cy="142875"/>
                      <wp:effectExtent l="95250" t="19050" r="85725" b="85725"/>
                      <wp:wrapNone/>
                      <wp:docPr id="24" name="Прямая со стрелкой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525" cy="1428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CDEE17" id="Прямая со стрелкой 24" o:spid="_x0000_s1026" type="#_x0000_t32" style="position:absolute;margin-left:136.2pt;margin-top:-1.45pt;width:.75pt;height:11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" strokecolor="windowText">
                      <v:stroke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705344" behindDoc="0" locked="0" layoutInCell="1" allowOverlap="1">
                      <wp:simplePos x="0" y="0"/>
                      <wp:positionH relativeFrom="column">
                        <wp:posOffset>1731009</wp:posOffset>
                      </wp:positionH>
                      <wp:positionV relativeFrom="paragraph">
                        <wp:posOffset>960120</wp:posOffset>
                      </wp:positionV>
                      <wp:extent cx="0" cy="300355"/>
                      <wp:effectExtent l="114300" t="19050" r="95250" b="99695"/>
                      <wp:wrapNone/>
                      <wp:docPr id="26" name="Прямая со стрелкой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3003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256838" id="Прямая со стрелкой 26" o:spid="_x0000_s1026" type="#_x0000_t32" style="position:absolute;margin-left:136.3pt;margin-top:75.6pt;width:0;height:23.65pt;z-index:2517053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" strokecolor="windowText">
                      <v:stroke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129540</wp:posOffset>
                      </wp:positionV>
                      <wp:extent cx="3716020" cy="828040"/>
                      <wp:effectExtent l="0" t="0" r="17780" b="10160"/>
                      <wp:wrapNone/>
                      <wp:docPr id="27" name="Прямоугольник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716020" cy="8280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35FD3" w:rsidRDefault="00B35FD3" w:rsidP="00F262A6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3C5D2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Рассмотрение документов Комиссией по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предоставлению муниципальной услуги </w:t>
                                  </w:r>
                                  <w:r w:rsidRPr="00FC7E8A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по организации ярмарок на террит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ории муниципального образования </w:t>
                                  </w:r>
                                  <w:r w:rsidRPr="00FC7E8A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Московской области</w:t>
                                  </w:r>
                                  <w:r w:rsidRPr="003C5D2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и принятие решения о предоставлении </w:t>
                                  </w:r>
                                </w:p>
                                <w:p w:rsidR="00B35FD3" w:rsidRPr="003C5D24" w:rsidRDefault="00B35FD3" w:rsidP="0073495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3C5D2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(об отказе в предоставлении) Услуги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7" o:spid="_x0000_s1034" style="position:absolute;margin-left:6.95pt;margin-top:10.2pt;width:292.6pt;height:65.2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" fillcolor="window" strokecolor="windowText" strokeweight="1.5pt">
                      <v:path arrowok="t"/>
                      <v:textbox>
                        <w:txbxContent>
                          <w:p w:rsidR="00B35FD3" w:rsidRDefault="00B35FD3" w:rsidP="00F262A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5D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Рассмотрение документов Комиссией по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предоставлению муниципальной услуги </w:t>
                            </w:r>
                            <w:r w:rsidRPr="00FC7E8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по организации ярмарок на террит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ории муниципального образования </w:t>
                            </w:r>
                            <w:r w:rsidRPr="00FC7E8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Московской области</w:t>
                            </w:r>
                            <w:r w:rsidRPr="003C5D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и принятие решения о предоставлении </w:t>
                            </w:r>
                          </w:p>
                          <w:p w:rsidR="00B35FD3" w:rsidRPr="003C5D24" w:rsidRDefault="00B35FD3" w:rsidP="007349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5D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(об отказе в предоставлении) Услуги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34950" w:rsidRPr="004B576A">
              <w:rPr>
                <w:rFonts w:ascii="Times New Roman" w:hAnsi="Times New Roman" w:cs="Times New Roman"/>
              </w:rPr>
              <w:tab/>
            </w:r>
            <w:r w:rsidR="00E32207">
              <w:rPr>
                <w:rFonts w:ascii="Times New Roman" w:hAnsi="Times New Roman" w:cs="Times New Roman"/>
              </w:rPr>
              <w:t xml:space="preserve">                   </w:t>
            </w:r>
            <w:r w:rsidR="00734950" w:rsidRPr="004B576A">
              <w:rPr>
                <w:rFonts w:ascii="Times New Roman" w:hAnsi="Times New Roman" w:cs="Times New Roman"/>
              </w:rPr>
              <w:t>6 р</w:t>
            </w:r>
            <w:r w:rsidR="00734950">
              <w:rPr>
                <w:rFonts w:ascii="Times New Roman" w:hAnsi="Times New Roman" w:cs="Times New Roman"/>
              </w:rPr>
              <w:t xml:space="preserve">абочих </w:t>
            </w:r>
            <w:r w:rsidR="00734950" w:rsidRPr="004B576A">
              <w:rPr>
                <w:rFonts w:ascii="Times New Roman" w:hAnsi="Times New Roman" w:cs="Times New Roman"/>
              </w:rPr>
              <w:t>д</w:t>
            </w:r>
            <w:r w:rsidR="00734950">
              <w:rPr>
                <w:rFonts w:ascii="Times New Roman" w:hAnsi="Times New Roman" w:cs="Times New Roman"/>
              </w:rPr>
              <w:t>ней</w:t>
            </w:r>
          </w:p>
        </w:tc>
      </w:tr>
      <w:tr w:rsidR="00734950" w:rsidRPr="004B576A" w:rsidTr="007C4591">
        <w:trPr>
          <w:trHeight w:val="1134"/>
        </w:trPr>
        <w:tc>
          <w:tcPr>
            <w:tcW w:w="2571" w:type="dxa"/>
          </w:tcPr>
          <w:p w:rsidR="00734950" w:rsidRPr="004B576A" w:rsidRDefault="00734950" w:rsidP="00734950">
            <w:pPr>
              <w:jc w:val="center"/>
              <w:rPr>
                <w:rFonts w:ascii="Times New Roman" w:hAnsi="Times New Roman" w:cs="Times New Roman"/>
              </w:rPr>
            </w:pPr>
            <w:r w:rsidRPr="004B576A">
              <w:rPr>
                <w:rFonts w:ascii="Times New Roman" w:hAnsi="Times New Roman" w:cs="Times New Roman"/>
              </w:rPr>
              <w:t>Порталы госуслуг, по почте, по электронной почте, МФЦ</w:t>
            </w:r>
          </w:p>
        </w:tc>
        <w:tc>
          <w:tcPr>
            <w:tcW w:w="8202" w:type="dxa"/>
          </w:tcPr>
          <w:p w:rsidR="00734950" w:rsidRPr="004B576A" w:rsidRDefault="00A6289E" w:rsidP="00734950">
            <w:pPr>
              <w:tabs>
                <w:tab w:val="right" w:pos="7120"/>
              </w:tabs>
              <w:rPr>
                <w:rFonts w:ascii="Times New Roman" w:hAnsi="Times New Roman" w:cs="Times New Roman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157480</wp:posOffset>
                      </wp:positionV>
                      <wp:extent cx="3441700" cy="413385"/>
                      <wp:effectExtent l="0" t="0" r="25400" b="24765"/>
                      <wp:wrapNone/>
                      <wp:docPr id="28" name="Прямоугольник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441700" cy="41338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35FD3" w:rsidRPr="003C5D24" w:rsidRDefault="00B35FD3" w:rsidP="0073495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3C5D2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Выдача (направление)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Лицу, имеющему право на получение услуги</w:t>
                                  </w:r>
                                  <w:r w:rsidRPr="003C5D2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результата предоставления Услуги</w:t>
                                  </w:r>
                                </w:p>
                                <w:p w:rsidR="00B35FD3" w:rsidRPr="004D7AE7" w:rsidRDefault="00B35FD3" w:rsidP="0073495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8" o:spid="_x0000_s1035" style="position:absolute;margin-left:21.1pt;margin-top:12.4pt;width:271pt;height:32.5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" fillcolor="window" strokecolor="windowText" strokeweight="1.5pt">
                      <v:path arrowok="t"/>
                      <v:textbox>
                        <w:txbxContent>
                          <w:p w:rsidR="00B35FD3" w:rsidRPr="003C5D24" w:rsidRDefault="00B35FD3" w:rsidP="007349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C5D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Выдача (направление)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Лицу, имеющему право на получение услуги</w:t>
                            </w:r>
                            <w:r w:rsidRPr="003C5D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результата предоставления Услуги</w:t>
                            </w:r>
                          </w:p>
                          <w:p w:rsidR="00B35FD3" w:rsidRPr="004D7AE7" w:rsidRDefault="00B35FD3" w:rsidP="007349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34950" w:rsidRPr="004B576A">
              <w:rPr>
                <w:rFonts w:ascii="Times New Roman" w:hAnsi="Times New Roman" w:cs="Times New Roman"/>
              </w:rPr>
              <w:tab/>
              <w:t>3 р</w:t>
            </w:r>
            <w:r w:rsidR="00734950">
              <w:rPr>
                <w:rFonts w:ascii="Times New Roman" w:hAnsi="Times New Roman" w:cs="Times New Roman"/>
              </w:rPr>
              <w:t>абочих</w:t>
            </w:r>
            <w:r w:rsidR="00E32207">
              <w:rPr>
                <w:rFonts w:ascii="Times New Roman" w:hAnsi="Times New Roman" w:cs="Times New Roman"/>
              </w:rPr>
              <w:t xml:space="preserve"> </w:t>
            </w:r>
            <w:r w:rsidR="00734950" w:rsidRPr="004B576A">
              <w:rPr>
                <w:rFonts w:ascii="Times New Roman" w:hAnsi="Times New Roman" w:cs="Times New Roman"/>
              </w:rPr>
              <w:t>д</w:t>
            </w:r>
            <w:r w:rsidR="00734950">
              <w:rPr>
                <w:rFonts w:ascii="Times New Roman" w:hAnsi="Times New Roman" w:cs="Times New Roman"/>
              </w:rPr>
              <w:t>ня</w:t>
            </w:r>
          </w:p>
        </w:tc>
      </w:tr>
    </w:tbl>
    <w:p w:rsidR="007C4591" w:rsidRDefault="007C4591" w:rsidP="00C456F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5EB" w:rsidRDefault="002A418D" w:rsidP="00514988">
      <w:pPr>
        <w:spacing w:after="0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1</w:t>
      </w:r>
      <w:r w:rsidR="001B45C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854883" w:rsidRPr="00854883" w:rsidRDefault="00854883" w:rsidP="00514988">
      <w:pPr>
        <w:spacing w:after="0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883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514988" w:rsidRDefault="00514988" w:rsidP="00C456F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bookmarkStart w:id="51" w:name="_Toc430614272"/>
    </w:p>
    <w:p w:rsidR="00514988" w:rsidRDefault="00514988" w:rsidP="00C456F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514988" w:rsidRDefault="00514988" w:rsidP="00C456F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C456F4" w:rsidRDefault="00C456F4" w:rsidP="00C456F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4128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Форма заявления</w:t>
      </w:r>
      <w:bookmarkEnd w:id="51"/>
    </w:p>
    <w:p w:rsidR="00013408" w:rsidRPr="00E02516" w:rsidRDefault="00013408" w:rsidP="00C456F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013408" w:rsidRPr="00E02516" w:rsidRDefault="00013408" w:rsidP="0085488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854883">
        <w:rPr>
          <w:rFonts w:ascii="Times New Roman" w:eastAsia="Calibri" w:hAnsi="Times New Roman" w:cs="Times New Roman"/>
          <w:sz w:val="24"/>
          <w:szCs w:val="24"/>
        </w:rPr>
        <w:t>администрацию города Пущино</w:t>
      </w:r>
    </w:p>
    <w:p w:rsidR="00013408" w:rsidRPr="00E02516" w:rsidRDefault="00013408" w:rsidP="0001340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>Московской области</w:t>
      </w:r>
      <w:r w:rsidRPr="00E02516">
        <w:rPr>
          <w:rFonts w:ascii="Times New Roman" w:eastAsia="Calibri" w:hAnsi="Times New Roman" w:cs="Times New Roman"/>
          <w:sz w:val="24"/>
          <w:szCs w:val="24"/>
          <w:vertAlign w:val="superscript"/>
        </w:rPr>
        <w:t>*</w:t>
      </w:r>
    </w:p>
    <w:p w:rsidR="00013408" w:rsidRPr="00E02516" w:rsidRDefault="00013408" w:rsidP="0001340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013408" w:rsidRPr="00E02516" w:rsidRDefault="00013408" w:rsidP="000134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02516">
        <w:rPr>
          <w:rFonts w:ascii="Times New Roman" w:eastAsia="Calibri" w:hAnsi="Times New Roman" w:cs="Times New Roman"/>
          <w:b/>
          <w:sz w:val="24"/>
          <w:szCs w:val="24"/>
        </w:rPr>
        <w:t>Заявка об организации ярмарки</w:t>
      </w:r>
    </w:p>
    <w:p w:rsidR="00013408" w:rsidRPr="00E02516" w:rsidRDefault="00013408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13408" w:rsidRPr="00E02516" w:rsidRDefault="00013408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>Юридическое лицо</w:t>
      </w:r>
      <w:r w:rsidRPr="00E02516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</w:t>
      </w:r>
    </w:p>
    <w:p w:rsidR="00013408" w:rsidRPr="00E02516" w:rsidRDefault="00013408" w:rsidP="00013408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E02516">
        <w:rPr>
          <w:rFonts w:ascii="Times New Roman" w:eastAsia="Calibri" w:hAnsi="Times New Roman" w:cs="Times New Roman"/>
          <w:sz w:val="16"/>
          <w:szCs w:val="16"/>
        </w:rPr>
        <w:t>(полное и сокращенное наименование (в случае если имеется), в том числе фирменное наименование юридического лица)</w:t>
      </w:r>
    </w:p>
    <w:p w:rsidR="00013408" w:rsidRPr="00E02516" w:rsidRDefault="00013408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>ОГРН юридического лица</w:t>
      </w:r>
      <w:r w:rsidRPr="00E02516">
        <w:rPr>
          <w:rFonts w:ascii="Times New Roman" w:eastAsia="Calibri" w:hAnsi="Times New Roman" w:cs="Times New Roman"/>
          <w:sz w:val="28"/>
          <w:szCs w:val="28"/>
        </w:rPr>
        <w:t>________________________________________________</w:t>
      </w:r>
    </w:p>
    <w:p w:rsidR="00013408" w:rsidRPr="00E02516" w:rsidRDefault="00013408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>Данные документа, подтверждающего факт внесения сведений о юридическом лице в Единый государственный реестр юридических лиц</w:t>
      </w:r>
      <w:r w:rsidRPr="00E02516">
        <w:rPr>
          <w:rFonts w:ascii="Times New Roman" w:eastAsia="Calibri" w:hAnsi="Times New Roman" w:cs="Times New Roman"/>
          <w:sz w:val="28"/>
          <w:szCs w:val="28"/>
        </w:rPr>
        <w:t>______________________________________________</w:t>
      </w:r>
      <w:r w:rsidR="006C289C" w:rsidRPr="00E02516">
        <w:rPr>
          <w:rFonts w:ascii="Times New Roman" w:eastAsia="Calibri" w:hAnsi="Times New Roman" w:cs="Times New Roman"/>
          <w:sz w:val="28"/>
          <w:szCs w:val="28"/>
        </w:rPr>
        <w:t>_____________________________</w:t>
      </w:r>
      <w:r w:rsidRPr="00E02516">
        <w:rPr>
          <w:rFonts w:ascii="Times New Roman" w:eastAsia="Calibri" w:hAnsi="Times New Roman" w:cs="Times New Roman"/>
          <w:sz w:val="28"/>
          <w:szCs w:val="28"/>
        </w:rPr>
        <w:t>_______________</w:t>
      </w:r>
      <w:r w:rsidR="006C289C" w:rsidRPr="00E02516">
        <w:rPr>
          <w:rFonts w:ascii="Times New Roman" w:eastAsia="Calibri" w:hAnsi="Times New Roman" w:cs="Times New Roman"/>
          <w:sz w:val="28"/>
          <w:szCs w:val="28"/>
        </w:rPr>
        <w:t>_________________________________________</w:t>
      </w:r>
      <w:r w:rsidRPr="00E02516">
        <w:rPr>
          <w:rFonts w:ascii="Times New Roman" w:eastAsia="Calibri" w:hAnsi="Times New Roman" w:cs="Times New Roman"/>
          <w:sz w:val="28"/>
          <w:szCs w:val="28"/>
        </w:rPr>
        <w:t>______</w:t>
      </w:r>
    </w:p>
    <w:p w:rsidR="00013408" w:rsidRPr="00E02516" w:rsidRDefault="00013408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>Место нахождения юридического лица</w:t>
      </w:r>
      <w:r w:rsidRPr="00E02516">
        <w:rPr>
          <w:rFonts w:ascii="Times New Roman" w:eastAsia="Calibri" w:hAnsi="Times New Roman" w:cs="Times New Roman"/>
          <w:sz w:val="28"/>
          <w:szCs w:val="28"/>
        </w:rPr>
        <w:t>________________________________</w:t>
      </w:r>
      <w:r w:rsidR="006C289C" w:rsidRPr="00E02516">
        <w:rPr>
          <w:rFonts w:ascii="Times New Roman" w:eastAsia="Calibri" w:hAnsi="Times New Roman" w:cs="Times New Roman"/>
          <w:sz w:val="28"/>
          <w:szCs w:val="28"/>
        </w:rPr>
        <w:t>_________________________________________</w:t>
      </w:r>
      <w:r w:rsidRPr="00E02516">
        <w:rPr>
          <w:rFonts w:ascii="Times New Roman" w:eastAsia="Calibri" w:hAnsi="Times New Roman" w:cs="Times New Roman"/>
          <w:sz w:val="28"/>
          <w:szCs w:val="28"/>
        </w:rPr>
        <w:t>__________________________</w:t>
      </w:r>
      <w:r w:rsidR="006C289C" w:rsidRPr="00E02516">
        <w:rPr>
          <w:rFonts w:ascii="Times New Roman" w:eastAsia="Calibri" w:hAnsi="Times New Roman" w:cs="Times New Roman"/>
          <w:sz w:val="28"/>
          <w:szCs w:val="28"/>
        </w:rPr>
        <w:t>_________________________________________</w:t>
      </w:r>
      <w:r w:rsidRPr="00E02516">
        <w:rPr>
          <w:rFonts w:ascii="Times New Roman" w:eastAsia="Calibri" w:hAnsi="Times New Roman" w:cs="Times New Roman"/>
          <w:sz w:val="28"/>
          <w:szCs w:val="28"/>
        </w:rPr>
        <w:t>___</w:t>
      </w:r>
      <w:r w:rsidR="006C289C" w:rsidRPr="00E02516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</w:t>
      </w:r>
      <w:r w:rsidRPr="00E02516">
        <w:rPr>
          <w:rFonts w:ascii="Times New Roman" w:eastAsia="Calibri" w:hAnsi="Times New Roman" w:cs="Times New Roman"/>
          <w:sz w:val="28"/>
          <w:szCs w:val="28"/>
        </w:rPr>
        <w:t>_____</w:t>
      </w:r>
    </w:p>
    <w:p w:rsidR="00013408" w:rsidRPr="00E02516" w:rsidRDefault="00013408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>Индивидуальный предприниматель</w:t>
      </w:r>
      <w:r w:rsidRPr="00E02516">
        <w:rPr>
          <w:rFonts w:ascii="Times New Roman" w:eastAsia="Calibri" w:hAnsi="Times New Roman" w:cs="Times New Roman"/>
          <w:sz w:val="28"/>
          <w:szCs w:val="28"/>
        </w:rPr>
        <w:t>________________________________________</w:t>
      </w:r>
    </w:p>
    <w:p w:rsidR="00013408" w:rsidRPr="00E02516" w:rsidRDefault="00013408" w:rsidP="00013408">
      <w:pPr>
        <w:spacing w:after="0" w:line="240" w:lineRule="auto"/>
        <w:ind w:left="4248" w:firstLine="708"/>
        <w:rPr>
          <w:rFonts w:ascii="Times New Roman" w:eastAsia="Calibri" w:hAnsi="Times New Roman" w:cs="Times New Roman"/>
          <w:sz w:val="16"/>
          <w:szCs w:val="16"/>
        </w:rPr>
      </w:pPr>
      <w:r w:rsidRPr="00E02516">
        <w:rPr>
          <w:rFonts w:ascii="Times New Roman" w:eastAsia="Calibri" w:hAnsi="Times New Roman" w:cs="Times New Roman"/>
          <w:sz w:val="16"/>
          <w:szCs w:val="16"/>
        </w:rPr>
        <w:t xml:space="preserve">           (фамилия, имя и (в случае если имеется) отчество)</w:t>
      </w:r>
    </w:p>
    <w:p w:rsidR="00013408" w:rsidRPr="00E02516" w:rsidRDefault="00013408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>Место жительства индивидуального предпринимателя</w:t>
      </w:r>
      <w:r w:rsidRPr="00E02516">
        <w:rPr>
          <w:rFonts w:ascii="Times New Roman" w:eastAsia="Calibri" w:hAnsi="Times New Roman" w:cs="Times New Roman"/>
          <w:sz w:val="28"/>
          <w:szCs w:val="28"/>
        </w:rPr>
        <w:t>_________________</w:t>
      </w:r>
      <w:r w:rsidR="006C289C" w:rsidRPr="00E02516">
        <w:rPr>
          <w:rFonts w:ascii="Times New Roman" w:eastAsia="Calibri" w:hAnsi="Times New Roman" w:cs="Times New Roman"/>
          <w:sz w:val="28"/>
          <w:szCs w:val="28"/>
        </w:rPr>
        <w:t>_________________________________________</w:t>
      </w:r>
      <w:r w:rsidRPr="00E02516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</w:t>
      </w:r>
      <w:r w:rsidR="006C289C" w:rsidRPr="00E02516">
        <w:rPr>
          <w:rFonts w:ascii="Times New Roman" w:eastAsia="Calibri" w:hAnsi="Times New Roman" w:cs="Times New Roman"/>
          <w:sz w:val="28"/>
          <w:szCs w:val="28"/>
        </w:rPr>
        <w:t>_____________________________</w:t>
      </w:r>
      <w:r w:rsidRPr="00E02516">
        <w:rPr>
          <w:rFonts w:ascii="Times New Roman" w:eastAsia="Calibri" w:hAnsi="Times New Roman" w:cs="Times New Roman"/>
          <w:sz w:val="28"/>
          <w:szCs w:val="28"/>
        </w:rPr>
        <w:t>___</w:t>
      </w:r>
    </w:p>
    <w:p w:rsidR="00013408" w:rsidRPr="00E02516" w:rsidRDefault="00013408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>Реквизиты документа, удостоверяющего личность индивидуального предпринимателя</w:t>
      </w:r>
      <w:r w:rsidRPr="00E02516">
        <w:rPr>
          <w:rFonts w:ascii="Times New Roman" w:eastAsia="Calibri" w:hAnsi="Times New Roman" w:cs="Times New Roman"/>
          <w:sz w:val="28"/>
          <w:szCs w:val="28"/>
        </w:rPr>
        <w:t>_______________</w:t>
      </w:r>
      <w:r w:rsidR="006C289C" w:rsidRPr="00E02516">
        <w:rPr>
          <w:rFonts w:ascii="Times New Roman" w:eastAsia="Calibri" w:hAnsi="Times New Roman" w:cs="Times New Roman"/>
          <w:sz w:val="28"/>
          <w:szCs w:val="28"/>
        </w:rPr>
        <w:t>_____________________________</w:t>
      </w:r>
      <w:r w:rsidRPr="00E02516">
        <w:rPr>
          <w:rFonts w:ascii="Times New Roman" w:eastAsia="Calibri" w:hAnsi="Times New Roman" w:cs="Times New Roman"/>
          <w:sz w:val="28"/>
          <w:szCs w:val="28"/>
        </w:rPr>
        <w:t>________</w:t>
      </w:r>
      <w:r w:rsidR="006C289C" w:rsidRPr="00E02516">
        <w:rPr>
          <w:rFonts w:ascii="Times New Roman" w:eastAsia="Calibri" w:hAnsi="Times New Roman" w:cs="Times New Roman"/>
          <w:sz w:val="28"/>
          <w:szCs w:val="28"/>
        </w:rPr>
        <w:t>_________________________________________</w:t>
      </w:r>
      <w:r w:rsidRPr="00E02516">
        <w:rPr>
          <w:rFonts w:ascii="Times New Roman" w:eastAsia="Calibri" w:hAnsi="Times New Roman" w:cs="Times New Roman"/>
          <w:sz w:val="28"/>
          <w:szCs w:val="28"/>
        </w:rPr>
        <w:t>________________________________</w:t>
      </w:r>
    </w:p>
    <w:p w:rsidR="00013408" w:rsidRPr="00E02516" w:rsidRDefault="00013408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>ОГРН индивидуального предпринимателя</w:t>
      </w:r>
      <w:r w:rsidRPr="00E02516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</w:t>
      </w:r>
    </w:p>
    <w:p w:rsidR="00013408" w:rsidRPr="00E02516" w:rsidRDefault="00013408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>Данные документа, подтверждающего факт внесения сведений об индивидуальном предпринимателе в Единый государственный реестр индивидуальных предпринимателей</w:t>
      </w:r>
      <w:r w:rsidRPr="00E02516">
        <w:rPr>
          <w:rFonts w:ascii="Times New Roman" w:eastAsia="Calibri" w:hAnsi="Times New Roman" w:cs="Times New Roman"/>
          <w:sz w:val="28"/>
          <w:szCs w:val="28"/>
        </w:rPr>
        <w:t>_____</w:t>
      </w:r>
      <w:r w:rsidR="006C289C" w:rsidRPr="00E02516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</w:t>
      </w:r>
      <w:r w:rsidRPr="00E02516">
        <w:rPr>
          <w:rFonts w:ascii="Times New Roman" w:eastAsia="Calibri" w:hAnsi="Times New Roman" w:cs="Times New Roman"/>
          <w:sz w:val="28"/>
          <w:szCs w:val="28"/>
        </w:rPr>
        <w:t>__________________________________</w:t>
      </w:r>
    </w:p>
    <w:p w:rsidR="00013408" w:rsidRPr="00E02516" w:rsidRDefault="00013408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>ИНН/КПП юридического лица/индивидуального предпринимателя</w:t>
      </w:r>
      <w:r w:rsidRPr="00E02516">
        <w:rPr>
          <w:rFonts w:ascii="Times New Roman" w:eastAsia="Calibri" w:hAnsi="Times New Roman" w:cs="Times New Roman"/>
          <w:sz w:val="28"/>
          <w:szCs w:val="28"/>
        </w:rPr>
        <w:t>_______/_______</w:t>
      </w:r>
    </w:p>
    <w:p w:rsidR="00013408" w:rsidRPr="00E02516" w:rsidRDefault="00013408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>Место проведение ярмарки</w:t>
      </w:r>
      <w:r w:rsidRPr="00E02516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</w:t>
      </w:r>
      <w:r w:rsidR="006C289C" w:rsidRPr="00E02516">
        <w:rPr>
          <w:rFonts w:ascii="Times New Roman" w:eastAsia="Calibri" w:hAnsi="Times New Roman" w:cs="Times New Roman"/>
          <w:sz w:val="28"/>
          <w:szCs w:val="28"/>
        </w:rPr>
        <w:t>_____________________________</w:t>
      </w:r>
      <w:r w:rsidRPr="00E02516">
        <w:rPr>
          <w:rFonts w:ascii="Times New Roman" w:eastAsia="Calibri" w:hAnsi="Times New Roman" w:cs="Times New Roman"/>
          <w:sz w:val="28"/>
          <w:szCs w:val="28"/>
        </w:rPr>
        <w:t>_____</w:t>
      </w:r>
      <w:r w:rsidR="006C289C" w:rsidRPr="00E02516">
        <w:rPr>
          <w:rFonts w:ascii="Times New Roman" w:eastAsia="Calibri" w:hAnsi="Times New Roman" w:cs="Times New Roman"/>
          <w:sz w:val="28"/>
          <w:szCs w:val="28"/>
        </w:rPr>
        <w:t>_________________________________________</w:t>
      </w:r>
      <w:r w:rsidRPr="00E02516">
        <w:rPr>
          <w:rFonts w:ascii="Times New Roman" w:eastAsia="Calibri" w:hAnsi="Times New Roman" w:cs="Times New Roman"/>
          <w:sz w:val="28"/>
          <w:szCs w:val="28"/>
        </w:rPr>
        <w:t>________________________________</w:t>
      </w:r>
    </w:p>
    <w:p w:rsidR="00013408" w:rsidRPr="00E02516" w:rsidRDefault="00013408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>Наименование собственника земельного участка, на котором планируется организация ярмарки</w:t>
      </w:r>
      <w:r w:rsidRPr="00E02516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</w:t>
      </w:r>
    </w:p>
    <w:p w:rsidR="00013408" w:rsidRPr="00E02516" w:rsidRDefault="00013408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>Категория земельного участка</w:t>
      </w:r>
      <w:r w:rsidRPr="00E02516">
        <w:rPr>
          <w:rFonts w:ascii="Times New Roman" w:eastAsia="Calibri" w:hAnsi="Times New Roman" w:cs="Times New Roman"/>
          <w:sz w:val="28"/>
          <w:szCs w:val="28"/>
          <w:vertAlign w:val="superscript"/>
        </w:rPr>
        <w:t>**</w:t>
      </w:r>
      <w:r w:rsidRPr="00E02516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</w:t>
      </w:r>
    </w:p>
    <w:p w:rsidR="00013408" w:rsidRPr="00E02516" w:rsidRDefault="00013408" w:rsidP="0001340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>Срок (даты) проведения ярмарки__________________________________________</w:t>
      </w:r>
    </w:p>
    <w:p w:rsidR="00013408" w:rsidRPr="00E02516" w:rsidRDefault="00013408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lastRenderedPageBreak/>
        <w:t>Тип ярмарки</w:t>
      </w:r>
      <w:r w:rsidRPr="00E02516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</w:t>
      </w:r>
    </w:p>
    <w:p w:rsidR="00013408" w:rsidRPr="00E02516" w:rsidRDefault="00013408" w:rsidP="00013408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16"/>
          <w:szCs w:val="16"/>
        </w:rPr>
      </w:pPr>
      <w:r w:rsidRPr="00E02516">
        <w:rPr>
          <w:rFonts w:ascii="Times New Roman" w:eastAsia="Calibri" w:hAnsi="Times New Roman" w:cs="Times New Roman"/>
          <w:sz w:val="16"/>
          <w:szCs w:val="16"/>
        </w:rPr>
        <w:t>(универсальная, специализированная)</w:t>
      </w:r>
    </w:p>
    <w:p w:rsidR="00E02516" w:rsidRDefault="00E02516" w:rsidP="006C289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C289C" w:rsidRPr="00E02516" w:rsidRDefault="006C289C" w:rsidP="006C289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>Руководитель</w:t>
      </w:r>
    </w:p>
    <w:p w:rsidR="00013408" w:rsidRPr="00E02516" w:rsidRDefault="00013408" w:rsidP="006C289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>юридического лица/индивидуального предпринимателя</w:t>
      </w:r>
      <w:r w:rsidR="006C289C" w:rsidRPr="00E0251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Подпись</w:t>
      </w:r>
    </w:p>
    <w:p w:rsidR="00F010AC" w:rsidRPr="00E02516" w:rsidRDefault="00F010AC" w:rsidP="006C289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13408" w:rsidRPr="00E02516" w:rsidRDefault="00013408" w:rsidP="0001340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>(дата)</w:t>
      </w:r>
    </w:p>
    <w:p w:rsidR="00013408" w:rsidRPr="00E02516" w:rsidRDefault="00013408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13408" w:rsidRPr="00E02516" w:rsidRDefault="00013408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13408" w:rsidRPr="00E02516" w:rsidRDefault="00013408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13408" w:rsidRPr="00E02516" w:rsidRDefault="00013408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13408" w:rsidRPr="00E02516" w:rsidRDefault="00013408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C289C" w:rsidRPr="00E02516" w:rsidRDefault="006C289C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C289C" w:rsidRPr="00E02516" w:rsidRDefault="006C289C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C289C" w:rsidRPr="00E02516" w:rsidRDefault="006C289C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C289C" w:rsidRPr="00E02516" w:rsidRDefault="006C289C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C289C" w:rsidRPr="00E02516" w:rsidRDefault="006C289C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C289C" w:rsidRPr="00E02516" w:rsidRDefault="006C289C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C289C" w:rsidRPr="00E02516" w:rsidRDefault="006C289C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C289C" w:rsidRPr="00E02516" w:rsidRDefault="006C289C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C289C" w:rsidRPr="00E02516" w:rsidRDefault="006C289C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C289C" w:rsidRPr="00E02516" w:rsidRDefault="006C289C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C289C" w:rsidRPr="00E02516" w:rsidRDefault="006C289C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B63A7" w:rsidRPr="00E02516" w:rsidRDefault="00AB63A7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B63A7" w:rsidRPr="00E02516" w:rsidRDefault="00AB63A7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B63A7" w:rsidRPr="00E02516" w:rsidRDefault="00AB63A7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C289C" w:rsidRPr="00E02516" w:rsidRDefault="006C289C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C289C" w:rsidRPr="00E02516" w:rsidRDefault="006C289C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E7FC0" w:rsidRPr="00E02516" w:rsidRDefault="00DE7FC0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vertAlign w:val="superscript"/>
        </w:rPr>
      </w:pPr>
    </w:p>
    <w:p w:rsidR="00DE7FC0" w:rsidRPr="00E02516" w:rsidRDefault="00DE7FC0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vertAlign w:val="superscript"/>
        </w:rPr>
      </w:pPr>
    </w:p>
    <w:p w:rsidR="00DE7FC0" w:rsidRPr="00E02516" w:rsidRDefault="00DE7FC0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vertAlign w:val="superscript"/>
        </w:rPr>
      </w:pPr>
    </w:p>
    <w:p w:rsidR="00DE7FC0" w:rsidRPr="00E02516" w:rsidRDefault="00DE7FC0" w:rsidP="000134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vertAlign w:val="superscript"/>
        </w:rPr>
      </w:pPr>
    </w:p>
    <w:p w:rsidR="00DE7FC0" w:rsidRPr="00E02516" w:rsidRDefault="00DE7FC0" w:rsidP="0001340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:rsidR="00013408" w:rsidRPr="00E02516" w:rsidRDefault="00013408" w:rsidP="0001340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  <w:vertAlign w:val="superscript"/>
        </w:rPr>
        <w:t>*</w:t>
      </w:r>
      <w:r w:rsidRPr="00E02516">
        <w:rPr>
          <w:rFonts w:ascii="Times New Roman" w:eastAsia="Calibri" w:hAnsi="Times New Roman" w:cs="Times New Roman"/>
          <w:sz w:val="24"/>
          <w:szCs w:val="24"/>
        </w:rPr>
        <w:t>Указывается в соответствии с адресом места проведения ярмарки.</w:t>
      </w:r>
    </w:p>
    <w:p w:rsidR="00013408" w:rsidRPr="00E02516" w:rsidRDefault="00013408" w:rsidP="0001340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  <w:vertAlign w:val="superscript"/>
        </w:rPr>
        <w:t>**</w:t>
      </w:r>
      <w:r w:rsidRPr="00E02516">
        <w:rPr>
          <w:rFonts w:ascii="Times New Roman" w:eastAsia="Calibri" w:hAnsi="Times New Roman" w:cs="Times New Roman"/>
          <w:sz w:val="24"/>
          <w:szCs w:val="24"/>
        </w:rPr>
        <w:t>Указывается в случае, если земельный участок находится в собственности организатора ярмарки.</w:t>
      </w:r>
    </w:p>
    <w:p w:rsidR="00AB63A7" w:rsidRPr="00E02516" w:rsidRDefault="00AB63A7" w:rsidP="00AB63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  <w:vertAlign w:val="superscript"/>
        </w:rPr>
        <w:t>***</w:t>
      </w: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Решение о предоставлении Услуги либо об отказе в ее предоставлении с указанием причин отказа в письменной форме направляется Лицу, имеющему право на получение Услуги, в течение трех рабочих дней после принятия соответствующего решения. </w:t>
      </w:r>
    </w:p>
    <w:p w:rsidR="00AB63A7" w:rsidRPr="00E02516" w:rsidRDefault="00AB63A7" w:rsidP="00AB63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02516">
        <w:rPr>
          <w:rFonts w:ascii="Times New Roman" w:eastAsia="Calibri" w:hAnsi="Times New Roman" w:cs="Times New Roman"/>
          <w:sz w:val="24"/>
          <w:szCs w:val="24"/>
        </w:rPr>
        <w:t xml:space="preserve">В случае если в заявлении было указано на необходимость направления решения в форме электронного документа соответствующее решение направляется Лицу, имеющему право на получение Услуги, в форме электронного документа. </w:t>
      </w:r>
    </w:p>
    <w:p w:rsidR="00E02516" w:rsidRDefault="00E02516" w:rsidP="00DA4F7E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516" w:rsidRDefault="00E02516" w:rsidP="00DA4F7E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516" w:rsidRDefault="00E02516" w:rsidP="00DA4F7E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516" w:rsidRDefault="00E02516" w:rsidP="00DA4F7E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516" w:rsidRDefault="00E02516" w:rsidP="00DA4F7E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4F7E" w:rsidRDefault="002A418D" w:rsidP="00514988">
      <w:pPr>
        <w:spacing w:after="0"/>
        <w:ind w:firstLine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854883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</w:p>
    <w:p w:rsidR="00854883" w:rsidRPr="00854883" w:rsidRDefault="00854883" w:rsidP="00514988">
      <w:pPr>
        <w:spacing w:after="0"/>
        <w:ind w:firstLine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883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854883" w:rsidRPr="0034128D" w:rsidRDefault="00854883" w:rsidP="00DA4F7E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4F7E" w:rsidRPr="0034128D" w:rsidRDefault="00DA4F7E" w:rsidP="00DA4F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4F7E" w:rsidRPr="0034128D" w:rsidRDefault="00DA4F7E" w:rsidP="00DA4F7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bookmarkStart w:id="52" w:name="_Toc430614273"/>
      <w:r w:rsidRPr="0034128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Форма решения об отказе в предоставлении </w:t>
      </w:r>
      <w:r w:rsidR="004E1DA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Услуги</w:t>
      </w:r>
      <w:bookmarkEnd w:id="52"/>
    </w:p>
    <w:p w:rsidR="002E6DC1" w:rsidRPr="0034128D" w:rsidRDefault="002E6DC1" w:rsidP="00DA4F7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2E6DC1" w:rsidRPr="0034128D" w:rsidRDefault="002E6DC1" w:rsidP="002E6D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128D">
        <w:rPr>
          <w:rFonts w:ascii="Times New Roman" w:hAnsi="Times New Roman" w:cs="Times New Roman"/>
          <w:b/>
          <w:sz w:val="24"/>
          <w:szCs w:val="24"/>
        </w:rPr>
        <w:t xml:space="preserve">Решение </w:t>
      </w:r>
    </w:p>
    <w:p w:rsidR="00627FEB" w:rsidRPr="00627FEB" w:rsidRDefault="002E6DC1" w:rsidP="00627F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128D">
        <w:rPr>
          <w:rFonts w:ascii="Times New Roman" w:hAnsi="Times New Roman" w:cs="Times New Roman"/>
          <w:b/>
          <w:sz w:val="24"/>
          <w:szCs w:val="24"/>
        </w:rPr>
        <w:t>об отказе</w:t>
      </w:r>
      <w:r w:rsidR="00627FEB"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="00DC06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7FEB">
        <w:rPr>
          <w:rFonts w:ascii="Times New Roman" w:hAnsi="Times New Roman" w:cs="Times New Roman"/>
          <w:b/>
          <w:sz w:val="24"/>
          <w:szCs w:val="24"/>
        </w:rPr>
        <w:t>предоставлении</w:t>
      </w:r>
      <w:r w:rsidR="00627FEB" w:rsidRPr="00627FEB">
        <w:rPr>
          <w:rFonts w:ascii="Times New Roman" w:hAnsi="Times New Roman" w:cs="Times New Roman"/>
          <w:b/>
          <w:sz w:val="24"/>
          <w:szCs w:val="24"/>
        </w:rPr>
        <w:t xml:space="preserve"> муниципальной </w:t>
      </w:r>
      <w:r w:rsidR="004E1DA4">
        <w:rPr>
          <w:rFonts w:ascii="Times New Roman" w:hAnsi="Times New Roman" w:cs="Times New Roman"/>
          <w:b/>
          <w:sz w:val="24"/>
          <w:szCs w:val="24"/>
        </w:rPr>
        <w:t>Услуги</w:t>
      </w:r>
    </w:p>
    <w:p w:rsidR="00627FEB" w:rsidRDefault="00627FEB" w:rsidP="00627F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7FEB">
        <w:rPr>
          <w:rFonts w:ascii="Times New Roman" w:hAnsi="Times New Roman" w:cs="Times New Roman"/>
          <w:b/>
          <w:sz w:val="24"/>
          <w:szCs w:val="24"/>
        </w:rPr>
        <w:t>по организации ярмарок на террит</w:t>
      </w:r>
      <w:r>
        <w:rPr>
          <w:rFonts w:ascii="Times New Roman" w:hAnsi="Times New Roman" w:cs="Times New Roman"/>
          <w:b/>
          <w:sz w:val="24"/>
          <w:szCs w:val="24"/>
        </w:rPr>
        <w:t>ории муниципального образования</w:t>
      </w:r>
    </w:p>
    <w:p w:rsidR="002E6DC1" w:rsidRPr="0034128D" w:rsidRDefault="00627FEB" w:rsidP="00627F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7FEB">
        <w:rPr>
          <w:rFonts w:ascii="Times New Roman" w:hAnsi="Times New Roman" w:cs="Times New Roman"/>
          <w:b/>
          <w:sz w:val="24"/>
          <w:szCs w:val="24"/>
        </w:rPr>
        <w:t>Московской области</w:t>
      </w:r>
    </w:p>
    <w:p w:rsidR="002E6DC1" w:rsidRPr="0034128D" w:rsidRDefault="002E6DC1" w:rsidP="002E6D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6DC1" w:rsidRPr="0034128D" w:rsidRDefault="00F21490" w:rsidP="002E6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128D">
        <w:rPr>
          <w:rFonts w:ascii="Times New Roman" w:hAnsi="Times New Roman" w:cs="Times New Roman"/>
          <w:sz w:val="24"/>
          <w:szCs w:val="24"/>
        </w:rPr>
        <w:t>Администраци</w:t>
      </w:r>
      <w:r w:rsidR="000E5AAD">
        <w:rPr>
          <w:rFonts w:ascii="Times New Roman" w:hAnsi="Times New Roman" w:cs="Times New Roman"/>
          <w:sz w:val="24"/>
          <w:szCs w:val="24"/>
        </w:rPr>
        <w:t>я</w:t>
      </w:r>
      <w:r w:rsidR="00DC0671">
        <w:rPr>
          <w:rFonts w:ascii="Times New Roman" w:hAnsi="Times New Roman" w:cs="Times New Roman"/>
          <w:sz w:val="24"/>
          <w:szCs w:val="24"/>
        </w:rPr>
        <w:t xml:space="preserve"> </w:t>
      </w:r>
      <w:r w:rsidR="00854883">
        <w:rPr>
          <w:rFonts w:ascii="Times New Roman" w:hAnsi="Times New Roman" w:cs="Times New Roman"/>
          <w:sz w:val="24"/>
          <w:szCs w:val="24"/>
        </w:rPr>
        <w:t xml:space="preserve">города Пущино                                              </w:t>
      </w:r>
      <w:r w:rsidR="002E6DC1" w:rsidRPr="0034128D">
        <w:rPr>
          <w:rFonts w:ascii="Times New Roman" w:hAnsi="Times New Roman" w:cs="Times New Roman"/>
          <w:sz w:val="24"/>
          <w:szCs w:val="24"/>
        </w:rPr>
        <w:t xml:space="preserve">     «___»_______________20__г.</w:t>
      </w:r>
    </w:p>
    <w:p w:rsidR="002E6DC1" w:rsidRPr="0034128D" w:rsidRDefault="002E6DC1" w:rsidP="002E6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6DC1" w:rsidRPr="0034128D" w:rsidRDefault="000E5AAD" w:rsidP="002E6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AAD">
        <w:rPr>
          <w:rFonts w:ascii="Times New Roman" w:hAnsi="Times New Roman" w:cs="Times New Roman"/>
          <w:sz w:val="24"/>
          <w:szCs w:val="24"/>
        </w:rPr>
        <w:t>Комисси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0E5AAD">
        <w:rPr>
          <w:rFonts w:ascii="Times New Roman" w:hAnsi="Times New Roman" w:cs="Times New Roman"/>
          <w:sz w:val="24"/>
          <w:szCs w:val="24"/>
        </w:rPr>
        <w:t xml:space="preserve"> Администрации по вопросам организации ярмарок</w:t>
      </w:r>
      <w:r w:rsidR="00F010AC">
        <w:rPr>
          <w:rFonts w:ascii="Times New Roman" w:hAnsi="Times New Roman" w:cs="Times New Roman"/>
          <w:sz w:val="24"/>
          <w:szCs w:val="24"/>
        </w:rPr>
        <w:t>, рассмотрев представленное</w:t>
      </w:r>
      <w:r w:rsidR="002E6DC1" w:rsidRPr="0034128D">
        <w:rPr>
          <w:rFonts w:ascii="Times New Roman" w:hAnsi="Times New Roman" w:cs="Times New Roman"/>
          <w:sz w:val="24"/>
          <w:szCs w:val="24"/>
        </w:rPr>
        <w:t xml:space="preserve"> «___</w:t>
      </w:r>
      <w:r w:rsidRPr="0034128D">
        <w:rPr>
          <w:rFonts w:ascii="Times New Roman" w:hAnsi="Times New Roman" w:cs="Times New Roman"/>
          <w:sz w:val="24"/>
          <w:szCs w:val="24"/>
        </w:rPr>
        <w:t>_» _</w:t>
      </w:r>
      <w:r w:rsidR="002E6DC1" w:rsidRPr="0034128D">
        <w:rPr>
          <w:rFonts w:ascii="Times New Roman" w:hAnsi="Times New Roman" w:cs="Times New Roman"/>
          <w:sz w:val="24"/>
          <w:szCs w:val="24"/>
        </w:rPr>
        <w:t xml:space="preserve">____________20___г. </w:t>
      </w:r>
    </w:p>
    <w:p w:rsidR="002E6DC1" w:rsidRPr="0034128D" w:rsidRDefault="002E6DC1" w:rsidP="002E6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6DC1" w:rsidRPr="0034128D" w:rsidRDefault="002E6DC1" w:rsidP="002E6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128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2E6DC1" w:rsidRPr="0034128D" w:rsidRDefault="002E6DC1" w:rsidP="002E6DC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4128D">
        <w:rPr>
          <w:rFonts w:ascii="Times New Roman" w:hAnsi="Times New Roman" w:cs="Times New Roman"/>
          <w:sz w:val="20"/>
          <w:szCs w:val="20"/>
        </w:rPr>
        <w:t xml:space="preserve">(наименование </w:t>
      </w:r>
      <w:r w:rsidR="000E5AAD">
        <w:rPr>
          <w:rFonts w:ascii="Times New Roman" w:hAnsi="Times New Roman" w:cs="Times New Roman"/>
          <w:sz w:val="20"/>
          <w:szCs w:val="20"/>
        </w:rPr>
        <w:t>юридического лица, индивидуального предпринимателя</w:t>
      </w:r>
      <w:r w:rsidRPr="0034128D">
        <w:rPr>
          <w:rFonts w:ascii="Times New Roman" w:hAnsi="Times New Roman" w:cs="Times New Roman"/>
          <w:sz w:val="20"/>
          <w:szCs w:val="20"/>
        </w:rPr>
        <w:t>)</w:t>
      </w:r>
    </w:p>
    <w:p w:rsidR="002E6DC1" w:rsidRPr="0034128D" w:rsidRDefault="002E6DC1" w:rsidP="002E6DC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E6DC1" w:rsidRPr="0034128D" w:rsidRDefault="002E6DC1" w:rsidP="000E5A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28D">
        <w:rPr>
          <w:rFonts w:ascii="Times New Roman" w:hAnsi="Times New Roman" w:cs="Times New Roman"/>
          <w:sz w:val="24"/>
          <w:szCs w:val="24"/>
        </w:rPr>
        <w:t xml:space="preserve">заявление </w:t>
      </w:r>
      <w:r w:rsidR="000E5AAD" w:rsidRPr="000E5AAD">
        <w:rPr>
          <w:rFonts w:ascii="Times New Roman" w:hAnsi="Times New Roman" w:cs="Times New Roman"/>
          <w:sz w:val="24"/>
          <w:szCs w:val="24"/>
        </w:rPr>
        <w:t>об организации ярмарки</w:t>
      </w:r>
      <w:r w:rsidR="000E5AAD">
        <w:rPr>
          <w:rFonts w:ascii="Times New Roman" w:hAnsi="Times New Roman" w:cs="Times New Roman"/>
          <w:sz w:val="24"/>
          <w:szCs w:val="24"/>
        </w:rPr>
        <w:t>, в соответствии с</w:t>
      </w:r>
      <w:r w:rsidR="00DC0671">
        <w:rPr>
          <w:rFonts w:ascii="Times New Roman" w:hAnsi="Times New Roman" w:cs="Times New Roman"/>
          <w:sz w:val="24"/>
          <w:szCs w:val="24"/>
        </w:rPr>
        <w:t xml:space="preserve"> </w:t>
      </w:r>
      <w:r w:rsidR="006C60E5">
        <w:rPr>
          <w:rFonts w:ascii="Times New Roman" w:hAnsi="Times New Roman" w:cs="Times New Roman"/>
          <w:sz w:val="24"/>
          <w:szCs w:val="24"/>
        </w:rPr>
        <w:t>П</w:t>
      </w:r>
      <w:r w:rsidR="006C60E5" w:rsidRPr="000E5AAD">
        <w:rPr>
          <w:rFonts w:ascii="Times New Roman" w:hAnsi="Times New Roman" w:cs="Times New Roman"/>
          <w:sz w:val="24"/>
          <w:szCs w:val="24"/>
        </w:rPr>
        <w:t>остановление</w:t>
      </w:r>
      <w:r w:rsidR="006C60E5">
        <w:rPr>
          <w:rFonts w:ascii="Times New Roman" w:hAnsi="Times New Roman" w:cs="Times New Roman"/>
          <w:sz w:val="24"/>
          <w:szCs w:val="24"/>
        </w:rPr>
        <w:t>м Правительства Московской о</w:t>
      </w:r>
      <w:r w:rsidR="006C60E5" w:rsidRPr="000E5AAD">
        <w:rPr>
          <w:rFonts w:ascii="Times New Roman" w:hAnsi="Times New Roman" w:cs="Times New Roman"/>
          <w:sz w:val="24"/>
          <w:szCs w:val="24"/>
        </w:rPr>
        <w:t>бласти</w:t>
      </w:r>
      <w:r w:rsidR="00DC0671">
        <w:rPr>
          <w:rFonts w:ascii="Times New Roman" w:hAnsi="Times New Roman" w:cs="Times New Roman"/>
          <w:sz w:val="24"/>
          <w:szCs w:val="24"/>
        </w:rPr>
        <w:t xml:space="preserve"> </w:t>
      </w:r>
      <w:r w:rsidR="000E5AAD" w:rsidRPr="000E5AAD">
        <w:rPr>
          <w:rFonts w:ascii="Times New Roman" w:hAnsi="Times New Roman" w:cs="Times New Roman"/>
          <w:sz w:val="24"/>
          <w:szCs w:val="24"/>
        </w:rPr>
        <w:t xml:space="preserve">от 7 ноября 2012 г. </w:t>
      </w:r>
      <w:r w:rsidR="006C60E5">
        <w:rPr>
          <w:rFonts w:ascii="Times New Roman" w:hAnsi="Times New Roman" w:cs="Times New Roman"/>
          <w:sz w:val="24"/>
          <w:szCs w:val="24"/>
        </w:rPr>
        <w:t>№ 1394/40 «О</w:t>
      </w:r>
      <w:r w:rsidR="006C60E5" w:rsidRPr="000E5AAD">
        <w:rPr>
          <w:rFonts w:ascii="Times New Roman" w:hAnsi="Times New Roman" w:cs="Times New Roman"/>
          <w:sz w:val="24"/>
          <w:szCs w:val="24"/>
        </w:rPr>
        <w:t>б утверждении порядка организации ярмарок на территори</w:t>
      </w:r>
      <w:r w:rsidR="006C60E5">
        <w:rPr>
          <w:rFonts w:ascii="Times New Roman" w:hAnsi="Times New Roman" w:cs="Times New Roman"/>
          <w:sz w:val="24"/>
          <w:szCs w:val="24"/>
        </w:rPr>
        <w:t>и М</w:t>
      </w:r>
      <w:r w:rsidR="006C60E5" w:rsidRPr="000E5AAD">
        <w:rPr>
          <w:rFonts w:ascii="Times New Roman" w:hAnsi="Times New Roman" w:cs="Times New Roman"/>
          <w:sz w:val="24"/>
          <w:szCs w:val="24"/>
        </w:rPr>
        <w:t>осковской области и продажи товаров (выполнения работ,</w:t>
      </w:r>
      <w:r w:rsidR="00DC0671">
        <w:rPr>
          <w:rFonts w:ascii="Times New Roman" w:hAnsi="Times New Roman" w:cs="Times New Roman"/>
          <w:sz w:val="24"/>
          <w:szCs w:val="24"/>
        </w:rPr>
        <w:t xml:space="preserve"> </w:t>
      </w:r>
      <w:r w:rsidR="006C60E5" w:rsidRPr="000E5AAD">
        <w:rPr>
          <w:rFonts w:ascii="Times New Roman" w:hAnsi="Times New Roman" w:cs="Times New Roman"/>
          <w:sz w:val="24"/>
          <w:szCs w:val="24"/>
        </w:rPr>
        <w:t>оказания услуг) на них</w:t>
      </w:r>
      <w:r w:rsidRPr="0034128D">
        <w:rPr>
          <w:rFonts w:ascii="Times New Roman" w:hAnsi="Times New Roman" w:cs="Times New Roman"/>
          <w:sz w:val="24"/>
          <w:szCs w:val="24"/>
        </w:rPr>
        <w:t xml:space="preserve"> приняла решение отказать в </w:t>
      </w:r>
      <w:r w:rsidR="006C60E5">
        <w:rPr>
          <w:rFonts w:ascii="Times New Roman" w:hAnsi="Times New Roman" w:cs="Times New Roman"/>
          <w:sz w:val="24"/>
          <w:szCs w:val="24"/>
        </w:rPr>
        <w:t>организации ярмарок</w:t>
      </w:r>
      <w:r w:rsidRPr="0034128D">
        <w:rPr>
          <w:rFonts w:ascii="Times New Roman" w:hAnsi="Times New Roman" w:cs="Times New Roman"/>
          <w:sz w:val="24"/>
          <w:szCs w:val="24"/>
        </w:rPr>
        <w:t>:</w:t>
      </w:r>
    </w:p>
    <w:p w:rsidR="002E6DC1" w:rsidRPr="0034128D" w:rsidRDefault="002E6DC1" w:rsidP="002E6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28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2E6DC1" w:rsidRPr="0034128D" w:rsidRDefault="002E6DC1" w:rsidP="002E6DC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4128D">
        <w:rPr>
          <w:rFonts w:ascii="Times New Roman" w:hAnsi="Times New Roman" w:cs="Times New Roman"/>
          <w:sz w:val="20"/>
          <w:szCs w:val="20"/>
        </w:rPr>
        <w:t xml:space="preserve">(наименование </w:t>
      </w:r>
      <w:r w:rsidR="006C60E5" w:rsidRPr="006C60E5">
        <w:rPr>
          <w:rFonts w:ascii="Times New Roman" w:hAnsi="Times New Roman" w:cs="Times New Roman"/>
          <w:sz w:val="20"/>
          <w:szCs w:val="20"/>
        </w:rPr>
        <w:t>юридического лица, индивидуального предпринимателя</w:t>
      </w:r>
      <w:r w:rsidRPr="0034128D">
        <w:rPr>
          <w:rFonts w:ascii="Times New Roman" w:hAnsi="Times New Roman" w:cs="Times New Roman"/>
          <w:sz w:val="20"/>
          <w:szCs w:val="20"/>
        </w:rPr>
        <w:t>)</w:t>
      </w:r>
    </w:p>
    <w:p w:rsidR="002E6DC1" w:rsidRPr="0034128D" w:rsidRDefault="002E6DC1" w:rsidP="002E6DC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E6DC1" w:rsidRPr="0034128D" w:rsidRDefault="002E6DC1" w:rsidP="002E6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28D">
        <w:rPr>
          <w:rFonts w:ascii="Times New Roman" w:hAnsi="Times New Roman" w:cs="Times New Roman"/>
          <w:sz w:val="24"/>
          <w:szCs w:val="24"/>
        </w:rPr>
        <w:t xml:space="preserve">Место нахождения </w:t>
      </w:r>
      <w:r w:rsidR="006C60E5">
        <w:rPr>
          <w:rFonts w:ascii="Times New Roman" w:hAnsi="Times New Roman" w:cs="Times New Roman"/>
          <w:sz w:val="24"/>
          <w:szCs w:val="24"/>
        </w:rPr>
        <w:t>юридического лица/</w:t>
      </w:r>
      <w:r w:rsidR="006C60E5" w:rsidRPr="006C60E5">
        <w:rPr>
          <w:rFonts w:ascii="Times New Roman" w:hAnsi="Times New Roman" w:cs="Times New Roman"/>
          <w:sz w:val="24"/>
          <w:szCs w:val="24"/>
        </w:rPr>
        <w:t>индивидуального предпринимателя</w:t>
      </w:r>
      <w:r w:rsidRPr="0034128D">
        <w:rPr>
          <w:rFonts w:ascii="Times New Roman" w:hAnsi="Times New Roman" w:cs="Times New Roman"/>
          <w:sz w:val="24"/>
          <w:szCs w:val="24"/>
        </w:rPr>
        <w:t>:</w:t>
      </w:r>
    </w:p>
    <w:p w:rsidR="002E6DC1" w:rsidRPr="0034128D" w:rsidRDefault="002E6DC1" w:rsidP="002E6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28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2E6DC1" w:rsidRPr="0034128D" w:rsidRDefault="002E6DC1" w:rsidP="002E6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6DC1" w:rsidRPr="0034128D" w:rsidRDefault="002E6DC1" w:rsidP="002E6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28D">
        <w:rPr>
          <w:rFonts w:ascii="Times New Roman" w:hAnsi="Times New Roman" w:cs="Times New Roman"/>
          <w:sz w:val="24"/>
          <w:szCs w:val="24"/>
        </w:rPr>
        <w:t>Место нахождения обособленных подразделений:</w:t>
      </w:r>
    </w:p>
    <w:p w:rsidR="002E6DC1" w:rsidRPr="0034128D" w:rsidRDefault="002E6DC1" w:rsidP="002E6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28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</w:t>
      </w:r>
      <w:r w:rsidR="006C60E5">
        <w:rPr>
          <w:rFonts w:ascii="Times New Roman" w:hAnsi="Times New Roman" w:cs="Times New Roman"/>
          <w:sz w:val="24"/>
          <w:szCs w:val="24"/>
        </w:rPr>
        <w:t>_</w:t>
      </w:r>
      <w:r w:rsidR="006C60E5" w:rsidRPr="006C60E5">
        <w:rPr>
          <w:rFonts w:ascii="Times New Roman" w:hAnsi="Times New Roman" w:cs="Times New Roman"/>
          <w:sz w:val="24"/>
          <w:szCs w:val="24"/>
        </w:rPr>
        <w:t>_____</w:t>
      </w:r>
      <w:r w:rsidRPr="0034128D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2E6DC1" w:rsidRPr="0034128D" w:rsidRDefault="002E6DC1" w:rsidP="002E6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6DC1" w:rsidRPr="0034128D" w:rsidRDefault="002E6DC1" w:rsidP="002E6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28D">
        <w:rPr>
          <w:rFonts w:ascii="Times New Roman" w:hAnsi="Times New Roman" w:cs="Times New Roman"/>
          <w:sz w:val="24"/>
          <w:szCs w:val="24"/>
        </w:rPr>
        <w:t>по следующим основаниям:</w:t>
      </w:r>
    </w:p>
    <w:p w:rsidR="002E6DC1" w:rsidRPr="0034128D" w:rsidRDefault="002E6DC1" w:rsidP="002E6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28D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6C60E5">
        <w:rPr>
          <w:rFonts w:ascii="Times New Roman" w:hAnsi="Times New Roman" w:cs="Times New Roman"/>
          <w:sz w:val="24"/>
          <w:szCs w:val="24"/>
        </w:rPr>
        <w:t>__</w:t>
      </w:r>
      <w:r w:rsidRPr="0034128D">
        <w:rPr>
          <w:rFonts w:ascii="Times New Roman" w:hAnsi="Times New Roman" w:cs="Times New Roman"/>
          <w:sz w:val="24"/>
          <w:szCs w:val="24"/>
        </w:rPr>
        <w:t>_________________</w:t>
      </w:r>
    </w:p>
    <w:p w:rsidR="002E6DC1" w:rsidRPr="0034128D" w:rsidRDefault="006C60E5" w:rsidP="002E6D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(указывается</w:t>
      </w:r>
      <w:r w:rsidR="002E6DC1" w:rsidRPr="0034128D">
        <w:rPr>
          <w:rFonts w:ascii="Times New Roman" w:hAnsi="Times New Roman" w:cs="Times New Roman"/>
          <w:sz w:val="24"/>
          <w:szCs w:val="24"/>
        </w:rPr>
        <w:t xml:space="preserve"> мотивированное обоснование причин отказа со ссылкой на конкретные положения нормативных правовых актов и иных документов, являющихся основанием такого отказа)</w:t>
      </w:r>
    </w:p>
    <w:p w:rsidR="002E6DC1" w:rsidRPr="0034128D" w:rsidRDefault="002E6DC1" w:rsidP="002E6D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E6DC1" w:rsidRPr="0034128D" w:rsidRDefault="002E6DC1" w:rsidP="002E6D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E6DC1" w:rsidRPr="0034128D" w:rsidRDefault="002E6DC1" w:rsidP="002E6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28D">
        <w:rPr>
          <w:rFonts w:ascii="Times New Roman" w:hAnsi="Times New Roman" w:cs="Times New Roman"/>
          <w:sz w:val="24"/>
          <w:szCs w:val="24"/>
        </w:rPr>
        <w:t>Председатель комиссии  _________________________ (__________________________)</w:t>
      </w:r>
    </w:p>
    <w:p w:rsidR="002E6DC1" w:rsidRPr="0034128D" w:rsidRDefault="002E6DC1" w:rsidP="002E6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28D">
        <w:rPr>
          <w:rFonts w:ascii="Times New Roman" w:hAnsi="Times New Roman" w:cs="Times New Roman"/>
          <w:sz w:val="24"/>
          <w:szCs w:val="24"/>
        </w:rPr>
        <w:t>Члены комиссии  _________________________(__________________________)</w:t>
      </w:r>
    </w:p>
    <w:p w:rsidR="002E6DC1" w:rsidRPr="0034128D" w:rsidRDefault="002E6DC1" w:rsidP="002E6DC1">
      <w:pPr>
        <w:spacing w:after="0" w:line="240" w:lineRule="auto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34128D">
        <w:rPr>
          <w:rFonts w:ascii="Times New Roman" w:hAnsi="Times New Roman" w:cs="Times New Roman"/>
          <w:sz w:val="24"/>
          <w:szCs w:val="24"/>
        </w:rPr>
        <w:t>_________________________ (__________________________)</w:t>
      </w:r>
    </w:p>
    <w:p w:rsidR="002E6DC1" w:rsidRPr="0034128D" w:rsidRDefault="002E6DC1" w:rsidP="002E6DC1">
      <w:pPr>
        <w:spacing w:after="0" w:line="240" w:lineRule="auto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34128D">
        <w:rPr>
          <w:rFonts w:ascii="Times New Roman" w:hAnsi="Times New Roman" w:cs="Times New Roman"/>
          <w:sz w:val="24"/>
          <w:szCs w:val="24"/>
        </w:rPr>
        <w:t>_________________________ (__________________________)</w:t>
      </w:r>
    </w:p>
    <w:p w:rsidR="002E6DC1" w:rsidRPr="0034128D" w:rsidRDefault="002E6DC1" w:rsidP="002E6DC1">
      <w:pPr>
        <w:spacing w:after="0" w:line="240" w:lineRule="auto"/>
        <w:ind w:firstLine="3119"/>
        <w:jc w:val="both"/>
        <w:rPr>
          <w:rFonts w:ascii="Times New Roman" w:hAnsi="Times New Roman" w:cs="Times New Roman"/>
          <w:sz w:val="24"/>
          <w:szCs w:val="24"/>
        </w:rPr>
      </w:pPr>
    </w:p>
    <w:p w:rsidR="002E6DC1" w:rsidRPr="0034128D" w:rsidRDefault="002E6DC1" w:rsidP="002E6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28D">
        <w:rPr>
          <w:rFonts w:ascii="Times New Roman" w:hAnsi="Times New Roman" w:cs="Times New Roman"/>
          <w:sz w:val="24"/>
          <w:szCs w:val="24"/>
        </w:rPr>
        <w:t>С решением ознакомлен(а), причины отказа разъяснены.</w:t>
      </w:r>
    </w:p>
    <w:p w:rsidR="002E6DC1" w:rsidRPr="0034128D" w:rsidRDefault="002E6DC1" w:rsidP="002E6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28D">
        <w:rPr>
          <w:rFonts w:ascii="Times New Roman" w:hAnsi="Times New Roman" w:cs="Times New Roman"/>
          <w:sz w:val="24"/>
          <w:szCs w:val="24"/>
        </w:rPr>
        <w:t xml:space="preserve">Один экземпляр решения </w:t>
      </w:r>
    </w:p>
    <w:p w:rsidR="002E6DC1" w:rsidRPr="0034128D" w:rsidRDefault="002E6DC1" w:rsidP="002E6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28D">
        <w:rPr>
          <w:rFonts w:ascii="Times New Roman" w:hAnsi="Times New Roman" w:cs="Times New Roman"/>
          <w:sz w:val="24"/>
          <w:szCs w:val="24"/>
        </w:rPr>
        <w:t>получил(а) _____________________________________________________________________</w:t>
      </w:r>
    </w:p>
    <w:p w:rsidR="002E6DC1" w:rsidRPr="0034128D" w:rsidRDefault="002E6DC1" w:rsidP="006279F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4128D">
        <w:rPr>
          <w:rFonts w:ascii="Times New Roman" w:hAnsi="Times New Roman" w:cs="Times New Roman"/>
          <w:sz w:val="20"/>
          <w:szCs w:val="20"/>
        </w:rPr>
        <w:t xml:space="preserve">(дата, ФИО представителя </w:t>
      </w:r>
      <w:r w:rsidR="006C60E5" w:rsidRPr="006C60E5">
        <w:rPr>
          <w:rFonts w:ascii="Times New Roman" w:hAnsi="Times New Roman" w:cs="Times New Roman"/>
          <w:sz w:val="20"/>
          <w:szCs w:val="20"/>
        </w:rPr>
        <w:t>юридического лица, индивидуального предпринимателя</w:t>
      </w:r>
      <w:r w:rsidR="006C60E5">
        <w:rPr>
          <w:rFonts w:ascii="Times New Roman" w:hAnsi="Times New Roman" w:cs="Times New Roman"/>
          <w:sz w:val="20"/>
          <w:szCs w:val="20"/>
        </w:rPr>
        <w:t>,</w:t>
      </w:r>
      <w:r w:rsidRPr="0034128D">
        <w:rPr>
          <w:rFonts w:ascii="Times New Roman" w:hAnsi="Times New Roman" w:cs="Times New Roman"/>
          <w:sz w:val="20"/>
          <w:szCs w:val="20"/>
        </w:rPr>
        <w:t xml:space="preserve"> подпись)</w:t>
      </w:r>
    </w:p>
    <w:p w:rsidR="003E3645" w:rsidRPr="0034128D" w:rsidRDefault="003E3645" w:rsidP="00674D8A">
      <w:pPr>
        <w:spacing w:after="0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sectPr w:rsidR="003E3645" w:rsidRPr="0034128D" w:rsidSect="0047116F">
          <w:headerReference w:type="default" r:id="rId16"/>
          <w:pgSz w:w="11907" w:h="16839" w:code="9"/>
          <w:pgMar w:top="1134" w:right="851" w:bottom="1134" w:left="1134" w:header="709" w:footer="709" w:gutter="0"/>
          <w:pgNumType w:start="1"/>
          <w:cols w:space="708"/>
          <w:titlePg/>
          <w:docGrid w:linePitch="360"/>
        </w:sectPr>
      </w:pPr>
      <w:bookmarkStart w:id="53" w:name="_Ref437561820"/>
      <w:bookmarkStart w:id="54" w:name="_Toc437973310"/>
      <w:bookmarkStart w:id="55" w:name="_Toc438110052"/>
      <w:bookmarkStart w:id="56" w:name="_Toc438376264"/>
      <w:bookmarkStart w:id="57" w:name="_Toc441496580"/>
    </w:p>
    <w:bookmarkEnd w:id="53"/>
    <w:p w:rsidR="00D35174" w:rsidRDefault="002A418D" w:rsidP="00514988">
      <w:pPr>
        <w:spacing w:after="0"/>
        <w:ind w:firstLine="907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Приложение 1</w:t>
      </w:r>
      <w:r w:rsidR="001B45C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</w:t>
      </w:r>
    </w:p>
    <w:p w:rsidR="00854883" w:rsidRPr="00854883" w:rsidRDefault="00854883" w:rsidP="00514988">
      <w:pPr>
        <w:spacing w:after="0"/>
        <w:ind w:firstLine="907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883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854883" w:rsidRPr="00CE65EB" w:rsidRDefault="00854883" w:rsidP="00674D8A">
      <w:pPr>
        <w:spacing w:after="0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674D8A" w:rsidRPr="00CE65EB" w:rsidRDefault="00D71D20" w:rsidP="00FA61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E65E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Перечень и содержание административных действий, </w:t>
      </w:r>
    </w:p>
    <w:p w:rsidR="00D71D20" w:rsidRPr="00CE65EB" w:rsidRDefault="00D71D20" w:rsidP="00FA61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E65E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составляющих административные процедуры</w:t>
      </w:r>
      <w:bookmarkEnd w:id="54"/>
      <w:bookmarkEnd w:id="55"/>
      <w:bookmarkEnd w:id="56"/>
      <w:bookmarkEnd w:id="57"/>
    </w:p>
    <w:p w:rsidR="00425672" w:rsidRPr="00CE65EB" w:rsidRDefault="00425672" w:rsidP="00FA61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60E5" w:rsidRPr="00CE65EB" w:rsidRDefault="00425672" w:rsidP="006C6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6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получения</w:t>
      </w:r>
      <w:r w:rsidR="00DC06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C60E5" w:rsidRPr="00CE6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муниципальной </w:t>
      </w:r>
      <w:r w:rsidR="004E1DA4" w:rsidRPr="00CE6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Услуги</w:t>
      </w:r>
      <w:r w:rsidR="00DC06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C60E5" w:rsidRPr="00CE6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организации ярмарок на территории муниципального образования</w:t>
      </w:r>
    </w:p>
    <w:p w:rsidR="00425672" w:rsidRPr="00CE65EB" w:rsidRDefault="006C60E5" w:rsidP="006C6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6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Московской области</w:t>
      </w:r>
    </w:p>
    <w:p w:rsidR="006C60E5" w:rsidRPr="00CE65EB" w:rsidRDefault="006C60E5" w:rsidP="006C6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4D8A" w:rsidRPr="00CE65EB" w:rsidRDefault="00674D8A" w:rsidP="00FA6134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Прием и регистрация документов, необходимых для предоставления </w:t>
      </w:r>
      <w:r w:rsidR="004E1DA4" w:rsidRPr="00CE65EB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</w:t>
      </w:r>
    </w:p>
    <w:p w:rsidR="00001FE6" w:rsidRPr="00CE65EB" w:rsidRDefault="00001FE6" w:rsidP="00FA6134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31AA" w:rsidRPr="00CE65EB" w:rsidRDefault="00CC31AA" w:rsidP="00FA6134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E65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Порядок выполнения административных действий при личном обращении </w:t>
      </w:r>
      <w:r w:rsidR="00925313" w:rsidRPr="00CE65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Лица, имеющего право на получение </w:t>
      </w:r>
      <w:r w:rsidR="004E1DA4" w:rsidRPr="00CE65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Услуги</w:t>
      </w:r>
      <w:r w:rsidR="00925313" w:rsidRPr="00CE65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</w:t>
      </w:r>
      <w:r w:rsidRPr="00CE65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в </w:t>
      </w:r>
      <w:r w:rsidR="006C60E5" w:rsidRPr="00CE65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Администрацию</w:t>
      </w:r>
    </w:p>
    <w:p w:rsidR="00CC31AA" w:rsidRPr="00CE65EB" w:rsidRDefault="00CC31AA" w:rsidP="00FA6134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E351D" w:rsidRPr="00CE65EB" w:rsidRDefault="00CE65EB" w:rsidP="00CE65EB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выполнения административных действий при обращении Лица, имеющего право на получение Услуги, в Администрацию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F584A" w:rsidRPr="00CE65EB">
        <w:rPr>
          <w:rFonts w:ascii="Times New Roman" w:hAnsi="Times New Roman" w:cs="Times New Roman"/>
          <w:sz w:val="24"/>
          <w:szCs w:val="24"/>
        </w:rPr>
        <w:t>по почте, по электронной почте</w:t>
      </w:r>
      <w:r w:rsidR="00753B64" w:rsidRPr="00CE65EB">
        <w:rPr>
          <w:rFonts w:ascii="Times New Roman" w:hAnsi="Times New Roman" w:cs="Times New Roman"/>
          <w:sz w:val="24"/>
          <w:szCs w:val="24"/>
        </w:rPr>
        <w:t>.</w:t>
      </w:r>
    </w:p>
    <w:p w:rsidR="009E351D" w:rsidRPr="00CE65EB" w:rsidRDefault="009E351D" w:rsidP="00FA613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2963"/>
        <w:gridCol w:w="2131"/>
        <w:gridCol w:w="7224"/>
      </w:tblGrid>
      <w:tr w:rsidR="00145382" w:rsidRPr="00CE65EB" w:rsidTr="005D06E0">
        <w:trPr>
          <w:tblHeader/>
        </w:trPr>
        <w:tc>
          <w:tcPr>
            <w:tcW w:w="2532" w:type="dxa"/>
            <w:shd w:val="clear" w:color="auto" w:fill="auto"/>
          </w:tcPr>
          <w:p w:rsidR="00145382" w:rsidRPr="00CE65EB" w:rsidRDefault="00145382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963" w:type="dxa"/>
            <w:shd w:val="clear" w:color="auto" w:fill="auto"/>
          </w:tcPr>
          <w:p w:rsidR="00145382" w:rsidRPr="00CE65EB" w:rsidRDefault="00145382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131" w:type="dxa"/>
            <w:shd w:val="clear" w:color="auto" w:fill="auto"/>
          </w:tcPr>
          <w:p w:rsidR="00145382" w:rsidRPr="00CE65EB" w:rsidRDefault="00145382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7224" w:type="dxa"/>
            <w:shd w:val="clear" w:color="auto" w:fill="auto"/>
          </w:tcPr>
          <w:p w:rsidR="00145382" w:rsidRPr="00CE65EB" w:rsidRDefault="00145382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914251" w:rsidRPr="00CE65EB" w:rsidTr="00D87659">
        <w:trPr>
          <w:trHeight w:val="472"/>
        </w:trPr>
        <w:tc>
          <w:tcPr>
            <w:tcW w:w="2532" w:type="dxa"/>
            <w:vMerge w:val="restart"/>
            <w:shd w:val="clear" w:color="auto" w:fill="auto"/>
          </w:tcPr>
          <w:p w:rsidR="00914251" w:rsidRPr="00CE65EB" w:rsidRDefault="008E5476" w:rsidP="006857EE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Подразделение</w:t>
            </w:r>
            <w:r w:rsid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/ИС</w:t>
            </w:r>
          </w:p>
        </w:tc>
        <w:tc>
          <w:tcPr>
            <w:tcW w:w="2963" w:type="dxa"/>
            <w:shd w:val="clear" w:color="auto" w:fill="auto"/>
          </w:tcPr>
          <w:p w:rsidR="00914251" w:rsidRPr="00CE65EB" w:rsidRDefault="00914251" w:rsidP="00914251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hAnsi="Times New Roman" w:cs="Times New Roman"/>
                <w:sz w:val="24"/>
                <w:szCs w:val="24"/>
              </w:rPr>
              <w:t>устанавливает предмет обращения;</w:t>
            </w:r>
          </w:p>
          <w:p w:rsidR="00914251" w:rsidRPr="00CE65EB" w:rsidRDefault="00914251" w:rsidP="00914251">
            <w:pPr>
              <w:spacing w:after="0" w:line="240" w:lineRule="auto"/>
              <w:ind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hAnsi="Times New Roman" w:cs="Times New Roman"/>
                <w:sz w:val="24"/>
                <w:szCs w:val="24"/>
              </w:rPr>
              <w:t>проверяет заявление и комплектность прилагаемых к нему документов.</w:t>
            </w:r>
          </w:p>
          <w:p w:rsidR="00914251" w:rsidRPr="00CE65EB" w:rsidRDefault="00914251" w:rsidP="00914251">
            <w:pPr>
              <w:spacing w:after="0" w:line="240" w:lineRule="auto"/>
              <w:ind w:firstLin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hAnsi="Times New Roman" w:cs="Times New Roman"/>
                <w:sz w:val="24"/>
                <w:szCs w:val="24"/>
              </w:rPr>
              <w:t xml:space="preserve">проверяет заявление и прилагаемые к нему документы на наличие подчисток, приписок, зачеркнутых слов и иных неоговоренных </w:t>
            </w:r>
            <w:r w:rsidRPr="00CE65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исправлений, серьезных повреждений, не позволяющих однозначно истолковать их содержание</w:t>
            </w:r>
          </w:p>
        </w:tc>
        <w:tc>
          <w:tcPr>
            <w:tcW w:w="2131" w:type="dxa"/>
            <w:shd w:val="clear" w:color="auto" w:fill="auto"/>
          </w:tcPr>
          <w:p w:rsidR="00914251" w:rsidRPr="00CE65EB" w:rsidRDefault="00914251" w:rsidP="00914251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 минут</w:t>
            </w:r>
          </w:p>
        </w:tc>
        <w:tc>
          <w:tcPr>
            <w:tcW w:w="7224" w:type="dxa"/>
            <w:shd w:val="clear" w:color="auto" w:fill="auto"/>
          </w:tcPr>
          <w:p w:rsidR="00914251" w:rsidRPr="00CE65EB" w:rsidRDefault="00914251" w:rsidP="00914251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Документы проверяются на соответствие требованиям, указанным в </w:t>
            </w:r>
            <w:r w:rsidR="002A418D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Приложении 5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настоящему Регламенту;</w:t>
            </w:r>
          </w:p>
          <w:p w:rsidR="00914251" w:rsidRPr="00CE65EB" w:rsidRDefault="00914251" w:rsidP="009142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4251" w:rsidRPr="00CE65EB" w:rsidRDefault="00914251" w:rsidP="009142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4251" w:rsidRPr="00CE65EB" w:rsidRDefault="00914251" w:rsidP="009142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4251" w:rsidRPr="00CE65EB" w:rsidTr="00AD7CE9">
        <w:trPr>
          <w:trHeight w:val="1012"/>
        </w:trPr>
        <w:tc>
          <w:tcPr>
            <w:tcW w:w="2532" w:type="dxa"/>
            <w:vMerge/>
            <w:shd w:val="clear" w:color="auto" w:fill="auto"/>
          </w:tcPr>
          <w:p w:rsidR="00914251" w:rsidRPr="00CE65EB" w:rsidRDefault="00914251" w:rsidP="00914251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shd w:val="clear" w:color="auto" w:fill="auto"/>
          </w:tcPr>
          <w:p w:rsidR="00914251" w:rsidRPr="00CE65EB" w:rsidRDefault="00914251" w:rsidP="008E5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hAnsi="Times New Roman" w:cs="Times New Roman"/>
                <w:sz w:val="24"/>
                <w:szCs w:val="24"/>
              </w:rPr>
              <w:t xml:space="preserve">направляет расписку о получении заявления и прилагаемых к нему документов </w:t>
            </w:r>
          </w:p>
        </w:tc>
        <w:tc>
          <w:tcPr>
            <w:tcW w:w="2131" w:type="dxa"/>
            <w:shd w:val="clear" w:color="auto" w:fill="auto"/>
          </w:tcPr>
          <w:p w:rsidR="00914251" w:rsidRPr="00CE65EB" w:rsidRDefault="00914251" w:rsidP="008E5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hAnsi="Times New Roman" w:cs="Times New Roman"/>
                <w:sz w:val="24"/>
                <w:szCs w:val="24"/>
              </w:rPr>
              <w:t>в течение рабочего дня, следующего за днем получения</w:t>
            </w:r>
          </w:p>
        </w:tc>
        <w:tc>
          <w:tcPr>
            <w:tcW w:w="7224" w:type="dxa"/>
            <w:shd w:val="clear" w:color="auto" w:fill="auto"/>
          </w:tcPr>
          <w:p w:rsidR="00914251" w:rsidRPr="00CE65EB" w:rsidRDefault="00CE65EB" w:rsidP="008E5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14251" w:rsidRPr="00CE65EB">
              <w:rPr>
                <w:rFonts w:ascii="Times New Roman" w:hAnsi="Times New Roman" w:cs="Times New Roman"/>
                <w:sz w:val="24"/>
                <w:szCs w:val="24"/>
              </w:rPr>
              <w:t>аправляется уведомление о получении заявления и документов.</w:t>
            </w:r>
          </w:p>
        </w:tc>
      </w:tr>
      <w:tr w:rsidR="00914251" w:rsidRPr="00CE65EB" w:rsidTr="005D06E0">
        <w:tc>
          <w:tcPr>
            <w:tcW w:w="2532" w:type="dxa"/>
            <w:vMerge/>
            <w:shd w:val="clear" w:color="auto" w:fill="auto"/>
          </w:tcPr>
          <w:p w:rsidR="00914251" w:rsidRPr="00CE65EB" w:rsidRDefault="00914251" w:rsidP="00914251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shd w:val="clear" w:color="auto" w:fill="auto"/>
          </w:tcPr>
          <w:p w:rsidR="00914251" w:rsidRPr="00CE65EB" w:rsidRDefault="00914251" w:rsidP="008E5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hAnsi="Times New Roman" w:cs="Times New Roman"/>
                <w:sz w:val="24"/>
                <w:szCs w:val="24"/>
              </w:rPr>
              <w:t xml:space="preserve">при поступлении документов в электронной форме проводит процедуру проверки действительности квалифицированной подписи, с использованием которой подписан электронный документ о предоставлении </w:t>
            </w:r>
            <w:r w:rsidR="004E1DA4" w:rsidRPr="00CE65EB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2131" w:type="dxa"/>
            <w:shd w:val="clear" w:color="auto" w:fill="auto"/>
          </w:tcPr>
          <w:p w:rsidR="00914251" w:rsidRPr="00CE65EB" w:rsidRDefault="008E5476" w:rsidP="008E5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914251" w:rsidRPr="00CE65EB">
              <w:rPr>
                <w:rFonts w:ascii="Times New Roman" w:hAnsi="Times New Roman" w:cs="Times New Roman"/>
                <w:sz w:val="24"/>
                <w:szCs w:val="24"/>
              </w:rPr>
              <w:t>течение 2 дней со дня завершения проведения такой проверки</w:t>
            </w:r>
          </w:p>
        </w:tc>
        <w:tc>
          <w:tcPr>
            <w:tcW w:w="7224" w:type="dxa"/>
            <w:shd w:val="clear" w:color="auto" w:fill="auto"/>
          </w:tcPr>
          <w:p w:rsidR="00914251" w:rsidRPr="00CE65EB" w:rsidRDefault="00914251" w:rsidP="008E5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hAnsi="Times New Roman" w:cs="Times New Roman"/>
                <w:sz w:val="24"/>
                <w:szCs w:val="24"/>
              </w:rPr>
              <w:t>В случае если в результате проверки квалифицированной подписи будет выявлено несоблюдение установленных условий признания ее действительн</w:t>
            </w:r>
            <w:r w:rsidR="008E5476" w:rsidRPr="00CE65EB">
              <w:rPr>
                <w:rFonts w:ascii="Times New Roman" w:hAnsi="Times New Roman" w:cs="Times New Roman"/>
                <w:sz w:val="24"/>
                <w:szCs w:val="24"/>
              </w:rPr>
              <w:t>ости, сотрудник Подразделения в</w:t>
            </w:r>
            <w:r w:rsidRPr="00CE65EB">
              <w:rPr>
                <w:rFonts w:ascii="Times New Roman" w:hAnsi="Times New Roman" w:cs="Times New Roman"/>
                <w:sz w:val="24"/>
                <w:szCs w:val="24"/>
              </w:rPr>
              <w:t xml:space="preserve"> течение 2 дней со дня завершения проведения такой проверки принимает решение об отказе в приеме к рассмотрению заявления и направляет по адресу электронной почты </w:t>
            </w:r>
            <w:r w:rsidR="00925313" w:rsidRPr="00CE65EB">
              <w:rPr>
                <w:rFonts w:ascii="Times New Roman" w:hAnsi="Times New Roman" w:cs="Times New Roman"/>
                <w:sz w:val="24"/>
                <w:szCs w:val="24"/>
              </w:rPr>
              <w:t xml:space="preserve">Лица, имеющего право на получение </w:t>
            </w:r>
            <w:r w:rsidR="004E1DA4" w:rsidRPr="00CE65EB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 w:rsidR="00925313" w:rsidRPr="00CE65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E65EB">
              <w:rPr>
                <w:rFonts w:ascii="Times New Roman" w:hAnsi="Times New Roman" w:cs="Times New Roman"/>
                <w:sz w:val="24"/>
                <w:szCs w:val="24"/>
              </w:rPr>
              <w:t xml:space="preserve"> уведомление об этом в электронной форме с указанием пункто</w:t>
            </w:r>
            <w:r w:rsidR="008E5476" w:rsidRPr="00CE65EB">
              <w:rPr>
                <w:rFonts w:ascii="Times New Roman" w:hAnsi="Times New Roman" w:cs="Times New Roman"/>
                <w:sz w:val="24"/>
                <w:szCs w:val="24"/>
              </w:rPr>
              <w:t>в статьи 11 Федерального закона</w:t>
            </w:r>
            <w:r w:rsidRPr="00CE65EB">
              <w:rPr>
                <w:rFonts w:ascii="Times New Roman" w:hAnsi="Times New Roman" w:cs="Times New Roman"/>
                <w:sz w:val="24"/>
                <w:szCs w:val="24"/>
              </w:rPr>
              <w:t xml:space="preserve"> «Об электронной подписи», которые послужили основанием для принятия указанного решения. </w:t>
            </w:r>
          </w:p>
          <w:p w:rsidR="00914251" w:rsidRPr="00CE65EB" w:rsidRDefault="00914251" w:rsidP="00914251">
            <w:pPr>
              <w:suppressAutoHyphens/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251" w:rsidRPr="00CE65EB" w:rsidTr="005D06E0">
        <w:tc>
          <w:tcPr>
            <w:tcW w:w="2532" w:type="dxa"/>
            <w:vMerge/>
            <w:shd w:val="clear" w:color="auto" w:fill="auto"/>
          </w:tcPr>
          <w:p w:rsidR="00914251" w:rsidRPr="00CE65EB" w:rsidRDefault="00914251" w:rsidP="00914251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  <w:shd w:val="clear" w:color="auto" w:fill="auto"/>
          </w:tcPr>
          <w:p w:rsidR="00914251" w:rsidRPr="00CE65EB" w:rsidRDefault="00914251" w:rsidP="00CE65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hAnsi="Times New Roman" w:cs="Times New Roman"/>
                <w:sz w:val="24"/>
                <w:szCs w:val="24"/>
              </w:rPr>
              <w:t>регистраци</w:t>
            </w:r>
            <w:r w:rsidR="00CE65E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E65EB">
              <w:rPr>
                <w:rFonts w:ascii="Times New Roman" w:hAnsi="Times New Roman" w:cs="Times New Roman"/>
                <w:sz w:val="24"/>
                <w:szCs w:val="24"/>
              </w:rPr>
              <w:t xml:space="preserve"> заявления и прилагаемых</w:t>
            </w:r>
            <w:r w:rsidR="00F010AC" w:rsidRPr="00CE65EB">
              <w:rPr>
                <w:rFonts w:ascii="Times New Roman" w:hAnsi="Times New Roman" w:cs="Times New Roman"/>
                <w:sz w:val="24"/>
                <w:szCs w:val="24"/>
              </w:rPr>
              <w:t xml:space="preserve"> к нему документов</w:t>
            </w:r>
          </w:p>
        </w:tc>
        <w:tc>
          <w:tcPr>
            <w:tcW w:w="2131" w:type="dxa"/>
            <w:shd w:val="clear" w:color="auto" w:fill="auto"/>
          </w:tcPr>
          <w:p w:rsidR="00914251" w:rsidRPr="00CE65EB" w:rsidRDefault="00914251" w:rsidP="008E5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hAnsi="Times New Roman" w:cs="Times New Roman"/>
                <w:sz w:val="24"/>
                <w:szCs w:val="24"/>
              </w:rPr>
              <w:t>15 минут</w:t>
            </w:r>
          </w:p>
        </w:tc>
        <w:tc>
          <w:tcPr>
            <w:tcW w:w="7224" w:type="dxa"/>
            <w:shd w:val="clear" w:color="auto" w:fill="auto"/>
          </w:tcPr>
          <w:p w:rsidR="00914251" w:rsidRPr="00CE65EB" w:rsidRDefault="00914251" w:rsidP="008E5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hAnsi="Times New Roman" w:cs="Times New Roman"/>
                <w:sz w:val="24"/>
                <w:szCs w:val="24"/>
              </w:rPr>
              <w:t>Внесение сведений в ИС</w:t>
            </w:r>
            <w:r w:rsidR="008E5476" w:rsidRPr="00CE65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E351D" w:rsidRPr="00CE65EB" w:rsidRDefault="009E351D" w:rsidP="00D3517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883" w:rsidRDefault="00854883" w:rsidP="00D3517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54883" w:rsidRDefault="00854883" w:rsidP="00D3517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54883" w:rsidRDefault="00854883" w:rsidP="00D3517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54883" w:rsidRDefault="00854883" w:rsidP="00D3517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54883" w:rsidRDefault="00854883" w:rsidP="00D3517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54883" w:rsidRDefault="00854883" w:rsidP="00D3517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45224" w:rsidRDefault="00745224" w:rsidP="00D3517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315D9" w:rsidRPr="00CE65EB" w:rsidRDefault="00153A01" w:rsidP="00D3517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E65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Порядок выполнения административных действий при личном обращении </w:t>
      </w:r>
      <w:r w:rsidR="00925313" w:rsidRPr="00CE65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Лица, имеющего право на получение </w:t>
      </w:r>
      <w:r w:rsidR="004E1DA4" w:rsidRPr="00CE65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Услуги</w:t>
      </w:r>
      <w:r w:rsidR="00925313" w:rsidRPr="00CE65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</w:t>
      </w:r>
      <w:r w:rsidRPr="00CE65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в МФЦ</w:t>
      </w:r>
    </w:p>
    <w:p w:rsidR="00753B64" w:rsidRPr="00CE65EB" w:rsidRDefault="00753B64" w:rsidP="00D3517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2992"/>
        <w:gridCol w:w="2102"/>
        <w:gridCol w:w="7224"/>
      </w:tblGrid>
      <w:tr w:rsidR="00BF4A83" w:rsidRPr="00CE65EB" w:rsidTr="00F262A6">
        <w:trPr>
          <w:tblHeader/>
        </w:trPr>
        <w:tc>
          <w:tcPr>
            <w:tcW w:w="2532" w:type="dxa"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992" w:type="dxa"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102" w:type="dxa"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7224" w:type="dxa"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BF4A83" w:rsidRPr="00CE65EB" w:rsidTr="00F262A6">
        <w:tc>
          <w:tcPr>
            <w:tcW w:w="2532" w:type="dxa"/>
            <w:vMerge w:val="restart"/>
            <w:shd w:val="clear" w:color="auto" w:fill="auto"/>
          </w:tcPr>
          <w:p w:rsidR="00BF4A83" w:rsidRPr="00CE65EB" w:rsidRDefault="00D646ED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МФЦ</w:t>
            </w:r>
            <w:r w:rsidR="00BF4A83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r w:rsidR="00EE0AD8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АИС </w:t>
            </w:r>
            <w:r w:rsidR="007135C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МФЦ</w:t>
            </w:r>
          </w:p>
        </w:tc>
        <w:tc>
          <w:tcPr>
            <w:tcW w:w="2992" w:type="dxa"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Установление соответствия личности </w:t>
            </w:r>
            <w:r w:rsidR="00925313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Лица, имеющего право на получение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="00925313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DC06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E5476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документам,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удостоверяющим личность</w:t>
            </w:r>
          </w:p>
        </w:tc>
        <w:tc>
          <w:tcPr>
            <w:tcW w:w="2102" w:type="dxa"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1 минута</w:t>
            </w:r>
          </w:p>
        </w:tc>
        <w:tc>
          <w:tcPr>
            <w:tcW w:w="7224" w:type="dxa"/>
            <w:vMerge w:val="restart"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Документы проверяются на соответствие требованиям, указанным в </w:t>
            </w:r>
            <w:r w:rsidR="002A418D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Приложении 5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Регламенту;</w:t>
            </w:r>
          </w:p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случае несоответствия документов требованиям или их отсутствия – информирование </w:t>
            </w:r>
            <w:r w:rsidR="00925313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Лица, имеющего право на получение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="00925313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/представителя </w:t>
            </w:r>
            <w:r w:rsidR="00925313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Лица, имеющего право на получение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="00925313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необходимости предъявления документов для предоставления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предложение обратиться после приведения документов в соответствие с требованиями</w:t>
            </w:r>
            <w:r w:rsid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F4A83" w:rsidRPr="00CE65EB" w:rsidTr="00F262A6">
        <w:tc>
          <w:tcPr>
            <w:tcW w:w="2532" w:type="dxa"/>
            <w:vMerge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полномочий представителя </w:t>
            </w:r>
            <w:r w:rsidR="00925313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Лица, имеющего право на получение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="00925313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основании документа, удостоверяющего полномочия (при обращении представителя)</w:t>
            </w:r>
          </w:p>
        </w:tc>
        <w:tc>
          <w:tcPr>
            <w:tcW w:w="2102" w:type="dxa"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1 минута</w:t>
            </w:r>
          </w:p>
        </w:tc>
        <w:tc>
          <w:tcPr>
            <w:tcW w:w="7224" w:type="dxa"/>
            <w:vMerge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4A83" w:rsidRPr="00CE65EB" w:rsidTr="00F262A6">
        <w:tc>
          <w:tcPr>
            <w:tcW w:w="2532" w:type="dxa"/>
            <w:vMerge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правильности заполнения Заявления</w:t>
            </w:r>
          </w:p>
        </w:tc>
        <w:tc>
          <w:tcPr>
            <w:tcW w:w="2102" w:type="dxa"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2 минуты</w:t>
            </w:r>
          </w:p>
        </w:tc>
        <w:tc>
          <w:tcPr>
            <w:tcW w:w="7224" w:type="dxa"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Заявление проверяется на соответствие форм</w:t>
            </w:r>
            <w:r w:rsidR="00EE0AD8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ам, указанным </w:t>
            </w:r>
            <w:r w:rsidR="00B038DA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DC06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A418D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Приложении 11</w:t>
            </w:r>
            <w:r w:rsidR="00B038DA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настоящему Регламенту. </w:t>
            </w:r>
          </w:p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Проверяется правильность заполнения полей заявления, соответствие отметок в разделе 3 заявления.</w:t>
            </w:r>
          </w:p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случае несоответствия Заявления требованиям – информирование </w:t>
            </w:r>
            <w:r w:rsidR="00925313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Лица, имеющего право на получение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="00925313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/представителя </w:t>
            </w:r>
            <w:r w:rsidR="00925313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Лица, имеющего право на получение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="00925313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необходимости повторного 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заполнения заявления, предоставление бумажной формы для заполнения</w:t>
            </w:r>
          </w:p>
        </w:tc>
      </w:tr>
      <w:tr w:rsidR="00BF4A83" w:rsidRPr="00CE65EB" w:rsidTr="00F262A6">
        <w:tc>
          <w:tcPr>
            <w:tcW w:w="2532" w:type="dxa"/>
            <w:vMerge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Сверка копий представленных документов с оригиналами</w:t>
            </w:r>
          </w:p>
        </w:tc>
        <w:tc>
          <w:tcPr>
            <w:tcW w:w="2102" w:type="dxa"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7224" w:type="dxa"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Доверенность (в случае обращения представителя), а также иные документы, представленные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Лицом, имеющим право на получение Услуги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проверяются на соответствие оригиналам, оригиналы возвращаются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Лицу, имеющему право на получение Услуги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На копиях проставляется отметка (штамп) о сверке копии документа и подпись сот</w:t>
            </w:r>
            <w:r w:rsidR="008E5476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рудника, удостоверившего копию.</w:t>
            </w:r>
          </w:p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При проверке необходимо удостовериться в том, что сверяемый документ действительно является оригинальным (не является копией, изготовленной с использованием цветной печати). Признаками оригинала документа являются в частности следы давления на месте нанесения любых рукописных символов, отсутствие заметных пикселов на знаках, которые не могут быть изготовлены машинопечатным способом</w:t>
            </w:r>
          </w:p>
        </w:tc>
      </w:tr>
      <w:tr w:rsidR="00BF4A83" w:rsidRPr="00CE65EB" w:rsidTr="00F262A6">
        <w:tc>
          <w:tcPr>
            <w:tcW w:w="2532" w:type="dxa"/>
            <w:vMerge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Внесение Заявления и документов в </w:t>
            </w:r>
            <w:r w:rsidR="00E209ED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 </w:t>
            </w:r>
            <w:r w:rsidR="00E209ED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МФЦ</w:t>
            </w:r>
          </w:p>
        </w:tc>
        <w:tc>
          <w:tcPr>
            <w:tcW w:w="2102" w:type="dxa"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7224" w:type="dxa"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 w:rsidR="00E209ED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АИС МФЦ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заполняется карточка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вносятся сведения по всем полям, в соответствии с инструкцией оператора </w:t>
            </w:r>
            <w:r w:rsidR="00E209ED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АИС МФЦ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сканируются и прилагаются представленные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Лицом, имеющим право на получение Услуги,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документы</w:t>
            </w:r>
          </w:p>
        </w:tc>
      </w:tr>
      <w:tr w:rsidR="00BF4A83" w:rsidRPr="00CE65EB" w:rsidTr="00F262A6">
        <w:tc>
          <w:tcPr>
            <w:tcW w:w="2532" w:type="dxa"/>
            <w:vMerge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расписки о приеме заявления и прилагаемых документов</w:t>
            </w:r>
          </w:p>
        </w:tc>
        <w:tc>
          <w:tcPr>
            <w:tcW w:w="2102" w:type="dxa"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1 минута</w:t>
            </w:r>
          </w:p>
        </w:tc>
        <w:tc>
          <w:tcPr>
            <w:tcW w:w="7224" w:type="dxa"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расписке указывается перечень </w:t>
            </w:r>
            <w:r w:rsidR="008E5476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документов,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дата их получения, дата готовности результата предоставления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</w:p>
        </w:tc>
      </w:tr>
      <w:tr w:rsidR="00BF4A83" w:rsidRPr="00CE65EB" w:rsidTr="00F262A6">
        <w:tc>
          <w:tcPr>
            <w:tcW w:w="2532" w:type="dxa"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Передача пакета документов в </w:t>
            </w:r>
            <w:r w:rsidR="00F21490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</w:t>
            </w:r>
            <w:r w:rsidR="008E5476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2102" w:type="dxa"/>
            <w:shd w:val="clear" w:color="auto" w:fill="auto"/>
          </w:tcPr>
          <w:p w:rsidR="00BF4A83" w:rsidRPr="00CE65EB" w:rsidRDefault="00BF4A83" w:rsidP="00D3517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До истечения дня поступления документов</w:t>
            </w:r>
          </w:p>
        </w:tc>
        <w:tc>
          <w:tcPr>
            <w:tcW w:w="7224" w:type="dxa"/>
            <w:shd w:val="clear" w:color="auto" w:fill="auto"/>
          </w:tcPr>
          <w:p w:rsidR="00BF4A83" w:rsidRPr="00CE65EB" w:rsidRDefault="00BF4A83" w:rsidP="00CE65EB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Полученное Заявление и прилагаемые к нему документы формируются в единое дело, на </w:t>
            </w:r>
            <w:r w:rsid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аявлении проставляется отметка с указанием входящего номера и даты поступления. Документы передаются в </w:t>
            </w:r>
            <w:r w:rsidR="008E5476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Администрацию</w:t>
            </w:r>
          </w:p>
        </w:tc>
      </w:tr>
    </w:tbl>
    <w:p w:rsidR="00753B64" w:rsidRPr="00CE65EB" w:rsidRDefault="00753B64" w:rsidP="008E5476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45224" w:rsidRDefault="00745224" w:rsidP="00FA6134">
      <w:pPr>
        <w:autoSpaceDE w:val="0"/>
        <w:autoSpaceDN w:val="0"/>
        <w:adjustRightInd w:val="0"/>
        <w:spacing w:before="360" w:after="240" w:line="240" w:lineRule="auto"/>
        <w:ind w:left="720" w:hanging="720"/>
        <w:jc w:val="center"/>
        <w:outlineLvl w:val="1"/>
        <w:rPr>
          <w:rFonts w:ascii="Times New Roman" w:eastAsia="Calibri" w:hAnsi="Times New Roman" w:cs="Times New Roman"/>
          <w:b/>
          <w:i/>
          <w:sz w:val="24"/>
          <w:szCs w:val="24"/>
        </w:rPr>
      </w:pPr>
      <w:bookmarkStart w:id="58" w:name="_Toc437973314"/>
      <w:bookmarkStart w:id="59" w:name="_Toc438110056"/>
      <w:bookmarkStart w:id="60" w:name="_Toc438376268"/>
      <w:bookmarkStart w:id="61" w:name="_Toc441496585"/>
    </w:p>
    <w:p w:rsidR="006C57EB" w:rsidRPr="00CE65EB" w:rsidRDefault="007C4591" w:rsidP="00FA6134">
      <w:pPr>
        <w:autoSpaceDE w:val="0"/>
        <w:autoSpaceDN w:val="0"/>
        <w:adjustRightInd w:val="0"/>
        <w:spacing w:before="360" w:after="240" w:line="240" w:lineRule="auto"/>
        <w:ind w:left="720" w:hanging="720"/>
        <w:jc w:val="center"/>
        <w:outlineLvl w:val="1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E65EB">
        <w:rPr>
          <w:rFonts w:ascii="Times New Roman" w:eastAsia="Calibri" w:hAnsi="Times New Roman" w:cs="Times New Roman"/>
          <w:b/>
          <w:i/>
          <w:sz w:val="24"/>
          <w:szCs w:val="24"/>
        </w:rPr>
        <w:t>П</w:t>
      </w:r>
      <w:r w:rsidR="006C57EB" w:rsidRPr="00CE65E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орядок выполнения административных действий при обращении </w:t>
      </w:r>
      <w:r w:rsidR="00925313" w:rsidRPr="00CE65E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Лица, имеющего право на получение </w:t>
      </w:r>
      <w:r w:rsidR="004E1DA4" w:rsidRPr="00CE65EB">
        <w:rPr>
          <w:rFonts w:ascii="Times New Roman" w:eastAsia="Calibri" w:hAnsi="Times New Roman" w:cs="Times New Roman"/>
          <w:b/>
          <w:i/>
          <w:sz w:val="24"/>
          <w:szCs w:val="24"/>
        </w:rPr>
        <w:t>Услуги</w:t>
      </w:r>
      <w:r w:rsidR="00925313" w:rsidRPr="00CE65EB">
        <w:rPr>
          <w:rFonts w:ascii="Times New Roman" w:eastAsia="Calibri" w:hAnsi="Times New Roman" w:cs="Times New Roman"/>
          <w:b/>
          <w:i/>
          <w:sz w:val="24"/>
          <w:szCs w:val="24"/>
        </w:rPr>
        <w:t>,</w:t>
      </w:r>
      <w:bookmarkEnd w:id="58"/>
      <w:bookmarkEnd w:id="59"/>
      <w:bookmarkEnd w:id="60"/>
      <w:r w:rsidR="006C57EB" w:rsidRPr="00CE65EB">
        <w:rPr>
          <w:rFonts w:ascii="Times New Roman" w:eastAsia="Calibri" w:hAnsi="Times New Roman" w:cs="Times New Roman"/>
          <w:b/>
          <w:i/>
          <w:sz w:val="24"/>
          <w:szCs w:val="24"/>
        </w:rPr>
        <w:t>посредством РПГУ</w:t>
      </w:r>
      <w:bookmarkEnd w:id="61"/>
    </w:p>
    <w:p w:rsidR="006C57EB" w:rsidRPr="00CE65EB" w:rsidRDefault="006C57EB" w:rsidP="00FA613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2"/>
        <w:gridCol w:w="2992"/>
        <w:gridCol w:w="2126"/>
        <w:gridCol w:w="7200"/>
      </w:tblGrid>
      <w:tr w:rsidR="006C57EB" w:rsidRPr="00CE65EB" w:rsidTr="00F262A6">
        <w:trPr>
          <w:tblHeader/>
        </w:trPr>
        <w:tc>
          <w:tcPr>
            <w:tcW w:w="2532" w:type="dxa"/>
            <w:shd w:val="clear" w:color="auto" w:fill="auto"/>
          </w:tcPr>
          <w:p w:rsidR="006C57EB" w:rsidRPr="00CE65EB" w:rsidRDefault="006C57EB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992" w:type="dxa"/>
            <w:shd w:val="clear" w:color="auto" w:fill="auto"/>
          </w:tcPr>
          <w:p w:rsidR="006C57EB" w:rsidRPr="00CE65EB" w:rsidRDefault="006C57EB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126" w:type="dxa"/>
            <w:shd w:val="clear" w:color="auto" w:fill="auto"/>
          </w:tcPr>
          <w:p w:rsidR="006C57EB" w:rsidRPr="00CE65EB" w:rsidRDefault="006C57EB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7200" w:type="dxa"/>
            <w:shd w:val="clear" w:color="auto" w:fill="auto"/>
          </w:tcPr>
          <w:p w:rsidR="006C57EB" w:rsidRPr="00CE65EB" w:rsidRDefault="006C57EB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A54371" w:rsidRPr="00CE65EB" w:rsidTr="00F262A6">
        <w:tc>
          <w:tcPr>
            <w:tcW w:w="2532" w:type="dxa"/>
            <w:vMerge w:val="restart"/>
            <w:shd w:val="clear" w:color="auto" w:fill="auto"/>
          </w:tcPr>
          <w:p w:rsidR="00A54371" w:rsidRPr="00CE65EB" w:rsidRDefault="00A54371" w:rsidP="006857EE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Подразделение</w:t>
            </w:r>
          </w:p>
        </w:tc>
        <w:tc>
          <w:tcPr>
            <w:tcW w:w="2992" w:type="dxa"/>
            <w:shd w:val="clear" w:color="auto" w:fill="auto"/>
          </w:tcPr>
          <w:p w:rsidR="00A54371" w:rsidRPr="00CE65EB" w:rsidRDefault="00A54371" w:rsidP="008E5476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устанавливается предмет обращения; проверяется заявление и комплектность прилагаемых к нему документов;</w:t>
            </w:r>
          </w:p>
          <w:p w:rsidR="00A54371" w:rsidRPr="00CE65EB" w:rsidRDefault="00A54371" w:rsidP="008E5476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54371" w:rsidRPr="00CE65EB" w:rsidRDefault="00A54371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В срок</w:t>
            </w:r>
            <w:r w:rsidR="00DC06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A716F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превышающий 1 рабочий день</w:t>
            </w:r>
          </w:p>
        </w:tc>
        <w:tc>
          <w:tcPr>
            <w:tcW w:w="7200" w:type="dxa"/>
            <w:shd w:val="clear" w:color="auto" w:fill="auto"/>
          </w:tcPr>
          <w:p w:rsidR="00A54371" w:rsidRPr="00CE65EB" w:rsidRDefault="00A54371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Документы проверяются на соответствие требованиям, указанным в </w:t>
            </w:r>
            <w:r w:rsidR="002A418D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Приложении 5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r w:rsid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настоящему 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Регламенту;</w:t>
            </w:r>
          </w:p>
          <w:p w:rsidR="00A54371" w:rsidRPr="00CE65EB" w:rsidRDefault="00BA716F" w:rsidP="008E5476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Заявление проверяется на соответствие формам, указанным в </w:t>
            </w:r>
            <w:r w:rsidR="002A418D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Приложении 11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настоящему Регламенту.</w:t>
            </w:r>
          </w:p>
        </w:tc>
      </w:tr>
      <w:tr w:rsidR="00A54371" w:rsidRPr="00CE65EB" w:rsidTr="00F262A6">
        <w:tc>
          <w:tcPr>
            <w:tcW w:w="2532" w:type="dxa"/>
            <w:vMerge/>
            <w:shd w:val="clear" w:color="auto" w:fill="auto"/>
          </w:tcPr>
          <w:p w:rsidR="00A54371" w:rsidRPr="00CE65EB" w:rsidRDefault="00A54371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shd w:val="clear" w:color="auto" w:fill="auto"/>
          </w:tcPr>
          <w:p w:rsidR="00A54371" w:rsidRPr="00CE65EB" w:rsidRDefault="00A54371" w:rsidP="008E5476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направление расписки о получении заявления и 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прилагаемых к нему </w:t>
            </w:r>
            <w:r w:rsidR="008E5476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документов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Merge/>
            <w:shd w:val="clear" w:color="auto" w:fill="auto"/>
          </w:tcPr>
          <w:p w:rsidR="00A54371" w:rsidRPr="00CE65EB" w:rsidRDefault="00A54371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auto"/>
          </w:tcPr>
          <w:p w:rsidR="00A54371" w:rsidRPr="00CE65EB" w:rsidRDefault="004E1DA4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Лицу, имеющему право на получение Услуги,</w:t>
            </w:r>
            <w:r w:rsidR="004A7702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направляется сообщение о получении заявления и документов с указанием </w:t>
            </w:r>
            <w:r w:rsidR="004A7702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входящего регистрационного номера заявления, даты получения уполномоченным органом заявления и документов, а также перечень наименований файлов, представленных в форме электронных документов, с указанием их объема</w:t>
            </w:r>
          </w:p>
        </w:tc>
      </w:tr>
      <w:tr w:rsidR="00A54371" w:rsidRPr="00CE65EB" w:rsidTr="00F262A6">
        <w:tc>
          <w:tcPr>
            <w:tcW w:w="2532" w:type="dxa"/>
            <w:vMerge/>
            <w:shd w:val="clear" w:color="auto" w:fill="auto"/>
          </w:tcPr>
          <w:p w:rsidR="00A54371" w:rsidRPr="00CE65EB" w:rsidRDefault="00A54371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shd w:val="clear" w:color="auto" w:fill="auto"/>
          </w:tcPr>
          <w:p w:rsidR="00A54371" w:rsidRPr="00CE65EB" w:rsidRDefault="00A54371" w:rsidP="00836A8E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</w:t>
            </w:r>
            <w:r w:rsidR="004A7702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ся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процедур</w:t>
            </w:r>
            <w:r w:rsidR="004A7702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проверки действительности квалифицированной подписи, с использованием которой подписан электронный документ о предоставлении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Merge/>
            <w:shd w:val="clear" w:color="auto" w:fill="auto"/>
          </w:tcPr>
          <w:p w:rsidR="00A54371" w:rsidRPr="00CE65EB" w:rsidRDefault="00A54371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auto"/>
          </w:tcPr>
          <w:p w:rsidR="00A54371" w:rsidRPr="00CE65EB" w:rsidRDefault="00970969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случае если в результате проверки квалифицированной подписи будет выявлено несоблюдение установленных условий признания ее действительности, </w:t>
            </w:r>
            <w:r w:rsidR="00836A8E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течение 2 дней со дня завершения проведения такой проверки принимается решение об отказе в приеме к рассмотрению заявления и направляется по адресу электронной почты </w:t>
            </w:r>
          </w:p>
        </w:tc>
      </w:tr>
      <w:tr w:rsidR="00A54371" w:rsidRPr="00CE65EB" w:rsidTr="00F262A6">
        <w:tc>
          <w:tcPr>
            <w:tcW w:w="2532" w:type="dxa"/>
            <w:vMerge/>
            <w:shd w:val="clear" w:color="auto" w:fill="auto"/>
          </w:tcPr>
          <w:p w:rsidR="00A54371" w:rsidRPr="00CE65EB" w:rsidRDefault="00A54371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shd w:val="clear" w:color="auto" w:fill="auto"/>
          </w:tcPr>
          <w:p w:rsidR="00A54371" w:rsidRPr="00CE65EB" w:rsidRDefault="00970969" w:rsidP="00836A8E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</w:t>
            </w:r>
            <w:r w:rsidR="00300A86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заявления и прилагаемых к нему документов </w:t>
            </w:r>
          </w:p>
        </w:tc>
        <w:tc>
          <w:tcPr>
            <w:tcW w:w="2126" w:type="dxa"/>
            <w:vMerge/>
            <w:shd w:val="clear" w:color="auto" w:fill="auto"/>
          </w:tcPr>
          <w:p w:rsidR="00A54371" w:rsidRPr="00CE65EB" w:rsidRDefault="00A54371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auto"/>
          </w:tcPr>
          <w:p w:rsidR="00A54371" w:rsidRPr="00CE65EB" w:rsidRDefault="00300A86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 осуществляется в</w:t>
            </w:r>
            <w:r w:rsidR="00836A8E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C57EB" w:rsidRPr="00CE65EB" w:rsidRDefault="006C57EB" w:rsidP="00FA613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91F3F" w:rsidRPr="00CE65EB" w:rsidRDefault="00291F3F" w:rsidP="00FA613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62" w:name="_Toc430614278"/>
      <w:r w:rsidRPr="00CE65EB">
        <w:rPr>
          <w:rFonts w:ascii="Times New Roman" w:eastAsia="Calibri" w:hAnsi="Times New Roman" w:cs="Times New Roman"/>
          <w:sz w:val="24"/>
          <w:szCs w:val="24"/>
        </w:rPr>
        <w:t xml:space="preserve">2. Обработка и предварительное рассмотрение документов, необходимых для предоставления </w:t>
      </w:r>
      <w:r w:rsidR="004E1DA4" w:rsidRPr="00CE65EB">
        <w:rPr>
          <w:rFonts w:ascii="Times New Roman" w:eastAsia="Calibri" w:hAnsi="Times New Roman" w:cs="Times New Roman"/>
          <w:sz w:val="24"/>
          <w:szCs w:val="24"/>
        </w:rPr>
        <w:t>Услуги</w:t>
      </w:r>
    </w:p>
    <w:p w:rsidR="00291F3F" w:rsidRPr="00CE65EB" w:rsidRDefault="00291F3F" w:rsidP="00FA613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0"/>
        <w:gridCol w:w="2994"/>
        <w:gridCol w:w="2170"/>
        <w:gridCol w:w="7156"/>
      </w:tblGrid>
      <w:tr w:rsidR="00291F3F" w:rsidRPr="00CE65EB" w:rsidTr="00F262A6">
        <w:tc>
          <w:tcPr>
            <w:tcW w:w="2530" w:type="dxa"/>
            <w:shd w:val="clear" w:color="auto" w:fill="auto"/>
          </w:tcPr>
          <w:p w:rsidR="00291F3F" w:rsidRPr="00CE65EB" w:rsidRDefault="00291F3F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994" w:type="dxa"/>
            <w:shd w:val="clear" w:color="auto" w:fill="auto"/>
          </w:tcPr>
          <w:p w:rsidR="00291F3F" w:rsidRPr="00CE65EB" w:rsidRDefault="00291F3F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170" w:type="dxa"/>
            <w:shd w:val="clear" w:color="auto" w:fill="auto"/>
          </w:tcPr>
          <w:p w:rsidR="00291F3F" w:rsidRPr="00CE65EB" w:rsidRDefault="00291F3F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7156" w:type="dxa"/>
            <w:shd w:val="clear" w:color="auto" w:fill="auto"/>
          </w:tcPr>
          <w:p w:rsidR="00291F3F" w:rsidRPr="00CE65EB" w:rsidRDefault="00291F3F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5506F4" w:rsidRPr="00CE65EB" w:rsidTr="00F262A6">
        <w:tc>
          <w:tcPr>
            <w:tcW w:w="2530" w:type="dxa"/>
            <w:vMerge w:val="restart"/>
            <w:shd w:val="clear" w:color="auto" w:fill="auto"/>
          </w:tcPr>
          <w:p w:rsidR="005506F4" w:rsidRPr="00CE65EB" w:rsidRDefault="005506F4" w:rsidP="00836A8E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Подразделение </w:t>
            </w:r>
          </w:p>
        </w:tc>
        <w:tc>
          <w:tcPr>
            <w:tcW w:w="2994" w:type="dxa"/>
            <w:shd w:val="clear" w:color="auto" w:fill="auto"/>
          </w:tcPr>
          <w:p w:rsidR="005506F4" w:rsidRPr="00CE65EB" w:rsidRDefault="005506F4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комплектности документов по перечню документов, необходимых для конкретного 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результата предоставления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2170" w:type="dxa"/>
            <w:vMerge w:val="restart"/>
            <w:shd w:val="clear" w:color="auto" w:fill="auto"/>
          </w:tcPr>
          <w:p w:rsidR="005506F4" w:rsidRPr="00CE65EB" w:rsidRDefault="005506F4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 срок не превышающий 3 дня с момента получения 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заявления и прилагаемых к нему документов</w:t>
            </w:r>
          </w:p>
        </w:tc>
        <w:tc>
          <w:tcPr>
            <w:tcW w:w="7156" w:type="dxa"/>
            <w:vMerge w:val="restart"/>
            <w:shd w:val="clear" w:color="auto" w:fill="auto"/>
          </w:tcPr>
          <w:p w:rsidR="005506F4" w:rsidRPr="00CE65EB" w:rsidRDefault="005506F4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Представленные документы проверяются на соответствие перечню документов, необходимых для оказания результата предоставления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 также требованиям, установленным для </w:t>
            </w:r>
            <w:r w:rsid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документов.</w:t>
            </w:r>
          </w:p>
          <w:p w:rsidR="005506F4" w:rsidRPr="00CE65EB" w:rsidRDefault="005506F4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 случае отсутствия какого-либо документа, подлежащего представлению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Лицом, имеющим право на получение Услуги,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осуществляется переход к административной процедуре принятия решения о предоставлении (об отказе в предоставлении)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оформление результата предоставления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УслугиЛицу, имеющему право на получение Услуги,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506F4" w:rsidRPr="00CE65EB" w:rsidRDefault="005506F4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случае отсутствия какого-либо документа, находящегося в распоряжении </w:t>
            </w:r>
            <w:r w:rsidR="00836A8E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Органов власти,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осуществляется переход к административной процедуре формирования и направления межведомственных запросов в органы (организации), участвующие в предоставлении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506F4" w:rsidRPr="00CE65EB" w:rsidRDefault="005506F4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случае предоставления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Лицом, имеющим право на получение Услуги,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всех документов, необходимых для оказания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осуществляется переход к административной процедуре формирования и направления межведомственных запросов в органы (организации), участвующие в </w:t>
            </w:r>
            <w:r w:rsidR="00836A8E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предоставлении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</w:p>
        </w:tc>
      </w:tr>
      <w:tr w:rsidR="005506F4" w:rsidRPr="00CE65EB" w:rsidTr="00F262A6">
        <w:tc>
          <w:tcPr>
            <w:tcW w:w="2530" w:type="dxa"/>
            <w:vMerge/>
            <w:shd w:val="clear" w:color="auto" w:fill="auto"/>
          </w:tcPr>
          <w:p w:rsidR="005506F4" w:rsidRPr="00CE65EB" w:rsidRDefault="005506F4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4" w:type="dxa"/>
            <w:shd w:val="clear" w:color="auto" w:fill="auto"/>
          </w:tcPr>
          <w:p w:rsidR="005506F4" w:rsidRPr="00CE65EB" w:rsidRDefault="005506F4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соответствия представленных документов обязательным требованиям к ним</w:t>
            </w:r>
          </w:p>
        </w:tc>
        <w:tc>
          <w:tcPr>
            <w:tcW w:w="2170" w:type="dxa"/>
            <w:vMerge/>
            <w:shd w:val="clear" w:color="auto" w:fill="auto"/>
          </w:tcPr>
          <w:p w:rsidR="005506F4" w:rsidRPr="00CE65EB" w:rsidRDefault="005506F4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6" w:type="dxa"/>
            <w:vMerge/>
            <w:shd w:val="clear" w:color="auto" w:fill="auto"/>
          </w:tcPr>
          <w:p w:rsidR="005506F4" w:rsidRPr="00CE65EB" w:rsidRDefault="005506F4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06F4" w:rsidRPr="00CE65EB" w:rsidTr="00F262A6">
        <w:tc>
          <w:tcPr>
            <w:tcW w:w="2530" w:type="dxa"/>
            <w:vMerge/>
            <w:shd w:val="clear" w:color="auto" w:fill="auto"/>
          </w:tcPr>
          <w:p w:rsidR="005506F4" w:rsidRPr="00CE65EB" w:rsidRDefault="005506F4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4" w:type="dxa"/>
            <w:shd w:val="clear" w:color="auto" w:fill="auto"/>
          </w:tcPr>
          <w:p w:rsidR="005506F4" w:rsidRPr="00CE65EB" w:rsidRDefault="005506F4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перечня документов (информации), необходимых для получения в порядке межведомственного взаимодействия.</w:t>
            </w:r>
          </w:p>
        </w:tc>
        <w:tc>
          <w:tcPr>
            <w:tcW w:w="2170" w:type="dxa"/>
            <w:vMerge/>
            <w:shd w:val="clear" w:color="auto" w:fill="auto"/>
          </w:tcPr>
          <w:p w:rsidR="005506F4" w:rsidRPr="00CE65EB" w:rsidRDefault="005506F4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6" w:type="dxa"/>
            <w:vMerge/>
            <w:shd w:val="clear" w:color="auto" w:fill="auto"/>
          </w:tcPr>
          <w:p w:rsidR="005506F4" w:rsidRPr="00CE65EB" w:rsidRDefault="005506F4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B7890" w:rsidRPr="00CE65EB" w:rsidRDefault="003B7890" w:rsidP="00FA6134">
      <w:pPr>
        <w:keepNext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33593" w:rsidRPr="00CE65EB" w:rsidRDefault="00F33593" w:rsidP="00FA613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E65EB">
        <w:rPr>
          <w:rFonts w:ascii="Times New Roman" w:eastAsia="Calibri" w:hAnsi="Times New Roman" w:cs="Times New Roman"/>
          <w:sz w:val="24"/>
          <w:szCs w:val="24"/>
        </w:rPr>
        <w:t xml:space="preserve">3. Формирование и направление межведомственных запросов в органы (организации), участвующие в предоставлении </w:t>
      </w:r>
      <w:r w:rsidR="004E1DA4" w:rsidRPr="00CE65EB">
        <w:rPr>
          <w:rFonts w:ascii="Times New Roman" w:eastAsia="Calibri" w:hAnsi="Times New Roman" w:cs="Times New Roman"/>
          <w:sz w:val="24"/>
          <w:szCs w:val="24"/>
        </w:rPr>
        <w:t>Услуги</w:t>
      </w:r>
    </w:p>
    <w:p w:rsidR="00F33593" w:rsidRPr="00CE65EB" w:rsidRDefault="00F33593" w:rsidP="00FA613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2977"/>
        <w:gridCol w:w="2126"/>
        <w:gridCol w:w="7200"/>
      </w:tblGrid>
      <w:tr w:rsidR="00F33593" w:rsidRPr="00CE65EB" w:rsidTr="00F262A6">
        <w:trPr>
          <w:tblHeader/>
        </w:trPr>
        <w:tc>
          <w:tcPr>
            <w:tcW w:w="2547" w:type="dxa"/>
            <w:shd w:val="clear" w:color="auto" w:fill="auto"/>
          </w:tcPr>
          <w:p w:rsidR="00F33593" w:rsidRPr="00CE65EB" w:rsidRDefault="00F33593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977" w:type="dxa"/>
            <w:shd w:val="clear" w:color="auto" w:fill="auto"/>
          </w:tcPr>
          <w:p w:rsidR="00F33593" w:rsidRPr="00CE65EB" w:rsidRDefault="00F33593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126" w:type="dxa"/>
            <w:shd w:val="clear" w:color="auto" w:fill="auto"/>
          </w:tcPr>
          <w:p w:rsidR="00F33593" w:rsidRPr="00CE65EB" w:rsidRDefault="00F33593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7200" w:type="dxa"/>
            <w:shd w:val="clear" w:color="auto" w:fill="auto"/>
          </w:tcPr>
          <w:p w:rsidR="00F33593" w:rsidRPr="00CE65EB" w:rsidRDefault="00F33593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F33593" w:rsidRPr="00CE65EB" w:rsidTr="00F262A6">
        <w:tc>
          <w:tcPr>
            <w:tcW w:w="2547" w:type="dxa"/>
            <w:vMerge w:val="restart"/>
            <w:shd w:val="clear" w:color="auto" w:fill="auto"/>
          </w:tcPr>
          <w:p w:rsidR="00F33593" w:rsidRPr="00CE65EB" w:rsidRDefault="00B030EA" w:rsidP="006857EE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Подразделение</w:t>
            </w:r>
          </w:p>
        </w:tc>
        <w:tc>
          <w:tcPr>
            <w:tcW w:w="2977" w:type="dxa"/>
            <w:shd w:val="clear" w:color="auto" w:fill="auto"/>
          </w:tcPr>
          <w:p w:rsidR="00F33593" w:rsidRPr="00CE65EB" w:rsidRDefault="00F33593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состава документов, подлежащих запросу </w:t>
            </w:r>
            <w:r w:rsidR="001E071E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межведомственного информационного взаимодействия</w:t>
            </w:r>
          </w:p>
        </w:tc>
        <w:tc>
          <w:tcPr>
            <w:tcW w:w="2126" w:type="dxa"/>
            <w:shd w:val="clear" w:color="auto" w:fill="auto"/>
          </w:tcPr>
          <w:p w:rsidR="00F33593" w:rsidRPr="00CE65EB" w:rsidRDefault="00A014BA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1 рабочий день с момента обработки документов (информации)</w:t>
            </w:r>
          </w:p>
        </w:tc>
        <w:tc>
          <w:tcPr>
            <w:tcW w:w="7200" w:type="dxa"/>
            <w:shd w:val="clear" w:color="auto" w:fill="auto"/>
          </w:tcPr>
          <w:p w:rsidR="00A014BA" w:rsidRPr="00CE65EB" w:rsidRDefault="00A014BA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Направляются межведомственные запросы в:</w:t>
            </w:r>
          </w:p>
          <w:p w:rsidR="00A014BA" w:rsidRPr="00CE65EB" w:rsidRDefault="00A014BA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Федеральную налоговую службу в целях получения сведений о постановке </w:t>
            </w:r>
            <w:r w:rsidR="00836A8E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юридического лица (индивидуального предпринимателя)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учет в налоговом органе, сведений, подтверждающих факт внесения сведений о </w:t>
            </w:r>
            <w:r w:rsidR="00B7338F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Лице, имеющем право на получение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единый государ</w:t>
            </w:r>
            <w:r w:rsidR="006F6F7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ственный реестр юридических лиц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F33593" w:rsidRPr="00CE65EB" w:rsidRDefault="00A014BA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Федеральную службу государственной регистрации, кадастра и картографии в целях получения сведений, подтверждающих наличие у </w:t>
            </w:r>
            <w:r w:rsidR="00925313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Лица, имеющего право на получение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="00925313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стационарных торговых объектов и складских помещений в собственности, хозяйственном ведении, оперативном управлении или в аренде, в случае, если указанные объекты относятся к объектам недвижимости, права на которые зарегистрированы в Едином государственном реестре прав на недви</w:t>
            </w:r>
            <w:r w:rsidR="00836A8E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жимое имущество и сделок с ним;</w:t>
            </w:r>
          </w:p>
        </w:tc>
      </w:tr>
      <w:tr w:rsidR="00F33593" w:rsidRPr="00CE65EB" w:rsidTr="00F262A6">
        <w:tc>
          <w:tcPr>
            <w:tcW w:w="2547" w:type="dxa"/>
            <w:vMerge/>
            <w:shd w:val="clear" w:color="auto" w:fill="auto"/>
          </w:tcPr>
          <w:p w:rsidR="00F33593" w:rsidRPr="00CE65EB" w:rsidRDefault="00F33593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F33593" w:rsidRPr="00CE65EB" w:rsidRDefault="00F33593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 предоставления </w:t>
            </w:r>
            <w:r w:rsidR="00AA390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ответов </w:t>
            </w:r>
            <w:r w:rsidR="00836A8E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на запросы</w:t>
            </w:r>
          </w:p>
        </w:tc>
        <w:tc>
          <w:tcPr>
            <w:tcW w:w="2126" w:type="dxa"/>
            <w:shd w:val="clear" w:color="auto" w:fill="auto"/>
          </w:tcPr>
          <w:p w:rsidR="00F33593" w:rsidRPr="00CE65EB" w:rsidRDefault="00F262A6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F33593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рабочих дней</w:t>
            </w:r>
          </w:p>
        </w:tc>
        <w:tc>
          <w:tcPr>
            <w:tcW w:w="7200" w:type="dxa"/>
            <w:shd w:val="clear" w:color="auto" w:fill="auto"/>
          </w:tcPr>
          <w:p w:rsidR="00F33593" w:rsidRPr="00CE65EB" w:rsidRDefault="00F33593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поступления ответов на запросы</w:t>
            </w:r>
            <w:r w:rsidR="00623546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33593" w:rsidRPr="00CE65EB" w:rsidRDefault="00F33593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поступлении ответов на запросы осуществляется переход к административной процедуре </w:t>
            </w:r>
            <w:r w:rsidR="00AA390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рассмотрения заявления и представленных документов, проверка полноты и достоверности сведений, содержащихся в заявлении и документах.</w:t>
            </w:r>
          </w:p>
        </w:tc>
      </w:tr>
    </w:tbl>
    <w:p w:rsidR="003B7890" w:rsidRPr="00CE65EB" w:rsidRDefault="003B7890" w:rsidP="00FA6134">
      <w:pPr>
        <w:keepNext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7C4591" w:rsidRPr="00CE65EB" w:rsidRDefault="007C4591" w:rsidP="00FA613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22154" w:rsidRPr="00CE65EB" w:rsidRDefault="004550CB" w:rsidP="007C459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E65EB">
        <w:rPr>
          <w:rFonts w:ascii="Times New Roman" w:hAnsi="Times New Roman" w:cs="Times New Roman"/>
          <w:sz w:val="24"/>
          <w:szCs w:val="24"/>
        </w:rPr>
        <w:t>4. Рассмотрение заявления и представленных документов, проверка полноты и досто</w:t>
      </w:r>
      <w:r w:rsidR="00E56488" w:rsidRPr="00CE65EB">
        <w:rPr>
          <w:rFonts w:ascii="Times New Roman" w:hAnsi="Times New Roman" w:cs="Times New Roman"/>
          <w:sz w:val="24"/>
          <w:szCs w:val="24"/>
        </w:rPr>
        <w:t>верности сведений, содержащихся</w:t>
      </w:r>
      <w:r w:rsidR="00E56488" w:rsidRPr="00CE65EB">
        <w:rPr>
          <w:rFonts w:ascii="Times New Roman" w:hAnsi="Times New Roman" w:cs="Times New Roman"/>
          <w:sz w:val="24"/>
          <w:szCs w:val="24"/>
        </w:rPr>
        <w:br/>
      </w:r>
      <w:r w:rsidRPr="00CE65EB">
        <w:rPr>
          <w:rFonts w:ascii="Times New Roman" w:hAnsi="Times New Roman" w:cs="Times New Roman"/>
          <w:sz w:val="24"/>
          <w:szCs w:val="24"/>
        </w:rPr>
        <w:t>в заявлении и документах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2977"/>
        <w:gridCol w:w="2126"/>
        <w:gridCol w:w="7200"/>
      </w:tblGrid>
      <w:tr w:rsidR="00D22154" w:rsidRPr="00CE65EB" w:rsidTr="00F262A6">
        <w:trPr>
          <w:tblHeader/>
        </w:trPr>
        <w:tc>
          <w:tcPr>
            <w:tcW w:w="2547" w:type="dxa"/>
            <w:shd w:val="clear" w:color="auto" w:fill="auto"/>
          </w:tcPr>
          <w:p w:rsidR="00D22154" w:rsidRPr="00CE65EB" w:rsidRDefault="00D22154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977" w:type="dxa"/>
            <w:shd w:val="clear" w:color="auto" w:fill="auto"/>
          </w:tcPr>
          <w:p w:rsidR="00D22154" w:rsidRPr="00CE65EB" w:rsidRDefault="00D22154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126" w:type="dxa"/>
            <w:shd w:val="clear" w:color="auto" w:fill="auto"/>
          </w:tcPr>
          <w:p w:rsidR="00D22154" w:rsidRPr="00CE65EB" w:rsidRDefault="00D22154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7200" w:type="dxa"/>
            <w:shd w:val="clear" w:color="auto" w:fill="auto"/>
          </w:tcPr>
          <w:p w:rsidR="00D22154" w:rsidRPr="00CE65EB" w:rsidRDefault="00D22154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472C16" w:rsidRPr="00CE65EB" w:rsidTr="00F262A6">
        <w:tc>
          <w:tcPr>
            <w:tcW w:w="2547" w:type="dxa"/>
            <w:vMerge w:val="restart"/>
            <w:shd w:val="clear" w:color="auto" w:fill="auto"/>
          </w:tcPr>
          <w:p w:rsidR="00472C16" w:rsidRPr="00CE65EB" w:rsidRDefault="00472C16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Подразделение </w:t>
            </w:r>
          </w:p>
        </w:tc>
        <w:tc>
          <w:tcPr>
            <w:tcW w:w="2977" w:type="dxa"/>
            <w:shd w:val="clear" w:color="auto" w:fill="auto"/>
          </w:tcPr>
          <w:p w:rsidR="00472C16" w:rsidRPr="00CE65EB" w:rsidRDefault="00472C16" w:rsidP="00836A8E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проверяются документы необходимые </w:t>
            </w:r>
            <w:r w:rsidR="00836A8E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для предоставления</w:t>
            </w:r>
            <w:r w:rsidR="00DC06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472C16" w:rsidRPr="00CE65EB" w:rsidRDefault="00472C16" w:rsidP="00836A8E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передается заявление и док</w:t>
            </w:r>
            <w:r w:rsidR="00836A8E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ументы сотруднику Подразделения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472C16" w:rsidRPr="00CE65EB" w:rsidRDefault="00836A8E" w:rsidP="00E56488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 срок не превышающий </w:t>
            </w:r>
            <w:r w:rsidR="00E56488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DC06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262A6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дней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момента 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получения заявления и прилагаемых к нему документов</w:t>
            </w:r>
          </w:p>
        </w:tc>
        <w:tc>
          <w:tcPr>
            <w:tcW w:w="7200" w:type="dxa"/>
            <w:shd w:val="clear" w:color="auto" w:fill="auto"/>
          </w:tcPr>
          <w:p w:rsidR="006857EE" w:rsidRPr="00CE65EB" w:rsidRDefault="006857EE" w:rsidP="006857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Документы проверяются на соответствие требованиям, указанным в </w:t>
            </w:r>
            <w:r w:rsidR="002A418D">
              <w:rPr>
                <w:rFonts w:ascii="Times New Roman" w:hAnsi="Times New Roman" w:cs="Times New Roman"/>
                <w:sz w:val="24"/>
                <w:szCs w:val="24"/>
              </w:rPr>
              <w:t>Приложении 5</w:t>
            </w:r>
            <w:r w:rsidRPr="00CE65EB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6F6F71">
              <w:rPr>
                <w:rFonts w:ascii="Times New Roman" w:hAnsi="Times New Roman" w:cs="Times New Roman"/>
                <w:sz w:val="24"/>
                <w:szCs w:val="24"/>
              </w:rPr>
              <w:t xml:space="preserve">настоящему </w:t>
            </w:r>
            <w:r w:rsidRPr="00CE65EB">
              <w:rPr>
                <w:rFonts w:ascii="Times New Roman" w:hAnsi="Times New Roman" w:cs="Times New Roman"/>
                <w:sz w:val="24"/>
                <w:szCs w:val="24"/>
              </w:rPr>
              <w:t>Регламенту;</w:t>
            </w:r>
          </w:p>
          <w:p w:rsidR="00472C16" w:rsidRPr="00CE65EB" w:rsidRDefault="006857EE" w:rsidP="006F6F71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hAnsi="Times New Roman" w:cs="Times New Roman"/>
                <w:sz w:val="24"/>
                <w:szCs w:val="24"/>
              </w:rPr>
              <w:t>Заявление проверяется на соответствие форм</w:t>
            </w:r>
            <w:r w:rsidR="006F6F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E65EB">
              <w:rPr>
                <w:rFonts w:ascii="Times New Roman" w:hAnsi="Times New Roman" w:cs="Times New Roman"/>
                <w:sz w:val="24"/>
                <w:szCs w:val="24"/>
              </w:rPr>
              <w:t>, указанн</w:t>
            </w:r>
            <w:r w:rsidR="006F6F71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CE65EB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2A418D">
              <w:rPr>
                <w:rFonts w:ascii="Times New Roman" w:hAnsi="Times New Roman" w:cs="Times New Roman"/>
                <w:sz w:val="24"/>
                <w:szCs w:val="24"/>
              </w:rPr>
              <w:t>Приложении 11</w:t>
            </w:r>
            <w:r w:rsidRPr="00CE65EB">
              <w:rPr>
                <w:rFonts w:ascii="Times New Roman" w:hAnsi="Times New Roman" w:cs="Times New Roman"/>
                <w:sz w:val="24"/>
                <w:szCs w:val="24"/>
              </w:rPr>
              <w:t xml:space="preserve"> к настоящему Регламенту.</w:t>
            </w:r>
          </w:p>
        </w:tc>
      </w:tr>
      <w:tr w:rsidR="00472C16" w:rsidRPr="00CE65EB" w:rsidTr="00F262A6">
        <w:tc>
          <w:tcPr>
            <w:tcW w:w="2547" w:type="dxa"/>
            <w:vMerge/>
            <w:shd w:val="clear" w:color="auto" w:fill="auto"/>
          </w:tcPr>
          <w:p w:rsidR="00472C16" w:rsidRPr="00CE65EB" w:rsidRDefault="00472C16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472C16" w:rsidRPr="00CE65EB" w:rsidRDefault="00836A8E" w:rsidP="00FA6134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hAnsi="Times New Roman" w:cs="Times New Roman"/>
                <w:sz w:val="24"/>
                <w:szCs w:val="24"/>
              </w:rPr>
              <w:t>устанавливается наличие</w:t>
            </w:r>
            <w:r w:rsidR="00472C16" w:rsidRPr="00CE65EB">
              <w:rPr>
                <w:rFonts w:ascii="Times New Roman" w:hAnsi="Times New Roman" w:cs="Times New Roman"/>
                <w:sz w:val="24"/>
                <w:szCs w:val="24"/>
              </w:rPr>
              <w:t xml:space="preserve"> (отсутствие) оснований для отказа в </w:t>
            </w:r>
            <w:r w:rsidRPr="00CE65EB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предоставлении </w:t>
            </w:r>
            <w:r w:rsidR="004E1DA4" w:rsidRPr="00CE65EB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2126" w:type="dxa"/>
            <w:vMerge/>
            <w:shd w:val="clear" w:color="auto" w:fill="auto"/>
          </w:tcPr>
          <w:p w:rsidR="00472C16" w:rsidRPr="00CE65EB" w:rsidRDefault="00472C16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auto"/>
          </w:tcPr>
          <w:p w:rsidR="00472C16" w:rsidRPr="00CE65EB" w:rsidRDefault="00472C16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После </w:t>
            </w:r>
            <w:r w:rsidR="006857EE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проверки документов</w:t>
            </w:r>
            <w:r w:rsidR="00DC06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857EE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устанавливается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наличие (отсутствие) оснований для отказа в </w:t>
            </w:r>
            <w:r w:rsidR="006857EE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предоставлении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72C16" w:rsidRPr="00CE65EB" w:rsidRDefault="00472C16" w:rsidP="006857EE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Осуществляется переход к административной процедуре рассмотрения документов Комиссией и принятие решения о предоставлении (об отказе в предоставлении)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22154" w:rsidRPr="00CE65EB" w:rsidRDefault="00D22154" w:rsidP="00FA6134">
      <w:pPr>
        <w:keepNext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bookmarkEnd w:id="62"/>
    <w:p w:rsidR="00F87ADC" w:rsidRDefault="00F87ADC" w:rsidP="00FA613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7049B" w:rsidRPr="00CE65EB" w:rsidRDefault="0027049B" w:rsidP="00FA613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E65EB">
        <w:rPr>
          <w:rFonts w:ascii="Times New Roman" w:hAnsi="Times New Roman" w:cs="Times New Roman"/>
          <w:sz w:val="24"/>
          <w:szCs w:val="24"/>
        </w:rPr>
        <w:t xml:space="preserve">5. Рассмотрение документов Комиссией </w:t>
      </w:r>
      <w:r w:rsidR="006857EE" w:rsidRPr="00CE65EB">
        <w:rPr>
          <w:rFonts w:ascii="Times New Roman" w:hAnsi="Times New Roman" w:cs="Times New Roman"/>
          <w:sz w:val="24"/>
          <w:szCs w:val="24"/>
        </w:rPr>
        <w:t>по вопросам организации ярмарок</w:t>
      </w:r>
      <w:r w:rsidR="00EB3C10" w:rsidRPr="00CE65EB">
        <w:rPr>
          <w:rFonts w:ascii="Times New Roman" w:hAnsi="Times New Roman" w:cs="Times New Roman"/>
          <w:sz w:val="24"/>
          <w:szCs w:val="24"/>
        </w:rPr>
        <w:t xml:space="preserve"> на территории муниципального образования Московской области</w:t>
      </w:r>
      <w:r w:rsidRPr="00CE65EB">
        <w:rPr>
          <w:rFonts w:ascii="Times New Roman" w:hAnsi="Times New Roman" w:cs="Times New Roman"/>
          <w:sz w:val="24"/>
          <w:szCs w:val="24"/>
        </w:rPr>
        <w:t xml:space="preserve"> и принятие решения о предоставлении (об отказе в предоставлении) </w:t>
      </w:r>
      <w:r w:rsidR="004E1DA4" w:rsidRPr="00CE65EB">
        <w:rPr>
          <w:rFonts w:ascii="Times New Roman" w:hAnsi="Times New Roman" w:cs="Times New Roman"/>
          <w:sz w:val="24"/>
          <w:szCs w:val="24"/>
        </w:rPr>
        <w:t>Услуги</w:t>
      </w:r>
    </w:p>
    <w:p w:rsidR="0042421F" w:rsidRPr="00CE65EB" w:rsidRDefault="0042421F" w:rsidP="00FA6134">
      <w:pPr>
        <w:tabs>
          <w:tab w:val="right" w:pos="9922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3118"/>
        <w:gridCol w:w="1985"/>
        <w:gridCol w:w="7200"/>
      </w:tblGrid>
      <w:tr w:rsidR="0027049B" w:rsidRPr="00CE65EB" w:rsidTr="00F262A6">
        <w:trPr>
          <w:tblHeader/>
        </w:trPr>
        <w:tc>
          <w:tcPr>
            <w:tcW w:w="2547" w:type="dxa"/>
            <w:shd w:val="clear" w:color="auto" w:fill="auto"/>
          </w:tcPr>
          <w:p w:rsidR="0027049B" w:rsidRPr="00CE65EB" w:rsidRDefault="0027049B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3118" w:type="dxa"/>
            <w:shd w:val="clear" w:color="auto" w:fill="auto"/>
          </w:tcPr>
          <w:p w:rsidR="0027049B" w:rsidRPr="00CE65EB" w:rsidRDefault="0027049B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985" w:type="dxa"/>
            <w:shd w:val="clear" w:color="auto" w:fill="auto"/>
          </w:tcPr>
          <w:p w:rsidR="0027049B" w:rsidRPr="00CE65EB" w:rsidRDefault="0027049B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7200" w:type="dxa"/>
            <w:shd w:val="clear" w:color="auto" w:fill="auto"/>
          </w:tcPr>
          <w:p w:rsidR="0027049B" w:rsidRPr="00CE65EB" w:rsidRDefault="0027049B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27049B" w:rsidRPr="00CE65EB" w:rsidTr="00F262A6">
        <w:tc>
          <w:tcPr>
            <w:tcW w:w="2547" w:type="dxa"/>
            <w:shd w:val="clear" w:color="auto" w:fill="auto"/>
          </w:tcPr>
          <w:p w:rsidR="0027049B" w:rsidRPr="00CE65EB" w:rsidRDefault="006857EE" w:rsidP="006857EE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Комиссия</w:t>
            </w:r>
          </w:p>
        </w:tc>
        <w:tc>
          <w:tcPr>
            <w:tcW w:w="3118" w:type="dxa"/>
            <w:shd w:val="clear" w:color="auto" w:fill="auto"/>
          </w:tcPr>
          <w:p w:rsidR="00111897" w:rsidRPr="00CE65EB" w:rsidRDefault="00111897" w:rsidP="00836A8E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рассматривает</w:t>
            </w:r>
            <w:r w:rsidR="00DE2E89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ся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заявление</w:t>
            </w:r>
            <w:r w:rsidR="000D12E5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документы</w:t>
            </w:r>
            <w:r w:rsidR="00A34FD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материалы, принимает</w:t>
            </w:r>
            <w:r w:rsidR="00DE2E89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ся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решение.</w:t>
            </w:r>
          </w:p>
        </w:tc>
        <w:tc>
          <w:tcPr>
            <w:tcW w:w="1985" w:type="dxa"/>
            <w:shd w:val="clear" w:color="auto" w:fill="auto"/>
          </w:tcPr>
          <w:p w:rsidR="0027049B" w:rsidRPr="00CE65EB" w:rsidRDefault="008E5401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1 рабочий день</w:t>
            </w:r>
          </w:p>
        </w:tc>
        <w:tc>
          <w:tcPr>
            <w:tcW w:w="7200" w:type="dxa"/>
            <w:shd w:val="clear" w:color="auto" w:fill="auto"/>
          </w:tcPr>
          <w:p w:rsidR="0027049B" w:rsidRPr="00CE65EB" w:rsidRDefault="00864A22" w:rsidP="006857EE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A34FD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ассматривается заявление и документы </w:t>
            </w:r>
            <w:r w:rsidR="00925313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Лица, имеющего право на получение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="00925313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34FD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определяется наличие или отсутствие основ</w:t>
            </w:r>
            <w:r w:rsidR="006857EE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аний для предоставления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="006857EE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34FD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принимается решение </w:t>
            </w:r>
            <w:r w:rsidR="006857EE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о предоставлении</w:t>
            </w:r>
            <w:r w:rsidR="00A34FD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либо об отказе в предоставлении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="00A34FD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7049B" w:rsidRPr="00CE65EB" w:rsidTr="00F262A6">
        <w:tc>
          <w:tcPr>
            <w:tcW w:w="2547" w:type="dxa"/>
            <w:shd w:val="clear" w:color="auto" w:fill="auto"/>
          </w:tcPr>
          <w:p w:rsidR="0027049B" w:rsidRPr="00CE65EB" w:rsidRDefault="006857EE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Подразделение</w:t>
            </w:r>
          </w:p>
        </w:tc>
        <w:tc>
          <w:tcPr>
            <w:tcW w:w="3118" w:type="dxa"/>
            <w:shd w:val="clear" w:color="auto" w:fill="auto"/>
          </w:tcPr>
          <w:p w:rsidR="00111897" w:rsidRPr="00CE65EB" w:rsidRDefault="008E5401" w:rsidP="006857EE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готовится проект решения Комиссии, </w:t>
            </w:r>
            <w:r w:rsidR="006857EE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подписание решения Комиссии.</w:t>
            </w:r>
          </w:p>
        </w:tc>
        <w:tc>
          <w:tcPr>
            <w:tcW w:w="1985" w:type="dxa"/>
            <w:shd w:val="clear" w:color="auto" w:fill="auto"/>
          </w:tcPr>
          <w:p w:rsidR="0027049B" w:rsidRPr="00CE65EB" w:rsidRDefault="008E5401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5 рабочих дней</w:t>
            </w:r>
          </w:p>
        </w:tc>
        <w:tc>
          <w:tcPr>
            <w:tcW w:w="7200" w:type="dxa"/>
            <w:shd w:val="clear" w:color="auto" w:fill="auto"/>
          </w:tcPr>
          <w:p w:rsidR="00676327" w:rsidRPr="00CE65EB" w:rsidRDefault="00676327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Готовится проект решения Комиссии о предоставлении либо об отказе в предоставлении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, обеспечивается подписание решения членами Комиссии.</w:t>
            </w:r>
          </w:p>
          <w:p w:rsidR="0027049B" w:rsidRPr="00CE65EB" w:rsidRDefault="0027049B" w:rsidP="00FA6134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C4591" w:rsidRPr="00CE65EB" w:rsidRDefault="007C4591" w:rsidP="00FA613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E6D9F" w:rsidRPr="00CE65EB" w:rsidRDefault="00FE6D9F" w:rsidP="00FA613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E65EB">
        <w:rPr>
          <w:rFonts w:ascii="Times New Roman" w:hAnsi="Times New Roman" w:cs="Times New Roman"/>
          <w:sz w:val="24"/>
          <w:szCs w:val="24"/>
        </w:rPr>
        <w:t xml:space="preserve">6. Выдача (направление) </w:t>
      </w:r>
      <w:r w:rsidR="004E1DA4" w:rsidRPr="00CE65EB">
        <w:rPr>
          <w:rFonts w:ascii="Times New Roman" w:hAnsi="Times New Roman" w:cs="Times New Roman"/>
          <w:sz w:val="24"/>
          <w:szCs w:val="24"/>
        </w:rPr>
        <w:t>Лицу, имеющему право на получение Услуги,</w:t>
      </w:r>
      <w:r w:rsidRPr="00CE65EB">
        <w:rPr>
          <w:rFonts w:ascii="Times New Roman" w:hAnsi="Times New Roman" w:cs="Times New Roman"/>
          <w:sz w:val="24"/>
          <w:szCs w:val="24"/>
        </w:rPr>
        <w:t xml:space="preserve"> результата предоставления </w:t>
      </w:r>
      <w:r w:rsidR="004E1DA4" w:rsidRPr="00CE65EB">
        <w:rPr>
          <w:rFonts w:ascii="Times New Roman" w:hAnsi="Times New Roman" w:cs="Times New Roman"/>
          <w:sz w:val="24"/>
          <w:szCs w:val="24"/>
        </w:rPr>
        <w:t>Услуги</w:t>
      </w:r>
    </w:p>
    <w:p w:rsidR="0042421F" w:rsidRPr="00CE65EB" w:rsidRDefault="0042421F" w:rsidP="00FA6134">
      <w:pPr>
        <w:tabs>
          <w:tab w:val="right" w:pos="9922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3118"/>
        <w:gridCol w:w="1985"/>
        <w:gridCol w:w="7200"/>
      </w:tblGrid>
      <w:tr w:rsidR="00CD5662" w:rsidRPr="00CE65EB" w:rsidTr="00F262A6">
        <w:trPr>
          <w:tblHeader/>
        </w:trPr>
        <w:tc>
          <w:tcPr>
            <w:tcW w:w="2547" w:type="dxa"/>
            <w:shd w:val="clear" w:color="auto" w:fill="auto"/>
          </w:tcPr>
          <w:p w:rsidR="00CD5662" w:rsidRPr="00CE65EB" w:rsidRDefault="00CD5662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3118" w:type="dxa"/>
            <w:shd w:val="clear" w:color="auto" w:fill="auto"/>
          </w:tcPr>
          <w:p w:rsidR="00CD5662" w:rsidRPr="00CE65EB" w:rsidRDefault="00CD5662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985" w:type="dxa"/>
            <w:shd w:val="clear" w:color="auto" w:fill="auto"/>
          </w:tcPr>
          <w:p w:rsidR="00CD5662" w:rsidRPr="00CE65EB" w:rsidRDefault="00CD5662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7200" w:type="dxa"/>
            <w:shd w:val="clear" w:color="auto" w:fill="auto"/>
          </w:tcPr>
          <w:p w:rsidR="00CD5662" w:rsidRPr="00CE65EB" w:rsidRDefault="00CD5662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CD5662" w:rsidRPr="00CE65EB" w:rsidTr="00F262A6">
        <w:tc>
          <w:tcPr>
            <w:tcW w:w="2547" w:type="dxa"/>
            <w:shd w:val="clear" w:color="auto" w:fill="auto"/>
          </w:tcPr>
          <w:p w:rsidR="00CD5662" w:rsidRPr="00CE65EB" w:rsidRDefault="006857EE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Подразделение</w:t>
            </w:r>
            <w:r w:rsidR="006F6F71">
              <w:rPr>
                <w:rFonts w:ascii="Times New Roman" w:eastAsia="Times New Roman" w:hAnsi="Times New Roman" w:cs="Times New Roman"/>
                <w:sz w:val="24"/>
                <w:szCs w:val="24"/>
              </w:rPr>
              <w:t>/МФЦ</w:t>
            </w:r>
          </w:p>
          <w:p w:rsidR="00CD5662" w:rsidRPr="00CE65EB" w:rsidRDefault="00CD5662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5662" w:rsidRPr="00CE65EB" w:rsidRDefault="00CD5662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CD5662" w:rsidRPr="00CE65EB" w:rsidRDefault="00343874" w:rsidP="00FA6134">
            <w:pPr>
              <w:suppressAutoHyphens/>
              <w:autoSpaceDE w:val="0"/>
              <w:autoSpaceDN w:val="0"/>
              <w:adjustRightInd w:val="0"/>
              <w:spacing w:after="0"/>
              <w:ind w:firstLine="2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выдача результата предоставления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1985" w:type="dxa"/>
            <w:shd w:val="clear" w:color="auto" w:fill="auto"/>
          </w:tcPr>
          <w:p w:rsidR="00CD5662" w:rsidRPr="00CE65EB" w:rsidRDefault="00AC1652" w:rsidP="00FA613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3 рабочих дней после принятия соответствующего решения</w:t>
            </w:r>
          </w:p>
        </w:tc>
        <w:tc>
          <w:tcPr>
            <w:tcW w:w="7200" w:type="dxa"/>
            <w:shd w:val="clear" w:color="auto" w:fill="auto"/>
          </w:tcPr>
          <w:p w:rsidR="00834D83" w:rsidRPr="00CE65EB" w:rsidRDefault="00834D83" w:rsidP="00FA6134">
            <w:pPr>
              <w:suppressAutoHyphens/>
              <w:autoSpaceDE w:val="0"/>
              <w:autoSpaceDN w:val="0"/>
              <w:adjustRightInd w:val="0"/>
              <w:spacing w:after="0"/>
              <w:ind w:firstLine="4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о предоставлении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либо об отказе в ее </w:t>
            </w:r>
            <w:r w:rsidR="006857EE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предоставлении с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указанием причин отказа в письменной форме направляется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Лицу, имеющему право на получение Услуги,</w:t>
            </w: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течение трех рабочих дней после принятия соответствующего решения. </w:t>
            </w:r>
          </w:p>
          <w:p w:rsidR="00834D83" w:rsidRPr="00CE65EB" w:rsidRDefault="00834D83" w:rsidP="00FA6134">
            <w:pPr>
              <w:suppressAutoHyphens/>
              <w:autoSpaceDE w:val="0"/>
              <w:autoSpaceDN w:val="0"/>
              <w:adjustRightInd w:val="0"/>
              <w:spacing w:after="0"/>
              <w:ind w:firstLine="4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если в заявлении было указано на необходимость направления решения в форме электронного документа</w:t>
            </w:r>
            <w:r w:rsidR="00447AA9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соответствующее решение направляется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Лицу, имеющему право на получение Услуги,</w:t>
            </w:r>
            <w:r w:rsidR="00447AA9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форме электронного документа.</w:t>
            </w:r>
          </w:p>
          <w:p w:rsidR="00CD5662" w:rsidRPr="00CE65EB" w:rsidRDefault="000607A6" w:rsidP="00FA6134">
            <w:pPr>
              <w:suppressAutoHyphens/>
              <w:autoSpaceDE w:val="0"/>
              <w:autoSpaceDN w:val="0"/>
              <w:adjustRightInd w:val="0"/>
              <w:spacing w:after="0"/>
              <w:ind w:firstLine="4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Разрешение</w:t>
            </w:r>
            <w:r w:rsidR="00834D83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получается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Лицом, имеющим право на получение Услуги,</w:t>
            </w:r>
            <w:r w:rsidR="00834D83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истечении срока, установленного для подготовки результата предоставления </w:t>
            </w:r>
            <w:r w:rsidR="004E1DA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="006857EE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r w:rsidR="00FA6134" w:rsidRPr="00CE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месте, указанном в заявлении. </w:t>
            </w:r>
          </w:p>
        </w:tc>
      </w:tr>
    </w:tbl>
    <w:p w:rsidR="00CF258F" w:rsidRPr="00914251" w:rsidRDefault="00CF258F" w:rsidP="007C4591">
      <w:pPr>
        <w:rPr>
          <w:rFonts w:ascii="Times New Roman" w:hAnsi="Times New Roman" w:cs="Times New Roman"/>
          <w:sz w:val="26"/>
          <w:szCs w:val="26"/>
        </w:rPr>
      </w:pPr>
    </w:p>
    <w:sectPr w:rsidR="00CF258F" w:rsidRPr="00914251" w:rsidSect="003E3645">
      <w:pgSz w:w="16839" w:h="11907" w:orient="landscape" w:code="9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23BA" w:rsidRDefault="00A123BA" w:rsidP="00680E42">
      <w:pPr>
        <w:spacing w:after="0" w:line="240" w:lineRule="auto"/>
      </w:pPr>
      <w:r>
        <w:separator/>
      </w:r>
    </w:p>
  </w:endnote>
  <w:endnote w:type="continuationSeparator" w:id="0">
    <w:p w:rsidR="00A123BA" w:rsidRDefault="00A123BA" w:rsidP="0068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5FD3" w:rsidRDefault="00B35FD3" w:rsidP="00AB0E26">
    <w:pPr>
      <w:pStyle w:val="a9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35FD3" w:rsidRDefault="00B35FD3" w:rsidP="00AB0E26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23110907"/>
      <w:docPartObj>
        <w:docPartGallery w:val="Page Numbers (Bottom of Page)"/>
        <w:docPartUnique/>
      </w:docPartObj>
    </w:sdtPr>
    <w:sdtEndPr/>
    <w:sdtContent>
      <w:p w:rsidR="00B35FD3" w:rsidRDefault="00B35FD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18E2">
          <w:rPr>
            <w:noProof/>
          </w:rPr>
          <w:t>40</w:t>
        </w:r>
        <w:r>
          <w:rPr>
            <w:noProof/>
          </w:rPr>
          <w:fldChar w:fldCharType="end"/>
        </w:r>
      </w:p>
    </w:sdtContent>
  </w:sdt>
  <w:p w:rsidR="00B35FD3" w:rsidRPr="00902A8A" w:rsidRDefault="00B35FD3" w:rsidP="00AB0E26">
    <w:pPr>
      <w:pStyle w:val="a9"/>
      <w:ind w:right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33732968"/>
      <w:docPartObj>
        <w:docPartGallery w:val="Page Numbers (Bottom of Page)"/>
        <w:docPartUnique/>
      </w:docPartObj>
    </w:sdtPr>
    <w:sdtEndPr/>
    <w:sdtContent>
      <w:p w:rsidR="00B35FD3" w:rsidRDefault="00B35FD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18E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35FD3" w:rsidRDefault="00B35FD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23BA" w:rsidRDefault="00A123BA" w:rsidP="00680E42">
      <w:pPr>
        <w:spacing w:after="0" w:line="240" w:lineRule="auto"/>
      </w:pPr>
      <w:r>
        <w:separator/>
      </w:r>
    </w:p>
  </w:footnote>
  <w:footnote w:type="continuationSeparator" w:id="0">
    <w:p w:rsidR="00A123BA" w:rsidRDefault="00A123BA" w:rsidP="0068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5FD3" w:rsidRDefault="00B35FD3">
    <w:pPr>
      <w:pStyle w:val="a7"/>
      <w:jc w:val="center"/>
    </w:pPr>
  </w:p>
  <w:p w:rsidR="00B35FD3" w:rsidRDefault="00B35FD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A6CE1"/>
    <w:multiLevelType w:val="hybridMultilevel"/>
    <w:tmpl w:val="0172E41E"/>
    <w:lvl w:ilvl="0" w:tplc="07103CAE">
      <w:start w:val="1"/>
      <w:numFmt w:val="russianLower"/>
      <w:pStyle w:val="a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912DB3"/>
    <w:multiLevelType w:val="multilevel"/>
    <w:tmpl w:val="9EDA8684"/>
    <w:lvl w:ilvl="0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85" w:hanging="2160"/>
      </w:pPr>
      <w:rPr>
        <w:rFonts w:hint="default"/>
      </w:rPr>
    </w:lvl>
  </w:abstractNum>
  <w:abstractNum w:abstractNumId="2" w15:restartNumberingAfterBreak="0">
    <w:nsid w:val="07AF72DC"/>
    <w:multiLevelType w:val="hybridMultilevel"/>
    <w:tmpl w:val="614069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7FC0D7B"/>
    <w:multiLevelType w:val="hybridMultilevel"/>
    <w:tmpl w:val="ADBCAF4C"/>
    <w:lvl w:ilvl="0" w:tplc="88B4C2C6">
      <w:start w:val="1"/>
      <w:numFmt w:val="russianLower"/>
      <w:lvlText w:val="%1)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 w15:restartNumberingAfterBreak="0">
    <w:nsid w:val="0A187317"/>
    <w:multiLevelType w:val="hybridMultilevel"/>
    <w:tmpl w:val="15EA1532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C051F"/>
    <w:multiLevelType w:val="hybridMultilevel"/>
    <w:tmpl w:val="5F222DDC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D250FD"/>
    <w:multiLevelType w:val="hybridMultilevel"/>
    <w:tmpl w:val="63A2CAA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2491BC7"/>
    <w:multiLevelType w:val="hybridMultilevel"/>
    <w:tmpl w:val="F676C272"/>
    <w:lvl w:ilvl="0" w:tplc="09206F20">
      <w:start w:val="1"/>
      <w:numFmt w:val="decimal"/>
      <w:pStyle w:val="1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6070BF"/>
    <w:multiLevelType w:val="hybridMultilevel"/>
    <w:tmpl w:val="323449CC"/>
    <w:lvl w:ilvl="0" w:tplc="D5ACDCD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7A8330A"/>
    <w:multiLevelType w:val="hybridMultilevel"/>
    <w:tmpl w:val="8B188BD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9AA39F6"/>
    <w:multiLevelType w:val="hybridMultilevel"/>
    <w:tmpl w:val="92B4A23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A66781C"/>
    <w:multiLevelType w:val="hybridMultilevel"/>
    <w:tmpl w:val="59488416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4E179C"/>
    <w:multiLevelType w:val="hybridMultilevel"/>
    <w:tmpl w:val="C6AE9B34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07690E"/>
    <w:multiLevelType w:val="hybridMultilevel"/>
    <w:tmpl w:val="A5AEAF50"/>
    <w:lvl w:ilvl="0" w:tplc="27B6CA2A">
      <w:start w:val="1"/>
      <w:numFmt w:val="bullet"/>
      <w:lvlText w:val="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544459"/>
    <w:multiLevelType w:val="hybridMultilevel"/>
    <w:tmpl w:val="75B63558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04743"/>
    <w:multiLevelType w:val="hybridMultilevel"/>
    <w:tmpl w:val="5BFC68F4"/>
    <w:lvl w:ilvl="0" w:tplc="A8EA828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6" w15:restartNumberingAfterBreak="0">
    <w:nsid w:val="33E7505C"/>
    <w:multiLevelType w:val="hybridMultilevel"/>
    <w:tmpl w:val="5BFC68F4"/>
    <w:lvl w:ilvl="0" w:tplc="A8EA828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7" w15:restartNumberingAfterBreak="0">
    <w:nsid w:val="385E3CB5"/>
    <w:multiLevelType w:val="hybridMultilevel"/>
    <w:tmpl w:val="EE8AC9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D0A5E08"/>
    <w:multiLevelType w:val="hybridMultilevel"/>
    <w:tmpl w:val="E02EDCAE"/>
    <w:lvl w:ilvl="0" w:tplc="78AA7CB6">
      <w:start w:val="1"/>
      <w:numFmt w:val="russianLower"/>
      <w:lvlText w:val="%1)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9" w15:restartNumberingAfterBreak="0">
    <w:nsid w:val="3D691F5F"/>
    <w:multiLevelType w:val="hybridMultilevel"/>
    <w:tmpl w:val="5B52F5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0763899"/>
    <w:multiLevelType w:val="hybridMultilevel"/>
    <w:tmpl w:val="EE8AC97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46D5170"/>
    <w:multiLevelType w:val="hybridMultilevel"/>
    <w:tmpl w:val="8D022356"/>
    <w:lvl w:ilvl="0" w:tplc="7EAAE512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5CC5A14"/>
    <w:multiLevelType w:val="hybridMultilevel"/>
    <w:tmpl w:val="D1928236"/>
    <w:lvl w:ilvl="0" w:tplc="D5ACDCD8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4C7D2293"/>
    <w:multiLevelType w:val="hybridMultilevel"/>
    <w:tmpl w:val="55063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724308"/>
    <w:multiLevelType w:val="hybridMultilevel"/>
    <w:tmpl w:val="8AF8F608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5" w15:restartNumberingAfterBreak="0">
    <w:nsid w:val="4DDD6133"/>
    <w:multiLevelType w:val="multilevel"/>
    <w:tmpl w:val="9EDA8684"/>
    <w:lvl w:ilvl="0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85" w:hanging="2160"/>
      </w:pPr>
      <w:rPr>
        <w:rFonts w:hint="default"/>
      </w:rPr>
    </w:lvl>
  </w:abstractNum>
  <w:abstractNum w:abstractNumId="26" w15:restartNumberingAfterBreak="0">
    <w:nsid w:val="555D1C5F"/>
    <w:multiLevelType w:val="hybridMultilevel"/>
    <w:tmpl w:val="5656715C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D76543"/>
    <w:multiLevelType w:val="hybridMultilevel"/>
    <w:tmpl w:val="35A08808"/>
    <w:lvl w:ilvl="0" w:tplc="D5ACDCD8">
      <w:start w:val="1"/>
      <w:numFmt w:val="bullet"/>
      <w:lvlText w:val=""/>
      <w:lvlJc w:val="left"/>
      <w:pPr>
        <w:ind w:left="2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28" w15:restartNumberingAfterBreak="0">
    <w:nsid w:val="563860EE"/>
    <w:multiLevelType w:val="hybridMultilevel"/>
    <w:tmpl w:val="4F6086D6"/>
    <w:lvl w:ilvl="0" w:tplc="647423E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589" w:hanging="360"/>
      </w:pPr>
    </w:lvl>
    <w:lvl w:ilvl="2" w:tplc="0419001B">
      <w:start w:val="1"/>
      <w:numFmt w:val="lowerRoman"/>
      <w:lvlText w:val="%3."/>
      <w:lvlJc w:val="right"/>
      <w:pPr>
        <w:ind w:left="1309" w:hanging="180"/>
      </w:pPr>
    </w:lvl>
    <w:lvl w:ilvl="3" w:tplc="0419000F">
      <w:start w:val="1"/>
      <w:numFmt w:val="decimal"/>
      <w:lvlText w:val="%4."/>
      <w:lvlJc w:val="left"/>
      <w:pPr>
        <w:ind w:left="2029" w:hanging="360"/>
      </w:pPr>
    </w:lvl>
    <w:lvl w:ilvl="4" w:tplc="04190019">
      <w:start w:val="1"/>
      <w:numFmt w:val="lowerLetter"/>
      <w:lvlText w:val="%5."/>
      <w:lvlJc w:val="left"/>
      <w:pPr>
        <w:ind w:left="2749" w:hanging="360"/>
      </w:pPr>
    </w:lvl>
    <w:lvl w:ilvl="5" w:tplc="0419001B">
      <w:start w:val="1"/>
      <w:numFmt w:val="lowerRoman"/>
      <w:lvlText w:val="%6."/>
      <w:lvlJc w:val="right"/>
      <w:pPr>
        <w:ind w:left="3469" w:hanging="180"/>
      </w:pPr>
    </w:lvl>
    <w:lvl w:ilvl="6" w:tplc="0419000F">
      <w:start w:val="1"/>
      <w:numFmt w:val="decimal"/>
      <w:lvlText w:val="%7."/>
      <w:lvlJc w:val="left"/>
      <w:pPr>
        <w:ind w:left="4189" w:hanging="360"/>
      </w:pPr>
    </w:lvl>
    <w:lvl w:ilvl="7" w:tplc="04190019">
      <w:start w:val="1"/>
      <w:numFmt w:val="lowerLetter"/>
      <w:lvlText w:val="%8."/>
      <w:lvlJc w:val="left"/>
      <w:pPr>
        <w:ind w:left="4909" w:hanging="360"/>
      </w:pPr>
    </w:lvl>
    <w:lvl w:ilvl="8" w:tplc="0419001B">
      <w:start w:val="1"/>
      <w:numFmt w:val="lowerRoman"/>
      <w:lvlText w:val="%9."/>
      <w:lvlJc w:val="right"/>
      <w:pPr>
        <w:ind w:left="5629" w:hanging="180"/>
      </w:pPr>
    </w:lvl>
  </w:abstractNum>
  <w:abstractNum w:abstractNumId="29" w15:restartNumberingAfterBreak="0">
    <w:nsid w:val="5E775757"/>
    <w:multiLevelType w:val="hybridMultilevel"/>
    <w:tmpl w:val="F29E28F2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AB5F30"/>
    <w:multiLevelType w:val="hybridMultilevel"/>
    <w:tmpl w:val="DB8E75F8"/>
    <w:lvl w:ilvl="0" w:tplc="D5ACDCD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70303EFA"/>
    <w:multiLevelType w:val="hybridMultilevel"/>
    <w:tmpl w:val="97F639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8FB1546"/>
    <w:multiLevelType w:val="hybridMultilevel"/>
    <w:tmpl w:val="ADBCAF4C"/>
    <w:lvl w:ilvl="0" w:tplc="88B4C2C6">
      <w:start w:val="1"/>
      <w:numFmt w:val="russianLower"/>
      <w:lvlText w:val="%1)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3" w15:restartNumberingAfterBreak="0">
    <w:nsid w:val="7A3C2BD6"/>
    <w:multiLevelType w:val="multilevel"/>
    <w:tmpl w:val="CF16F6B2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4" w15:restartNumberingAfterBreak="0">
    <w:nsid w:val="7C551454"/>
    <w:multiLevelType w:val="hybridMultilevel"/>
    <w:tmpl w:val="326A769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7EB94F27"/>
    <w:multiLevelType w:val="hybridMultilevel"/>
    <w:tmpl w:val="975AF55C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4E20A0"/>
    <w:multiLevelType w:val="hybridMultilevel"/>
    <w:tmpl w:val="B35C88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A93D88"/>
    <w:multiLevelType w:val="hybridMultilevel"/>
    <w:tmpl w:val="75EA19A2"/>
    <w:lvl w:ilvl="0" w:tplc="D5ACDCD8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8"/>
  </w:num>
  <w:num w:numId="3">
    <w:abstractNumId w:val="30"/>
  </w:num>
  <w:num w:numId="4">
    <w:abstractNumId w:val="37"/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5"/>
  </w:num>
  <w:num w:numId="8">
    <w:abstractNumId w:val="5"/>
  </w:num>
  <w:num w:numId="9">
    <w:abstractNumId w:val="12"/>
  </w:num>
  <w:num w:numId="10">
    <w:abstractNumId w:val="14"/>
  </w:num>
  <w:num w:numId="11">
    <w:abstractNumId w:val="4"/>
  </w:num>
  <w:num w:numId="12">
    <w:abstractNumId w:val="10"/>
  </w:num>
  <w:num w:numId="13">
    <w:abstractNumId w:val="20"/>
  </w:num>
  <w:num w:numId="14">
    <w:abstractNumId w:val="17"/>
  </w:num>
  <w:num w:numId="15">
    <w:abstractNumId w:val="22"/>
  </w:num>
  <w:num w:numId="16">
    <w:abstractNumId w:val="6"/>
  </w:num>
  <w:num w:numId="17">
    <w:abstractNumId w:val="9"/>
  </w:num>
  <w:num w:numId="18">
    <w:abstractNumId w:val="23"/>
  </w:num>
  <w:num w:numId="19">
    <w:abstractNumId w:val="19"/>
  </w:num>
  <w:num w:numId="20">
    <w:abstractNumId w:val="24"/>
  </w:num>
  <w:num w:numId="21">
    <w:abstractNumId w:val="34"/>
  </w:num>
  <w:num w:numId="22">
    <w:abstractNumId w:val="13"/>
  </w:num>
  <w:num w:numId="23">
    <w:abstractNumId w:val="2"/>
  </w:num>
  <w:num w:numId="24">
    <w:abstractNumId w:val="27"/>
  </w:num>
  <w:num w:numId="25">
    <w:abstractNumId w:val="1"/>
  </w:num>
  <w:num w:numId="26">
    <w:abstractNumId w:val="0"/>
  </w:num>
  <w:num w:numId="27">
    <w:abstractNumId w:val="7"/>
  </w:num>
  <w:num w:numId="28">
    <w:abstractNumId w:val="0"/>
    <w:lvlOverride w:ilvl="0">
      <w:startOverride w:val="1"/>
    </w:lvlOverride>
  </w:num>
  <w:num w:numId="29">
    <w:abstractNumId w:val="0"/>
    <w:lvlOverride w:ilvl="0">
      <w:startOverride w:val="1"/>
    </w:lvlOverride>
  </w:num>
  <w:num w:numId="30">
    <w:abstractNumId w:val="0"/>
    <w:lvlOverride w:ilvl="0">
      <w:startOverride w:val="1"/>
    </w:lvlOverride>
  </w:num>
  <w:num w:numId="31">
    <w:abstractNumId w:val="36"/>
  </w:num>
  <w:num w:numId="32">
    <w:abstractNumId w:val="7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31"/>
  </w:num>
  <w:num w:numId="35">
    <w:abstractNumId w:val="3"/>
  </w:num>
  <w:num w:numId="36">
    <w:abstractNumId w:val="18"/>
  </w:num>
  <w:num w:numId="37">
    <w:abstractNumId w:val="32"/>
  </w:num>
  <w:num w:numId="38">
    <w:abstractNumId w:val="26"/>
  </w:num>
  <w:num w:numId="39">
    <w:abstractNumId w:val="33"/>
  </w:num>
  <w:num w:numId="40">
    <w:abstractNumId w:val="7"/>
    <w:lvlOverride w:ilvl="0">
      <w:startOverride w:val="1"/>
    </w:lvlOverride>
  </w:num>
  <w:num w:numId="41">
    <w:abstractNumId w:val="7"/>
    <w:lvlOverride w:ilvl="0">
      <w:startOverride w:val="1"/>
    </w:lvlOverride>
  </w:num>
  <w:num w:numId="42">
    <w:abstractNumId w:val="35"/>
  </w:num>
  <w:num w:numId="43">
    <w:abstractNumId w:val="29"/>
  </w:num>
  <w:num w:numId="44">
    <w:abstractNumId w:val="11"/>
  </w:num>
  <w:num w:numId="4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8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2CD"/>
    <w:rsid w:val="00000B54"/>
    <w:rsid w:val="00001FE6"/>
    <w:rsid w:val="0000270F"/>
    <w:rsid w:val="0000363C"/>
    <w:rsid w:val="00003947"/>
    <w:rsid w:val="00005332"/>
    <w:rsid w:val="00006BD3"/>
    <w:rsid w:val="00006E55"/>
    <w:rsid w:val="00007429"/>
    <w:rsid w:val="00010A50"/>
    <w:rsid w:val="00010EA4"/>
    <w:rsid w:val="0001172A"/>
    <w:rsid w:val="00013408"/>
    <w:rsid w:val="0001445E"/>
    <w:rsid w:val="00015872"/>
    <w:rsid w:val="0001620B"/>
    <w:rsid w:val="0001752B"/>
    <w:rsid w:val="00020B79"/>
    <w:rsid w:val="000218E2"/>
    <w:rsid w:val="00022EBF"/>
    <w:rsid w:val="00032061"/>
    <w:rsid w:val="00032F53"/>
    <w:rsid w:val="00033ABB"/>
    <w:rsid w:val="00033BF5"/>
    <w:rsid w:val="0004127D"/>
    <w:rsid w:val="00041BEF"/>
    <w:rsid w:val="00041C4C"/>
    <w:rsid w:val="0004219E"/>
    <w:rsid w:val="0004477C"/>
    <w:rsid w:val="0004797F"/>
    <w:rsid w:val="000531AC"/>
    <w:rsid w:val="00054B71"/>
    <w:rsid w:val="00056222"/>
    <w:rsid w:val="0005642A"/>
    <w:rsid w:val="000564D7"/>
    <w:rsid w:val="00057853"/>
    <w:rsid w:val="000607A6"/>
    <w:rsid w:val="00060BD1"/>
    <w:rsid w:val="00060EA8"/>
    <w:rsid w:val="00061137"/>
    <w:rsid w:val="00062517"/>
    <w:rsid w:val="00062A3A"/>
    <w:rsid w:val="00065EA5"/>
    <w:rsid w:val="000678BE"/>
    <w:rsid w:val="00070F08"/>
    <w:rsid w:val="00073D17"/>
    <w:rsid w:val="000756BA"/>
    <w:rsid w:val="00075F0F"/>
    <w:rsid w:val="00076AAC"/>
    <w:rsid w:val="000773A0"/>
    <w:rsid w:val="000777C8"/>
    <w:rsid w:val="00077942"/>
    <w:rsid w:val="000801A6"/>
    <w:rsid w:val="00080476"/>
    <w:rsid w:val="000812A8"/>
    <w:rsid w:val="00082431"/>
    <w:rsid w:val="00084172"/>
    <w:rsid w:val="000854DC"/>
    <w:rsid w:val="00085F4F"/>
    <w:rsid w:val="0008655F"/>
    <w:rsid w:val="00086C34"/>
    <w:rsid w:val="000915AA"/>
    <w:rsid w:val="00091767"/>
    <w:rsid w:val="000926BD"/>
    <w:rsid w:val="0009364D"/>
    <w:rsid w:val="000955FE"/>
    <w:rsid w:val="000979CA"/>
    <w:rsid w:val="000A004E"/>
    <w:rsid w:val="000A1496"/>
    <w:rsid w:val="000A184B"/>
    <w:rsid w:val="000A63B6"/>
    <w:rsid w:val="000A7AB3"/>
    <w:rsid w:val="000A7EBF"/>
    <w:rsid w:val="000B2947"/>
    <w:rsid w:val="000B40AB"/>
    <w:rsid w:val="000B4498"/>
    <w:rsid w:val="000B5242"/>
    <w:rsid w:val="000B606C"/>
    <w:rsid w:val="000B7F29"/>
    <w:rsid w:val="000C1C12"/>
    <w:rsid w:val="000C36E7"/>
    <w:rsid w:val="000C3C65"/>
    <w:rsid w:val="000C6C31"/>
    <w:rsid w:val="000C771E"/>
    <w:rsid w:val="000D12E5"/>
    <w:rsid w:val="000D1740"/>
    <w:rsid w:val="000D2DB1"/>
    <w:rsid w:val="000D2E9A"/>
    <w:rsid w:val="000D355A"/>
    <w:rsid w:val="000D3816"/>
    <w:rsid w:val="000D4BD7"/>
    <w:rsid w:val="000D4E2D"/>
    <w:rsid w:val="000D6086"/>
    <w:rsid w:val="000D699D"/>
    <w:rsid w:val="000D7F02"/>
    <w:rsid w:val="000E2A8F"/>
    <w:rsid w:val="000E376A"/>
    <w:rsid w:val="000E4F6B"/>
    <w:rsid w:val="000E5692"/>
    <w:rsid w:val="000E5AAD"/>
    <w:rsid w:val="000E5ACD"/>
    <w:rsid w:val="000E5C7D"/>
    <w:rsid w:val="000E79ED"/>
    <w:rsid w:val="000F050C"/>
    <w:rsid w:val="000F1468"/>
    <w:rsid w:val="000F30B6"/>
    <w:rsid w:val="000F5957"/>
    <w:rsid w:val="000F59BD"/>
    <w:rsid w:val="000F6AF0"/>
    <w:rsid w:val="000F7704"/>
    <w:rsid w:val="00101F52"/>
    <w:rsid w:val="00104693"/>
    <w:rsid w:val="00106209"/>
    <w:rsid w:val="001100C0"/>
    <w:rsid w:val="001101F0"/>
    <w:rsid w:val="00111897"/>
    <w:rsid w:val="00111EED"/>
    <w:rsid w:val="0011236E"/>
    <w:rsid w:val="0011288D"/>
    <w:rsid w:val="0011724E"/>
    <w:rsid w:val="00117F0A"/>
    <w:rsid w:val="001203D8"/>
    <w:rsid w:val="00121BDD"/>
    <w:rsid w:val="001221B2"/>
    <w:rsid w:val="00125162"/>
    <w:rsid w:val="0012591A"/>
    <w:rsid w:val="00131E6B"/>
    <w:rsid w:val="0013226C"/>
    <w:rsid w:val="00132AFC"/>
    <w:rsid w:val="00132FC4"/>
    <w:rsid w:val="001331D0"/>
    <w:rsid w:val="00134DE2"/>
    <w:rsid w:val="001369B8"/>
    <w:rsid w:val="001374A1"/>
    <w:rsid w:val="00140A54"/>
    <w:rsid w:val="00141FA6"/>
    <w:rsid w:val="001424DF"/>
    <w:rsid w:val="00142662"/>
    <w:rsid w:val="00144035"/>
    <w:rsid w:val="001444FD"/>
    <w:rsid w:val="00145382"/>
    <w:rsid w:val="001454D9"/>
    <w:rsid w:val="0015025B"/>
    <w:rsid w:val="00150E37"/>
    <w:rsid w:val="001539FB"/>
    <w:rsid w:val="00153A01"/>
    <w:rsid w:val="00155067"/>
    <w:rsid w:val="001553DB"/>
    <w:rsid w:val="0015688F"/>
    <w:rsid w:val="001603E8"/>
    <w:rsid w:val="00164229"/>
    <w:rsid w:val="00164486"/>
    <w:rsid w:val="00164A07"/>
    <w:rsid w:val="0016503A"/>
    <w:rsid w:val="00165342"/>
    <w:rsid w:val="0016630C"/>
    <w:rsid w:val="001668DE"/>
    <w:rsid w:val="00173C02"/>
    <w:rsid w:val="00174200"/>
    <w:rsid w:val="00174AF2"/>
    <w:rsid w:val="00176EC6"/>
    <w:rsid w:val="001812A1"/>
    <w:rsid w:val="0018185B"/>
    <w:rsid w:val="0018188B"/>
    <w:rsid w:val="00182B0C"/>
    <w:rsid w:val="00183825"/>
    <w:rsid w:val="001853FB"/>
    <w:rsid w:val="00186499"/>
    <w:rsid w:val="0018761D"/>
    <w:rsid w:val="001906AD"/>
    <w:rsid w:val="00191583"/>
    <w:rsid w:val="00192754"/>
    <w:rsid w:val="00193569"/>
    <w:rsid w:val="001962CD"/>
    <w:rsid w:val="00196FC1"/>
    <w:rsid w:val="00197384"/>
    <w:rsid w:val="001A04A4"/>
    <w:rsid w:val="001A09B3"/>
    <w:rsid w:val="001A29E1"/>
    <w:rsid w:val="001A31EE"/>
    <w:rsid w:val="001A3AB1"/>
    <w:rsid w:val="001B03D3"/>
    <w:rsid w:val="001B0D57"/>
    <w:rsid w:val="001B1050"/>
    <w:rsid w:val="001B45C2"/>
    <w:rsid w:val="001C179A"/>
    <w:rsid w:val="001C3411"/>
    <w:rsid w:val="001C4089"/>
    <w:rsid w:val="001C47A2"/>
    <w:rsid w:val="001C4CAE"/>
    <w:rsid w:val="001C5AE5"/>
    <w:rsid w:val="001D0CB7"/>
    <w:rsid w:val="001D16E8"/>
    <w:rsid w:val="001D2720"/>
    <w:rsid w:val="001D2C34"/>
    <w:rsid w:val="001D57D9"/>
    <w:rsid w:val="001E071E"/>
    <w:rsid w:val="001E10F6"/>
    <w:rsid w:val="001E281C"/>
    <w:rsid w:val="001E31CE"/>
    <w:rsid w:val="001E32F5"/>
    <w:rsid w:val="001E43A3"/>
    <w:rsid w:val="001E4AB9"/>
    <w:rsid w:val="001E51F4"/>
    <w:rsid w:val="001E5894"/>
    <w:rsid w:val="001E5EC7"/>
    <w:rsid w:val="001E6018"/>
    <w:rsid w:val="001E7B9F"/>
    <w:rsid w:val="001F05B1"/>
    <w:rsid w:val="001F0FBA"/>
    <w:rsid w:val="001F43DB"/>
    <w:rsid w:val="001F4EB1"/>
    <w:rsid w:val="001F54B5"/>
    <w:rsid w:val="001F6374"/>
    <w:rsid w:val="00200CB7"/>
    <w:rsid w:val="00201F7D"/>
    <w:rsid w:val="00202363"/>
    <w:rsid w:val="0020498B"/>
    <w:rsid w:val="00204F6B"/>
    <w:rsid w:val="00206927"/>
    <w:rsid w:val="00210772"/>
    <w:rsid w:val="00212A00"/>
    <w:rsid w:val="00213EEC"/>
    <w:rsid w:val="00213F9E"/>
    <w:rsid w:val="00214068"/>
    <w:rsid w:val="002146F5"/>
    <w:rsid w:val="00215757"/>
    <w:rsid w:val="00216F8B"/>
    <w:rsid w:val="00217EDD"/>
    <w:rsid w:val="00222756"/>
    <w:rsid w:val="00222CCB"/>
    <w:rsid w:val="00225A5A"/>
    <w:rsid w:val="00225AD3"/>
    <w:rsid w:val="00226728"/>
    <w:rsid w:val="00226D45"/>
    <w:rsid w:val="0023144A"/>
    <w:rsid w:val="00232C55"/>
    <w:rsid w:val="00237342"/>
    <w:rsid w:val="00237638"/>
    <w:rsid w:val="002405C4"/>
    <w:rsid w:val="002408B5"/>
    <w:rsid w:val="0024100C"/>
    <w:rsid w:val="00241570"/>
    <w:rsid w:val="002418E2"/>
    <w:rsid w:val="002439B6"/>
    <w:rsid w:val="002449B9"/>
    <w:rsid w:val="00246E2F"/>
    <w:rsid w:val="002513D0"/>
    <w:rsid w:val="00251D63"/>
    <w:rsid w:val="0025386F"/>
    <w:rsid w:val="002549A1"/>
    <w:rsid w:val="002569A6"/>
    <w:rsid w:val="00256DE3"/>
    <w:rsid w:val="00257203"/>
    <w:rsid w:val="00262923"/>
    <w:rsid w:val="00262D7A"/>
    <w:rsid w:val="00264EDC"/>
    <w:rsid w:val="00265C09"/>
    <w:rsid w:val="00265DA9"/>
    <w:rsid w:val="00266868"/>
    <w:rsid w:val="0027049B"/>
    <w:rsid w:val="002710E5"/>
    <w:rsid w:val="00271549"/>
    <w:rsid w:val="0027645C"/>
    <w:rsid w:val="00276A8B"/>
    <w:rsid w:val="00276C35"/>
    <w:rsid w:val="00277C78"/>
    <w:rsid w:val="00280B91"/>
    <w:rsid w:val="00280D8C"/>
    <w:rsid w:val="0028179B"/>
    <w:rsid w:val="00281EFC"/>
    <w:rsid w:val="00283F5A"/>
    <w:rsid w:val="00284385"/>
    <w:rsid w:val="002851B2"/>
    <w:rsid w:val="00287260"/>
    <w:rsid w:val="00291A1E"/>
    <w:rsid w:val="00291F3F"/>
    <w:rsid w:val="00292F6D"/>
    <w:rsid w:val="00294EB0"/>
    <w:rsid w:val="00295779"/>
    <w:rsid w:val="00295D35"/>
    <w:rsid w:val="002965CB"/>
    <w:rsid w:val="002968A8"/>
    <w:rsid w:val="00296BC5"/>
    <w:rsid w:val="002A11E9"/>
    <w:rsid w:val="002A2738"/>
    <w:rsid w:val="002A3405"/>
    <w:rsid w:val="002A3AA6"/>
    <w:rsid w:val="002A418D"/>
    <w:rsid w:val="002A512A"/>
    <w:rsid w:val="002A720A"/>
    <w:rsid w:val="002B1B4B"/>
    <w:rsid w:val="002B1BFF"/>
    <w:rsid w:val="002B2608"/>
    <w:rsid w:val="002B2DE6"/>
    <w:rsid w:val="002B356E"/>
    <w:rsid w:val="002B44D9"/>
    <w:rsid w:val="002B6857"/>
    <w:rsid w:val="002C13B4"/>
    <w:rsid w:val="002C14A5"/>
    <w:rsid w:val="002C1BAB"/>
    <w:rsid w:val="002C2380"/>
    <w:rsid w:val="002C2FB6"/>
    <w:rsid w:val="002C4051"/>
    <w:rsid w:val="002C69B5"/>
    <w:rsid w:val="002C6E6D"/>
    <w:rsid w:val="002C736F"/>
    <w:rsid w:val="002D00A6"/>
    <w:rsid w:val="002D0A38"/>
    <w:rsid w:val="002D3D2C"/>
    <w:rsid w:val="002D6457"/>
    <w:rsid w:val="002D71DF"/>
    <w:rsid w:val="002E3545"/>
    <w:rsid w:val="002E5034"/>
    <w:rsid w:val="002E50FB"/>
    <w:rsid w:val="002E611E"/>
    <w:rsid w:val="002E6DC1"/>
    <w:rsid w:val="002E755C"/>
    <w:rsid w:val="002E7F1A"/>
    <w:rsid w:val="002F0E8A"/>
    <w:rsid w:val="002F0FDD"/>
    <w:rsid w:val="002F1E8C"/>
    <w:rsid w:val="002F43BF"/>
    <w:rsid w:val="002F4A96"/>
    <w:rsid w:val="002F6BC4"/>
    <w:rsid w:val="002F77EE"/>
    <w:rsid w:val="0030004C"/>
    <w:rsid w:val="00300A86"/>
    <w:rsid w:val="00300E84"/>
    <w:rsid w:val="003030A7"/>
    <w:rsid w:val="00306ABA"/>
    <w:rsid w:val="00307326"/>
    <w:rsid w:val="00307F24"/>
    <w:rsid w:val="00311173"/>
    <w:rsid w:val="003113A4"/>
    <w:rsid w:val="00313229"/>
    <w:rsid w:val="00314F25"/>
    <w:rsid w:val="003151AA"/>
    <w:rsid w:val="00317C85"/>
    <w:rsid w:val="0032009A"/>
    <w:rsid w:val="00320126"/>
    <w:rsid w:val="00321DC3"/>
    <w:rsid w:val="00322D61"/>
    <w:rsid w:val="00322DCC"/>
    <w:rsid w:val="00324C62"/>
    <w:rsid w:val="003317C1"/>
    <w:rsid w:val="003319F7"/>
    <w:rsid w:val="003325C9"/>
    <w:rsid w:val="00335820"/>
    <w:rsid w:val="00335CED"/>
    <w:rsid w:val="003363E6"/>
    <w:rsid w:val="003364FC"/>
    <w:rsid w:val="003379EA"/>
    <w:rsid w:val="00340C6A"/>
    <w:rsid w:val="0034128D"/>
    <w:rsid w:val="00342280"/>
    <w:rsid w:val="00343874"/>
    <w:rsid w:val="00344B40"/>
    <w:rsid w:val="00344C9D"/>
    <w:rsid w:val="00344E8D"/>
    <w:rsid w:val="0034595D"/>
    <w:rsid w:val="00346C7F"/>
    <w:rsid w:val="00350797"/>
    <w:rsid w:val="003518C5"/>
    <w:rsid w:val="003518CC"/>
    <w:rsid w:val="003546AF"/>
    <w:rsid w:val="00356723"/>
    <w:rsid w:val="0036028D"/>
    <w:rsid w:val="00360AD4"/>
    <w:rsid w:val="00362B8D"/>
    <w:rsid w:val="00363424"/>
    <w:rsid w:val="00363C31"/>
    <w:rsid w:val="00364803"/>
    <w:rsid w:val="00367044"/>
    <w:rsid w:val="00370E81"/>
    <w:rsid w:val="003719FC"/>
    <w:rsid w:val="00372EB5"/>
    <w:rsid w:val="003743D7"/>
    <w:rsid w:val="003763F0"/>
    <w:rsid w:val="003767A3"/>
    <w:rsid w:val="00380177"/>
    <w:rsid w:val="0038181F"/>
    <w:rsid w:val="00382185"/>
    <w:rsid w:val="00382947"/>
    <w:rsid w:val="003836B1"/>
    <w:rsid w:val="00391B37"/>
    <w:rsid w:val="00392B00"/>
    <w:rsid w:val="00392DE1"/>
    <w:rsid w:val="003935F6"/>
    <w:rsid w:val="0039491B"/>
    <w:rsid w:val="0039683F"/>
    <w:rsid w:val="00397714"/>
    <w:rsid w:val="00397879"/>
    <w:rsid w:val="003A0B37"/>
    <w:rsid w:val="003A2E18"/>
    <w:rsid w:val="003A5AC7"/>
    <w:rsid w:val="003A5F85"/>
    <w:rsid w:val="003B13C0"/>
    <w:rsid w:val="003B1F65"/>
    <w:rsid w:val="003B2173"/>
    <w:rsid w:val="003B5B53"/>
    <w:rsid w:val="003B5DB9"/>
    <w:rsid w:val="003B7890"/>
    <w:rsid w:val="003C0461"/>
    <w:rsid w:val="003C25BE"/>
    <w:rsid w:val="003C3420"/>
    <w:rsid w:val="003C3AA8"/>
    <w:rsid w:val="003C453F"/>
    <w:rsid w:val="003C48A5"/>
    <w:rsid w:val="003C51F6"/>
    <w:rsid w:val="003C59FC"/>
    <w:rsid w:val="003C63AA"/>
    <w:rsid w:val="003D0460"/>
    <w:rsid w:val="003D11F1"/>
    <w:rsid w:val="003D14BD"/>
    <w:rsid w:val="003D190D"/>
    <w:rsid w:val="003D29ED"/>
    <w:rsid w:val="003D2F54"/>
    <w:rsid w:val="003D5291"/>
    <w:rsid w:val="003D592F"/>
    <w:rsid w:val="003D5EE8"/>
    <w:rsid w:val="003D6A56"/>
    <w:rsid w:val="003D79E5"/>
    <w:rsid w:val="003D7FE1"/>
    <w:rsid w:val="003E1429"/>
    <w:rsid w:val="003E1FFA"/>
    <w:rsid w:val="003E2087"/>
    <w:rsid w:val="003E21B9"/>
    <w:rsid w:val="003E3645"/>
    <w:rsid w:val="003E4BDB"/>
    <w:rsid w:val="003E5CED"/>
    <w:rsid w:val="003E7E32"/>
    <w:rsid w:val="003F11E3"/>
    <w:rsid w:val="003F1B85"/>
    <w:rsid w:val="003F201C"/>
    <w:rsid w:val="003F247D"/>
    <w:rsid w:val="003F2FDE"/>
    <w:rsid w:val="003F3845"/>
    <w:rsid w:val="003F3BBF"/>
    <w:rsid w:val="003F7897"/>
    <w:rsid w:val="0040134D"/>
    <w:rsid w:val="004016B4"/>
    <w:rsid w:val="00401CAF"/>
    <w:rsid w:val="00402954"/>
    <w:rsid w:val="00403238"/>
    <w:rsid w:val="00404B41"/>
    <w:rsid w:val="00406554"/>
    <w:rsid w:val="0040746E"/>
    <w:rsid w:val="004077FA"/>
    <w:rsid w:val="00407AF0"/>
    <w:rsid w:val="004103E4"/>
    <w:rsid w:val="0041053E"/>
    <w:rsid w:val="00410B8A"/>
    <w:rsid w:val="00411477"/>
    <w:rsid w:val="00411AAE"/>
    <w:rsid w:val="00411D6B"/>
    <w:rsid w:val="004122EE"/>
    <w:rsid w:val="004133FE"/>
    <w:rsid w:val="00415C51"/>
    <w:rsid w:val="00415D59"/>
    <w:rsid w:val="00416556"/>
    <w:rsid w:val="00421611"/>
    <w:rsid w:val="00421C03"/>
    <w:rsid w:val="0042234F"/>
    <w:rsid w:val="0042379D"/>
    <w:rsid w:val="0042421F"/>
    <w:rsid w:val="00425672"/>
    <w:rsid w:val="00426683"/>
    <w:rsid w:val="00426DEA"/>
    <w:rsid w:val="00426FEE"/>
    <w:rsid w:val="00427420"/>
    <w:rsid w:val="004274F2"/>
    <w:rsid w:val="00427F55"/>
    <w:rsid w:val="004319FD"/>
    <w:rsid w:val="00431F22"/>
    <w:rsid w:val="00432C65"/>
    <w:rsid w:val="00433729"/>
    <w:rsid w:val="00433F7D"/>
    <w:rsid w:val="004342A9"/>
    <w:rsid w:val="004357BA"/>
    <w:rsid w:val="004379B5"/>
    <w:rsid w:val="00437A52"/>
    <w:rsid w:val="00440809"/>
    <w:rsid w:val="00440E01"/>
    <w:rsid w:val="00441886"/>
    <w:rsid w:val="00444D52"/>
    <w:rsid w:val="0044516F"/>
    <w:rsid w:val="00446DE4"/>
    <w:rsid w:val="00447AA9"/>
    <w:rsid w:val="00450868"/>
    <w:rsid w:val="004517FC"/>
    <w:rsid w:val="00452B8A"/>
    <w:rsid w:val="00452DC9"/>
    <w:rsid w:val="004540B3"/>
    <w:rsid w:val="004550CB"/>
    <w:rsid w:val="004551D6"/>
    <w:rsid w:val="00455A51"/>
    <w:rsid w:val="00457552"/>
    <w:rsid w:val="0046018B"/>
    <w:rsid w:val="004609E1"/>
    <w:rsid w:val="00462406"/>
    <w:rsid w:val="00463792"/>
    <w:rsid w:val="004648ED"/>
    <w:rsid w:val="00464A15"/>
    <w:rsid w:val="004679EF"/>
    <w:rsid w:val="00467A33"/>
    <w:rsid w:val="0047116F"/>
    <w:rsid w:val="0047132F"/>
    <w:rsid w:val="00472AF4"/>
    <w:rsid w:val="00472C16"/>
    <w:rsid w:val="00474460"/>
    <w:rsid w:val="004752E0"/>
    <w:rsid w:val="00481DD7"/>
    <w:rsid w:val="004842AC"/>
    <w:rsid w:val="00484776"/>
    <w:rsid w:val="00484DBC"/>
    <w:rsid w:val="00485F83"/>
    <w:rsid w:val="00487762"/>
    <w:rsid w:val="0049488C"/>
    <w:rsid w:val="00495F07"/>
    <w:rsid w:val="00497F64"/>
    <w:rsid w:val="004A16B4"/>
    <w:rsid w:val="004A16D8"/>
    <w:rsid w:val="004A1DA7"/>
    <w:rsid w:val="004A22D4"/>
    <w:rsid w:val="004A286F"/>
    <w:rsid w:val="004A3C30"/>
    <w:rsid w:val="004A4D35"/>
    <w:rsid w:val="004A7702"/>
    <w:rsid w:val="004A7C98"/>
    <w:rsid w:val="004B35D4"/>
    <w:rsid w:val="004B3BD7"/>
    <w:rsid w:val="004B6F1A"/>
    <w:rsid w:val="004B71C8"/>
    <w:rsid w:val="004B74BF"/>
    <w:rsid w:val="004C101D"/>
    <w:rsid w:val="004C1379"/>
    <w:rsid w:val="004C1DF7"/>
    <w:rsid w:val="004C2BC5"/>
    <w:rsid w:val="004C721C"/>
    <w:rsid w:val="004C77A0"/>
    <w:rsid w:val="004D17C8"/>
    <w:rsid w:val="004D223F"/>
    <w:rsid w:val="004D2DAB"/>
    <w:rsid w:val="004D3849"/>
    <w:rsid w:val="004D4A3D"/>
    <w:rsid w:val="004D4B9C"/>
    <w:rsid w:val="004D5746"/>
    <w:rsid w:val="004D57EB"/>
    <w:rsid w:val="004D61E8"/>
    <w:rsid w:val="004E00BA"/>
    <w:rsid w:val="004E04F1"/>
    <w:rsid w:val="004E1DA4"/>
    <w:rsid w:val="004E385E"/>
    <w:rsid w:val="004E3F84"/>
    <w:rsid w:val="004F0DE3"/>
    <w:rsid w:val="004F2257"/>
    <w:rsid w:val="004F2816"/>
    <w:rsid w:val="004F2B06"/>
    <w:rsid w:val="005015BB"/>
    <w:rsid w:val="00501AB6"/>
    <w:rsid w:val="00503F2E"/>
    <w:rsid w:val="00505C6B"/>
    <w:rsid w:val="00506109"/>
    <w:rsid w:val="0050742B"/>
    <w:rsid w:val="00507B28"/>
    <w:rsid w:val="00511090"/>
    <w:rsid w:val="00514988"/>
    <w:rsid w:val="005160A1"/>
    <w:rsid w:val="005162A5"/>
    <w:rsid w:val="005162D3"/>
    <w:rsid w:val="00522AFA"/>
    <w:rsid w:val="00523211"/>
    <w:rsid w:val="005249FB"/>
    <w:rsid w:val="00525C2D"/>
    <w:rsid w:val="00526BDA"/>
    <w:rsid w:val="00527243"/>
    <w:rsid w:val="00527DC3"/>
    <w:rsid w:val="00530913"/>
    <w:rsid w:val="00531329"/>
    <w:rsid w:val="00531567"/>
    <w:rsid w:val="005346B7"/>
    <w:rsid w:val="00534C09"/>
    <w:rsid w:val="0053546B"/>
    <w:rsid w:val="00535A71"/>
    <w:rsid w:val="00536B05"/>
    <w:rsid w:val="0053776A"/>
    <w:rsid w:val="005377D6"/>
    <w:rsid w:val="00540152"/>
    <w:rsid w:val="005403B0"/>
    <w:rsid w:val="0054084C"/>
    <w:rsid w:val="005409C9"/>
    <w:rsid w:val="00542E9B"/>
    <w:rsid w:val="005434A2"/>
    <w:rsid w:val="00543DD1"/>
    <w:rsid w:val="00545601"/>
    <w:rsid w:val="00545B49"/>
    <w:rsid w:val="005503DF"/>
    <w:rsid w:val="005505ED"/>
    <w:rsid w:val="005506F4"/>
    <w:rsid w:val="0055087C"/>
    <w:rsid w:val="00550926"/>
    <w:rsid w:val="005516D8"/>
    <w:rsid w:val="00551EF0"/>
    <w:rsid w:val="005521FD"/>
    <w:rsid w:val="00554CC6"/>
    <w:rsid w:val="00555194"/>
    <w:rsid w:val="005554B4"/>
    <w:rsid w:val="0055758A"/>
    <w:rsid w:val="005605D6"/>
    <w:rsid w:val="00560A8B"/>
    <w:rsid w:val="00564922"/>
    <w:rsid w:val="005660EC"/>
    <w:rsid w:val="00567872"/>
    <w:rsid w:val="005711B9"/>
    <w:rsid w:val="0057388D"/>
    <w:rsid w:val="0057495C"/>
    <w:rsid w:val="00574B15"/>
    <w:rsid w:val="005772AD"/>
    <w:rsid w:val="00582C4A"/>
    <w:rsid w:val="00583197"/>
    <w:rsid w:val="00583C40"/>
    <w:rsid w:val="00583CFB"/>
    <w:rsid w:val="00585803"/>
    <w:rsid w:val="005860A3"/>
    <w:rsid w:val="00586481"/>
    <w:rsid w:val="00586A0B"/>
    <w:rsid w:val="00590464"/>
    <w:rsid w:val="0059068E"/>
    <w:rsid w:val="00590AC8"/>
    <w:rsid w:val="00591727"/>
    <w:rsid w:val="00591CAD"/>
    <w:rsid w:val="0059230A"/>
    <w:rsid w:val="00592E91"/>
    <w:rsid w:val="005964E4"/>
    <w:rsid w:val="005965E3"/>
    <w:rsid w:val="00597A9B"/>
    <w:rsid w:val="005A21D4"/>
    <w:rsid w:val="005A2444"/>
    <w:rsid w:val="005A2A82"/>
    <w:rsid w:val="005A2E39"/>
    <w:rsid w:val="005A4F40"/>
    <w:rsid w:val="005A5644"/>
    <w:rsid w:val="005A6553"/>
    <w:rsid w:val="005B18D9"/>
    <w:rsid w:val="005B4570"/>
    <w:rsid w:val="005B673C"/>
    <w:rsid w:val="005C3186"/>
    <w:rsid w:val="005C37CC"/>
    <w:rsid w:val="005C666A"/>
    <w:rsid w:val="005C7417"/>
    <w:rsid w:val="005D06E0"/>
    <w:rsid w:val="005D0D47"/>
    <w:rsid w:val="005D13C5"/>
    <w:rsid w:val="005D17B1"/>
    <w:rsid w:val="005D2981"/>
    <w:rsid w:val="005D2AA5"/>
    <w:rsid w:val="005D325E"/>
    <w:rsid w:val="005D4F8A"/>
    <w:rsid w:val="005D6E0E"/>
    <w:rsid w:val="005E181F"/>
    <w:rsid w:val="005E2F89"/>
    <w:rsid w:val="005E34A1"/>
    <w:rsid w:val="005E6A4F"/>
    <w:rsid w:val="005F378B"/>
    <w:rsid w:val="005F43B7"/>
    <w:rsid w:val="005F5340"/>
    <w:rsid w:val="005F5688"/>
    <w:rsid w:val="005F584A"/>
    <w:rsid w:val="005F5C8C"/>
    <w:rsid w:val="005F5D86"/>
    <w:rsid w:val="006001D1"/>
    <w:rsid w:val="006008A4"/>
    <w:rsid w:val="00600CC6"/>
    <w:rsid w:val="00601DD6"/>
    <w:rsid w:val="00602729"/>
    <w:rsid w:val="00602C00"/>
    <w:rsid w:val="0060462D"/>
    <w:rsid w:val="00605113"/>
    <w:rsid w:val="006056E6"/>
    <w:rsid w:val="00606B0F"/>
    <w:rsid w:val="006073BF"/>
    <w:rsid w:val="00610310"/>
    <w:rsid w:val="00610DEC"/>
    <w:rsid w:val="00611E43"/>
    <w:rsid w:val="00612A6F"/>
    <w:rsid w:val="0061469F"/>
    <w:rsid w:val="00615472"/>
    <w:rsid w:val="00617297"/>
    <w:rsid w:val="0062087F"/>
    <w:rsid w:val="00622136"/>
    <w:rsid w:val="00622A73"/>
    <w:rsid w:val="00622C3B"/>
    <w:rsid w:val="00623546"/>
    <w:rsid w:val="00624359"/>
    <w:rsid w:val="006279F1"/>
    <w:rsid w:val="00627FEB"/>
    <w:rsid w:val="0063214B"/>
    <w:rsid w:val="00632B35"/>
    <w:rsid w:val="00635601"/>
    <w:rsid w:val="00635B7D"/>
    <w:rsid w:val="0063698D"/>
    <w:rsid w:val="00636F02"/>
    <w:rsid w:val="0064017D"/>
    <w:rsid w:val="00640D1A"/>
    <w:rsid w:val="00640F45"/>
    <w:rsid w:val="006421F1"/>
    <w:rsid w:val="00643F19"/>
    <w:rsid w:val="006474D7"/>
    <w:rsid w:val="00650452"/>
    <w:rsid w:val="00650AB2"/>
    <w:rsid w:val="00650C06"/>
    <w:rsid w:val="006512F2"/>
    <w:rsid w:val="00653CFD"/>
    <w:rsid w:val="006569EC"/>
    <w:rsid w:val="0065706E"/>
    <w:rsid w:val="006621FB"/>
    <w:rsid w:val="0066439C"/>
    <w:rsid w:val="006650C1"/>
    <w:rsid w:val="0066646F"/>
    <w:rsid w:val="00666AE4"/>
    <w:rsid w:val="00672C7D"/>
    <w:rsid w:val="00674CA4"/>
    <w:rsid w:val="00674D8A"/>
    <w:rsid w:val="00676327"/>
    <w:rsid w:val="006774ED"/>
    <w:rsid w:val="00677F29"/>
    <w:rsid w:val="00680E10"/>
    <w:rsid w:val="00680E42"/>
    <w:rsid w:val="00682C33"/>
    <w:rsid w:val="00683AAB"/>
    <w:rsid w:val="006857EE"/>
    <w:rsid w:val="0068582B"/>
    <w:rsid w:val="00685943"/>
    <w:rsid w:val="006865E9"/>
    <w:rsid w:val="00686C74"/>
    <w:rsid w:val="00687D8C"/>
    <w:rsid w:val="0069118B"/>
    <w:rsid w:val="00692DA3"/>
    <w:rsid w:val="0069406D"/>
    <w:rsid w:val="0069478D"/>
    <w:rsid w:val="00697D96"/>
    <w:rsid w:val="006A06DC"/>
    <w:rsid w:val="006A17A5"/>
    <w:rsid w:val="006A2F71"/>
    <w:rsid w:val="006A4167"/>
    <w:rsid w:val="006A43F1"/>
    <w:rsid w:val="006A55F4"/>
    <w:rsid w:val="006A5A4E"/>
    <w:rsid w:val="006A64E1"/>
    <w:rsid w:val="006B10B5"/>
    <w:rsid w:val="006B124D"/>
    <w:rsid w:val="006B125D"/>
    <w:rsid w:val="006B37BD"/>
    <w:rsid w:val="006B4639"/>
    <w:rsid w:val="006B4BD8"/>
    <w:rsid w:val="006B621B"/>
    <w:rsid w:val="006B6307"/>
    <w:rsid w:val="006B6371"/>
    <w:rsid w:val="006B7DBA"/>
    <w:rsid w:val="006C0184"/>
    <w:rsid w:val="006C0CF3"/>
    <w:rsid w:val="006C1E8F"/>
    <w:rsid w:val="006C289C"/>
    <w:rsid w:val="006C3A6F"/>
    <w:rsid w:val="006C4399"/>
    <w:rsid w:val="006C57EB"/>
    <w:rsid w:val="006C60CB"/>
    <w:rsid w:val="006C60E5"/>
    <w:rsid w:val="006C6497"/>
    <w:rsid w:val="006C65E8"/>
    <w:rsid w:val="006D0671"/>
    <w:rsid w:val="006D1A06"/>
    <w:rsid w:val="006D251B"/>
    <w:rsid w:val="006D424E"/>
    <w:rsid w:val="006D56DB"/>
    <w:rsid w:val="006D5F0D"/>
    <w:rsid w:val="006D785B"/>
    <w:rsid w:val="006D7FC2"/>
    <w:rsid w:val="006E0415"/>
    <w:rsid w:val="006E161E"/>
    <w:rsid w:val="006E21AD"/>
    <w:rsid w:val="006E224B"/>
    <w:rsid w:val="006E6E72"/>
    <w:rsid w:val="006E7547"/>
    <w:rsid w:val="006F096E"/>
    <w:rsid w:val="006F1002"/>
    <w:rsid w:val="006F16E2"/>
    <w:rsid w:val="006F42F8"/>
    <w:rsid w:val="006F612E"/>
    <w:rsid w:val="006F6738"/>
    <w:rsid w:val="006F6BDE"/>
    <w:rsid w:val="006F6F71"/>
    <w:rsid w:val="006F7B19"/>
    <w:rsid w:val="006F7B87"/>
    <w:rsid w:val="00702C03"/>
    <w:rsid w:val="0070349E"/>
    <w:rsid w:val="007048E2"/>
    <w:rsid w:val="0070543F"/>
    <w:rsid w:val="007059BB"/>
    <w:rsid w:val="00705C8F"/>
    <w:rsid w:val="00705E29"/>
    <w:rsid w:val="00707AA5"/>
    <w:rsid w:val="00711CE4"/>
    <w:rsid w:val="007120CB"/>
    <w:rsid w:val="0071218F"/>
    <w:rsid w:val="0071347C"/>
    <w:rsid w:val="007135C4"/>
    <w:rsid w:val="007138C3"/>
    <w:rsid w:val="00717385"/>
    <w:rsid w:val="00720211"/>
    <w:rsid w:val="0072086F"/>
    <w:rsid w:val="00720BFC"/>
    <w:rsid w:val="0072107A"/>
    <w:rsid w:val="007221C7"/>
    <w:rsid w:val="00723A19"/>
    <w:rsid w:val="00723F7E"/>
    <w:rsid w:val="0072448E"/>
    <w:rsid w:val="00725408"/>
    <w:rsid w:val="00726142"/>
    <w:rsid w:val="0072699C"/>
    <w:rsid w:val="00727F1A"/>
    <w:rsid w:val="00734950"/>
    <w:rsid w:val="00735986"/>
    <w:rsid w:val="00737401"/>
    <w:rsid w:val="00737629"/>
    <w:rsid w:val="007401D7"/>
    <w:rsid w:val="00740D0B"/>
    <w:rsid w:val="00741523"/>
    <w:rsid w:val="00742946"/>
    <w:rsid w:val="00743257"/>
    <w:rsid w:val="00744481"/>
    <w:rsid w:val="0074509A"/>
    <w:rsid w:val="00745224"/>
    <w:rsid w:val="00745BFC"/>
    <w:rsid w:val="00747CA2"/>
    <w:rsid w:val="0075154C"/>
    <w:rsid w:val="00752677"/>
    <w:rsid w:val="00752FB4"/>
    <w:rsid w:val="0075352F"/>
    <w:rsid w:val="00753B64"/>
    <w:rsid w:val="0075472B"/>
    <w:rsid w:val="00754C4F"/>
    <w:rsid w:val="0075555E"/>
    <w:rsid w:val="00757447"/>
    <w:rsid w:val="007579BC"/>
    <w:rsid w:val="00757E06"/>
    <w:rsid w:val="00762E2A"/>
    <w:rsid w:val="00763BFA"/>
    <w:rsid w:val="00766EBE"/>
    <w:rsid w:val="00767C80"/>
    <w:rsid w:val="007731D8"/>
    <w:rsid w:val="00773A21"/>
    <w:rsid w:val="00774314"/>
    <w:rsid w:val="007803AC"/>
    <w:rsid w:val="007819D1"/>
    <w:rsid w:val="00781C79"/>
    <w:rsid w:val="00783232"/>
    <w:rsid w:val="00784AB9"/>
    <w:rsid w:val="00784E6D"/>
    <w:rsid w:val="00785665"/>
    <w:rsid w:val="007858D3"/>
    <w:rsid w:val="007868FB"/>
    <w:rsid w:val="00787819"/>
    <w:rsid w:val="007905BC"/>
    <w:rsid w:val="007910D4"/>
    <w:rsid w:val="007935CE"/>
    <w:rsid w:val="007940B0"/>
    <w:rsid w:val="007A4497"/>
    <w:rsid w:val="007A5347"/>
    <w:rsid w:val="007B0A82"/>
    <w:rsid w:val="007B2744"/>
    <w:rsid w:val="007B30E5"/>
    <w:rsid w:val="007B5E44"/>
    <w:rsid w:val="007C15DF"/>
    <w:rsid w:val="007C35FF"/>
    <w:rsid w:val="007C4591"/>
    <w:rsid w:val="007C4CF8"/>
    <w:rsid w:val="007C5737"/>
    <w:rsid w:val="007C64C4"/>
    <w:rsid w:val="007D0CD3"/>
    <w:rsid w:val="007D2C72"/>
    <w:rsid w:val="007D2CAD"/>
    <w:rsid w:val="007D3E43"/>
    <w:rsid w:val="007D465E"/>
    <w:rsid w:val="007E0B5D"/>
    <w:rsid w:val="007E2E82"/>
    <w:rsid w:val="007E366B"/>
    <w:rsid w:val="007E3B37"/>
    <w:rsid w:val="007E44AC"/>
    <w:rsid w:val="007E53FA"/>
    <w:rsid w:val="007E59DA"/>
    <w:rsid w:val="007E5E34"/>
    <w:rsid w:val="007E7BA0"/>
    <w:rsid w:val="007F035F"/>
    <w:rsid w:val="007F12D4"/>
    <w:rsid w:val="007F1AD9"/>
    <w:rsid w:val="007F1D35"/>
    <w:rsid w:val="007F20EF"/>
    <w:rsid w:val="007F3578"/>
    <w:rsid w:val="007F5671"/>
    <w:rsid w:val="007F5A04"/>
    <w:rsid w:val="007F6211"/>
    <w:rsid w:val="007F637F"/>
    <w:rsid w:val="007F7B66"/>
    <w:rsid w:val="007F7B79"/>
    <w:rsid w:val="0080008E"/>
    <w:rsid w:val="00800409"/>
    <w:rsid w:val="00800DD6"/>
    <w:rsid w:val="00802611"/>
    <w:rsid w:val="00804D0F"/>
    <w:rsid w:val="0081044D"/>
    <w:rsid w:val="00811221"/>
    <w:rsid w:val="00811798"/>
    <w:rsid w:val="00811B5A"/>
    <w:rsid w:val="00811BA5"/>
    <w:rsid w:val="00812E5B"/>
    <w:rsid w:val="00815905"/>
    <w:rsid w:val="008160F5"/>
    <w:rsid w:val="008205EB"/>
    <w:rsid w:val="00822118"/>
    <w:rsid w:val="00822699"/>
    <w:rsid w:val="0082424C"/>
    <w:rsid w:val="00825CB4"/>
    <w:rsid w:val="00825F5C"/>
    <w:rsid w:val="00830125"/>
    <w:rsid w:val="00830D65"/>
    <w:rsid w:val="00830E45"/>
    <w:rsid w:val="00832AFD"/>
    <w:rsid w:val="00833613"/>
    <w:rsid w:val="008340B9"/>
    <w:rsid w:val="008347C8"/>
    <w:rsid w:val="00834D83"/>
    <w:rsid w:val="00836A8E"/>
    <w:rsid w:val="00836CD2"/>
    <w:rsid w:val="008375E6"/>
    <w:rsid w:val="00837E5E"/>
    <w:rsid w:val="008409E2"/>
    <w:rsid w:val="008410AF"/>
    <w:rsid w:val="00842506"/>
    <w:rsid w:val="00843E44"/>
    <w:rsid w:val="00845947"/>
    <w:rsid w:val="00845C37"/>
    <w:rsid w:val="00845F1E"/>
    <w:rsid w:val="00847606"/>
    <w:rsid w:val="00847660"/>
    <w:rsid w:val="00852633"/>
    <w:rsid w:val="00853CD8"/>
    <w:rsid w:val="00854454"/>
    <w:rsid w:val="00854883"/>
    <w:rsid w:val="00855659"/>
    <w:rsid w:val="00856691"/>
    <w:rsid w:val="00856D11"/>
    <w:rsid w:val="00860170"/>
    <w:rsid w:val="00863E21"/>
    <w:rsid w:val="0086418C"/>
    <w:rsid w:val="008649BB"/>
    <w:rsid w:val="00864A22"/>
    <w:rsid w:val="00864E8E"/>
    <w:rsid w:val="008663B7"/>
    <w:rsid w:val="0086659F"/>
    <w:rsid w:val="00871895"/>
    <w:rsid w:val="008718B1"/>
    <w:rsid w:val="008721DF"/>
    <w:rsid w:val="00873DE0"/>
    <w:rsid w:val="008741A0"/>
    <w:rsid w:val="00874763"/>
    <w:rsid w:val="00876FD5"/>
    <w:rsid w:val="00881412"/>
    <w:rsid w:val="00881B1E"/>
    <w:rsid w:val="008821BC"/>
    <w:rsid w:val="008846CE"/>
    <w:rsid w:val="0088675D"/>
    <w:rsid w:val="00887971"/>
    <w:rsid w:val="008900C8"/>
    <w:rsid w:val="00891173"/>
    <w:rsid w:val="00894FC5"/>
    <w:rsid w:val="008952F2"/>
    <w:rsid w:val="00895B4A"/>
    <w:rsid w:val="008963B3"/>
    <w:rsid w:val="008A13E0"/>
    <w:rsid w:val="008A2EAC"/>
    <w:rsid w:val="008A3882"/>
    <w:rsid w:val="008A3A59"/>
    <w:rsid w:val="008A576B"/>
    <w:rsid w:val="008A5A3D"/>
    <w:rsid w:val="008A5E87"/>
    <w:rsid w:val="008A7FBC"/>
    <w:rsid w:val="008B2DF4"/>
    <w:rsid w:val="008B4596"/>
    <w:rsid w:val="008B5841"/>
    <w:rsid w:val="008B63D0"/>
    <w:rsid w:val="008C01F2"/>
    <w:rsid w:val="008C0E48"/>
    <w:rsid w:val="008C1BA0"/>
    <w:rsid w:val="008C28BC"/>
    <w:rsid w:val="008C2977"/>
    <w:rsid w:val="008C30A0"/>
    <w:rsid w:val="008C3AA0"/>
    <w:rsid w:val="008C463A"/>
    <w:rsid w:val="008C6C0E"/>
    <w:rsid w:val="008C7748"/>
    <w:rsid w:val="008D1FC5"/>
    <w:rsid w:val="008D2ADE"/>
    <w:rsid w:val="008D2AF4"/>
    <w:rsid w:val="008D3646"/>
    <w:rsid w:val="008D3663"/>
    <w:rsid w:val="008D371B"/>
    <w:rsid w:val="008D38E7"/>
    <w:rsid w:val="008D4183"/>
    <w:rsid w:val="008D4F9A"/>
    <w:rsid w:val="008D5749"/>
    <w:rsid w:val="008D5995"/>
    <w:rsid w:val="008E2D10"/>
    <w:rsid w:val="008E5401"/>
    <w:rsid w:val="008E5476"/>
    <w:rsid w:val="008E635D"/>
    <w:rsid w:val="008E7D7E"/>
    <w:rsid w:val="008F2E23"/>
    <w:rsid w:val="008F2EED"/>
    <w:rsid w:val="008F39A2"/>
    <w:rsid w:val="008F3F09"/>
    <w:rsid w:val="008F5B71"/>
    <w:rsid w:val="008F6316"/>
    <w:rsid w:val="008F6D0D"/>
    <w:rsid w:val="008F6F06"/>
    <w:rsid w:val="008F7463"/>
    <w:rsid w:val="008F7C1D"/>
    <w:rsid w:val="008F7EE0"/>
    <w:rsid w:val="009001F4"/>
    <w:rsid w:val="009010A0"/>
    <w:rsid w:val="00902180"/>
    <w:rsid w:val="00903D03"/>
    <w:rsid w:val="00904B2C"/>
    <w:rsid w:val="00904B98"/>
    <w:rsid w:val="00905FF7"/>
    <w:rsid w:val="00906406"/>
    <w:rsid w:val="00914251"/>
    <w:rsid w:val="009154F0"/>
    <w:rsid w:val="0091555D"/>
    <w:rsid w:val="00917198"/>
    <w:rsid w:val="00917398"/>
    <w:rsid w:val="00920D85"/>
    <w:rsid w:val="00921483"/>
    <w:rsid w:val="00925313"/>
    <w:rsid w:val="00926A7E"/>
    <w:rsid w:val="00926B1D"/>
    <w:rsid w:val="009274A4"/>
    <w:rsid w:val="00931D8A"/>
    <w:rsid w:val="00932460"/>
    <w:rsid w:val="00933F19"/>
    <w:rsid w:val="009342D4"/>
    <w:rsid w:val="00937FC7"/>
    <w:rsid w:val="00940429"/>
    <w:rsid w:val="0094117D"/>
    <w:rsid w:val="0094184D"/>
    <w:rsid w:val="00943576"/>
    <w:rsid w:val="00943E3B"/>
    <w:rsid w:val="00943F30"/>
    <w:rsid w:val="00947A3F"/>
    <w:rsid w:val="009523E1"/>
    <w:rsid w:val="00953C7E"/>
    <w:rsid w:val="00953D60"/>
    <w:rsid w:val="00954D44"/>
    <w:rsid w:val="00954DFD"/>
    <w:rsid w:val="00955028"/>
    <w:rsid w:val="00956C76"/>
    <w:rsid w:val="00957A31"/>
    <w:rsid w:val="00964D35"/>
    <w:rsid w:val="009662B1"/>
    <w:rsid w:val="00970969"/>
    <w:rsid w:val="00971AEC"/>
    <w:rsid w:val="009730DF"/>
    <w:rsid w:val="00975137"/>
    <w:rsid w:val="00976538"/>
    <w:rsid w:val="00976CA6"/>
    <w:rsid w:val="009773E6"/>
    <w:rsid w:val="009807FE"/>
    <w:rsid w:val="009812D2"/>
    <w:rsid w:val="00983BBF"/>
    <w:rsid w:val="00985F1A"/>
    <w:rsid w:val="00991E24"/>
    <w:rsid w:val="00992DB0"/>
    <w:rsid w:val="00994880"/>
    <w:rsid w:val="00994CD5"/>
    <w:rsid w:val="00995B4A"/>
    <w:rsid w:val="009970CE"/>
    <w:rsid w:val="009A0A6D"/>
    <w:rsid w:val="009A2854"/>
    <w:rsid w:val="009A36D1"/>
    <w:rsid w:val="009A5260"/>
    <w:rsid w:val="009A6690"/>
    <w:rsid w:val="009A7484"/>
    <w:rsid w:val="009A7C8F"/>
    <w:rsid w:val="009A7DD4"/>
    <w:rsid w:val="009B33D0"/>
    <w:rsid w:val="009B4931"/>
    <w:rsid w:val="009B6F08"/>
    <w:rsid w:val="009B7B6B"/>
    <w:rsid w:val="009C13F0"/>
    <w:rsid w:val="009C1A74"/>
    <w:rsid w:val="009C30A1"/>
    <w:rsid w:val="009C3400"/>
    <w:rsid w:val="009C585B"/>
    <w:rsid w:val="009C605C"/>
    <w:rsid w:val="009C67C7"/>
    <w:rsid w:val="009C6AA4"/>
    <w:rsid w:val="009D07DF"/>
    <w:rsid w:val="009D5410"/>
    <w:rsid w:val="009D639E"/>
    <w:rsid w:val="009D70EC"/>
    <w:rsid w:val="009D7175"/>
    <w:rsid w:val="009D7CE5"/>
    <w:rsid w:val="009D7E25"/>
    <w:rsid w:val="009E1052"/>
    <w:rsid w:val="009E3147"/>
    <w:rsid w:val="009E351D"/>
    <w:rsid w:val="009E3A23"/>
    <w:rsid w:val="009E4337"/>
    <w:rsid w:val="009E4612"/>
    <w:rsid w:val="009E5B0D"/>
    <w:rsid w:val="009E5F5C"/>
    <w:rsid w:val="009E6C51"/>
    <w:rsid w:val="009E7AFF"/>
    <w:rsid w:val="009F037E"/>
    <w:rsid w:val="009F233A"/>
    <w:rsid w:val="009F257B"/>
    <w:rsid w:val="009F428B"/>
    <w:rsid w:val="009F4BE8"/>
    <w:rsid w:val="009F6642"/>
    <w:rsid w:val="009F7231"/>
    <w:rsid w:val="00A00209"/>
    <w:rsid w:val="00A0024F"/>
    <w:rsid w:val="00A00D23"/>
    <w:rsid w:val="00A014BA"/>
    <w:rsid w:val="00A016D3"/>
    <w:rsid w:val="00A01FD5"/>
    <w:rsid w:val="00A024EA"/>
    <w:rsid w:val="00A029E0"/>
    <w:rsid w:val="00A06127"/>
    <w:rsid w:val="00A07696"/>
    <w:rsid w:val="00A07A38"/>
    <w:rsid w:val="00A10D5C"/>
    <w:rsid w:val="00A123BA"/>
    <w:rsid w:val="00A123E6"/>
    <w:rsid w:val="00A135C8"/>
    <w:rsid w:val="00A1419D"/>
    <w:rsid w:val="00A14F4A"/>
    <w:rsid w:val="00A151A1"/>
    <w:rsid w:val="00A1675B"/>
    <w:rsid w:val="00A16C03"/>
    <w:rsid w:val="00A178D8"/>
    <w:rsid w:val="00A2022A"/>
    <w:rsid w:val="00A2079E"/>
    <w:rsid w:val="00A21821"/>
    <w:rsid w:val="00A21CE7"/>
    <w:rsid w:val="00A21E2A"/>
    <w:rsid w:val="00A23FE9"/>
    <w:rsid w:val="00A249E1"/>
    <w:rsid w:val="00A26579"/>
    <w:rsid w:val="00A27379"/>
    <w:rsid w:val="00A31412"/>
    <w:rsid w:val="00A31F60"/>
    <w:rsid w:val="00A32288"/>
    <w:rsid w:val="00A32992"/>
    <w:rsid w:val="00A33326"/>
    <w:rsid w:val="00A3372A"/>
    <w:rsid w:val="00A33AF4"/>
    <w:rsid w:val="00A34FD4"/>
    <w:rsid w:val="00A37098"/>
    <w:rsid w:val="00A42F0C"/>
    <w:rsid w:val="00A44200"/>
    <w:rsid w:val="00A469CD"/>
    <w:rsid w:val="00A46FE9"/>
    <w:rsid w:val="00A4715E"/>
    <w:rsid w:val="00A47B76"/>
    <w:rsid w:val="00A500CE"/>
    <w:rsid w:val="00A504A5"/>
    <w:rsid w:val="00A50BC3"/>
    <w:rsid w:val="00A519A6"/>
    <w:rsid w:val="00A51EB0"/>
    <w:rsid w:val="00A54371"/>
    <w:rsid w:val="00A54374"/>
    <w:rsid w:val="00A544F8"/>
    <w:rsid w:val="00A554A0"/>
    <w:rsid w:val="00A575F4"/>
    <w:rsid w:val="00A605F3"/>
    <w:rsid w:val="00A6289E"/>
    <w:rsid w:val="00A6781B"/>
    <w:rsid w:val="00A7169F"/>
    <w:rsid w:val="00A7277F"/>
    <w:rsid w:val="00A72D30"/>
    <w:rsid w:val="00A73544"/>
    <w:rsid w:val="00A739BF"/>
    <w:rsid w:val="00A77564"/>
    <w:rsid w:val="00A8049A"/>
    <w:rsid w:val="00A825AD"/>
    <w:rsid w:val="00A82A81"/>
    <w:rsid w:val="00A8419C"/>
    <w:rsid w:val="00A8420E"/>
    <w:rsid w:val="00A84509"/>
    <w:rsid w:val="00A84589"/>
    <w:rsid w:val="00A8696C"/>
    <w:rsid w:val="00A86F7D"/>
    <w:rsid w:val="00A904B6"/>
    <w:rsid w:val="00A917E2"/>
    <w:rsid w:val="00A91AFD"/>
    <w:rsid w:val="00A928D4"/>
    <w:rsid w:val="00A960A1"/>
    <w:rsid w:val="00AA0191"/>
    <w:rsid w:val="00AA178F"/>
    <w:rsid w:val="00AA275E"/>
    <w:rsid w:val="00AA3904"/>
    <w:rsid w:val="00AA6872"/>
    <w:rsid w:val="00AA7584"/>
    <w:rsid w:val="00AA766B"/>
    <w:rsid w:val="00AB018F"/>
    <w:rsid w:val="00AB0463"/>
    <w:rsid w:val="00AB0E26"/>
    <w:rsid w:val="00AB10AF"/>
    <w:rsid w:val="00AB1271"/>
    <w:rsid w:val="00AB36B3"/>
    <w:rsid w:val="00AB4E25"/>
    <w:rsid w:val="00AB5541"/>
    <w:rsid w:val="00AB63A7"/>
    <w:rsid w:val="00AC02FD"/>
    <w:rsid w:val="00AC09FB"/>
    <w:rsid w:val="00AC1652"/>
    <w:rsid w:val="00AC2074"/>
    <w:rsid w:val="00AC369B"/>
    <w:rsid w:val="00AC494B"/>
    <w:rsid w:val="00AC5D8A"/>
    <w:rsid w:val="00AC6003"/>
    <w:rsid w:val="00AC6365"/>
    <w:rsid w:val="00AC640D"/>
    <w:rsid w:val="00AC6470"/>
    <w:rsid w:val="00AC7053"/>
    <w:rsid w:val="00AC7284"/>
    <w:rsid w:val="00AC75B5"/>
    <w:rsid w:val="00AC7A08"/>
    <w:rsid w:val="00AC7B31"/>
    <w:rsid w:val="00AD2FC6"/>
    <w:rsid w:val="00AD3E73"/>
    <w:rsid w:val="00AD4C3D"/>
    <w:rsid w:val="00AD5A1F"/>
    <w:rsid w:val="00AD5CDF"/>
    <w:rsid w:val="00AD7CE9"/>
    <w:rsid w:val="00AD7DAC"/>
    <w:rsid w:val="00AD7DD5"/>
    <w:rsid w:val="00AD7F6C"/>
    <w:rsid w:val="00AE0817"/>
    <w:rsid w:val="00AE258B"/>
    <w:rsid w:val="00AE31BC"/>
    <w:rsid w:val="00AE3587"/>
    <w:rsid w:val="00AE41AE"/>
    <w:rsid w:val="00AE7184"/>
    <w:rsid w:val="00AE7B03"/>
    <w:rsid w:val="00AE7C54"/>
    <w:rsid w:val="00AF0325"/>
    <w:rsid w:val="00AF286C"/>
    <w:rsid w:val="00AF3999"/>
    <w:rsid w:val="00AF3F65"/>
    <w:rsid w:val="00AF5DB0"/>
    <w:rsid w:val="00AF5F0E"/>
    <w:rsid w:val="00AF610A"/>
    <w:rsid w:val="00AF7660"/>
    <w:rsid w:val="00AF7AF7"/>
    <w:rsid w:val="00B00864"/>
    <w:rsid w:val="00B01476"/>
    <w:rsid w:val="00B030EA"/>
    <w:rsid w:val="00B038DA"/>
    <w:rsid w:val="00B03A0E"/>
    <w:rsid w:val="00B049BA"/>
    <w:rsid w:val="00B05386"/>
    <w:rsid w:val="00B07D33"/>
    <w:rsid w:val="00B1333D"/>
    <w:rsid w:val="00B14537"/>
    <w:rsid w:val="00B14877"/>
    <w:rsid w:val="00B14F9D"/>
    <w:rsid w:val="00B153FB"/>
    <w:rsid w:val="00B15BEA"/>
    <w:rsid w:val="00B15FB1"/>
    <w:rsid w:val="00B16320"/>
    <w:rsid w:val="00B20CF7"/>
    <w:rsid w:val="00B21534"/>
    <w:rsid w:val="00B21601"/>
    <w:rsid w:val="00B27452"/>
    <w:rsid w:val="00B2791C"/>
    <w:rsid w:val="00B27B2C"/>
    <w:rsid w:val="00B301EE"/>
    <w:rsid w:val="00B3044C"/>
    <w:rsid w:val="00B315D9"/>
    <w:rsid w:val="00B35056"/>
    <w:rsid w:val="00B35FD3"/>
    <w:rsid w:val="00B41A5D"/>
    <w:rsid w:val="00B41C0E"/>
    <w:rsid w:val="00B42648"/>
    <w:rsid w:val="00B440C2"/>
    <w:rsid w:val="00B45116"/>
    <w:rsid w:val="00B45FF2"/>
    <w:rsid w:val="00B46066"/>
    <w:rsid w:val="00B478DC"/>
    <w:rsid w:val="00B50C64"/>
    <w:rsid w:val="00B518CB"/>
    <w:rsid w:val="00B548DE"/>
    <w:rsid w:val="00B55B9D"/>
    <w:rsid w:val="00B565EB"/>
    <w:rsid w:val="00B569CE"/>
    <w:rsid w:val="00B63105"/>
    <w:rsid w:val="00B6700E"/>
    <w:rsid w:val="00B67065"/>
    <w:rsid w:val="00B716DD"/>
    <w:rsid w:val="00B7236D"/>
    <w:rsid w:val="00B72538"/>
    <w:rsid w:val="00B72A40"/>
    <w:rsid w:val="00B7338F"/>
    <w:rsid w:val="00B749C9"/>
    <w:rsid w:val="00B75719"/>
    <w:rsid w:val="00B75DCF"/>
    <w:rsid w:val="00B75EAB"/>
    <w:rsid w:val="00B80043"/>
    <w:rsid w:val="00B8005A"/>
    <w:rsid w:val="00B8047D"/>
    <w:rsid w:val="00B8112B"/>
    <w:rsid w:val="00B81A32"/>
    <w:rsid w:val="00B81F7C"/>
    <w:rsid w:val="00B84F9A"/>
    <w:rsid w:val="00B86026"/>
    <w:rsid w:val="00B9050C"/>
    <w:rsid w:val="00B9139C"/>
    <w:rsid w:val="00B92B10"/>
    <w:rsid w:val="00B9315E"/>
    <w:rsid w:val="00B93988"/>
    <w:rsid w:val="00B93B07"/>
    <w:rsid w:val="00B97C04"/>
    <w:rsid w:val="00BA03E1"/>
    <w:rsid w:val="00BA3700"/>
    <w:rsid w:val="00BA3BE2"/>
    <w:rsid w:val="00BA53FD"/>
    <w:rsid w:val="00BA646F"/>
    <w:rsid w:val="00BA6CEA"/>
    <w:rsid w:val="00BA716F"/>
    <w:rsid w:val="00BA7369"/>
    <w:rsid w:val="00BB5B2A"/>
    <w:rsid w:val="00BB6048"/>
    <w:rsid w:val="00BB69C9"/>
    <w:rsid w:val="00BC22CA"/>
    <w:rsid w:val="00BC2400"/>
    <w:rsid w:val="00BC4D29"/>
    <w:rsid w:val="00BC51B5"/>
    <w:rsid w:val="00BC565E"/>
    <w:rsid w:val="00BC6E83"/>
    <w:rsid w:val="00BC7183"/>
    <w:rsid w:val="00BC7C5A"/>
    <w:rsid w:val="00BD1DC7"/>
    <w:rsid w:val="00BD2ABB"/>
    <w:rsid w:val="00BD30CF"/>
    <w:rsid w:val="00BD55C1"/>
    <w:rsid w:val="00BD5C0C"/>
    <w:rsid w:val="00BD7CAA"/>
    <w:rsid w:val="00BE06F7"/>
    <w:rsid w:val="00BE5A91"/>
    <w:rsid w:val="00BE5D73"/>
    <w:rsid w:val="00BE74D9"/>
    <w:rsid w:val="00BE78D7"/>
    <w:rsid w:val="00BF1C5D"/>
    <w:rsid w:val="00BF4993"/>
    <w:rsid w:val="00BF4A1F"/>
    <w:rsid w:val="00BF4A83"/>
    <w:rsid w:val="00BF4A8D"/>
    <w:rsid w:val="00BF6365"/>
    <w:rsid w:val="00BF6CD6"/>
    <w:rsid w:val="00BF73A8"/>
    <w:rsid w:val="00BF7433"/>
    <w:rsid w:val="00C006E3"/>
    <w:rsid w:val="00C00F28"/>
    <w:rsid w:val="00C00F5F"/>
    <w:rsid w:val="00C01208"/>
    <w:rsid w:val="00C02770"/>
    <w:rsid w:val="00C0279D"/>
    <w:rsid w:val="00C03256"/>
    <w:rsid w:val="00C03DFE"/>
    <w:rsid w:val="00C042C1"/>
    <w:rsid w:val="00C05635"/>
    <w:rsid w:val="00C06AEF"/>
    <w:rsid w:val="00C06BDA"/>
    <w:rsid w:val="00C102ED"/>
    <w:rsid w:val="00C115F0"/>
    <w:rsid w:val="00C124E6"/>
    <w:rsid w:val="00C134BB"/>
    <w:rsid w:val="00C1625D"/>
    <w:rsid w:val="00C16972"/>
    <w:rsid w:val="00C20626"/>
    <w:rsid w:val="00C20703"/>
    <w:rsid w:val="00C2166C"/>
    <w:rsid w:val="00C227E0"/>
    <w:rsid w:val="00C25A5F"/>
    <w:rsid w:val="00C25FD1"/>
    <w:rsid w:val="00C26C0C"/>
    <w:rsid w:val="00C2720E"/>
    <w:rsid w:val="00C27939"/>
    <w:rsid w:val="00C279BA"/>
    <w:rsid w:val="00C3038D"/>
    <w:rsid w:val="00C305F4"/>
    <w:rsid w:val="00C33DAA"/>
    <w:rsid w:val="00C3404E"/>
    <w:rsid w:val="00C34D32"/>
    <w:rsid w:val="00C352F8"/>
    <w:rsid w:val="00C378D2"/>
    <w:rsid w:val="00C4081D"/>
    <w:rsid w:val="00C41829"/>
    <w:rsid w:val="00C437B0"/>
    <w:rsid w:val="00C44295"/>
    <w:rsid w:val="00C456F4"/>
    <w:rsid w:val="00C46220"/>
    <w:rsid w:val="00C46938"/>
    <w:rsid w:val="00C47417"/>
    <w:rsid w:val="00C504CA"/>
    <w:rsid w:val="00C506B3"/>
    <w:rsid w:val="00C50E31"/>
    <w:rsid w:val="00C52626"/>
    <w:rsid w:val="00C52C68"/>
    <w:rsid w:val="00C53699"/>
    <w:rsid w:val="00C54593"/>
    <w:rsid w:val="00C57B0B"/>
    <w:rsid w:val="00C60631"/>
    <w:rsid w:val="00C6116F"/>
    <w:rsid w:val="00C624B9"/>
    <w:rsid w:val="00C63AC6"/>
    <w:rsid w:val="00C67A00"/>
    <w:rsid w:val="00C72339"/>
    <w:rsid w:val="00C74A82"/>
    <w:rsid w:val="00C74C63"/>
    <w:rsid w:val="00C7581D"/>
    <w:rsid w:val="00C775E5"/>
    <w:rsid w:val="00C777C2"/>
    <w:rsid w:val="00C808B4"/>
    <w:rsid w:val="00C82E60"/>
    <w:rsid w:val="00C86165"/>
    <w:rsid w:val="00C86829"/>
    <w:rsid w:val="00C86B7B"/>
    <w:rsid w:val="00C86B9A"/>
    <w:rsid w:val="00C87494"/>
    <w:rsid w:val="00C8761F"/>
    <w:rsid w:val="00C9053E"/>
    <w:rsid w:val="00C943E1"/>
    <w:rsid w:val="00C94DEE"/>
    <w:rsid w:val="00C9589A"/>
    <w:rsid w:val="00C97700"/>
    <w:rsid w:val="00CA000E"/>
    <w:rsid w:val="00CA3849"/>
    <w:rsid w:val="00CA49B2"/>
    <w:rsid w:val="00CA62BD"/>
    <w:rsid w:val="00CA6B13"/>
    <w:rsid w:val="00CA6FDD"/>
    <w:rsid w:val="00CB2089"/>
    <w:rsid w:val="00CB25A5"/>
    <w:rsid w:val="00CB2669"/>
    <w:rsid w:val="00CB441E"/>
    <w:rsid w:val="00CB57C4"/>
    <w:rsid w:val="00CB59AC"/>
    <w:rsid w:val="00CB5DFE"/>
    <w:rsid w:val="00CB6F90"/>
    <w:rsid w:val="00CB6FF0"/>
    <w:rsid w:val="00CC0C51"/>
    <w:rsid w:val="00CC2066"/>
    <w:rsid w:val="00CC31AA"/>
    <w:rsid w:val="00CC5308"/>
    <w:rsid w:val="00CC779F"/>
    <w:rsid w:val="00CC7860"/>
    <w:rsid w:val="00CD0670"/>
    <w:rsid w:val="00CD3E4C"/>
    <w:rsid w:val="00CD4042"/>
    <w:rsid w:val="00CD465C"/>
    <w:rsid w:val="00CD5662"/>
    <w:rsid w:val="00CD6D0E"/>
    <w:rsid w:val="00CD7BE5"/>
    <w:rsid w:val="00CE0077"/>
    <w:rsid w:val="00CE2C82"/>
    <w:rsid w:val="00CE41D3"/>
    <w:rsid w:val="00CE4972"/>
    <w:rsid w:val="00CE4B8C"/>
    <w:rsid w:val="00CE65EB"/>
    <w:rsid w:val="00CF05FA"/>
    <w:rsid w:val="00CF174A"/>
    <w:rsid w:val="00CF258F"/>
    <w:rsid w:val="00CF7808"/>
    <w:rsid w:val="00D020A5"/>
    <w:rsid w:val="00D03C30"/>
    <w:rsid w:val="00D0432D"/>
    <w:rsid w:val="00D1057F"/>
    <w:rsid w:val="00D110B5"/>
    <w:rsid w:val="00D11C00"/>
    <w:rsid w:val="00D1358D"/>
    <w:rsid w:val="00D138DA"/>
    <w:rsid w:val="00D154FE"/>
    <w:rsid w:val="00D21B7E"/>
    <w:rsid w:val="00D22154"/>
    <w:rsid w:val="00D23404"/>
    <w:rsid w:val="00D2341C"/>
    <w:rsid w:val="00D2559B"/>
    <w:rsid w:val="00D27443"/>
    <w:rsid w:val="00D31024"/>
    <w:rsid w:val="00D3427E"/>
    <w:rsid w:val="00D35174"/>
    <w:rsid w:val="00D370A0"/>
    <w:rsid w:val="00D42543"/>
    <w:rsid w:val="00D46EAC"/>
    <w:rsid w:val="00D5059D"/>
    <w:rsid w:val="00D51D86"/>
    <w:rsid w:val="00D52201"/>
    <w:rsid w:val="00D5474F"/>
    <w:rsid w:val="00D547CC"/>
    <w:rsid w:val="00D57430"/>
    <w:rsid w:val="00D57CDE"/>
    <w:rsid w:val="00D60163"/>
    <w:rsid w:val="00D6192B"/>
    <w:rsid w:val="00D629B8"/>
    <w:rsid w:val="00D63D1D"/>
    <w:rsid w:val="00D646ED"/>
    <w:rsid w:val="00D64EFF"/>
    <w:rsid w:val="00D655E0"/>
    <w:rsid w:val="00D676C1"/>
    <w:rsid w:val="00D67788"/>
    <w:rsid w:val="00D6785F"/>
    <w:rsid w:val="00D67A20"/>
    <w:rsid w:val="00D708AB"/>
    <w:rsid w:val="00D7163D"/>
    <w:rsid w:val="00D71D20"/>
    <w:rsid w:val="00D72CAC"/>
    <w:rsid w:val="00D730A1"/>
    <w:rsid w:val="00D74F33"/>
    <w:rsid w:val="00D76B24"/>
    <w:rsid w:val="00D777B3"/>
    <w:rsid w:val="00D81970"/>
    <w:rsid w:val="00D81CBB"/>
    <w:rsid w:val="00D836B1"/>
    <w:rsid w:val="00D83DB0"/>
    <w:rsid w:val="00D843CF"/>
    <w:rsid w:val="00D86294"/>
    <w:rsid w:val="00D86797"/>
    <w:rsid w:val="00D86D62"/>
    <w:rsid w:val="00D87659"/>
    <w:rsid w:val="00D879CB"/>
    <w:rsid w:val="00D90176"/>
    <w:rsid w:val="00D918F9"/>
    <w:rsid w:val="00D93282"/>
    <w:rsid w:val="00D9634E"/>
    <w:rsid w:val="00D96F96"/>
    <w:rsid w:val="00D96FCE"/>
    <w:rsid w:val="00DA0240"/>
    <w:rsid w:val="00DA21C0"/>
    <w:rsid w:val="00DA2DEF"/>
    <w:rsid w:val="00DA375A"/>
    <w:rsid w:val="00DA4063"/>
    <w:rsid w:val="00DA4AB6"/>
    <w:rsid w:val="00DA4F7E"/>
    <w:rsid w:val="00DA5297"/>
    <w:rsid w:val="00DA6C31"/>
    <w:rsid w:val="00DA6F56"/>
    <w:rsid w:val="00DA73FE"/>
    <w:rsid w:val="00DB239F"/>
    <w:rsid w:val="00DB416D"/>
    <w:rsid w:val="00DB5D19"/>
    <w:rsid w:val="00DB6102"/>
    <w:rsid w:val="00DB63FA"/>
    <w:rsid w:val="00DB6D52"/>
    <w:rsid w:val="00DB6F47"/>
    <w:rsid w:val="00DB7103"/>
    <w:rsid w:val="00DC0671"/>
    <w:rsid w:val="00DC4B02"/>
    <w:rsid w:val="00DC5575"/>
    <w:rsid w:val="00DC6D37"/>
    <w:rsid w:val="00DD0A7C"/>
    <w:rsid w:val="00DD18EF"/>
    <w:rsid w:val="00DD1B3B"/>
    <w:rsid w:val="00DD1D15"/>
    <w:rsid w:val="00DD1D52"/>
    <w:rsid w:val="00DD2F8E"/>
    <w:rsid w:val="00DD59E0"/>
    <w:rsid w:val="00DD6CCC"/>
    <w:rsid w:val="00DE02B8"/>
    <w:rsid w:val="00DE2E89"/>
    <w:rsid w:val="00DE2EAD"/>
    <w:rsid w:val="00DE3FD3"/>
    <w:rsid w:val="00DE55E9"/>
    <w:rsid w:val="00DE611E"/>
    <w:rsid w:val="00DE6921"/>
    <w:rsid w:val="00DE6F1F"/>
    <w:rsid w:val="00DE740A"/>
    <w:rsid w:val="00DE7FC0"/>
    <w:rsid w:val="00DF0190"/>
    <w:rsid w:val="00DF0903"/>
    <w:rsid w:val="00DF0B9D"/>
    <w:rsid w:val="00DF1D40"/>
    <w:rsid w:val="00DF2389"/>
    <w:rsid w:val="00DF2A4C"/>
    <w:rsid w:val="00DF39D6"/>
    <w:rsid w:val="00DF5F4D"/>
    <w:rsid w:val="00E02516"/>
    <w:rsid w:val="00E03E2C"/>
    <w:rsid w:val="00E046C7"/>
    <w:rsid w:val="00E04DE9"/>
    <w:rsid w:val="00E05F55"/>
    <w:rsid w:val="00E060D4"/>
    <w:rsid w:val="00E070DE"/>
    <w:rsid w:val="00E07774"/>
    <w:rsid w:val="00E10545"/>
    <w:rsid w:val="00E11116"/>
    <w:rsid w:val="00E119D3"/>
    <w:rsid w:val="00E12AD6"/>
    <w:rsid w:val="00E14A12"/>
    <w:rsid w:val="00E156EC"/>
    <w:rsid w:val="00E15757"/>
    <w:rsid w:val="00E209ED"/>
    <w:rsid w:val="00E2191D"/>
    <w:rsid w:val="00E22CD3"/>
    <w:rsid w:val="00E2306D"/>
    <w:rsid w:val="00E23405"/>
    <w:rsid w:val="00E23760"/>
    <w:rsid w:val="00E2411D"/>
    <w:rsid w:val="00E27101"/>
    <w:rsid w:val="00E272D8"/>
    <w:rsid w:val="00E27682"/>
    <w:rsid w:val="00E32207"/>
    <w:rsid w:val="00E33DE3"/>
    <w:rsid w:val="00E3405E"/>
    <w:rsid w:val="00E34979"/>
    <w:rsid w:val="00E35F5D"/>
    <w:rsid w:val="00E361B3"/>
    <w:rsid w:val="00E376BB"/>
    <w:rsid w:val="00E376C7"/>
    <w:rsid w:val="00E40322"/>
    <w:rsid w:val="00E4065E"/>
    <w:rsid w:val="00E40C12"/>
    <w:rsid w:val="00E41FED"/>
    <w:rsid w:val="00E430D3"/>
    <w:rsid w:val="00E43E33"/>
    <w:rsid w:val="00E466FF"/>
    <w:rsid w:val="00E47AF0"/>
    <w:rsid w:val="00E47F6F"/>
    <w:rsid w:val="00E509B2"/>
    <w:rsid w:val="00E51C9A"/>
    <w:rsid w:val="00E53375"/>
    <w:rsid w:val="00E53425"/>
    <w:rsid w:val="00E56431"/>
    <w:rsid w:val="00E56488"/>
    <w:rsid w:val="00E61113"/>
    <w:rsid w:val="00E615A1"/>
    <w:rsid w:val="00E63920"/>
    <w:rsid w:val="00E639BC"/>
    <w:rsid w:val="00E6518F"/>
    <w:rsid w:val="00E66196"/>
    <w:rsid w:val="00E6715F"/>
    <w:rsid w:val="00E70269"/>
    <w:rsid w:val="00E7269B"/>
    <w:rsid w:val="00E72DFB"/>
    <w:rsid w:val="00E75890"/>
    <w:rsid w:val="00E77C12"/>
    <w:rsid w:val="00E77DB8"/>
    <w:rsid w:val="00E81E5F"/>
    <w:rsid w:val="00E82AEE"/>
    <w:rsid w:val="00E83035"/>
    <w:rsid w:val="00E846DF"/>
    <w:rsid w:val="00E851B4"/>
    <w:rsid w:val="00E85741"/>
    <w:rsid w:val="00E85DC0"/>
    <w:rsid w:val="00E91302"/>
    <w:rsid w:val="00E91C54"/>
    <w:rsid w:val="00E926F2"/>
    <w:rsid w:val="00E93059"/>
    <w:rsid w:val="00E94E2C"/>
    <w:rsid w:val="00E95278"/>
    <w:rsid w:val="00E95BA4"/>
    <w:rsid w:val="00E9756F"/>
    <w:rsid w:val="00E975CF"/>
    <w:rsid w:val="00E9770F"/>
    <w:rsid w:val="00EA512B"/>
    <w:rsid w:val="00EA6329"/>
    <w:rsid w:val="00EA779E"/>
    <w:rsid w:val="00EB2C46"/>
    <w:rsid w:val="00EB38C7"/>
    <w:rsid w:val="00EB3C10"/>
    <w:rsid w:val="00EB437F"/>
    <w:rsid w:val="00EB4FCE"/>
    <w:rsid w:val="00EB4FD9"/>
    <w:rsid w:val="00EB6554"/>
    <w:rsid w:val="00EB6888"/>
    <w:rsid w:val="00EC0E68"/>
    <w:rsid w:val="00EC12B6"/>
    <w:rsid w:val="00EC199D"/>
    <w:rsid w:val="00EC1DA9"/>
    <w:rsid w:val="00EC1E1C"/>
    <w:rsid w:val="00EC3ED5"/>
    <w:rsid w:val="00EC5180"/>
    <w:rsid w:val="00EC58EA"/>
    <w:rsid w:val="00ED0B40"/>
    <w:rsid w:val="00ED1F59"/>
    <w:rsid w:val="00ED2DD0"/>
    <w:rsid w:val="00ED6E92"/>
    <w:rsid w:val="00ED7CE1"/>
    <w:rsid w:val="00EE04B4"/>
    <w:rsid w:val="00EE0AD8"/>
    <w:rsid w:val="00EE1006"/>
    <w:rsid w:val="00EE2436"/>
    <w:rsid w:val="00EE2D9C"/>
    <w:rsid w:val="00EE3204"/>
    <w:rsid w:val="00EE357E"/>
    <w:rsid w:val="00EE38A4"/>
    <w:rsid w:val="00EE397D"/>
    <w:rsid w:val="00EE44C7"/>
    <w:rsid w:val="00EE4AC6"/>
    <w:rsid w:val="00EE6A2F"/>
    <w:rsid w:val="00EE71C1"/>
    <w:rsid w:val="00EE797E"/>
    <w:rsid w:val="00EF3626"/>
    <w:rsid w:val="00F0096A"/>
    <w:rsid w:val="00F00F8E"/>
    <w:rsid w:val="00F010AC"/>
    <w:rsid w:val="00F013C6"/>
    <w:rsid w:val="00F01899"/>
    <w:rsid w:val="00F02ECD"/>
    <w:rsid w:val="00F04014"/>
    <w:rsid w:val="00F04D20"/>
    <w:rsid w:val="00F06E1D"/>
    <w:rsid w:val="00F07593"/>
    <w:rsid w:val="00F11BD7"/>
    <w:rsid w:val="00F1507E"/>
    <w:rsid w:val="00F15E50"/>
    <w:rsid w:val="00F1689F"/>
    <w:rsid w:val="00F20204"/>
    <w:rsid w:val="00F21490"/>
    <w:rsid w:val="00F22B1A"/>
    <w:rsid w:val="00F23AC8"/>
    <w:rsid w:val="00F25817"/>
    <w:rsid w:val="00F2600F"/>
    <w:rsid w:val="00F262A6"/>
    <w:rsid w:val="00F26768"/>
    <w:rsid w:val="00F27D95"/>
    <w:rsid w:val="00F27F58"/>
    <w:rsid w:val="00F30074"/>
    <w:rsid w:val="00F3112B"/>
    <w:rsid w:val="00F32735"/>
    <w:rsid w:val="00F327D4"/>
    <w:rsid w:val="00F32AF3"/>
    <w:rsid w:val="00F3314F"/>
    <w:rsid w:val="00F33593"/>
    <w:rsid w:val="00F33844"/>
    <w:rsid w:val="00F34C86"/>
    <w:rsid w:val="00F35420"/>
    <w:rsid w:val="00F36C74"/>
    <w:rsid w:val="00F377FD"/>
    <w:rsid w:val="00F37DF3"/>
    <w:rsid w:val="00F4238B"/>
    <w:rsid w:val="00F4312F"/>
    <w:rsid w:val="00F44488"/>
    <w:rsid w:val="00F50689"/>
    <w:rsid w:val="00F52E80"/>
    <w:rsid w:val="00F543EE"/>
    <w:rsid w:val="00F55BBB"/>
    <w:rsid w:val="00F57CF7"/>
    <w:rsid w:val="00F61422"/>
    <w:rsid w:val="00F62239"/>
    <w:rsid w:val="00F62797"/>
    <w:rsid w:val="00F62CCE"/>
    <w:rsid w:val="00F63B98"/>
    <w:rsid w:val="00F659D4"/>
    <w:rsid w:val="00F65B7E"/>
    <w:rsid w:val="00F65E88"/>
    <w:rsid w:val="00F72236"/>
    <w:rsid w:val="00F72DBD"/>
    <w:rsid w:val="00F7405A"/>
    <w:rsid w:val="00F74D86"/>
    <w:rsid w:val="00F75702"/>
    <w:rsid w:val="00F76732"/>
    <w:rsid w:val="00F76EC3"/>
    <w:rsid w:val="00F812C7"/>
    <w:rsid w:val="00F829F3"/>
    <w:rsid w:val="00F83CDC"/>
    <w:rsid w:val="00F83CED"/>
    <w:rsid w:val="00F8593C"/>
    <w:rsid w:val="00F864C6"/>
    <w:rsid w:val="00F875E6"/>
    <w:rsid w:val="00F87ADC"/>
    <w:rsid w:val="00F87B88"/>
    <w:rsid w:val="00F90A80"/>
    <w:rsid w:val="00F91384"/>
    <w:rsid w:val="00F9243E"/>
    <w:rsid w:val="00F929EE"/>
    <w:rsid w:val="00F9329E"/>
    <w:rsid w:val="00F9431E"/>
    <w:rsid w:val="00F94B82"/>
    <w:rsid w:val="00F95C0D"/>
    <w:rsid w:val="00F95DE0"/>
    <w:rsid w:val="00F96FB4"/>
    <w:rsid w:val="00FA08BD"/>
    <w:rsid w:val="00FA10BA"/>
    <w:rsid w:val="00FA1FCB"/>
    <w:rsid w:val="00FA36C9"/>
    <w:rsid w:val="00FA3975"/>
    <w:rsid w:val="00FA527F"/>
    <w:rsid w:val="00FA53CA"/>
    <w:rsid w:val="00FA5E64"/>
    <w:rsid w:val="00FA6134"/>
    <w:rsid w:val="00FA7B7E"/>
    <w:rsid w:val="00FB2D23"/>
    <w:rsid w:val="00FB52AD"/>
    <w:rsid w:val="00FB53F3"/>
    <w:rsid w:val="00FB653C"/>
    <w:rsid w:val="00FB6988"/>
    <w:rsid w:val="00FB7273"/>
    <w:rsid w:val="00FC14D1"/>
    <w:rsid w:val="00FC2E7B"/>
    <w:rsid w:val="00FC3E16"/>
    <w:rsid w:val="00FC6EE0"/>
    <w:rsid w:val="00FC70E5"/>
    <w:rsid w:val="00FC7E8A"/>
    <w:rsid w:val="00FD113B"/>
    <w:rsid w:val="00FD1BFF"/>
    <w:rsid w:val="00FD25B8"/>
    <w:rsid w:val="00FD304E"/>
    <w:rsid w:val="00FD5802"/>
    <w:rsid w:val="00FE228F"/>
    <w:rsid w:val="00FE2EA1"/>
    <w:rsid w:val="00FE322A"/>
    <w:rsid w:val="00FE374C"/>
    <w:rsid w:val="00FE5AC7"/>
    <w:rsid w:val="00FE6D9F"/>
    <w:rsid w:val="00FF0391"/>
    <w:rsid w:val="00FF0574"/>
    <w:rsid w:val="00FF2BFC"/>
    <w:rsid w:val="00FF3973"/>
    <w:rsid w:val="00FF5528"/>
    <w:rsid w:val="00FF61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5A66B9E-AA22-4221-98A5-E129FF6A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D14BD"/>
  </w:style>
  <w:style w:type="paragraph" w:styleId="10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0"/>
    <w:next w:val="a0"/>
    <w:link w:val="11"/>
    <w:uiPriority w:val="9"/>
    <w:qFormat/>
    <w:rsid w:val="00E41FED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AB10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AB10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uiPriority w:val="9"/>
    <w:rsid w:val="00E41F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link w:val="ConsPlusNormal0"/>
    <w:rsid w:val="00E41F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4">
    <w:name w:val="Hyperlink"/>
    <w:basedOn w:val="a1"/>
    <w:uiPriority w:val="99"/>
    <w:unhideWhenUsed/>
    <w:rsid w:val="00E41FED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E41FED"/>
    <w:rPr>
      <w:rFonts w:ascii="Arial" w:hAnsi="Arial" w:cs="Arial"/>
      <w:sz w:val="20"/>
      <w:szCs w:val="20"/>
    </w:rPr>
  </w:style>
  <w:style w:type="character" w:customStyle="1" w:styleId="11">
    <w:name w:val="Заголовок 1 Знак1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"/>
    <w:link w:val="10"/>
    <w:uiPriority w:val="9"/>
    <w:rsid w:val="00E41FED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a5">
    <w:name w:val="Balloon Text"/>
    <w:basedOn w:val="a0"/>
    <w:link w:val="a6"/>
    <w:uiPriority w:val="99"/>
    <w:semiHidden/>
    <w:unhideWhenUsed/>
    <w:rsid w:val="00507B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507B28"/>
    <w:rPr>
      <w:rFonts w:ascii="Tahoma" w:hAnsi="Tahoma" w:cs="Tahoma"/>
      <w:sz w:val="16"/>
      <w:szCs w:val="16"/>
    </w:rPr>
  </w:style>
  <w:style w:type="paragraph" w:styleId="a7">
    <w:name w:val="header"/>
    <w:basedOn w:val="a0"/>
    <w:link w:val="a8"/>
    <w:uiPriority w:val="99"/>
    <w:unhideWhenUsed/>
    <w:rsid w:val="0068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680E42"/>
  </w:style>
  <w:style w:type="paragraph" w:styleId="a9">
    <w:name w:val="footer"/>
    <w:basedOn w:val="a0"/>
    <w:link w:val="aa"/>
    <w:uiPriority w:val="99"/>
    <w:unhideWhenUsed/>
    <w:rsid w:val="0068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680E42"/>
  </w:style>
  <w:style w:type="paragraph" w:styleId="ab">
    <w:name w:val="Normal (Web)"/>
    <w:basedOn w:val="a0"/>
    <w:uiPriority w:val="99"/>
    <w:rsid w:val="00EB4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AB10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AB10A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c">
    <w:name w:val="List Paragraph"/>
    <w:basedOn w:val="a0"/>
    <w:uiPriority w:val="34"/>
    <w:qFormat/>
    <w:rsid w:val="00754C4F"/>
    <w:pPr>
      <w:ind w:left="720"/>
      <w:contextualSpacing/>
    </w:pPr>
  </w:style>
  <w:style w:type="table" w:styleId="ad">
    <w:name w:val="Table Grid"/>
    <w:basedOn w:val="a2"/>
    <w:uiPriority w:val="59"/>
    <w:rsid w:val="00D836B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-">
    <w:name w:val="Рег. Заголовок 2-го уровня регламента"/>
    <w:basedOn w:val="a0"/>
    <w:qFormat/>
    <w:rsid w:val="00E060D4"/>
    <w:pPr>
      <w:autoSpaceDE w:val="0"/>
      <w:autoSpaceDN w:val="0"/>
      <w:adjustRightInd w:val="0"/>
      <w:spacing w:before="360" w:after="240" w:line="240" w:lineRule="auto"/>
      <w:ind w:left="720" w:hanging="360"/>
      <w:jc w:val="center"/>
      <w:outlineLvl w:val="1"/>
    </w:pPr>
    <w:rPr>
      <w:rFonts w:ascii="Times New Roman" w:eastAsia="Calibri" w:hAnsi="Times New Roman" w:cs="Times New Roman"/>
      <w:b/>
      <w:i/>
      <w:sz w:val="28"/>
      <w:szCs w:val="28"/>
    </w:rPr>
  </w:style>
  <w:style w:type="paragraph" w:customStyle="1" w:styleId="ae">
    <w:name w:val="Рег. Комментарии"/>
    <w:basedOn w:val="a0"/>
    <w:qFormat/>
    <w:rsid w:val="00E060D4"/>
    <w:pPr>
      <w:spacing w:after="0"/>
      <w:ind w:left="539" w:firstLine="709"/>
      <w:contextualSpacing/>
      <w:jc w:val="both"/>
    </w:pPr>
    <w:rPr>
      <w:rFonts w:ascii="Times New Roman" w:eastAsia="Calibri" w:hAnsi="Times New Roman" w:cs="Times New Roman"/>
      <w:i/>
      <w:sz w:val="28"/>
      <w:szCs w:val="28"/>
    </w:rPr>
  </w:style>
  <w:style w:type="paragraph" w:customStyle="1" w:styleId="111">
    <w:name w:val="Рег. 1.1.1"/>
    <w:basedOn w:val="a0"/>
    <w:qFormat/>
    <w:rsid w:val="00E060D4"/>
    <w:pPr>
      <w:spacing w:after="0"/>
      <w:ind w:left="1440" w:hanging="72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0">
    <w:name w:val="Рег. Основной текст уровнеь 1.1 (базовый)"/>
    <w:basedOn w:val="a0"/>
    <w:qFormat/>
    <w:rsid w:val="00E060D4"/>
    <w:pPr>
      <w:autoSpaceDE w:val="0"/>
      <w:autoSpaceDN w:val="0"/>
      <w:adjustRightInd w:val="0"/>
      <w:spacing w:after="0"/>
      <w:ind w:left="1004" w:hanging="72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-">
    <w:name w:val="Рег. Заголовок 1-го уровня регламента"/>
    <w:basedOn w:val="10"/>
    <w:qFormat/>
    <w:rsid w:val="001E43A3"/>
    <w:pPr>
      <w:spacing w:before="240" w:after="240" w:line="276" w:lineRule="auto"/>
      <w:jc w:val="center"/>
    </w:pPr>
    <w:rPr>
      <w:i w:val="0"/>
      <w:sz w:val="28"/>
      <w:szCs w:val="28"/>
      <w:lang w:val="x-none"/>
    </w:rPr>
  </w:style>
  <w:style w:type="paragraph" w:customStyle="1" w:styleId="a">
    <w:name w:val="Рег. Списки одного уровня: а) б) в)"/>
    <w:basedOn w:val="a0"/>
    <w:qFormat/>
    <w:rsid w:val="001E43A3"/>
    <w:pPr>
      <w:numPr>
        <w:numId w:val="26"/>
      </w:numPr>
      <w:spacing w:after="120"/>
      <w:contextualSpacing/>
      <w:jc w:val="both"/>
    </w:pPr>
    <w:rPr>
      <w:rFonts w:ascii="Times New Roman" w:eastAsia="Calibri" w:hAnsi="Times New Roman" w:cs="Times New Roman"/>
      <w:sz w:val="28"/>
      <w:szCs w:val="28"/>
      <w:lang w:eastAsia="ar-SA"/>
    </w:rPr>
  </w:style>
  <w:style w:type="paragraph" w:customStyle="1" w:styleId="1">
    <w:name w:val="Рег. Основной нумерованный 1. текст"/>
    <w:basedOn w:val="a0"/>
    <w:qFormat/>
    <w:rsid w:val="001E43A3"/>
    <w:pPr>
      <w:numPr>
        <w:numId w:val="27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DF2A4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customStyle="1" w:styleId="21">
    <w:name w:val="Сетка таблицы2"/>
    <w:basedOn w:val="a2"/>
    <w:next w:val="ad"/>
    <w:uiPriority w:val="59"/>
    <w:rsid w:val="00734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basedOn w:val="a1"/>
    <w:rsid w:val="00DD6C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3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gosuslugi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uslugi.mosreg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mailto:mfc.puschino@mosreg.ru" TargetMode="Externa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mfcpush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F6EC1-028C-4ACB-A85D-141E6CE04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42</Pages>
  <Words>12741</Words>
  <Characters>72626</Characters>
  <Application>Microsoft Office Word</Application>
  <DocSecurity>0</DocSecurity>
  <Lines>605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Mister</dc:creator>
  <cp:lastModifiedBy>plzvtl</cp:lastModifiedBy>
  <cp:revision>5</cp:revision>
  <cp:lastPrinted>2016-07-20T13:07:00Z</cp:lastPrinted>
  <dcterms:created xsi:type="dcterms:W3CDTF">2016-07-19T13:58:00Z</dcterms:created>
  <dcterms:modified xsi:type="dcterms:W3CDTF">2016-07-20T13:07:00Z</dcterms:modified>
</cp:coreProperties>
</file>